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FF4A" w14:textId="1DC86570" w:rsidR="00F63450" w:rsidRDefault="00F63450" w:rsidP="00F63450">
      <w:pPr>
        <w:pStyle w:val="Standard"/>
        <w:jc w:val="right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Zał. </w:t>
      </w:r>
      <w:r w:rsidR="00423DCB">
        <w:rPr>
          <w:rFonts w:cs="Calibri"/>
          <w:b/>
          <w:bCs/>
          <w:sz w:val="22"/>
          <w:szCs w:val="22"/>
        </w:rPr>
        <w:t xml:space="preserve">3 </w:t>
      </w:r>
      <w:r>
        <w:rPr>
          <w:rFonts w:cs="Calibri"/>
          <w:b/>
          <w:bCs/>
          <w:sz w:val="22"/>
          <w:szCs w:val="22"/>
        </w:rPr>
        <w:t>do zapytania ofertowego</w:t>
      </w:r>
    </w:p>
    <w:p w14:paraId="4D0F9DAB" w14:textId="77777777" w:rsidR="003C28D6" w:rsidRDefault="003C28D6">
      <w:pPr>
        <w:spacing w:after="0" w:line="276" w:lineRule="auto"/>
        <w:ind w:firstLine="6663"/>
        <w:rPr>
          <w:rFonts w:ascii="Times New Roman" w:hAnsi="Times New Roman"/>
          <w:sz w:val="18"/>
          <w:szCs w:val="18"/>
        </w:rPr>
      </w:pPr>
    </w:p>
    <w:p w14:paraId="6B20861B" w14:textId="77777777" w:rsidR="003C28D6" w:rsidRDefault="003C28D6">
      <w:pPr>
        <w:spacing w:after="0" w:line="240" w:lineRule="auto"/>
        <w:ind w:left="360"/>
        <w:jc w:val="right"/>
        <w:rPr>
          <w:rFonts w:ascii="Times New Roman" w:hAnsi="Times New Roman"/>
          <w:b/>
        </w:rPr>
      </w:pPr>
    </w:p>
    <w:p w14:paraId="59C5A39B" w14:textId="77777777" w:rsidR="003C28D6" w:rsidRDefault="00000000">
      <w:pPr>
        <w:spacing w:after="0" w:line="240" w:lineRule="auto"/>
        <w:ind w:left="53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Słupsk, dnia…………………..……</w:t>
      </w:r>
    </w:p>
    <w:p w14:paraId="0E225D6F" w14:textId="77777777" w:rsidR="003C28D6" w:rsidRDefault="003C28D6">
      <w:pPr>
        <w:spacing w:after="0" w:line="240" w:lineRule="auto"/>
        <w:ind w:left="5386"/>
        <w:rPr>
          <w:rFonts w:ascii="Times New Roman" w:hAnsi="Times New Roman"/>
        </w:rPr>
      </w:pPr>
    </w:p>
    <w:p w14:paraId="576722EB" w14:textId="77777777" w:rsidR="003C28D6" w:rsidRDefault="003C28D6">
      <w:pPr>
        <w:spacing w:after="0" w:line="240" w:lineRule="auto"/>
        <w:ind w:left="360"/>
        <w:rPr>
          <w:rFonts w:ascii="Times New Roman" w:hAnsi="Times New Roman"/>
        </w:rPr>
      </w:pPr>
    </w:p>
    <w:p w14:paraId="2AB38908" w14:textId="77777777" w:rsidR="003C28D6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14:paraId="449CD4D1" w14:textId="77777777" w:rsidR="003C28D6" w:rsidRDefault="003C28D6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</w:rPr>
      </w:pPr>
    </w:p>
    <w:p w14:paraId="4F9D38C1" w14:textId="77777777" w:rsidR="003C28D6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Zamawiający: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          </w:t>
      </w:r>
    </w:p>
    <w:p w14:paraId="5D97345B" w14:textId="77777777" w:rsidR="003C28D6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Zarząd Infrastruktury Miejskiej </w:t>
      </w:r>
    </w:p>
    <w:p w14:paraId="0CC064A6" w14:textId="77777777" w:rsidR="003C28D6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w Słupsku</w:t>
      </w:r>
    </w:p>
    <w:p w14:paraId="4BE1E2C3" w14:textId="77777777" w:rsidR="003C28D6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ul. Artura Grottgera 13</w:t>
      </w:r>
    </w:p>
    <w:p w14:paraId="33C51DFE" w14:textId="77777777" w:rsidR="003C28D6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76-200 Słupsk</w:t>
      </w:r>
    </w:p>
    <w:p w14:paraId="2C1C7A3B" w14:textId="77777777" w:rsidR="003C28D6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Wykonawca:</w:t>
      </w:r>
    </w:p>
    <w:p w14:paraId="5B8A04EB" w14:textId="77777777" w:rsidR="003C28D6" w:rsidRDefault="003C28D6">
      <w:pPr>
        <w:spacing w:after="0" w:line="240" w:lineRule="auto"/>
        <w:rPr>
          <w:b/>
          <w:color w:val="000000"/>
          <w:u w:val="single"/>
        </w:rPr>
      </w:pPr>
    </w:p>
    <w:p w14:paraId="58EBA341" w14:textId="77777777" w:rsidR="003C28D6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................................................................................................................................................................…</w:t>
      </w:r>
    </w:p>
    <w:p w14:paraId="62E2E66D" w14:textId="77777777" w:rsidR="003C28D6" w:rsidRDefault="003C28D6">
      <w:pPr>
        <w:spacing w:after="0" w:line="240" w:lineRule="auto"/>
        <w:rPr>
          <w:color w:val="000000"/>
        </w:rPr>
      </w:pPr>
    </w:p>
    <w:p w14:paraId="35AEE06E" w14:textId="77777777" w:rsidR="003C28D6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.................................................................................................................................................................... </w:t>
      </w:r>
      <w:r>
        <w:rPr>
          <w:rFonts w:ascii="Times New Roman" w:hAnsi="Times New Roman"/>
          <w:color w:val="000000"/>
          <w:sz w:val="16"/>
          <w:szCs w:val="16"/>
        </w:rPr>
        <w:t>(pełna nazwa i adres siedziby Wykonawcy)</w:t>
      </w:r>
    </w:p>
    <w:p w14:paraId="10E4A6F8" w14:textId="77777777" w:rsidR="003C28D6" w:rsidRDefault="003C28D6">
      <w:pPr>
        <w:spacing w:after="0" w:line="240" w:lineRule="auto"/>
        <w:jc w:val="center"/>
        <w:rPr>
          <w:color w:val="000000"/>
          <w:sz w:val="16"/>
          <w:szCs w:val="16"/>
        </w:rPr>
      </w:pPr>
    </w:p>
    <w:p w14:paraId="2EE624C1" w14:textId="77777777" w:rsidR="003C28D6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Województwo:   .................................................................</w:t>
      </w:r>
    </w:p>
    <w:p w14:paraId="4E1CBD7B" w14:textId="77777777" w:rsidR="003C28D6" w:rsidRDefault="003C28D6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1"/>
        <w:gridCol w:w="296"/>
        <w:gridCol w:w="290"/>
        <w:gridCol w:w="296"/>
        <w:gridCol w:w="290"/>
        <w:gridCol w:w="297"/>
        <w:gridCol w:w="291"/>
        <w:gridCol w:w="294"/>
        <w:gridCol w:w="294"/>
        <w:gridCol w:w="292"/>
        <w:gridCol w:w="295"/>
        <w:gridCol w:w="965"/>
        <w:gridCol w:w="1080"/>
        <w:gridCol w:w="4139"/>
      </w:tblGrid>
      <w:tr w:rsidR="003C28D6" w14:paraId="2C4BB993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DE875" w14:textId="77777777" w:rsidR="003C28D6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NIP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BA300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91051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3BAAF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D9B72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15662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BABB7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77B94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C860D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F7DC8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9526D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5" w:type="dxa"/>
            <w:tcBorders>
              <w:left w:val="single" w:sz="4" w:space="0" w:color="000000"/>
            </w:tcBorders>
            <w:vAlign w:val="center"/>
          </w:tcPr>
          <w:p w14:paraId="41FBE14F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F7900" w14:textId="77777777" w:rsidR="003C28D6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REGON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E505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701AFE30" w14:textId="77777777" w:rsidR="003C28D6" w:rsidRDefault="003C28D6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7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2"/>
        <w:gridCol w:w="236"/>
        <w:gridCol w:w="236"/>
        <w:gridCol w:w="238"/>
        <w:gridCol w:w="236"/>
        <w:gridCol w:w="236"/>
        <w:gridCol w:w="236"/>
        <w:gridCol w:w="236"/>
        <w:gridCol w:w="236"/>
        <w:gridCol w:w="236"/>
        <w:gridCol w:w="236"/>
        <w:gridCol w:w="238"/>
        <w:gridCol w:w="236"/>
        <w:gridCol w:w="236"/>
        <w:gridCol w:w="236"/>
        <w:gridCol w:w="236"/>
        <w:gridCol w:w="236"/>
        <w:gridCol w:w="236"/>
        <w:gridCol w:w="236"/>
        <w:gridCol w:w="238"/>
        <w:gridCol w:w="236"/>
        <w:gridCol w:w="236"/>
        <w:gridCol w:w="236"/>
        <w:gridCol w:w="236"/>
        <w:gridCol w:w="236"/>
        <w:gridCol w:w="236"/>
        <w:gridCol w:w="236"/>
        <w:gridCol w:w="238"/>
        <w:gridCol w:w="236"/>
        <w:gridCol w:w="236"/>
        <w:gridCol w:w="236"/>
        <w:gridCol w:w="236"/>
        <w:gridCol w:w="236"/>
      </w:tblGrid>
      <w:tr w:rsidR="003C28D6" w14:paraId="71BF88AF" w14:textId="77777777">
        <w:trPr>
          <w:trHeight w:val="279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663B5" w14:textId="77777777" w:rsidR="003C28D6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Nr konta bankowego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C02B9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16998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CC5C2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B7FA4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C7A17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49116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EAC77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B4944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68F3F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219AF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03872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26081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D0EB3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9E111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BFC33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7251E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7BBA6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6C1A6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FB7D3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BEE2D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CE3A1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56292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33A2A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B4B83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CD879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98BC7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40179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950EE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2895C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C7286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2724C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8B80" w14:textId="77777777" w:rsidR="003C28D6" w:rsidRDefault="003C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5BEBA3F3" w14:textId="77777777" w:rsidR="003C28D6" w:rsidRDefault="003C28D6">
      <w:pPr>
        <w:spacing w:after="0" w:line="240" w:lineRule="auto"/>
        <w:rPr>
          <w:color w:val="000000"/>
        </w:rPr>
      </w:pPr>
    </w:p>
    <w:p w14:paraId="79FD7D36" w14:textId="77777777" w:rsidR="003C28D6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Numer telefonu: ...........................................................              Numer faksu .........................................</w:t>
      </w:r>
    </w:p>
    <w:p w14:paraId="0CB97BF4" w14:textId="77777777" w:rsidR="003C28D6" w:rsidRDefault="003C28D6">
      <w:pPr>
        <w:spacing w:after="0" w:line="240" w:lineRule="auto"/>
        <w:rPr>
          <w:rFonts w:ascii="Times New Roman" w:hAnsi="Times New Roman"/>
          <w:color w:val="000000"/>
        </w:rPr>
      </w:pPr>
    </w:p>
    <w:p w14:paraId="42D4F284" w14:textId="77777777" w:rsidR="003C28D6" w:rsidRDefault="00000000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Odpowiadając na zapytanie ofertowe dotyczące zamówienia publicznego o wartości mniejszej od kwoty </w:t>
      </w:r>
      <w:r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color w:val="000000"/>
        </w:rPr>
        <w:t>30 000,00 zł</w:t>
      </w:r>
      <w:r>
        <w:rPr>
          <w:rFonts w:ascii="Times New Roman" w:hAnsi="Times New Roman"/>
          <w:color w:val="000000"/>
        </w:rPr>
        <w:t xml:space="preserve"> netto na wykonanie </w:t>
      </w:r>
    </w:p>
    <w:p w14:paraId="7E68989A" w14:textId="77777777" w:rsidR="003C28D6" w:rsidRDefault="003C28D6">
      <w:pPr>
        <w:snapToGrid w:val="0"/>
        <w:spacing w:after="0" w:line="240" w:lineRule="auto"/>
        <w:ind w:left="340"/>
        <w:jc w:val="both"/>
        <w:rPr>
          <w:color w:val="000000"/>
        </w:rPr>
      </w:pPr>
    </w:p>
    <w:p w14:paraId="0DB3464E" w14:textId="77777777" w:rsidR="003C28D6" w:rsidRDefault="00000000">
      <w:pPr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319CE9A4" w14:textId="77777777" w:rsidR="003C28D6" w:rsidRDefault="003C28D6">
      <w:pPr>
        <w:snapToGrid w:val="0"/>
        <w:spacing w:after="0" w:line="240" w:lineRule="auto"/>
        <w:jc w:val="both"/>
        <w:rPr>
          <w:color w:val="000000"/>
        </w:rPr>
      </w:pPr>
    </w:p>
    <w:p w14:paraId="6BBC011B" w14:textId="77777777" w:rsidR="003C28D6" w:rsidRDefault="00000000">
      <w:pPr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2683626B" w14:textId="77777777" w:rsidR="003C28D6" w:rsidRDefault="00000000">
      <w:pPr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u w:val="single"/>
        </w:rPr>
        <w:t>oferuję/emy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wykonanie przedmiotu zamówienia</w:t>
      </w:r>
      <w:r>
        <w:rPr>
          <w:rFonts w:ascii="Times New Roman" w:hAnsi="Times New Roman"/>
        </w:rPr>
        <w:t xml:space="preserve"> za cenę:</w:t>
      </w:r>
    </w:p>
    <w:p w14:paraId="19637538" w14:textId="77777777" w:rsidR="003C28D6" w:rsidRDefault="003C28D6">
      <w:pPr>
        <w:snapToGri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713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2334"/>
        <w:gridCol w:w="1407"/>
        <w:gridCol w:w="1012"/>
        <w:gridCol w:w="1416"/>
        <w:gridCol w:w="3544"/>
      </w:tblGrid>
      <w:tr w:rsidR="003C28D6" w14:paraId="4CA63862" w14:textId="77777777">
        <w:trPr>
          <w:cantSplit/>
          <w:trHeight w:val="249"/>
        </w:trPr>
        <w:tc>
          <w:tcPr>
            <w:tcW w:w="3741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94B0B9" w14:textId="77777777" w:rsidR="003C28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  <w:t>netto w zł</w:t>
            </w:r>
          </w:p>
        </w:tc>
        <w:tc>
          <w:tcPr>
            <w:tcW w:w="24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4C78B5" w14:textId="77777777" w:rsidR="003C28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  <w:t>podatek VAT</w:t>
            </w:r>
          </w:p>
        </w:tc>
        <w:tc>
          <w:tcPr>
            <w:tcW w:w="354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vAlign w:val="center"/>
          </w:tcPr>
          <w:p w14:paraId="16BF86E2" w14:textId="77777777" w:rsidR="003C28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  <w:t>brutto w zł</w:t>
            </w:r>
          </w:p>
        </w:tc>
      </w:tr>
      <w:tr w:rsidR="003C28D6" w14:paraId="0E346A01" w14:textId="77777777">
        <w:trPr>
          <w:cantSplit/>
          <w:trHeight w:val="77"/>
        </w:trPr>
        <w:tc>
          <w:tcPr>
            <w:tcW w:w="3741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FCDEEDB" w14:textId="77777777" w:rsidR="003C28D6" w:rsidRDefault="003C28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510693" w14:textId="77777777" w:rsidR="003C28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760606" w14:textId="77777777" w:rsidR="003C28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  <w:szCs w:val="18"/>
                <w:lang w:eastAsia="ar-SA"/>
              </w:rPr>
              <w:t>zł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7D1FF1A" w14:textId="77777777" w:rsidR="003C28D6" w:rsidRDefault="003C28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3C28D6" w14:paraId="73CB79F2" w14:textId="77777777">
        <w:trPr>
          <w:trHeight w:val="353"/>
        </w:trPr>
        <w:tc>
          <w:tcPr>
            <w:tcW w:w="374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D36EE0" w14:textId="77777777" w:rsidR="003C28D6" w:rsidRDefault="003C28D6">
            <w:pPr>
              <w:widowControl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37EE" w14:textId="77777777" w:rsidR="003C28D6" w:rsidRDefault="003C28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73E9" w14:textId="77777777" w:rsidR="003C28D6" w:rsidRDefault="003C28D6">
            <w:pPr>
              <w:widowControl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FA924D" w14:textId="77777777" w:rsidR="003C28D6" w:rsidRDefault="003C28D6">
            <w:pPr>
              <w:widowControl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3C28D6" w14:paraId="5FABA182" w14:textId="77777777">
        <w:trPr>
          <w:trHeight w:val="307"/>
        </w:trPr>
        <w:tc>
          <w:tcPr>
            <w:tcW w:w="233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0124148" w14:textId="77777777" w:rsidR="003C28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  <w:t>Słownie cena brutto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75F577A" w14:textId="77777777" w:rsidR="003C28D6" w:rsidRDefault="003C28D6">
            <w:pPr>
              <w:widowControl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565FEF49" w14:textId="77777777" w:rsidR="003C28D6" w:rsidRDefault="003C28D6">
      <w:pPr>
        <w:snapToGrid w:val="0"/>
        <w:spacing w:after="0" w:line="240" w:lineRule="auto"/>
        <w:ind w:left="340"/>
        <w:jc w:val="both"/>
        <w:rPr>
          <w:rFonts w:ascii="Times New Roman" w:hAnsi="Times New Roman"/>
          <w:b/>
        </w:rPr>
      </w:pPr>
    </w:p>
    <w:p w14:paraId="396BB569" w14:textId="77777777" w:rsidR="003C28D6" w:rsidRDefault="00000000">
      <w:pPr>
        <w:numPr>
          <w:ilvl w:val="0"/>
          <w:numId w:val="3"/>
        </w:numPr>
        <w:snapToGrid w:val="0"/>
        <w:spacing w:before="57" w:after="57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Zamówienie wykonamy w terminie: </w:t>
      </w:r>
      <w:r>
        <w:rPr>
          <w:rFonts w:ascii="Times New Roman" w:hAnsi="Times New Roman"/>
          <w:b/>
        </w:rPr>
        <w:t>………………………………………….</w:t>
      </w:r>
    </w:p>
    <w:p w14:paraId="741B5A94" w14:textId="77777777" w:rsidR="003C28D6" w:rsidRDefault="00000000">
      <w:pPr>
        <w:numPr>
          <w:ilvl w:val="0"/>
          <w:numId w:val="3"/>
        </w:numPr>
        <w:snapToGrid w:val="0"/>
        <w:spacing w:before="57" w:after="57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color w:val="000000"/>
        </w:rPr>
        <w:t xml:space="preserve">Na wykonany przedmiot zamówienia udzielamy gwarancji jakości i rękojmi za wady na okres </w:t>
      </w:r>
      <w:r>
        <w:rPr>
          <w:rFonts w:ascii="Times New Roman" w:hAnsi="Times New Roman" w:cs="Calibri"/>
          <w:b/>
        </w:rPr>
        <w:t xml:space="preserve">……………….. </w:t>
      </w:r>
      <w:r>
        <w:rPr>
          <w:rFonts w:ascii="Times New Roman" w:hAnsi="Times New Roman" w:cs="Calibri"/>
        </w:rPr>
        <w:t>licząc od daty odbioru końcowego robót stanowiących przedmiot zamówienia.</w:t>
      </w:r>
      <w:r>
        <w:rPr>
          <w:rFonts w:ascii="Times New Roman" w:hAnsi="Times New Roman"/>
          <w:color w:val="000000"/>
        </w:rPr>
        <w:t xml:space="preserve"> *</w:t>
      </w:r>
    </w:p>
    <w:p w14:paraId="586ECD03" w14:textId="77777777" w:rsidR="003C28D6" w:rsidRDefault="00000000">
      <w:pPr>
        <w:numPr>
          <w:ilvl w:val="0"/>
          <w:numId w:val="3"/>
        </w:numPr>
        <w:snapToGrid w:val="0"/>
        <w:spacing w:before="57" w:after="57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Warunki płatności: </w:t>
      </w:r>
      <w:r>
        <w:rPr>
          <w:rFonts w:ascii="Times New Roman" w:hAnsi="Times New Roman"/>
          <w:b/>
          <w:color w:val="000000"/>
        </w:rPr>
        <w:t>…….</w:t>
      </w:r>
      <w:r>
        <w:rPr>
          <w:rFonts w:ascii="Times New Roman" w:hAnsi="Times New Roman"/>
          <w:b/>
        </w:rPr>
        <w:t xml:space="preserve"> dni,</w:t>
      </w:r>
      <w:r>
        <w:rPr>
          <w:rFonts w:ascii="Times New Roman" w:hAnsi="Times New Roman"/>
        </w:rPr>
        <w:t xml:space="preserve"> licząc od daty doręczenia faktury.</w:t>
      </w:r>
    </w:p>
    <w:p w14:paraId="2DBBBFA3" w14:textId="77777777" w:rsidR="003C28D6" w:rsidRDefault="00000000">
      <w:pPr>
        <w:numPr>
          <w:ilvl w:val="0"/>
          <w:numId w:val="3"/>
        </w:numPr>
        <w:snapToGrid w:val="0"/>
        <w:spacing w:before="57" w:after="57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Oświadczam/y, że:</w:t>
      </w:r>
    </w:p>
    <w:p w14:paraId="16B39800" w14:textId="77777777" w:rsidR="003C28D6" w:rsidRDefault="00000000">
      <w:pPr>
        <w:widowControl w:val="0"/>
        <w:numPr>
          <w:ilvl w:val="0"/>
          <w:numId w:val="2"/>
        </w:numPr>
        <w:tabs>
          <w:tab w:val="left" w:pos="624"/>
        </w:tabs>
        <w:spacing w:before="57" w:after="57" w:line="276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w cenie oferty zostały uwzględnione wszystkie koszty wykonania i realizacji przyszłego świadczenia umownego,</w:t>
      </w:r>
    </w:p>
    <w:p w14:paraId="02DAEBEE" w14:textId="77777777" w:rsidR="003C28D6" w:rsidRDefault="00000000">
      <w:pPr>
        <w:widowControl w:val="0"/>
        <w:numPr>
          <w:ilvl w:val="0"/>
          <w:numId w:val="2"/>
        </w:numPr>
        <w:tabs>
          <w:tab w:val="left" w:pos="624"/>
        </w:tabs>
        <w:spacing w:before="57" w:after="57" w:line="276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zadeklarowana cena została określona </w:t>
      </w:r>
      <w:r>
        <w:rPr>
          <w:rFonts w:ascii="Times New Roman" w:hAnsi="Times New Roman"/>
          <w:color w:val="000000"/>
          <w:szCs w:val="20"/>
        </w:rPr>
        <w:t xml:space="preserve">z należytą starannością, </w:t>
      </w:r>
    </w:p>
    <w:p w14:paraId="2399B838" w14:textId="77777777" w:rsidR="003C28D6" w:rsidRDefault="00000000">
      <w:pPr>
        <w:widowControl w:val="0"/>
        <w:numPr>
          <w:ilvl w:val="0"/>
          <w:numId w:val="2"/>
        </w:numPr>
        <w:tabs>
          <w:tab w:val="left" w:pos="624"/>
        </w:tabs>
        <w:spacing w:before="57" w:after="57" w:line="276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zamówienie przyjmujemy do realizacji bez zastrzeżeń i wykonamy zakres prac wynikający                                  z przedmiotu zamówienia z należytą starannością,</w:t>
      </w:r>
    </w:p>
    <w:p w14:paraId="5B3CFD02" w14:textId="77777777" w:rsidR="003C28D6" w:rsidRDefault="00000000">
      <w:pPr>
        <w:widowControl w:val="0"/>
        <w:numPr>
          <w:ilvl w:val="0"/>
          <w:numId w:val="2"/>
        </w:numPr>
        <w:tabs>
          <w:tab w:val="left" w:pos="624"/>
        </w:tabs>
        <w:spacing w:before="57" w:after="57" w:line="276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zapoznaliśmy się z przedmiotem zamówienia i nie wnosimy do niego zastrzeżeń,</w:t>
      </w:r>
    </w:p>
    <w:p w14:paraId="4DC31D34" w14:textId="77777777" w:rsidR="003C28D6" w:rsidRDefault="00000000">
      <w:pPr>
        <w:widowControl w:val="0"/>
        <w:numPr>
          <w:ilvl w:val="0"/>
          <w:numId w:val="2"/>
        </w:numPr>
        <w:tabs>
          <w:tab w:val="left" w:pos="624"/>
        </w:tabs>
        <w:spacing w:before="57" w:after="57" w:line="276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zdobyliśmy konieczne informacje do przygotowania oferty,</w:t>
      </w:r>
    </w:p>
    <w:p w14:paraId="514427CF" w14:textId="77777777" w:rsidR="003C28D6" w:rsidRDefault="00000000">
      <w:pPr>
        <w:widowControl w:val="0"/>
        <w:numPr>
          <w:ilvl w:val="0"/>
          <w:numId w:val="2"/>
        </w:numPr>
        <w:tabs>
          <w:tab w:val="left" w:pos="624"/>
        </w:tabs>
        <w:spacing w:before="57" w:after="57" w:line="276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wypełniliśmy i załączyliśmy wszystkie żądane przez Zamawiającego załączniki *,</w:t>
      </w:r>
    </w:p>
    <w:p w14:paraId="3EB81AD3" w14:textId="77777777" w:rsidR="003C28D6" w:rsidRDefault="00000000">
      <w:pPr>
        <w:numPr>
          <w:ilvl w:val="0"/>
          <w:numId w:val="3"/>
        </w:numPr>
        <w:snapToGrid w:val="0"/>
        <w:spacing w:before="57" w:after="57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Oferta została złożona na ........... kolejno ponumerowanych stronach / kartkach**.</w:t>
      </w:r>
    </w:p>
    <w:p w14:paraId="37E9D656" w14:textId="77777777" w:rsidR="003C28D6" w:rsidRDefault="00000000">
      <w:pPr>
        <w:numPr>
          <w:ilvl w:val="0"/>
          <w:numId w:val="3"/>
        </w:numPr>
        <w:snapToGrid w:val="0"/>
        <w:spacing w:before="57" w:after="57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Załącznikami do niniejszego formularza oferty są:</w:t>
      </w:r>
    </w:p>
    <w:p w14:paraId="20D0783C" w14:textId="77777777" w:rsidR="003C28D6" w:rsidRDefault="00000000">
      <w:pPr>
        <w:widowControl w:val="0"/>
        <w:numPr>
          <w:ilvl w:val="1"/>
          <w:numId w:val="1"/>
        </w:numPr>
        <w:tabs>
          <w:tab w:val="left" w:pos="717"/>
          <w:tab w:val="left" w:pos="720"/>
        </w:tabs>
        <w:spacing w:before="114" w:after="114" w:line="276" w:lineRule="auto"/>
        <w:ind w:left="71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..............................................................</w:t>
      </w:r>
    </w:p>
    <w:p w14:paraId="78A16B36" w14:textId="77777777" w:rsidR="003C28D6" w:rsidRDefault="00000000">
      <w:pPr>
        <w:widowControl w:val="0"/>
        <w:numPr>
          <w:ilvl w:val="1"/>
          <w:numId w:val="1"/>
        </w:numPr>
        <w:tabs>
          <w:tab w:val="left" w:pos="717"/>
        </w:tabs>
        <w:spacing w:before="114" w:after="114" w:line="276" w:lineRule="auto"/>
        <w:ind w:left="71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..............................................................</w:t>
      </w:r>
    </w:p>
    <w:p w14:paraId="639AF984" w14:textId="77777777" w:rsidR="003C28D6" w:rsidRDefault="00000000">
      <w:pPr>
        <w:widowControl w:val="0"/>
        <w:numPr>
          <w:ilvl w:val="1"/>
          <w:numId w:val="1"/>
        </w:numPr>
        <w:tabs>
          <w:tab w:val="left" w:pos="717"/>
        </w:tabs>
        <w:spacing w:before="114" w:after="114" w:line="276" w:lineRule="auto"/>
        <w:ind w:left="71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..............................................................</w:t>
      </w:r>
    </w:p>
    <w:p w14:paraId="4B632361" w14:textId="77777777" w:rsidR="003C28D6" w:rsidRDefault="00000000">
      <w:pPr>
        <w:widowControl w:val="0"/>
        <w:numPr>
          <w:ilvl w:val="1"/>
          <w:numId w:val="1"/>
        </w:numPr>
        <w:tabs>
          <w:tab w:val="left" w:pos="717"/>
        </w:tabs>
        <w:spacing w:before="114" w:after="114" w:line="276" w:lineRule="auto"/>
        <w:ind w:left="71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..............................................................</w:t>
      </w:r>
    </w:p>
    <w:p w14:paraId="355125B1" w14:textId="77777777" w:rsidR="003C28D6" w:rsidRDefault="003C28D6">
      <w:pPr>
        <w:widowControl w:val="0"/>
        <w:tabs>
          <w:tab w:val="left" w:pos="717"/>
        </w:tabs>
        <w:spacing w:after="0" w:line="276" w:lineRule="auto"/>
        <w:ind w:left="714"/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p w14:paraId="051FCEE5" w14:textId="77777777" w:rsidR="003C28D6" w:rsidRDefault="003C28D6">
      <w:pPr>
        <w:widowControl w:val="0"/>
        <w:tabs>
          <w:tab w:val="left" w:pos="717"/>
        </w:tabs>
        <w:spacing w:after="0" w:line="240" w:lineRule="auto"/>
        <w:ind w:left="714"/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p w14:paraId="3050E7A2" w14:textId="77777777" w:rsidR="003C28D6" w:rsidRDefault="003C28D6">
      <w:pPr>
        <w:widowControl w:val="0"/>
        <w:tabs>
          <w:tab w:val="left" w:pos="717"/>
        </w:tabs>
        <w:spacing w:after="0" w:line="240" w:lineRule="auto"/>
        <w:ind w:left="714"/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p w14:paraId="2AD2ED6C" w14:textId="77777777" w:rsidR="003C28D6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</w:t>
      </w:r>
    </w:p>
    <w:p w14:paraId="78EB0B38" w14:textId="77777777" w:rsidR="003C28D6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….…………………….……………….                                          …………………………………….</w:t>
      </w:r>
    </w:p>
    <w:p w14:paraId="6C1A4C04" w14:textId="77777777" w:rsidR="003C28D6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14"/>
          <w:szCs w:val="14"/>
        </w:rPr>
        <w:t xml:space="preserve">                           Nazwa i adres Wykonawcy</w:t>
      </w:r>
      <w:r>
        <w:rPr>
          <w:rFonts w:ascii="Times New Roman" w:hAnsi="Times New Roman"/>
          <w:i/>
          <w:color w:val="000000"/>
          <w:sz w:val="14"/>
          <w:szCs w:val="14"/>
        </w:rPr>
        <w:tab/>
      </w:r>
      <w:r>
        <w:rPr>
          <w:rFonts w:ascii="Times New Roman" w:hAnsi="Times New Roman"/>
          <w:i/>
          <w:color w:val="000000"/>
          <w:sz w:val="14"/>
          <w:szCs w:val="14"/>
        </w:rPr>
        <w:tab/>
      </w:r>
      <w:r>
        <w:rPr>
          <w:rFonts w:ascii="Times New Roman" w:hAnsi="Times New Roman"/>
          <w:i/>
          <w:color w:val="000000"/>
          <w:sz w:val="14"/>
          <w:szCs w:val="14"/>
        </w:rPr>
        <w:tab/>
      </w:r>
      <w:r>
        <w:rPr>
          <w:rFonts w:ascii="Times New Roman" w:hAnsi="Times New Roman"/>
          <w:i/>
          <w:color w:val="000000"/>
          <w:sz w:val="14"/>
          <w:szCs w:val="14"/>
        </w:rPr>
        <w:tab/>
      </w:r>
      <w:r>
        <w:rPr>
          <w:rFonts w:ascii="Times New Roman" w:hAnsi="Times New Roman"/>
          <w:i/>
          <w:color w:val="000000"/>
          <w:sz w:val="14"/>
          <w:szCs w:val="14"/>
        </w:rPr>
        <w:tab/>
      </w:r>
      <w:r>
        <w:rPr>
          <w:rFonts w:ascii="Times New Roman" w:hAnsi="Times New Roman"/>
          <w:i/>
          <w:color w:val="000000"/>
          <w:sz w:val="14"/>
          <w:szCs w:val="14"/>
        </w:rPr>
        <w:tab/>
        <w:t xml:space="preserve">              Podpis Wykonawcy</w:t>
      </w:r>
    </w:p>
    <w:p w14:paraId="47E32C37" w14:textId="77777777" w:rsidR="003C28D6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14"/>
          <w:szCs w:val="14"/>
        </w:rPr>
        <w:t xml:space="preserve">                             (lub pieczątka firmowa)                                                                                                            /osoby upoważnionej lub osób upoważnionych/</w:t>
      </w:r>
    </w:p>
    <w:p w14:paraId="71241012" w14:textId="77777777" w:rsidR="003C28D6" w:rsidRDefault="003C28D6">
      <w:pPr>
        <w:spacing w:after="0" w:line="240" w:lineRule="auto"/>
        <w:rPr>
          <w:rFonts w:ascii="Times New Roman" w:hAnsi="Times New Roman"/>
          <w:i/>
          <w:color w:val="000000"/>
          <w:sz w:val="14"/>
          <w:szCs w:val="14"/>
        </w:rPr>
      </w:pPr>
    </w:p>
    <w:p w14:paraId="0F89776E" w14:textId="77777777" w:rsidR="003C28D6" w:rsidRDefault="003C28D6">
      <w:pPr>
        <w:spacing w:after="0" w:line="240" w:lineRule="auto"/>
        <w:rPr>
          <w:rFonts w:ascii="Times New Roman" w:hAnsi="Times New Roman"/>
          <w:i/>
          <w:color w:val="000000"/>
        </w:rPr>
      </w:pPr>
    </w:p>
    <w:p w14:paraId="27B7783A" w14:textId="77777777" w:rsidR="003C28D6" w:rsidRDefault="003C28D6">
      <w:pPr>
        <w:spacing w:after="0" w:line="240" w:lineRule="auto"/>
        <w:rPr>
          <w:rFonts w:ascii="Times New Roman" w:hAnsi="Times New Roman"/>
          <w:i/>
          <w:color w:val="000000"/>
        </w:rPr>
      </w:pPr>
    </w:p>
    <w:p w14:paraId="448C0490" w14:textId="77777777" w:rsidR="003C28D6" w:rsidRDefault="003C28D6">
      <w:pPr>
        <w:spacing w:after="0" w:line="240" w:lineRule="auto"/>
        <w:rPr>
          <w:rFonts w:ascii="Times New Roman" w:hAnsi="Times New Roman"/>
          <w:i/>
          <w:color w:val="000000"/>
        </w:rPr>
      </w:pPr>
    </w:p>
    <w:p w14:paraId="4A97EAB1" w14:textId="77777777" w:rsidR="003C28D6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.................................... dnia .....................................</w:t>
      </w:r>
    </w:p>
    <w:p w14:paraId="41137519" w14:textId="77777777" w:rsidR="003C28D6" w:rsidRDefault="003C28D6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</w:rPr>
      </w:pPr>
    </w:p>
    <w:p w14:paraId="22801008" w14:textId="77777777" w:rsidR="003C28D6" w:rsidRDefault="003C28D6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</w:rPr>
      </w:pPr>
    </w:p>
    <w:p w14:paraId="25F3D57B" w14:textId="77777777" w:rsidR="003C28D6" w:rsidRDefault="003C28D6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</w:rPr>
      </w:pPr>
    </w:p>
    <w:p w14:paraId="1651899B" w14:textId="77777777" w:rsidR="003C28D6" w:rsidRDefault="003C28D6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</w:rPr>
      </w:pPr>
    </w:p>
    <w:p w14:paraId="5118C272" w14:textId="77777777" w:rsidR="003C28D6" w:rsidRDefault="003C28D6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</w:rPr>
      </w:pPr>
    </w:p>
    <w:p w14:paraId="3DE85FAA" w14:textId="77777777" w:rsidR="003C28D6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* jeżeli dotyczy</w:t>
      </w:r>
    </w:p>
    <w:p w14:paraId="16AAC4D7" w14:textId="77777777" w:rsidR="003C28D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80"/>
          <w:sz w:val="16"/>
          <w:szCs w:val="16"/>
        </w:rPr>
        <w:t xml:space="preserve">** </w:t>
      </w:r>
      <w:r>
        <w:rPr>
          <w:rFonts w:ascii="Times New Roman" w:hAnsi="Times New Roman"/>
          <w:sz w:val="18"/>
          <w:szCs w:val="18"/>
        </w:rPr>
        <w:t>niepotrzebne skreślić</w:t>
      </w:r>
    </w:p>
    <w:p w14:paraId="304E3BE8" w14:textId="77777777" w:rsidR="003C28D6" w:rsidRDefault="003C28D6">
      <w:pPr>
        <w:rPr>
          <w:rFonts w:ascii="Times New Roman" w:hAnsi="Times New Roman"/>
        </w:rPr>
      </w:pPr>
    </w:p>
    <w:sectPr w:rsidR="003C28D6">
      <w:footerReference w:type="default" r:id="rId7"/>
      <w:pgSz w:w="11906" w:h="16838"/>
      <w:pgMar w:top="1135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3AE55" w14:textId="77777777" w:rsidR="005258FA" w:rsidRDefault="005258FA">
      <w:pPr>
        <w:spacing w:after="0" w:line="240" w:lineRule="auto"/>
      </w:pPr>
      <w:r>
        <w:separator/>
      </w:r>
    </w:p>
  </w:endnote>
  <w:endnote w:type="continuationSeparator" w:id="0">
    <w:p w14:paraId="7636CE47" w14:textId="77777777" w:rsidR="005258FA" w:rsidRDefault="0052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8426195"/>
      <w:docPartObj>
        <w:docPartGallery w:val="Page Numbers (Top of Page)"/>
        <w:docPartUnique/>
      </w:docPartObj>
    </w:sdtPr>
    <w:sdtContent>
      <w:p w14:paraId="79F21A45" w14:textId="77777777" w:rsidR="003C28D6" w:rsidRDefault="00000000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7E6B4D0" w14:textId="77777777" w:rsidR="003C28D6" w:rsidRDefault="003C2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FA20F" w14:textId="77777777" w:rsidR="005258FA" w:rsidRDefault="005258FA">
      <w:pPr>
        <w:spacing w:after="0" w:line="240" w:lineRule="auto"/>
      </w:pPr>
      <w:r>
        <w:separator/>
      </w:r>
    </w:p>
  </w:footnote>
  <w:footnote w:type="continuationSeparator" w:id="0">
    <w:p w14:paraId="03499839" w14:textId="77777777" w:rsidR="005258FA" w:rsidRDefault="0052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25CD5"/>
    <w:multiLevelType w:val="multilevel"/>
    <w:tmpl w:val="32A8A43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ascii="Calibri" w:hAnsi="Calibri"/>
        <w:b/>
        <w:i w:val="0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EA1684"/>
    <w:multiLevelType w:val="multilevel"/>
    <w:tmpl w:val="E5D47AB6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Calibri" w:hAnsi="Calibri"/>
        <w:b/>
        <w:i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5B5F1F"/>
    <w:multiLevelType w:val="multilevel"/>
    <w:tmpl w:val="F3883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0951DC"/>
    <w:multiLevelType w:val="multilevel"/>
    <w:tmpl w:val="7D4C629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3601289">
    <w:abstractNumId w:val="3"/>
  </w:num>
  <w:num w:numId="2" w16cid:durableId="1094326972">
    <w:abstractNumId w:val="1"/>
  </w:num>
  <w:num w:numId="3" w16cid:durableId="2017345718">
    <w:abstractNumId w:val="0"/>
  </w:num>
  <w:num w:numId="4" w16cid:durableId="2044355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D6"/>
    <w:rsid w:val="00082334"/>
    <w:rsid w:val="003C28D6"/>
    <w:rsid w:val="00423DCB"/>
    <w:rsid w:val="00516A34"/>
    <w:rsid w:val="005258FA"/>
    <w:rsid w:val="005B5BC6"/>
    <w:rsid w:val="00F6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57B2"/>
  <w15:docId w15:val="{D2437606-17EC-4F6A-9E71-22185457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28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62884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D51D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B650F"/>
  </w:style>
  <w:style w:type="character" w:customStyle="1" w:styleId="StopkaZnak">
    <w:name w:val="Stopka Znak"/>
    <w:basedOn w:val="Domylnaczcionkaakapitu"/>
    <w:link w:val="Stopka"/>
    <w:uiPriority w:val="99"/>
    <w:qFormat/>
    <w:rsid w:val="002B650F"/>
  </w:style>
  <w:style w:type="paragraph" w:styleId="Nagwek">
    <w:name w:val="header"/>
    <w:basedOn w:val="Normalny"/>
    <w:next w:val="Tekstpodstawowy"/>
    <w:link w:val="NagwekZnak"/>
    <w:uiPriority w:val="99"/>
    <w:unhideWhenUsed/>
    <w:rsid w:val="002B65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B145D"/>
    <w:pPr>
      <w:ind w:left="720"/>
      <w:contextualSpacing/>
    </w:pPr>
  </w:style>
  <w:style w:type="paragraph" w:customStyle="1" w:styleId="celp">
    <w:name w:val="cel_p"/>
    <w:basedOn w:val="Normalny"/>
    <w:qFormat/>
    <w:rsid w:val="00311885"/>
    <w:pPr>
      <w:spacing w:after="13" w:line="240" w:lineRule="auto"/>
      <w:ind w:left="13" w:right="13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51D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B65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F63450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447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Wiczkowska</dc:creator>
  <dc:description/>
  <cp:lastModifiedBy>Zim Słupsk</cp:lastModifiedBy>
  <cp:revision>75</cp:revision>
  <cp:lastPrinted>2021-01-07T08:15:00Z</cp:lastPrinted>
  <dcterms:created xsi:type="dcterms:W3CDTF">2021-01-07T06:31:00Z</dcterms:created>
  <dcterms:modified xsi:type="dcterms:W3CDTF">2024-10-07T08:17:00Z</dcterms:modified>
  <dc:language>pl-PL</dc:language>
</cp:coreProperties>
</file>