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3230"/>
      </w:tblGrid>
      <w:tr w:rsidR="00F72A20" w:rsidRPr="00786531" w14:paraId="545792A1" w14:textId="77777777" w:rsidTr="00BD3387">
        <w:trPr>
          <w:trHeight w:val="1525"/>
        </w:trPr>
        <w:tc>
          <w:tcPr>
            <w:tcW w:w="6242" w:type="dxa"/>
            <w:vAlign w:val="center"/>
          </w:tcPr>
          <w:p w14:paraId="7BF99A2B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DZIAŁ ZAMÓWIEŃ PUBLICZNYCH</w:t>
            </w:r>
          </w:p>
          <w:p w14:paraId="319C5597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UNIWERSYTETU JAGIELLOŃSKIEGO</w:t>
            </w:r>
          </w:p>
          <w:p w14:paraId="558C3FF8" w14:textId="77777777" w:rsidR="00791833" w:rsidRPr="00786531" w:rsidRDefault="00791833" w:rsidP="00791833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ul. Straszewskiego 25/3 i 4, 31-113 Kraków</w:t>
            </w:r>
          </w:p>
          <w:p w14:paraId="007EFD31" w14:textId="77777777" w:rsidR="00791833" w:rsidRPr="00786531" w:rsidRDefault="00791833" w:rsidP="00791833">
            <w:pPr>
              <w:pStyle w:val="Stopka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val="pt-BR"/>
              </w:rPr>
              <w:t>tel. +4812-663-39-03</w:t>
            </w:r>
          </w:p>
          <w:p w14:paraId="22C3EA17" w14:textId="77777777" w:rsidR="00791833" w:rsidRPr="00786531" w:rsidRDefault="00791833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val="pt-BR"/>
              </w:rPr>
              <w:t xml:space="preserve">e-mail: </w:t>
            </w:r>
            <w:r w:rsidR="00C14F6A" w:rsidRPr="00786531">
              <w:rPr>
                <w:rFonts w:ascii="Times New Roman" w:hAnsi="Times New Roman" w:cs="Times New Roman"/>
              </w:rPr>
              <w:fldChar w:fldCharType="begin"/>
            </w:r>
            <w:r w:rsidR="00C14F6A" w:rsidRPr="00786531">
              <w:rPr>
                <w:rFonts w:ascii="Times New Roman" w:hAnsi="Times New Roman" w:cs="Times New Roman"/>
                <w:lang w:val="en-GB"/>
              </w:rPr>
              <w:instrText xml:space="preserve"> HYPERLINK "mailto:bzp@uj.edu.pl" </w:instrText>
            </w:r>
            <w:r w:rsidR="00C14F6A" w:rsidRPr="00786531">
              <w:rPr>
                <w:rFonts w:ascii="Times New Roman" w:hAnsi="Times New Roman" w:cs="Times New Roman"/>
              </w:rPr>
              <w:fldChar w:fldCharType="separate"/>
            </w:r>
            <w:r w:rsidRPr="00786531">
              <w:rPr>
                <w:rStyle w:val="Hipercze"/>
                <w:rFonts w:ascii="Times New Roman" w:hAnsi="Times New Roman"/>
                <w:b/>
                <w:bCs/>
                <w:lang w:val="pt-BR"/>
              </w:rPr>
              <w:t>bzp@uj.edu.pl</w:t>
            </w:r>
            <w:r w:rsidR="00C14F6A" w:rsidRPr="00786531">
              <w:rPr>
                <w:rStyle w:val="Hipercze"/>
                <w:rFonts w:ascii="Times New Roman" w:hAnsi="Times New Roman"/>
                <w:b/>
                <w:bCs/>
                <w:lang w:val="pt-BR"/>
              </w:rPr>
              <w:fldChar w:fldCharType="end"/>
            </w:r>
          </w:p>
          <w:p w14:paraId="50F82B0E" w14:textId="6812F93C" w:rsidR="00791833" w:rsidRPr="00786531" w:rsidRDefault="00C14F6A" w:rsidP="0079183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hyperlink r:id="rId7" w:history="1">
              <w:r w:rsidR="00683A27" w:rsidRPr="00786531">
                <w:rPr>
                  <w:rStyle w:val="Hipercze"/>
                  <w:rFonts w:ascii="Times New Roman" w:hAnsi="Times New Roman"/>
                  <w:b/>
                  <w:bCs/>
                  <w:lang w:val="pt-BR"/>
                </w:rPr>
                <w:t>www.uj.edu.pl</w:t>
              </w:r>
            </w:hyperlink>
            <w:r w:rsidR="00791833" w:rsidRPr="00786531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; </w:t>
            </w:r>
            <w:hyperlink r:id="rId8" w:history="1">
              <w:r w:rsidR="004242CE" w:rsidRPr="00786531">
                <w:rPr>
                  <w:rStyle w:val="Hipercze"/>
                  <w:rFonts w:ascii="Times New Roman" w:hAnsi="Times New Roman"/>
                  <w:b/>
                  <w:bCs/>
                  <w:lang w:val="pt-BR"/>
                </w:rPr>
                <w:t>www.przetargi.uj.edu.pl</w:t>
              </w:r>
            </w:hyperlink>
          </w:p>
          <w:p w14:paraId="21AA2E8A" w14:textId="1DE7B92B" w:rsidR="00F72A20" w:rsidRPr="00786531" w:rsidRDefault="00F72A20" w:rsidP="00791833">
            <w:pPr>
              <w:pStyle w:val="Nagwek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230" w:type="dxa"/>
          </w:tcPr>
          <w:p w14:paraId="18C839A1" w14:textId="77777777" w:rsidR="00F72A20" w:rsidRPr="00786531" w:rsidRDefault="00F72A20" w:rsidP="00BD3387">
            <w:pPr>
              <w:pStyle w:val="Nagwek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8653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EA10CB8" wp14:editId="4371CDB4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77470</wp:posOffset>
                  </wp:positionV>
                  <wp:extent cx="77152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333" y="21086"/>
                      <wp:lineTo x="2133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3244F1" w14:textId="757386B5" w:rsidR="002063BF" w:rsidRPr="00786531" w:rsidRDefault="004B40F1" w:rsidP="004B40F1">
      <w:pPr>
        <w:ind w:left="5664" w:firstLine="708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Kraków, dnia </w:t>
      </w:r>
      <w:r w:rsidR="00DE4A11">
        <w:rPr>
          <w:rFonts w:ascii="Times New Roman" w:hAnsi="Times New Roman" w:cs="Times New Roman"/>
        </w:rPr>
        <w:t>30</w:t>
      </w:r>
      <w:r w:rsidR="00694A05" w:rsidRPr="00786531">
        <w:rPr>
          <w:rFonts w:ascii="Times New Roman" w:hAnsi="Times New Roman" w:cs="Times New Roman"/>
        </w:rPr>
        <w:t>.0</w:t>
      </w:r>
      <w:r w:rsidR="00DE4A11">
        <w:rPr>
          <w:rFonts w:ascii="Times New Roman" w:hAnsi="Times New Roman" w:cs="Times New Roman"/>
        </w:rPr>
        <w:t>5</w:t>
      </w:r>
      <w:r w:rsidR="00791833" w:rsidRPr="00786531">
        <w:rPr>
          <w:rFonts w:ascii="Times New Roman" w:hAnsi="Times New Roman" w:cs="Times New Roman"/>
        </w:rPr>
        <w:t>.</w:t>
      </w:r>
      <w:r w:rsidR="00F85C06" w:rsidRPr="00786531">
        <w:rPr>
          <w:rFonts w:ascii="Times New Roman" w:hAnsi="Times New Roman" w:cs="Times New Roman"/>
        </w:rPr>
        <w:t>2022</w:t>
      </w:r>
      <w:r w:rsidRPr="00786531">
        <w:rPr>
          <w:rFonts w:ascii="Times New Roman" w:hAnsi="Times New Roman" w:cs="Times New Roman"/>
        </w:rPr>
        <w:t xml:space="preserve"> r</w:t>
      </w:r>
      <w:r w:rsidR="00EC6ACF" w:rsidRPr="00786531">
        <w:rPr>
          <w:rFonts w:ascii="Times New Roman" w:hAnsi="Times New Roman" w:cs="Times New Roman"/>
        </w:rPr>
        <w:t>.</w:t>
      </w:r>
    </w:p>
    <w:p w14:paraId="0761F360" w14:textId="77777777" w:rsidR="00EB1A39" w:rsidRPr="00786531" w:rsidRDefault="00EB1A39" w:rsidP="004B40F1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6960D07" w14:textId="13859997" w:rsidR="004B40F1" w:rsidRPr="00786531" w:rsidRDefault="004B40F1" w:rsidP="004B40F1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>Informacja z otwarcia ofert</w:t>
      </w:r>
    </w:p>
    <w:p w14:paraId="1BFD3441" w14:textId="326A07BB" w:rsidR="00694A05" w:rsidRPr="00786531" w:rsidRDefault="004B40F1" w:rsidP="00694A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</w:rPr>
        <w:t xml:space="preserve">Nr postępowania: </w:t>
      </w:r>
      <w:r w:rsidRPr="00786531">
        <w:rPr>
          <w:rFonts w:ascii="Times New Roman" w:hAnsi="Times New Roman" w:cs="Times New Roman"/>
          <w:b/>
          <w:bCs/>
        </w:rPr>
        <w:t>80.272.</w:t>
      </w:r>
      <w:r w:rsidR="00DE6C6F" w:rsidRPr="00786531">
        <w:rPr>
          <w:rFonts w:ascii="Times New Roman" w:hAnsi="Times New Roman" w:cs="Times New Roman"/>
          <w:b/>
          <w:bCs/>
        </w:rPr>
        <w:t>210</w:t>
      </w:r>
      <w:r w:rsidR="00791833" w:rsidRPr="00786531">
        <w:rPr>
          <w:rFonts w:ascii="Times New Roman" w:hAnsi="Times New Roman" w:cs="Times New Roman"/>
          <w:b/>
          <w:bCs/>
        </w:rPr>
        <w:t>.2022</w:t>
      </w:r>
    </w:p>
    <w:p w14:paraId="5E9C30D8" w14:textId="14A45AB3" w:rsidR="00A52119" w:rsidRPr="006A3FE8" w:rsidRDefault="004B40F1" w:rsidP="006A3F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Przedmiot zamówienia i postępowania: </w:t>
      </w:r>
      <w:r w:rsidR="00694A05" w:rsidRPr="00786531">
        <w:rPr>
          <w:rFonts w:ascii="Times New Roman" w:hAnsi="Times New Roman" w:cs="Times New Roman"/>
        </w:rPr>
        <w:t xml:space="preserve">na </w:t>
      </w:r>
      <w:r w:rsidR="00A52119" w:rsidRPr="00786531">
        <w:rPr>
          <w:rFonts w:ascii="Times New Roman" w:hAnsi="Times New Roman" w:cs="Times New Roman"/>
        </w:rPr>
        <w:t xml:space="preserve">wyłonienie Wykonawcy w zakresie przygotowania </w:t>
      </w:r>
      <w:r w:rsidR="00A52119" w:rsidRPr="00786531">
        <w:rPr>
          <w:rFonts w:ascii="Times New Roman" w:hAnsi="Times New Roman" w:cs="Times New Roman"/>
        </w:rPr>
        <w:br/>
        <w:t xml:space="preserve">i przeprowadzenia specjalistycznych szkoleń </w:t>
      </w:r>
      <w:r w:rsidR="006A3FE8" w:rsidRPr="006A3FE8">
        <w:rPr>
          <w:rFonts w:ascii="Times New Roman" w:hAnsi="Times New Roman" w:cs="Times New Roman"/>
        </w:rPr>
        <w:t>przygotowania i przeprowadzenia specjalistycznych szkoleń z miękkich</w:t>
      </w:r>
      <w:r w:rsidR="006A3FE8">
        <w:rPr>
          <w:rFonts w:ascii="Times New Roman" w:hAnsi="Times New Roman" w:cs="Times New Roman"/>
        </w:rPr>
        <w:t xml:space="preserve"> </w:t>
      </w:r>
      <w:r w:rsidR="006A3FE8" w:rsidRPr="006A3FE8">
        <w:rPr>
          <w:rFonts w:ascii="Times New Roman" w:hAnsi="Times New Roman" w:cs="Times New Roman"/>
        </w:rPr>
        <w:t>kompetencji dla pracowników – kadry kierowniczej i administracyjnej Uniwersytetu Jagiellońskiego,</w:t>
      </w:r>
      <w:r w:rsidR="00A52119" w:rsidRPr="006A3FE8">
        <w:rPr>
          <w:rFonts w:ascii="Times New Roman" w:hAnsi="Times New Roman" w:cs="Times New Roman"/>
        </w:rPr>
        <w:t xml:space="preserve"> dla pracowników Uniwersytetu Jagiellońskiego </w:t>
      </w:r>
      <w:r w:rsidR="00A52119" w:rsidRPr="006A3FE8">
        <w:rPr>
          <w:rFonts w:ascii="Times New Roman" w:hAnsi="Times New Roman" w:cs="Times New Roman"/>
        </w:rPr>
        <w:br/>
        <w:t>w Krakowie.</w:t>
      </w:r>
    </w:p>
    <w:p w14:paraId="59D64979" w14:textId="72B056D7" w:rsidR="00F25F4C" w:rsidRPr="00786531" w:rsidRDefault="008A17AD" w:rsidP="007644CB">
      <w:pPr>
        <w:pStyle w:val="Nagwek"/>
        <w:numPr>
          <w:ilvl w:val="0"/>
          <w:numId w:val="1"/>
        </w:num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Zamówienie udzielane jest w ramach projektu Uniwersytetu Jagiellońskiego ZintegrUJ - Kompleksowy Program Rozwoju Uniwersytetu Jagiellońskiego, nr umowy o dofinansowanie projektu: POWR.03.05.00-00Z309/17-00, z dnia 14.12.2017 r., współfinansowanego ze środków Unii Europejskiej w ramach Europejskiego Funduszu Społecznego – Program Operacyjny Wiedza Edukacja Rozwój III Oś priorytetowa „Szkolnictwo wyższe dla gospodarki </w:t>
      </w:r>
      <w:r w:rsidR="002F069D" w:rsidRPr="00786531">
        <w:rPr>
          <w:rFonts w:ascii="Times New Roman" w:hAnsi="Times New Roman" w:cs="Times New Roman"/>
        </w:rPr>
        <w:br/>
      </w:r>
      <w:r w:rsidRPr="00786531">
        <w:rPr>
          <w:rFonts w:ascii="Times New Roman" w:hAnsi="Times New Roman" w:cs="Times New Roman"/>
        </w:rPr>
        <w:t>i</w:t>
      </w:r>
      <w:r w:rsidR="002F069D" w:rsidRPr="00786531">
        <w:rPr>
          <w:rFonts w:ascii="Times New Roman" w:hAnsi="Times New Roman" w:cs="Times New Roman"/>
        </w:rPr>
        <w:t xml:space="preserve"> </w:t>
      </w:r>
      <w:r w:rsidRPr="00786531">
        <w:rPr>
          <w:rFonts w:ascii="Times New Roman" w:hAnsi="Times New Roman" w:cs="Times New Roman"/>
        </w:rPr>
        <w:t>rozwoju”.</w:t>
      </w:r>
      <w:r w:rsidR="00F25F4C" w:rsidRPr="00786531">
        <w:rPr>
          <w:rFonts w:ascii="Times New Roman" w:hAnsi="Times New Roman" w:cs="Times New Roman"/>
        </w:rPr>
        <w:tab/>
      </w:r>
    </w:p>
    <w:p w14:paraId="7DF0B4AB" w14:textId="089DB7D7" w:rsidR="004B40F1" w:rsidRPr="00786531" w:rsidRDefault="004B40F1" w:rsidP="00F25F4C">
      <w:pPr>
        <w:pStyle w:val="Nagwe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6531">
        <w:rPr>
          <w:rFonts w:ascii="Times New Roman" w:hAnsi="Times New Roman" w:cs="Times New Roman"/>
        </w:rPr>
        <w:t xml:space="preserve">Data i godzina otwarcia ofert: </w:t>
      </w:r>
      <w:r w:rsidR="00DE4A11">
        <w:rPr>
          <w:rFonts w:ascii="Times New Roman" w:hAnsi="Times New Roman" w:cs="Times New Roman"/>
          <w:b/>
          <w:bCs/>
        </w:rPr>
        <w:t>30</w:t>
      </w:r>
      <w:r w:rsidR="009768B3" w:rsidRPr="00786531">
        <w:rPr>
          <w:rFonts w:ascii="Times New Roman" w:hAnsi="Times New Roman" w:cs="Times New Roman"/>
          <w:b/>
          <w:bCs/>
        </w:rPr>
        <w:t>.0</w:t>
      </w:r>
      <w:r w:rsidR="00DE4A11">
        <w:rPr>
          <w:rFonts w:ascii="Times New Roman" w:hAnsi="Times New Roman" w:cs="Times New Roman"/>
          <w:b/>
          <w:bCs/>
        </w:rPr>
        <w:t>5</w:t>
      </w:r>
      <w:r w:rsidR="00F85C06" w:rsidRPr="00786531">
        <w:rPr>
          <w:rFonts w:ascii="Times New Roman" w:hAnsi="Times New Roman" w:cs="Times New Roman"/>
          <w:b/>
          <w:bCs/>
        </w:rPr>
        <w:t>.2022</w:t>
      </w:r>
      <w:r w:rsidRPr="00786531">
        <w:rPr>
          <w:rFonts w:ascii="Times New Roman" w:hAnsi="Times New Roman" w:cs="Times New Roman"/>
          <w:b/>
          <w:bCs/>
        </w:rPr>
        <w:t xml:space="preserve"> r., godz. </w:t>
      </w:r>
      <w:r w:rsidR="00DE4A11">
        <w:rPr>
          <w:rFonts w:ascii="Times New Roman" w:hAnsi="Times New Roman" w:cs="Times New Roman"/>
          <w:b/>
          <w:bCs/>
        </w:rPr>
        <w:t>11</w:t>
      </w:r>
      <w:r w:rsidRPr="00786531">
        <w:rPr>
          <w:rFonts w:ascii="Times New Roman" w:hAnsi="Times New Roman" w:cs="Times New Roman"/>
          <w:b/>
          <w:bCs/>
        </w:rPr>
        <w:t>:</w:t>
      </w:r>
      <w:r w:rsidR="00475A10" w:rsidRPr="00786531">
        <w:rPr>
          <w:rFonts w:ascii="Times New Roman" w:hAnsi="Times New Roman" w:cs="Times New Roman"/>
          <w:b/>
          <w:bCs/>
        </w:rPr>
        <w:t>00</w:t>
      </w:r>
      <w:r w:rsidRPr="00786531">
        <w:rPr>
          <w:rFonts w:ascii="Times New Roman" w:hAnsi="Times New Roman" w:cs="Times New Roman"/>
        </w:rPr>
        <w:t>.</w:t>
      </w:r>
    </w:p>
    <w:p w14:paraId="1589582C" w14:textId="33CFDA82" w:rsidR="004B40F1" w:rsidRPr="00786531" w:rsidRDefault="004B40F1" w:rsidP="00F25F4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</w:rPr>
        <w:t xml:space="preserve">W wymaganym terminie złożono </w:t>
      </w:r>
      <w:r w:rsidR="001D0581" w:rsidRPr="00786531">
        <w:rPr>
          <w:rFonts w:ascii="Times New Roman" w:hAnsi="Times New Roman" w:cs="Times New Roman"/>
        </w:rPr>
        <w:t>10</w:t>
      </w:r>
      <w:r w:rsidR="00356163" w:rsidRPr="00786531">
        <w:rPr>
          <w:rFonts w:ascii="Times New Roman" w:hAnsi="Times New Roman" w:cs="Times New Roman"/>
        </w:rPr>
        <w:t xml:space="preserve"> ofert</w:t>
      </w:r>
      <w:r w:rsidRPr="00786531">
        <w:rPr>
          <w:rFonts w:ascii="Times New Roman" w:hAnsi="Times New Roman" w:cs="Times New Roman"/>
        </w:rPr>
        <w:t>, zgodnie z poniższym zestawieniem</w:t>
      </w:r>
    </w:p>
    <w:p w14:paraId="3A679D8B" w14:textId="19F2BE04" w:rsidR="00BA715F" w:rsidRPr="00786531" w:rsidRDefault="00BA715F" w:rsidP="00BA71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C9BA6A" w14:textId="03517CC9" w:rsidR="0042492D" w:rsidRPr="00786531" w:rsidRDefault="001D0581" w:rsidP="00BA715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 xml:space="preserve">Część I 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460172" w:rsidRPr="00786531" w14:paraId="42C804C6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5BBEDFF3" w14:textId="77777777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44A24791" w14:textId="77777777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20A05ACC" w14:textId="39BFDBD9" w:rsidR="00460172" w:rsidRPr="00786531" w:rsidRDefault="00460172" w:rsidP="003E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DE6C6F" w:rsidRPr="00786531" w14:paraId="60B64EF7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5EAEEC6A" w14:textId="7B6A10F3" w:rsidR="00DE6C6F" w:rsidRPr="00786531" w:rsidRDefault="00DE6C6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66E0B8AE" w14:textId="77777777" w:rsidR="001A6592" w:rsidRPr="00786531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5619D815" w14:textId="77777777" w:rsidR="001A6592" w:rsidRPr="00786531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2B166A5F" w14:textId="77777777" w:rsidR="00DE6C6F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77B074D2" w14:textId="289ED039" w:rsidR="00786531" w:rsidRPr="00786531" w:rsidRDefault="00786531" w:rsidP="001A65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477EA615" w14:textId="1C8BEC9E" w:rsidR="00DE6C6F" w:rsidRPr="00786531" w:rsidRDefault="005D65C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6 490,00 zł</w:t>
            </w:r>
          </w:p>
        </w:tc>
      </w:tr>
      <w:tr w:rsidR="002F6206" w:rsidRPr="00786531" w14:paraId="7686DB19" w14:textId="77777777" w:rsidTr="001A6592">
        <w:trPr>
          <w:trHeight w:val="937"/>
        </w:trPr>
        <w:tc>
          <w:tcPr>
            <w:tcW w:w="828" w:type="dxa"/>
            <w:shd w:val="clear" w:color="auto" w:fill="auto"/>
          </w:tcPr>
          <w:p w14:paraId="0E6BF068" w14:textId="741C46EA" w:rsidR="002F6206" w:rsidRPr="00786531" w:rsidRDefault="00DE6C6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486C6154" w14:textId="36A00DCA" w:rsidR="001C41A0" w:rsidRPr="00786531" w:rsidRDefault="001C41A0" w:rsidP="001C41A0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</w:t>
            </w:r>
          </w:p>
          <w:p w14:paraId="3BCFAFCA" w14:textId="77777777" w:rsidR="001C41A0" w:rsidRPr="00786531" w:rsidRDefault="001C41A0" w:rsidP="001C41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082CFAEB" w14:textId="77777777" w:rsidR="004424B5" w:rsidRDefault="001C41A0" w:rsidP="001C41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5DF27C67" w14:textId="14392473" w:rsidR="006A3FE8" w:rsidRPr="00786531" w:rsidRDefault="006A3FE8" w:rsidP="001C41A0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3A9B6538" w14:textId="1FDB7DFA" w:rsidR="002F6206" w:rsidRPr="00786531" w:rsidRDefault="005D65C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="009312E4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696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,00 </w:t>
            </w:r>
            <w:r w:rsidR="001C41A0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644573" w:rsidRPr="00786531" w14:paraId="089A8BA6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6B21842F" w14:textId="327F1BF5" w:rsidR="00644573" w:rsidRPr="00786531" w:rsidRDefault="001A6592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597B18E3" w14:textId="77777777" w:rsidR="00497BB3" w:rsidRDefault="001A6592" w:rsidP="0049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7FD8DE88" w14:textId="55709909" w:rsidR="006A3FE8" w:rsidRPr="006A3FE8" w:rsidRDefault="006A3FE8" w:rsidP="0049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5412A719" w14:textId="77777777" w:rsidR="009312E4" w:rsidRPr="009312E4" w:rsidRDefault="009312E4" w:rsidP="0093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DDDFF5E" w14:textId="6AA13DA0" w:rsidR="00644573" w:rsidRPr="00786531" w:rsidRDefault="009312E4" w:rsidP="0093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5 485,80 </w:t>
            </w:r>
            <w:r w:rsidR="00C313DB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644573" w:rsidRPr="00786531" w14:paraId="097A1CB3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6437A816" w14:textId="6AA2D8FB" w:rsidR="00644573" w:rsidRPr="00786531" w:rsidRDefault="001A6592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4</w:t>
            </w:r>
          </w:p>
        </w:tc>
        <w:tc>
          <w:tcPr>
            <w:tcW w:w="5083" w:type="dxa"/>
            <w:shd w:val="clear" w:color="auto" w:fill="auto"/>
          </w:tcPr>
          <w:p w14:paraId="470C2C7B" w14:textId="7A131BDD" w:rsidR="001A6592" w:rsidRPr="00786531" w:rsidRDefault="00512BC3" w:rsidP="001A65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="001A6592"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="001A6592"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="001A6592"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391344AC" w14:textId="77777777" w:rsidR="001A6592" w:rsidRPr="00786531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6809A203" w14:textId="77777777" w:rsidR="00512BC3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46383865" w14:textId="4635634B" w:rsidR="006A3FE8" w:rsidRPr="00786531" w:rsidRDefault="006A3FE8" w:rsidP="001A6592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75D863D0" w14:textId="55193F62" w:rsidR="00644573" w:rsidRPr="00786531" w:rsidRDefault="00BE5EE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12 000,00 zł.</w:t>
            </w:r>
          </w:p>
        </w:tc>
      </w:tr>
      <w:tr w:rsidR="00644573" w:rsidRPr="00786531" w14:paraId="2984C26D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7D1DDCFD" w14:textId="0C0C6BE5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05C6A08A" w14:textId="028DB16E" w:rsidR="00644573" w:rsidRPr="00786531" w:rsidRDefault="00CC2B9B" w:rsidP="002F62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FACH Sp. z</w:t>
            </w:r>
            <w:r w:rsidR="003C35F2" w:rsidRPr="00786531">
              <w:rPr>
                <w:b/>
                <w:bCs/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>o.</w:t>
            </w:r>
            <w:r w:rsidR="003C35F2" w:rsidRPr="00786531">
              <w:rPr>
                <w:b/>
                <w:bCs/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o. </w:t>
            </w:r>
          </w:p>
          <w:p w14:paraId="729EFD68" w14:textId="77777777" w:rsidR="00CC2B9B" w:rsidRPr="00786531" w:rsidRDefault="00CC2B9B" w:rsidP="002F620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7DB3D7AF" w14:textId="5288BEC2" w:rsidR="003C35F2" w:rsidRPr="00786531" w:rsidRDefault="003C35F2" w:rsidP="002F6206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34-400 Nowy Targ</w:t>
            </w:r>
            <w:r w:rsidR="00DE6C6F" w:rsidRPr="0078653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766457D" w14:textId="51F05F0D" w:rsidR="00644573" w:rsidRPr="00786531" w:rsidRDefault="00DF2657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20 220,00</w:t>
            </w:r>
            <w:r w:rsidRPr="00786531">
              <w:rPr>
                <w:rFonts w:ascii="Times New Roman" w:hAnsi="Times New Roman" w:cs="Times New Roman"/>
              </w:rPr>
              <w:t xml:space="preserve"> </w:t>
            </w:r>
            <w:r w:rsidR="003C35F2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644573" w:rsidRPr="00786531" w14:paraId="584F606A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69672BC2" w14:textId="783297D9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74D9E2D7" w14:textId="473DDA6B" w:rsidR="00330B09" w:rsidRDefault="001A6592" w:rsidP="002F6206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  <w:r w:rsidR="00DE4A1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3606B31A" w14:textId="3105B40E" w:rsidR="00DE4A11" w:rsidRPr="00786531" w:rsidRDefault="00DE4A11" w:rsidP="002F6206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3A11CF6D" w14:textId="17AF1837" w:rsidR="00644573" w:rsidRPr="00786531" w:rsidRDefault="002E1729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7760,00</w:t>
            </w:r>
            <w:r w:rsidR="003C35F2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644573" w:rsidRPr="00786531" w14:paraId="293FBFE5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7D081BFF" w14:textId="0DB18EEF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3B27017E" w14:textId="04DB294A" w:rsidR="00644573" w:rsidRPr="00786531" w:rsidRDefault="001A6592" w:rsidP="003A0C78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6271225A" w14:textId="5A920B5B" w:rsidR="00644573" w:rsidRPr="00786531" w:rsidRDefault="005D7051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6 200,00</w:t>
            </w:r>
            <w:r w:rsidR="001A2A06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644573" w:rsidRPr="00786531" w14:paraId="1EFE8EB7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12FB739B" w14:textId="26B5B74F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46A911F2" w14:textId="77777777" w:rsidR="001A6592" w:rsidRPr="001A6592" w:rsidRDefault="001A6592" w:rsidP="001A6592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06818407" w14:textId="77777777" w:rsidR="00AD21B2" w:rsidRPr="00786531" w:rsidRDefault="001A6592" w:rsidP="001A6592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538EBF0C" w14:textId="2CF0E7FC" w:rsidR="00786531" w:rsidRPr="00786531" w:rsidRDefault="00786531" w:rsidP="0078653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264422FA" w14:textId="44529135" w:rsidR="00644573" w:rsidRPr="00786531" w:rsidRDefault="000C181F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5200,00</w:t>
            </w:r>
            <w:r w:rsidR="00AE1607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644573" w:rsidRPr="00786531" w14:paraId="7AD951A4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1090BE4F" w14:textId="395D384D" w:rsidR="00644573" w:rsidRPr="00786531" w:rsidRDefault="001A6592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4053FC7C" w14:textId="7868AA6B" w:rsidR="0035121E" w:rsidRPr="00786531" w:rsidRDefault="0035121E" w:rsidP="0035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7109ED3F" w14:textId="625EBB30" w:rsidR="0035121E" w:rsidRPr="00786531" w:rsidRDefault="0035121E" w:rsidP="0035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7410C4A7" w14:textId="77777777" w:rsidR="00644573" w:rsidRPr="00786531" w:rsidRDefault="0035121E" w:rsidP="003512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30-526 Kraków</w:t>
            </w:r>
            <w:r w:rsidR="00DE6C6F" w:rsidRPr="0078653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E18FE1" w14:textId="4255315B" w:rsidR="003C2584" w:rsidRPr="00786531" w:rsidRDefault="003C2584" w:rsidP="0035121E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17AAEA5D" w14:textId="77777777" w:rsidR="000C181F" w:rsidRPr="000C181F" w:rsidRDefault="000C181F" w:rsidP="000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45E91EF9" w14:textId="4299F58A" w:rsidR="000C181F" w:rsidRPr="000C181F" w:rsidRDefault="000C181F" w:rsidP="000C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C181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4740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 zł</w:t>
            </w:r>
            <w:r w:rsidRPr="000C181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3759608A" w14:textId="07E4BEB7" w:rsidR="00644573" w:rsidRPr="00786531" w:rsidRDefault="00644573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644573" w:rsidRPr="00786531" w14:paraId="48C2F503" w14:textId="77777777" w:rsidTr="003E7DA8">
        <w:trPr>
          <w:trHeight w:val="797"/>
        </w:trPr>
        <w:tc>
          <w:tcPr>
            <w:tcW w:w="828" w:type="dxa"/>
            <w:shd w:val="clear" w:color="auto" w:fill="auto"/>
          </w:tcPr>
          <w:p w14:paraId="7D0A21BC" w14:textId="32DF1C87" w:rsidR="00644573" w:rsidRPr="00786531" w:rsidRDefault="001A6592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bookmarkStart w:id="0" w:name="_Hlk104823360"/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598476AA" w14:textId="77777777" w:rsidR="001D0581" w:rsidRPr="001D0581" w:rsidRDefault="001D0581" w:rsidP="001D0581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49C94501" w14:textId="77777777" w:rsidR="001D0581" w:rsidRPr="001D0581" w:rsidRDefault="001D0581" w:rsidP="001D058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266F03E9" w14:textId="77777777" w:rsidR="003F584B" w:rsidRDefault="001D0581" w:rsidP="001D058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08BD2395" w14:textId="0BF5C2E9" w:rsidR="00786531" w:rsidRPr="00786531" w:rsidRDefault="00786531" w:rsidP="001D058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7010350194</w:t>
            </w:r>
          </w:p>
        </w:tc>
        <w:tc>
          <w:tcPr>
            <w:tcW w:w="2835" w:type="dxa"/>
            <w:shd w:val="clear" w:color="auto" w:fill="auto"/>
          </w:tcPr>
          <w:p w14:paraId="5B0ACF63" w14:textId="7A15AC39" w:rsidR="00644573" w:rsidRPr="00786531" w:rsidRDefault="001D0581" w:rsidP="002F6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78326A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bookmarkEnd w:id="0"/>
    </w:tbl>
    <w:p w14:paraId="456F65F3" w14:textId="1DA9C024" w:rsidR="009C1682" w:rsidRPr="00786531" w:rsidRDefault="009C1682" w:rsidP="004C06FC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p w14:paraId="7DB6EC78" w14:textId="1CE3680D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>Część I</w:t>
      </w:r>
      <w:r w:rsidRPr="00786531">
        <w:rPr>
          <w:rFonts w:ascii="Times New Roman" w:hAnsi="Times New Roman" w:cs="Times New Roman"/>
          <w:b/>
          <w:bCs/>
        </w:rPr>
        <w:t>I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5A9417A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D9AB85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639DFE06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3F271D19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315B433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E5C5E1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3893C027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173F596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45F3D677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7456B2D0" w14:textId="367764E7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3D16DE4F" w14:textId="1C8D3008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6 490,00</w:t>
            </w:r>
          </w:p>
        </w:tc>
      </w:tr>
      <w:tr w:rsidR="001D0581" w:rsidRPr="00786531" w14:paraId="16D6F3E0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152E1F2C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256EA970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2166E7FC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31BBBFB0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03DE6E2A" w14:textId="7EE1385F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0734FCE8" w14:textId="3A285016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6696,00 zł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546F13DA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F56969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11A84ADB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47DB0960" w14:textId="004C63F7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0A69B23E" w14:textId="77777777" w:rsidR="009312E4" w:rsidRPr="009312E4" w:rsidRDefault="009312E4" w:rsidP="0093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9037367" w14:textId="13E7A528" w:rsidR="001D0581" w:rsidRPr="00786531" w:rsidRDefault="009312E4" w:rsidP="0093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5 485,80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460F461B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4597F7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387AE572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5DC1269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3012B65B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55F3844B" w14:textId="58EA9760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7A27059D" w14:textId="02231C4A" w:rsidR="001D0581" w:rsidRPr="00786531" w:rsidRDefault="00BE5EE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12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 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000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4BC43D9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3014D3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73FBA419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17D3359E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1CBC9C7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0ACBE95D" w14:textId="6561EC48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20 220,00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394ECC00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27CD66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7C52CBB1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4A390401" w14:textId="5625C65A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085B801F" w14:textId="10BAF8D1" w:rsidR="001D0581" w:rsidRPr="00786531" w:rsidRDefault="002E1729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7760,00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6A384744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EF4F252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3600F0D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5D24DCD2" w14:textId="5DDAF55B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6200,00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1D37982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C12F9E3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4F092872" w14:textId="77777777" w:rsidR="001D0581" w:rsidRPr="001A6592" w:rsidRDefault="001D0581" w:rsidP="0078653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1414A39F" w14:textId="77777777" w:rsidR="001D0581" w:rsidRPr="00786531" w:rsidRDefault="001D0581" w:rsidP="0078653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2D6172FC" w14:textId="76D5C0DB" w:rsidR="00786531" w:rsidRPr="00786531" w:rsidRDefault="00786531" w:rsidP="00786531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0E84F1A9" w14:textId="3773E266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5700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378123C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8D47C4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0AB1DDBC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649432A9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69A8E0D9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24687488" w14:textId="0EC6D035" w:rsidR="003C2584" w:rsidRPr="00786531" w:rsidRDefault="003C2584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4E74898F" w14:textId="77777777" w:rsidR="003C2584" w:rsidRPr="003C2584" w:rsidRDefault="003C2584" w:rsidP="003C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564B57E7" w14:textId="59A7EB03" w:rsidR="001D0581" w:rsidRPr="00786531" w:rsidRDefault="003C2584" w:rsidP="003C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>5880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B033C1C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0604F0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19C59BF6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4CFCF7F8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7859E248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1FC1C980" w14:textId="2B4AD9F2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685BF642" w14:textId="3D3374D4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</w:tbl>
    <w:p w14:paraId="143CDB54" w14:textId="3625DADC" w:rsidR="001D0581" w:rsidRPr="00786531" w:rsidRDefault="001D0581" w:rsidP="004C06FC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p w14:paraId="61B61613" w14:textId="4A47BF32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>Część I</w:t>
      </w:r>
      <w:r w:rsidRPr="00786531">
        <w:rPr>
          <w:rFonts w:ascii="Times New Roman" w:hAnsi="Times New Roman" w:cs="Times New Roman"/>
          <w:b/>
          <w:bCs/>
        </w:rPr>
        <w:t>II</w:t>
      </w:r>
      <w:r w:rsidRPr="00786531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17AB1669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2179B35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54E2D62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1D3F123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23316617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9877DBC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7DEF42A0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5EDBF034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0B9263EE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369AF34D" w14:textId="0A1046DB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7174A6D6" w14:textId="11FE4DCD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6 490,00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1F5FED73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39264E0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0D8D56CA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024745D9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3DCBEB1C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034F4DBC" w14:textId="53075C06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1465C5BF" w14:textId="63FB61CD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696,00 zł</w:t>
            </w:r>
          </w:p>
        </w:tc>
      </w:tr>
      <w:tr w:rsidR="001D0581" w:rsidRPr="00786531" w14:paraId="61100D6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E25286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3</w:t>
            </w:r>
          </w:p>
        </w:tc>
        <w:tc>
          <w:tcPr>
            <w:tcW w:w="5083" w:type="dxa"/>
            <w:shd w:val="clear" w:color="auto" w:fill="auto"/>
          </w:tcPr>
          <w:p w14:paraId="5D53226C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328C57C1" w14:textId="595C7CD4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4D0F5A82" w14:textId="3D92026E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</w:p>
        </w:tc>
      </w:tr>
      <w:tr w:rsidR="001D0581" w:rsidRPr="00786531" w14:paraId="41DA5609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FE03DD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18B1CEEE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785C482A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2B10889A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07496CF2" w14:textId="34553890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26E532CB" w14:textId="71AC388E" w:rsidR="001D0581" w:rsidRPr="00786531" w:rsidRDefault="00BE5EE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12 000,00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31BD93A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0236B43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19D6DAE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6299C462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400FE155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3C444BC7" w14:textId="39951FD6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20 220,00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7AD6A201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E6947E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3DB7D2C1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27F968B4" w14:textId="01A1C004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263282F4" w14:textId="2BDCB178" w:rsidR="001D0581" w:rsidRPr="00786531" w:rsidRDefault="002E1729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7760,00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E28BAD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711F8A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277BDA22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556C132E" w14:textId="128F77CE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6200,00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051F67DD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B943F2A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31481A88" w14:textId="77777777" w:rsidR="001D0581" w:rsidRPr="001A6592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5FE7CF3B" w14:textId="77777777" w:rsidR="001D0581" w:rsidRDefault="001D058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362E9904" w14:textId="5B05E745" w:rsidR="00786531" w:rsidRPr="00786531" w:rsidRDefault="0078653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34B0FE7A" w14:textId="017D597F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0D7F83A3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20E03F16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55E0F280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31C40B97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15560857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48FD79B2" w14:textId="208AA47C" w:rsidR="003C2584" w:rsidRPr="00786531" w:rsidRDefault="003C2584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5FE42B1B" w14:textId="1172BC32" w:rsidR="003C2584" w:rsidRPr="003C2584" w:rsidRDefault="003C2584" w:rsidP="003C2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    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>7960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3F327356" w14:textId="7568B2BD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029A1756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FE9AC13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727B4704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7E6056DD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6AA2464E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50F16A93" w14:textId="6E70055C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589260D8" w14:textId="134E5770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</w:tbl>
    <w:p w14:paraId="6549F7D8" w14:textId="6C7E020D" w:rsidR="001D0581" w:rsidRPr="00786531" w:rsidRDefault="001D0581" w:rsidP="004C06FC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p w14:paraId="586A7195" w14:textId="3F944129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>Część I</w:t>
      </w:r>
      <w:r w:rsidRPr="00786531">
        <w:rPr>
          <w:rFonts w:ascii="Times New Roman" w:hAnsi="Times New Roman" w:cs="Times New Roman"/>
          <w:b/>
          <w:bCs/>
        </w:rPr>
        <w:t>V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164BE28A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6945892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04167AB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6D6D5467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054DC2D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83E89F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1240C884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5A593184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5EB6A9DD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2ACD6C52" w14:textId="209F7E2B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25C157B0" w14:textId="774057A4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6 490,00</w:t>
            </w:r>
          </w:p>
        </w:tc>
      </w:tr>
      <w:tr w:rsidR="001D0581" w:rsidRPr="00786531" w14:paraId="24521AC4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1339A6E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2</w:t>
            </w:r>
          </w:p>
        </w:tc>
        <w:tc>
          <w:tcPr>
            <w:tcW w:w="5083" w:type="dxa"/>
            <w:shd w:val="clear" w:color="auto" w:fill="auto"/>
          </w:tcPr>
          <w:p w14:paraId="25C3AC41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5EB3FB06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3FE30F19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39B204F9" w14:textId="04C7021C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7D759E98" w14:textId="163CCD7E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6696,00 zł</w:t>
            </w:r>
          </w:p>
        </w:tc>
      </w:tr>
      <w:tr w:rsidR="001D0581" w:rsidRPr="00786531" w14:paraId="6F5EBD22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CD99A4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11BDC5AE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42FFB3A3" w14:textId="38554F25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669B5026" w14:textId="308EC507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331BA7C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208AC0C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061377A1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33E11855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5BDBFB55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5D6F3B3C" w14:textId="07300E94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0F405C25" w14:textId="1A621893" w:rsidR="001D0581" w:rsidRPr="00786531" w:rsidRDefault="00BE5EE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12 000,00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031522B6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7001079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6884DEFA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4C6B01AC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402C100E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7570CA7D" w14:textId="073A1558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20 220,00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713A47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CE158FC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3D191FB9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4C1FB695" w14:textId="0268F1C9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77AC4658" w14:textId="206227D5" w:rsidR="001D0581" w:rsidRPr="00786531" w:rsidRDefault="002E1729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7760,00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178F1FD2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79944D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0DF3D81C" w14:textId="573DE636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5EB66D62" w14:textId="3A1DB075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6200,00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7DFCADE4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8C47F3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55528A6C" w14:textId="77777777" w:rsidR="001D0581" w:rsidRPr="001A6592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10370177" w14:textId="77777777" w:rsidR="001D0581" w:rsidRDefault="001D058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5A9538B6" w14:textId="293FE914" w:rsidR="00786531" w:rsidRPr="00786531" w:rsidRDefault="0078653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29AD720A" w14:textId="498487EE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</w:p>
        </w:tc>
      </w:tr>
      <w:tr w:rsidR="001D0581" w:rsidRPr="00786531" w14:paraId="6B8D699C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1A7EFD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02AA3B85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57BA1A4F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7FCE6687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19901D00" w14:textId="2C404068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11B0274B" w14:textId="77777777" w:rsidR="003C2584" w:rsidRPr="003C2584" w:rsidRDefault="003C2584" w:rsidP="003C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DE02C0F" w14:textId="74896D95" w:rsidR="003C2584" w:rsidRPr="003C2584" w:rsidRDefault="003C2584" w:rsidP="003C2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>5740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</w:p>
          <w:p w14:paraId="48B53A61" w14:textId="49CB2751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1D0581" w:rsidRPr="00786531" w14:paraId="5661B6E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2B1985BA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0D2BF462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6A4B15D6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10F36E1E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5D91A275" w14:textId="65D41FE8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37125C0A" w14:textId="1243408D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11024,00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</w:tbl>
    <w:p w14:paraId="39219553" w14:textId="7DB3DDB7" w:rsidR="001D0581" w:rsidRPr="00786531" w:rsidRDefault="001D0581" w:rsidP="004C06FC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p w14:paraId="5742D7B3" w14:textId="1F5B61AA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 xml:space="preserve">Część </w:t>
      </w:r>
      <w:r w:rsidRPr="00786531">
        <w:rPr>
          <w:rFonts w:ascii="Times New Roman" w:hAnsi="Times New Roman" w:cs="Times New Roman"/>
          <w:b/>
          <w:bCs/>
        </w:rPr>
        <w:t>V</w:t>
      </w:r>
      <w:r w:rsidRPr="00786531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6171D3D2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A59DFD8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24ED37F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3B87BD3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386A543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6D8030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07F8A798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69421E59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2CE1B4C8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28933C03" w14:textId="69E136A5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lastRenderedPageBreak/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33720659" w14:textId="7A6F2171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6 490,00</w:t>
            </w:r>
          </w:p>
        </w:tc>
      </w:tr>
      <w:tr w:rsidR="001D0581" w:rsidRPr="00786531" w14:paraId="14149B64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622D40D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7D1DF5F6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0171C77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1CF5F57F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04FF009F" w14:textId="22D7CCA6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45C7910E" w14:textId="323F2376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696,00 zł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4540FFD6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59A029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53882E86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30638FEA" w14:textId="2A6DBAED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7694CB1D" w14:textId="70087766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64CD786E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9A38896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41BBC626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5BAD699C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3607CDE2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26B95C4A" w14:textId="64723AAE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30165BD3" w14:textId="4974E337" w:rsidR="001D0581" w:rsidRPr="00786531" w:rsidRDefault="00BE5EE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12 000,00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2B26C482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991F87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2FF4D0C8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5DFA584E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681A8565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5C7C6475" w14:textId="1100C9FA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20 220,00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0A0B955C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94D673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3B09A588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797CDD4D" w14:textId="39151B7A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4642C1A4" w14:textId="23A33585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7760,00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4B0F10D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96DA9A8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7F129DE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0841455F" w14:textId="51EF22A9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6200,00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3C9F137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C07202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5869CD56" w14:textId="77777777" w:rsidR="001D0581" w:rsidRPr="001A6592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33022611" w14:textId="77777777" w:rsidR="001D0581" w:rsidRDefault="001D058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6DF75387" w14:textId="747B3942" w:rsidR="00786531" w:rsidRPr="00786531" w:rsidRDefault="0078653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444C427A" w14:textId="4B335F3A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5700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6626E633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DBAB192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3E3AF2C0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767F78E1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42D17EC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134D345F" w14:textId="79FA08BC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529B4E1D" w14:textId="0A978AD5" w:rsidR="003C2584" w:rsidRPr="003C2584" w:rsidRDefault="003C2584" w:rsidP="003C2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 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>6340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</w:p>
          <w:p w14:paraId="13DED1E4" w14:textId="2354D82B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0C717A0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D5A329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085341DE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7D129CEA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3DC2629B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4E1AB0D9" w14:textId="654D9E90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70FF47C6" w14:textId="72948AA2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</w:tbl>
    <w:p w14:paraId="784DAF16" w14:textId="5FAA2B1A" w:rsidR="001D0581" w:rsidRPr="00786531" w:rsidRDefault="001D0581" w:rsidP="004C06FC">
      <w:pPr>
        <w:pStyle w:val="Akapitzlist"/>
        <w:ind w:left="644"/>
        <w:jc w:val="both"/>
        <w:rPr>
          <w:rFonts w:ascii="Times New Roman" w:hAnsi="Times New Roman" w:cs="Times New Roman"/>
          <w:b/>
          <w:bCs/>
        </w:rPr>
      </w:pPr>
    </w:p>
    <w:p w14:paraId="4262EB5A" w14:textId="7A497C24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t xml:space="preserve">Część </w:t>
      </w:r>
      <w:r w:rsidRPr="00786531">
        <w:rPr>
          <w:rFonts w:ascii="Times New Roman" w:hAnsi="Times New Roman" w:cs="Times New Roman"/>
          <w:b/>
          <w:bCs/>
        </w:rPr>
        <w:t>VI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479722B9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7EBB6C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58D0F83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63D0429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363DC486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C1BEFD2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1</w:t>
            </w:r>
          </w:p>
        </w:tc>
        <w:tc>
          <w:tcPr>
            <w:tcW w:w="5083" w:type="dxa"/>
            <w:shd w:val="clear" w:color="auto" w:fill="auto"/>
          </w:tcPr>
          <w:p w14:paraId="26CC123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7DE4D53F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3D31ED5F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4ED5D456" w14:textId="3F6C2490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7C3FCA38" w14:textId="268068C4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19 470,00</w:t>
            </w:r>
          </w:p>
        </w:tc>
      </w:tr>
      <w:tr w:rsidR="001D0581" w:rsidRPr="00786531" w14:paraId="6B518826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7AA91E05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44F1A1BF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04D70703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707711BE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4834C3C6" w14:textId="22F09E10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2B4759EC" w14:textId="2DBBCF38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696,00 zł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188BFED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31E11CB5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3CD9979C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24170BD2" w14:textId="029A06D4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232D3661" w14:textId="002E6544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11 045,40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6554DE90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DBBF1D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3E38C0DC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224B7AE9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3A2FACE2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44B6FEF5" w14:textId="520832AB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3B5FCD54" w14:textId="2BA1BF6B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28.</w:t>
            </w:r>
            <w:r w:rsidR="00BE5EEF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 zł</w:t>
            </w:r>
          </w:p>
        </w:tc>
      </w:tr>
      <w:tr w:rsidR="001D0581" w:rsidRPr="00786531" w14:paraId="1352ABE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3EB2C5B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70116411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6638C52D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2AF149D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05AB2FBA" w14:textId="69D53742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141E514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59921F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038B92F9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3EB80BC5" w14:textId="511B7E26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35A849A7" w14:textId="616AD225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15000,00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6B995633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6A20E0D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0A5D8B78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41BC3064" w14:textId="569EE0A0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15 000,00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19C5D6A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48CD59D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59EBE83C" w14:textId="77777777" w:rsidR="001D0581" w:rsidRPr="001A6592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4A344C5C" w14:textId="77777777" w:rsidR="001D0581" w:rsidRDefault="001D058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4A393DE8" w14:textId="53624DDF" w:rsidR="00786531" w:rsidRPr="00786531" w:rsidRDefault="0078653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1108CDA4" w14:textId="14222062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16500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,00 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7DEED841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5C9C3B3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386598D9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2CA5891C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1269C6E1" w14:textId="16735836" w:rsidR="003C2584" w:rsidRPr="003C2584" w:rsidRDefault="001D0581" w:rsidP="003C25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6589CD90" w14:textId="7EFF6294" w:rsidR="003C2584" w:rsidRPr="00786531" w:rsidRDefault="003C2584" w:rsidP="003C2584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NIP 6790145692</w:t>
            </w:r>
          </w:p>
        </w:tc>
        <w:tc>
          <w:tcPr>
            <w:tcW w:w="2835" w:type="dxa"/>
            <w:shd w:val="clear" w:color="auto" w:fill="auto"/>
          </w:tcPr>
          <w:p w14:paraId="44346DF4" w14:textId="2CA5E407" w:rsidR="003C2584" w:rsidRPr="003C2584" w:rsidRDefault="003C2584" w:rsidP="003C2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 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>15240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,00</w:t>
            </w:r>
            <w:r w:rsidRPr="003C258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729FF7B5" w14:textId="6E907F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zł</w:t>
            </w:r>
          </w:p>
        </w:tc>
      </w:tr>
      <w:tr w:rsidR="001D0581" w:rsidRPr="00786531" w14:paraId="07728EE4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EEB3F68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31EC541F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5263ECD9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4C884D74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5E821487" w14:textId="2410283E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3F5A54C3" w14:textId="259E28FB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</w:t>
            </w:r>
            <w:proofErr w:type="spellEnd"/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</w:tr>
    </w:tbl>
    <w:p w14:paraId="305A148A" w14:textId="261CF226" w:rsidR="001D0581" w:rsidRDefault="001D0581">
      <w:pPr>
        <w:rPr>
          <w:rFonts w:ascii="Times New Roman" w:hAnsi="Times New Roman" w:cs="Times New Roman"/>
          <w:b/>
          <w:bCs/>
        </w:rPr>
      </w:pPr>
    </w:p>
    <w:p w14:paraId="3F825A25" w14:textId="06C91C14" w:rsidR="00DE4A11" w:rsidRDefault="00DE4A11">
      <w:pPr>
        <w:rPr>
          <w:rFonts w:ascii="Times New Roman" w:hAnsi="Times New Roman" w:cs="Times New Roman"/>
          <w:b/>
          <w:bCs/>
        </w:rPr>
      </w:pPr>
    </w:p>
    <w:p w14:paraId="6C46EE8D" w14:textId="77777777" w:rsidR="00DE4A11" w:rsidRPr="00786531" w:rsidRDefault="00DE4A11">
      <w:pPr>
        <w:rPr>
          <w:rFonts w:ascii="Times New Roman" w:hAnsi="Times New Roman" w:cs="Times New Roman"/>
          <w:b/>
          <w:bCs/>
        </w:rPr>
      </w:pPr>
    </w:p>
    <w:p w14:paraId="0AD2CD06" w14:textId="158F90EA" w:rsidR="001D0581" w:rsidRPr="00786531" w:rsidRDefault="001D0581" w:rsidP="001D05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6531">
        <w:rPr>
          <w:rFonts w:ascii="Times New Roman" w:hAnsi="Times New Roman" w:cs="Times New Roman"/>
          <w:b/>
          <w:bCs/>
        </w:rPr>
        <w:lastRenderedPageBreak/>
        <w:t xml:space="preserve">Część </w:t>
      </w:r>
      <w:r w:rsidRPr="00786531">
        <w:rPr>
          <w:rFonts w:ascii="Times New Roman" w:hAnsi="Times New Roman" w:cs="Times New Roman"/>
          <w:b/>
          <w:bCs/>
        </w:rPr>
        <w:t>VII</w:t>
      </w:r>
      <w:r w:rsidRPr="00786531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7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83"/>
        <w:gridCol w:w="2835"/>
      </w:tblGrid>
      <w:tr w:rsidR="001D0581" w:rsidRPr="00786531" w14:paraId="76E9CB25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4101F5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Nr oferty</w:t>
            </w:r>
          </w:p>
        </w:tc>
        <w:tc>
          <w:tcPr>
            <w:tcW w:w="5083" w:type="dxa"/>
            <w:shd w:val="clear" w:color="auto" w:fill="auto"/>
          </w:tcPr>
          <w:p w14:paraId="098E52DA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2835" w:type="dxa"/>
            <w:shd w:val="clear" w:color="auto" w:fill="auto"/>
          </w:tcPr>
          <w:p w14:paraId="340D224E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Cena oferty (zł)</w:t>
            </w:r>
          </w:p>
        </w:tc>
      </w:tr>
      <w:tr w:rsidR="001D0581" w:rsidRPr="00786531" w14:paraId="62CE298F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2234F38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14:paraId="1FA2C5BA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 xml:space="preserve">Brainstorm Group Sp. z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val="en-GB" w:eastAsia="pl-PL"/>
              </w:rPr>
              <w:t>o.o.</w:t>
            </w:r>
            <w:proofErr w:type="spellEnd"/>
          </w:p>
          <w:p w14:paraId="428834C2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ul. Perla 10</w:t>
            </w:r>
          </w:p>
          <w:p w14:paraId="0F459C49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41-300 Dąbrowa Górnicza</w:t>
            </w:r>
          </w:p>
          <w:p w14:paraId="7E5CCC31" w14:textId="7C895B28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NIP 6342834148</w:t>
            </w:r>
          </w:p>
        </w:tc>
        <w:tc>
          <w:tcPr>
            <w:tcW w:w="2835" w:type="dxa"/>
            <w:shd w:val="clear" w:color="auto" w:fill="auto"/>
          </w:tcPr>
          <w:p w14:paraId="49126C36" w14:textId="0AEEED66" w:rsidR="001D0581" w:rsidRPr="00786531" w:rsidRDefault="005D65C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12 980,00</w:t>
            </w:r>
          </w:p>
        </w:tc>
      </w:tr>
      <w:tr w:rsidR="001D0581" w:rsidRPr="00786531" w14:paraId="307680A4" w14:textId="77777777" w:rsidTr="00CB67C7">
        <w:trPr>
          <w:trHeight w:val="937"/>
        </w:trPr>
        <w:tc>
          <w:tcPr>
            <w:tcW w:w="828" w:type="dxa"/>
            <w:shd w:val="clear" w:color="auto" w:fill="auto"/>
          </w:tcPr>
          <w:p w14:paraId="1A1D39E7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14:paraId="6E431C6C" w14:textId="77777777" w:rsidR="001D0581" w:rsidRPr="00786531" w:rsidRDefault="001D0581" w:rsidP="00CB67C7">
            <w:pPr>
              <w:pStyle w:val="Default"/>
              <w:jc w:val="center"/>
              <w:rPr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ZATORSKI Consulting Wojciech Zatorski -2</w:t>
            </w:r>
          </w:p>
          <w:p w14:paraId="1FA63C58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Kopernika 14</w:t>
            </w:r>
          </w:p>
          <w:p w14:paraId="22D08C13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 43-200 Pszczyna</w:t>
            </w:r>
          </w:p>
          <w:p w14:paraId="4765BF08" w14:textId="359A786A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6381032594</w:t>
            </w:r>
          </w:p>
        </w:tc>
        <w:tc>
          <w:tcPr>
            <w:tcW w:w="2835" w:type="dxa"/>
            <w:shd w:val="clear" w:color="auto" w:fill="auto"/>
          </w:tcPr>
          <w:p w14:paraId="255E5F30" w14:textId="11C3480A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696,00 zł</w:t>
            </w: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4263EA81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4D31E300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14:paraId="50851529" w14:textId="77777777" w:rsidR="001D058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531">
              <w:rPr>
                <w:rFonts w:ascii="Times New Roman" w:hAnsi="Times New Roman" w:cs="Times New Roman"/>
                <w:b/>
                <w:bCs/>
              </w:rPr>
              <w:t>LABORATORIUM DOŚWIADCZEŃ SPÓŁKA Z OGRANICZONĄ ODPOWIEDZIALNOŚCIĄ</w:t>
            </w:r>
            <w:r w:rsidRPr="00786531">
              <w:rPr>
                <w:rFonts w:ascii="Times New Roman" w:hAnsi="Times New Roman" w:cs="Times New Roman"/>
                <w:b/>
                <w:bCs/>
              </w:rPr>
              <w:br/>
              <w:t>00-867 Warszawa, al. Aleja Jana Pawła II 27</w:t>
            </w:r>
          </w:p>
          <w:p w14:paraId="0DDE6586" w14:textId="1C89AE6C" w:rsidR="006A3FE8" w:rsidRPr="00786531" w:rsidRDefault="006A3FE8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3FE8">
              <w:rPr>
                <w:rFonts w:ascii="Times New Roman" w:hAnsi="Times New Roman" w:cs="Times New Roman"/>
                <w:b/>
                <w:bCs/>
                <w:lang w:eastAsia="pl-PL"/>
              </w:rPr>
              <w:t>NIP 5272916371</w:t>
            </w:r>
          </w:p>
        </w:tc>
        <w:tc>
          <w:tcPr>
            <w:tcW w:w="2835" w:type="dxa"/>
            <w:shd w:val="clear" w:color="auto" w:fill="auto"/>
          </w:tcPr>
          <w:p w14:paraId="27E97616" w14:textId="63E20057" w:rsidR="001D0581" w:rsidRPr="00786531" w:rsidRDefault="009312E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22F7C3D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0E283FC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14:paraId="39230112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sz w:val="22"/>
                <w:szCs w:val="22"/>
              </w:rPr>
              <w:t xml:space="preserve"> </w:t>
            </w:r>
            <w:r w:rsidRPr="00786531">
              <w:rPr>
                <w:b/>
                <w:bCs/>
                <w:sz w:val="22"/>
                <w:szCs w:val="22"/>
              </w:rPr>
              <w:t xml:space="preserve">PPHU </w:t>
            </w:r>
            <w:proofErr w:type="spellStart"/>
            <w:r w:rsidRPr="00786531">
              <w:rPr>
                <w:b/>
                <w:bCs/>
                <w:sz w:val="22"/>
                <w:szCs w:val="22"/>
              </w:rPr>
              <w:t>Gepol</w:t>
            </w:r>
            <w:proofErr w:type="spellEnd"/>
            <w:r w:rsidRPr="00786531">
              <w:rPr>
                <w:b/>
                <w:bCs/>
                <w:sz w:val="22"/>
                <w:szCs w:val="22"/>
              </w:rPr>
              <w:t xml:space="preserve"> Sp. z o.o.</w:t>
            </w:r>
          </w:p>
          <w:p w14:paraId="0EECD23B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Dąbrowskiego 75 lok. 44</w:t>
            </w:r>
          </w:p>
          <w:p w14:paraId="6FC039F4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Poznań</w:t>
            </w:r>
          </w:p>
          <w:p w14:paraId="2E49C7E0" w14:textId="3C7C33DC" w:rsidR="006A3FE8" w:rsidRPr="00786531" w:rsidRDefault="006A3FE8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6A3FE8">
              <w:rPr>
                <w:b/>
                <w:bCs/>
                <w:sz w:val="22"/>
                <w:szCs w:val="22"/>
                <w:lang w:eastAsia="pl-PL"/>
              </w:rPr>
              <w:t>NIP 7810001963</w:t>
            </w:r>
          </w:p>
        </w:tc>
        <w:tc>
          <w:tcPr>
            <w:tcW w:w="2835" w:type="dxa"/>
            <w:shd w:val="clear" w:color="auto" w:fill="auto"/>
          </w:tcPr>
          <w:p w14:paraId="5F8596D1" w14:textId="060AEDCE" w:rsidR="001D0581" w:rsidRPr="00786531" w:rsidRDefault="002E1729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02FB1224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620E8DF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14:paraId="07927DB8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FACH Sp. z o. o. </w:t>
            </w:r>
          </w:p>
          <w:p w14:paraId="19EDB2FE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>ul. Ogrodowa 4</w:t>
            </w:r>
          </w:p>
          <w:p w14:paraId="4EF88820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34-400 Nowy Targ </w:t>
            </w:r>
          </w:p>
        </w:tc>
        <w:tc>
          <w:tcPr>
            <w:tcW w:w="2835" w:type="dxa"/>
            <w:shd w:val="clear" w:color="auto" w:fill="auto"/>
          </w:tcPr>
          <w:p w14:paraId="2F8B02E7" w14:textId="2664471A" w:rsidR="001D0581" w:rsidRPr="00786531" w:rsidRDefault="00DF2657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7FFC6EA8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4F3A7B9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5083" w:type="dxa"/>
            <w:shd w:val="clear" w:color="auto" w:fill="auto"/>
          </w:tcPr>
          <w:p w14:paraId="75B6FD0E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Joanna </w:t>
            </w:r>
            <w:proofErr w:type="spellStart"/>
            <w:r w:rsidRPr="00786531">
              <w:rPr>
                <w:b/>
                <w:bCs/>
                <w:sz w:val="22"/>
                <w:szCs w:val="22"/>
                <w:lang w:eastAsia="pl-PL"/>
              </w:rPr>
              <w:t>Dejko</w:t>
            </w:r>
            <w:proofErr w:type="spellEnd"/>
            <w:r w:rsidRPr="00786531">
              <w:rPr>
                <w:b/>
                <w:bCs/>
                <w:sz w:val="22"/>
                <w:szCs w:val="22"/>
                <w:lang w:eastAsia="pl-PL"/>
              </w:rPr>
              <w:t xml:space="preserve"> Studium Doskonalenia Zdolności Poznawczych</w:t>
            </w:r>
            <w:r w:rsidRPr="00786531">
              <w:rPr>
                <w:b/>
                <w:bCs/>
                <w:sz w:val="22"/>
                <w:szCs w:val="22"/>
                <w:lang w:eastAsia="pl-PL"/>
              </w:rPr>
              <w:br/>
              <w:t>21-077 Spiczyn, Stoczek 9</w:t>
            </w:r>
          </w:p>
          <w:p w14:paraId="42764A56" w14:textId="34017094" w:rsidR="00DE4A11" w:rsidRPr="00786531" w:rsidRDefault="00DE4A1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4A11">
              <w:rPr>
                <w:b/>
                <w:bCs/>
                <w:sz w:val="22"/>
                <w:szCs w:val="22"/>
                <w:lang w:eastAsia="pl-PL"/>
              </w:rPr>
              <w:t>NIP 7352880009</w:t>
            </w:r>
          </w:p>
        </w:tc>
        <w:tc>
          <w:tcPr>
            <w:tcW w:w="2835" w:type="dxa"/>
            <w:shd w:val="clear" w:color="auto" w:fill="auto"/>
          </w:tcPr>
          <w:p w14:paraId="4F0EA5D3" w14:textId="741A49CA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10000,00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223896EB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122E2F86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14:paraId="10E1F156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Artur Cienkosz OŚRODEK PSYCHOPROFILAKTYKI NOWA PERSPEKTYWA, CENTRUM PROFILAKTYKI I REEDUKACJI Atelier, ACRENTALCARS</w:t>
            </w:r>
            <w:r w:rsidRPr="00786531">
              <w:rPr>
                <w:b/>
                <w:bCs/>
                <w:sz w:val="22"/>
                <w:szCs w:val="22"/>
              </w:rPr>
              <w:br/>
              <w:t>30-513 Kraków, ul. Ignacego Krasickiego 27 1</w:t>
            </w:r>
            <w:r w:rsidRPr="00786531">
              <w:rPr>
                <w:b/>
                <w:bCs/>
                <w:sz w:val="22"/>
                <w:szCs w:val="22"/>
              </w:rPr>
              <w:br/>
              <w:t>NIP 6811895732</w:t>
            </w:r>
          </w:p>
        </w:tc>
        <w:tc>
          <w:tcPr>
            <w:tcW w:w="2835" w:type="dxa"/>
            <w:shd w:val="clear" w:color="auto" w:fill="auto"/>
          </w:tcPr>
          <w:p w14:paraId="46F438EC" w14:textId="0EE04CA3" w:rsidR="001D0581" w:rsidRPr="00786531" w:rsidRDefault="005D705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237EDAD2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70027F66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14:paraId="2ADE5794" w14:textId="77777777" w:rsidR="001D0581" w:rsidRPr="001A6592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A6592">
              <w:rPr>
                <w:b/>
                <w:bCs/>
                <w:sz w:val="22"/>
                <w:szCs w:val="22"/>
                <w:lang w:eastAsia="pl-PL"/>
              </w:rPr>
              <w:t>Nowe Opcje s.c. Barbara Krupa, Mirella Kamińska</w:t>
            </w:r>
          </w:p>
          <w:p w14:paraId="584C5828" w14:textId="77777777" w:rsidR="001D0581" w:rsidRDefault="001D058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30-733 Kraków, ul. Bagrowa 40/14,</w:t>
            </w:r>
          </w:p>
          <w:p w14:paraId="2ED2956B" w14:textId="03DEE774" w:rsidR="00786531" w:rsidRPr="00786531" w:rsidRDefault="00786531" w:rsidP="00CB67C7">
            <w:pPr>
              <w:pStyle w:val="Default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6751393339</w:t>
            </w:r>
          </w:p>
        </w:tc>
        <w:tc>
          <w:tcPr>
            <w:tcW w:w="2835" w:type="dxa"/>
            <w:shd w:val="clear" w:color="auto" w:fill="auto"/>
          </w:tcPr>
          <w:p w14:paraId="5FBAFCBD" w14:textId="6BBE4003" w:rsidR="001D0581" w:rsidRPr="00786531" w:rsidRDefault="000C181F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Nd.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1D0581" w:rsidRPr="00786531" w14:paraId="26BDB35C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49D5CF1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5083" w:type="dxa"/>
            <w:shd w:val="clear" w:color="auto" w:fill="auto"/>
          </w:tcPr>
          <w:p w14:paraId="34035B4C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ZESPÓŁ EKSPERTÓW MANAGER Pelczar sp. j</w:t>
            </w:r>
          </w:p>
          <w:p w14:paraId="7FD252F7" w14:textId="77777777" w:rsidR="001D0581" w:rsidRPr="00786531" w:rsidRDefault="001D0581" w:rsidP="00CB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6531">
              <w:rPr>
                <w:rFonts w:ascii="Times New Roman" w:hAnsi="Times New Roman" w:cs="Times New Roman"/>
                <w:b/>
                <w:bCs/>
                <w:color w:val="000000"/>
              </w:rPr>
              <w:t>ul. Czyżówka 14, lok 0.9</w:t>
            </w:r>
          </w:p>
          <w:p w14:paraId="6A2BABCD" w14:textId="77777777" w:rsidR="001D0581" w:rsidRPr="0078653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531">
              <w:rPr>
                <w:b/>
                <w:bCs/>
                <w:sz w:val="22"/>
                <w:szCs w:val="22"/>
              </w:rPr>
              <w:t xml:space="preserve">30-526 Kraków </w:t>
            </w:r>
          </w:p>
          <w:p w14:paraId="42C5BE33" w14:textId="286ABDD4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</w:rPr>
              <w:t>NIP 6790145692</w:t>
            </w:r>
          </w:p>
        </w:tc>
        <w:tc>
          <w:tcPr>
            <w:tcW w:w="2835" w:type="dxa"/>
            <w:shd w:val="clear" w:color="auto" w:fill="auto"/>
          </w:tcPr>
          <w:p w14:paraId="371E76BB" w14:textId="56F49876" w:rsidR="001D0581" w:rsidRPr="00786531" w:rsidRDefault="003C2584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26 600,00</w:t>
            </w:r>
            <w:r w:rsidR="001D0581"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zł</w:t>
            </w:r>
          </w:p>
        </w:tc>
      </w:tr>
      <w:tr w:rsidR="001D0581" w:rsidRPr="00786531" w14:paraId="2A251B1D" w14:textId="77777777" w:rsidTr="00CB67C7">
        <w:trPr>
          <w:trHeight w:val="797"/>
        </w:trPr>
        <w:tc>
          <w:tcPr>
            <w:tcW w:w="828" w:type="dxa"/>
            <w:shd w:val="clear" w:color="auto" w:fill="auto"/>
          </w:tcPr>
          <w:p w14:paraId="56969894" w14:textId="77777777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5083" w:type="dxa"/>
            <w:shd w:val="clear" w:color="auto" w:fill="auto"/>
          </w:tcPr>
          <w:p w14:paraId="6A683C88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val="en-GB" w:eastAsia="pl-PL"/>
              </w:rPr>
            </w:pPr>
            <w:proofErr w:type="spellStart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>MrCertified</w:t>
            </w:r>
            <w:proofErr w:type="spellEnd"/>
            <w:r w:rsidRPr="001D0581">
              <w:rPr>
                <w:b/>
                <w:bCs/>
                <w:sz w:val="22"/>
                <w:szCs w:val="22"/>
                <w:lang w:val="en-GB" w:eastAsia="pl-PL"/>
              </w:rPr>
              <w:t xml:space="preserve"> Sp. z o. o.</w:t>
            </w:r>
          </w:p>
          <w:p w14:paraId="3BE71449" w14:textId="77777777" w:rsidR="001D0581" w:rsidRP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D0581">
              <w:rPr>
                <w:b/>
                <w:bCs/>
                <w:sz w:val="22"/>
                <w:szCs w:val="22"/>
                <w:lang w:eastAsia="pl-PL"/>
              </w:rPr>
              <w:t>ul. Żurawia 43/211</w:t>
            </w:r>
          </w:p>
          <w:p w14:paraId="512E2389" w14:textId="77777777" w:rsidR="001D0581" w:rsidRDefault="001D058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b/>
                <w:bCs/>
                <w:sz w:val="22"/>
                <w:szCs w:val="22"/>
                <w:lang w:eastAsia="pl-PL"/>
              </w:rPr>
              <w:t>00-680 Warszawa</w:t>
            </w:r>
          </w:p>
          <w:p w14:paraId="2B01F70F" w14:textId="72161A08" w:rsidR="00786531" w:rsidRPr="00786531" w:rsidRDefault="00786531" w:rsidP="00CB67C7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786531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NIP: 701035019</w:t>
            </w:r>
          </w:p>
        </w:tc>
        <w:tc>
          <w:tcPr>
            <w:tcW w:w="2835" w:type="dxa"/>
            <w:shd w:val="clear" w:color="auto" w:fill="auto"/>
          </w:tcPr>
          <w:p w14:paraId="056FB951" w14:textId="39533789" w:rsidR="001D0581" w:rsidRPr="00786531" w:rsidRDefault="001D0581" w:rsidP="00CB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proofErr w:type="spellStart"/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nd</w:t>
            </w:r>
            <w:proofErr w:type="spellEnd"/>
            <w:r w:rsidRPr="0078653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</w:tc>
      </w:tr>
    </w:tbl>
    <w:p w14:paraId="38FD120C" w14:textId="402D3FB8" w:rsidR="001D0581" w:rsidRPr="00786531" w:rsidRDefault="001D0581" w:rsidP="001D0581">
      <w:pPr>
        <w:rPr>
          <w:rFonts w:ascii="Times New Roman" w:hAnsi="Times New Roman" w:cs="Times New Roman"/>
          <w:b/>
          <w:bCs/>
        </w:rPr>
      </w:pPr>
    </w:p>
    <w:sectPr w:rsidR="001D0581" w:rsidRPr="007865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7E9" w14:textId="77777777" w:rsidR="00C14F6A" w:rsidRDefault="00C14F6A" w:rsidP="004B40F1">
      <w:pPr>
        <w:spacing w:after="0" w:line="240" w:lineRule="auto"/>
      </w:pPr>
      <w:r>
        <w:separator/>
      </w:r>
    </w:p>
  </w:endnote>
  <w:endnote w:type="continuationSeparator" w:id="0">
    <w:p w14:paraId="163B21C7" w14:textId="77777777" w:rsidR="00C14F6A" w:rsidRDefault="00C14F6A" w:rsidP="004B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E99C" w14:textId="77777777" w:rsidR="00DE4A11" w:rsidRDefault="00DE4A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202" w14:textId="77777777" w:rsidR="00DE4A11" w:rsidRDefault="00DE4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5694" w14:textId="77777777" w:rsidR="00DE4A11" w:rsidRDefault="00DE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37AD" w14:textId="77777777" w:rsidR="00C14F6A" w:rsidRDefault="00C14F6A" w:rsidP="004B40F1">
      <w:pPr>
        <w:spacing w:after="0" w:line="240" w:lineRule="auto"/>
      </w:pPr>
      <w:r>
        <w:separator/>
      </w:r>
    </w:p>
  </w:footnote>
  <w:footnote w:type="continuationSeparator" w:id="0">
    <w:p w14:paraId="470601EF" w14:textId="77777777" w:rsidR="00C14F6A" w:rsidRDefault="00C14F6A" w:rsidP="004B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8011" w14:textId="77777777" w:rsidR="00DE4A11" w:rsidRDefault="00DE4A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1CCF" w14:textId="22BA457D" w:rsidR="00F25F4C" w:rsidRDefault="00007E4D" w:rsidP="00A52119">
    <w:pPr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 w:rsidRPr="00007E4D">
      <w:rPr>
        <w:rFonts w:ascii="Times New Roman" w:hAnsi="Times New Roman" w:cs="Times New Roman"/>
        <w:i/>
        <w:iCs/>
        <w:sz w:val="20"/>
        <w:szCs w:val="20"/>
        <w:u w:val="single"/>
      </w:rPr>
      <w:t>Informacja z otwarcia ofert</w:t>
    </w:r>
    <w:r>
      <w:rPr>
        <w:rFonts w:ascii="Times New Roman" w:hAnsi="Times New Roman" w:cs="Times New Roman"/>
        <w:i/>
        <w:iCs/>
        <w:sz w:val="20"/>
        <w:szCs w:val="20"/>
        <w:u w:val="single"/>
      </w:rPr>
      <w:t xml:space="preserve"> w postępowaniu</w:t>
    </w:r>
    <w:r w:rsidR="001B4A9C" w:rsidRPr="00F25F4C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A52119">
      <w:rPr>
        <w:rFonts w:ascii="Times New Roman" w:hAnsi="Times New Roman" w:cs="Times New Roman"/>
        <w:i/>
        <w:iCs/>
        <w:sz w:val="20"/>
        <w:szCs w:val="20"/>
        <w:u w:val="single"/>
      </w:rPr>
      <w:t>na</w:t>
    </w:r>
    <w:r w:rsidR="00F25F4C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A52119" w:rsidRPr="00A52119">
      <w:rPr>
        <w:rFonts w:ascii="Times New Roman" w:hAnsi="Times New Roman" w:cs="Times New Roman"/>
        <w:i/>
        <w:iCs/>
        <w:sz w:val="20"/>
        <w:szCs w:val="20"/>
        <w:u w:val="single"/>
      </w:rPr>
      <w:t xml:space="preserve">wyłonienie Wykonawcy w zakresie przygotowania </w:t>
    </w:r>
    <w:r w:rsidR="00A52119">
      <w:rPr>
        <w:rFonts w:ascii="Times New Roman" w:hAnsi="Times New Roman" w:cs="Times New Roman"/>
        <w:i/>
        <w:iCs/>
        <w:sz w:val="20"/>
        <w:szCs w:val="20"/>
        <w:u w:val="single"/>
      </w:rPr>
      <w:br/>
    </w:r>
    <w:r w:rsidR="00A52119" w:rsidRPr="00A52119">
      <w:rPr>
        <w:rFonts w:ascii="Times New Roman" w:hAnsi="Times New Roman" w:cs="Times New Roman"/>
        <w:i/>
        <w:iCs/>
        <w:sz w:val="20"/>
        <w:szCs w:val="20"/>
        <w:u w:val="single"/>
      </w:rPr>
      <w:t xml:space="preserve">i przeprowadzenia specjalistycznych szkoleń z umiejętności autoprezentacyjnych i wystąpień publicznych </w:t>
    </w:r>
    <w:r w:rsidR="00A52119">
      <w:rPr>
        <w:rFonts w:ascii="Times New Roman" w:hAnsi="Times New Roman" w:cs="Times New Roman"/>
        <w:i/>
        <w:iCs/>
        <w:sz w:val="20"/>
        <w:szCs w:val="20"/>
        <w:u w:val="single"/>
      </w:rPr>
      <w:br/>
    </w:r>
    <w:r w:rsidR="00A52119" w:rsidRPr="00A52119">
      <w:rPr>
        <w:rFonts w:ascii="Times New Roman" w:hAnsi="Times New Roman" w:cs="Times New Roman"/>
        <w:i/>
        <w:iCs/>
        <w:sz w:val="20"/>
        <w:szCs w:val="20"/>
        <w:u w:val="single"/>
      </w:rPr>
      <w:t>z elementami emisji głosu dla pracowników Uniwersytetu Jagiellońskiego w Krakowie.</w:t>
    </w:r>
  </w:p>
  <w:p w14:paraId="555148CF" w14:textId="77777777" w:rsidR="00356163" w:rsidRPr="0038565D" w:rsidRDefault="00356163" w:rsidP="00F25F4C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/>
        <w:sz w:val="20"/>
      </w:rPr>
    </w:pPr>
  </w:p>
  <w:p w14:paraId="45A92BB5" w14:textId="15622285" w:rsidR="00F25F4C" w:rsidRDefault="00F25F4C" w:rsidP="00F25F4C">
    <w:pPr>
      <w:pStyle w:val="Nagwek"/>
      <w:jc w:val="both"/>
      <w:rPr>
        <w:rFonts w:ascii="Times New Roman" w:hAnsi="Times New Roman"/>
        <w:sz w:val="20"/>
      </w:rPr>
    </w:pPr>
    <w:r w:rsidRPr="0038565D">
      <w:rPr>
        <w:rFonts w:ascii="Times New Roman" w:hAnsi="Times New Roman"/>
        <w:sz w:val="20"/>
      </w:rPr>
      <w:tab/>
    </w:r>
    <w:r w:rsidR="00693175" w:rsidRPr="000D2086">
      <w:rPr>
        <w:noProof/>
      </w:rPr>
      <mc:AlternateContent>
        <mc:Choice Requires="wpg">
          <w:drawing>
            <wp:inline distT="0" distB="0" distL="0" distR="0" wp14:anchorId="70D2F246" wp14:editId="67A55CD7">
              <wp:extent cx="5688965" cy="755650"/>
              <wp:effectExtent l="0" t="0" r="6985" b="6350"/>
              <wp:docPr id="3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755650"/>
                        <a:chOff x="0" y="0"/>
                        <a:chExt cx="53705" cy="7559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99" y="0"/>
                          <a:ext cx="5151" cy="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3"/>
                          <a:ext cx="14996" cy="4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03" y="518"/>
                          <a:ext cx="19202" cy="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ADBAB25" id="Grupa 14" o:spid="_x0000_s1026" style="width:447.95pt;height:59.5pt;mso-position-horizontal-relative:char;mso-position-vertical-relative:line" coordsize="53705,7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2799;width:5151;height:7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">
                <v:imagedata r:id="rId4" o:title=""/>
              </v:shape>
              <v:shape id="Picture 13" o:spid="_x0000_s1028" type="#_x0000_t75" style="position:absolute;top:883;width:14996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">
                <v:imagedata r:id="rId5" o:title=""/>
              </v:shape>
              <v:shape id="Picture 14" o:spid="_x0000_s1029" type="#_x0000_t75" style="position:absolute;left:34503;top:518;width:19202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">
                <v:imagedata r:id="rId6" o:title=""/>
              </v:shape>
              <w10:anchorlock/>
            </v:group>
          </w:pict>
        </mc:Fallback>
      </mc:AlternateContent>
    </w:r>
    <w:r w:rsidRPr="0038565D">
      <w:rPr>
        <w:rFonts w:ascii="Times New Roman" w:hAnsi="Times New Roman"/>
        <w:sz w:val="20"/>
      </w:rPr>
      <w:tab/>
    </w:r>
  </w:p>
  <w:p w14:paraId="6A0BBBB8" w14:textId="626FEFEC" w:rsidR="00AC2070" w:rsidRPr="00AC2070" w:rsidRDefault="00876FBA" w:rsidP="00876FBA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>
      <w:rPr>
        <w:sz w:val="20"/>
      </w:rPr>
      <w:tab/>
    </w:r>
  </w:p>
  <w:p w14:paraId="6C2493AE" w14:textId="7803CD76" w:rsidR="001B4A9C" w:rsidRDefault="001B4A9C" w:rsidP="001B4A9C">
    <w:pPr>
      <w:pStyle w:val="Nagwek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</w:t>
    </w:r>
    <w:r w:rsidRPr="00BC05B0">
      <w:rPr>
        <w:rFonts w:ascii="Times New Roman" w:hAnsi="Times New Roman"/>
        <w:sz w:val="20"/>
      </w:rPr>
      <w:t xml:space="preserve">Nr sprawy: </w:t>
    </w:r>
    <w:r w:rsidRPr="00BC05B0">
      <w:rPr>
        <w:rFonts w:ascii="Times New Roman" w:hAnsi="Times New Roman"/>
        <w:sz w:val="20"/>
      </w:rPr>
      <w:t>80.</w:t>
    </w:r>
    <w:r w:rsidRPr="00734697">
      <w:rPr>
        <w:rFonts w:ascii="Times New Roman" w:hAnsi="Times New Roman"/>
        <w:sz w:val="20"/>
      </w:rPr>
      <w:t>272.</w:t>
    </w:r>
    <w:r w:rsidR="00DE4A11">
      <w:rPr>
        <w:rFonts w:ascii="Times New Roman" w:hAnsi="Times New Roman"/>
        <w:sz w:val="20"/>
      </w:rPr>
      <w:t>210</w:t>
    </w:r>
    <w:r w:rsidR="001139B9">
      <w:rPr>
        <w:rFonts w:ascii="Times New Roman" w:hAnsi="Times New Roman"/>
        <w:sz w:val="20"/>
      </w:rPr>
      <w:t>.2022</w:t>
    </w:r>
  </w:p>
  <w:p w14:paraId="30B8CACB" w14:textId="77777777" w:rsidR="001B4A9C" w:rsidRDefault="001B4A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337A" w14:textId="77777777" w:rsidR="00DE4A11" w:rsidRDefault="00DE4A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2DAE"/>
    <w:multiLevelType w:val="multilevel"/>
    <w:tmpl w:val="1F9646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2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" w15:restartNumberingAfterBreak="0">
    <w:nsid w:val="76A14023"/>
    <w:multiLevelType w:val="multilevel"/>
    <w:tmpl w:val="5F34A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4" w15:restartNumberingAfterBreak="0">
    <w:nsid w:val="7C8B2D1B"/>
    <w:multiLevelType w:val="hybridMultilevel"/>
    <w:tmpl w:val="D240929A"/>
    <w:lvl w:ilvl="0" w:tplc="C3D8B2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4043295">
    <w:abstractNumId w:val="4"/>
  </w:num>
  <w:num w:numId="2" w16cid:durableId="2019655316">
    <w:abstractNumId w:val="2"/>
  </w:num>
  <w:num w:numId="3" w16cid:durableId="1318535099">
    <w:abstractNumId w:val="3"/>
  </w:num>
  <w:num w:numId="4" w16cid:durableId="1215848871">
    <w:abstractNumId w:val="1"/>
  </w:num>
  <w:num w:numId="5" w16cid:durableId="18112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1"/>
    <w:rsid w:val="000001C3"/>
    <w:rsid w:val="00007E4D"/>
    <w:rsid w:val="000333E5"/>
    <w:rsid w:val="000419FC"/>
    <w:rsid w:val="00043AC9"/>
    <w:rsid w:val="000469F6"/>
    <w:rsid w:val="00064063"/>
    <w:rsid w:val="000716CD"/>
    <w:rsid w:val="00097EFF"/>
    <w:rsid w:val="000B359F"/>
    <w:rsid w:val="000C181F"/>
    <w:rsid w:val="000C2D0A"/>
    <w:rsid w:val="000C6E6A"/>
    <w:rsid w:val="000D0CE8"/>
    <w:rsid w:val="000E20E0"/>
    <w:rsid w:val="00105258"/>
    <w:rsid w:val="001139B9"/>
    <w:rsid w:val="00126616"/>
    <w:rsid w:val="0014667E"/>
    <w:rsid w:val="001A2A06"/>
    <w:rsid w:val="001A6592"/>
    <w:rsid w:val="001B4A9C"/>
    <w:rsid w:val="001C41A0"/>
    <w:rsid w:val="001C7933"/>
    <w:rsid w:val="001D0581"/>
    <w:rsid w:val="001E551C"/>
    <w:rsid w:val="001F3669"/>
    <w:rsid w:val="002063BF"/>
    <w:rsid w:val="0021109D"/>
    <w:rsid w:val="00240B1C"/>
    <w:rsid w:val="00284355"/>
    <w:rsid w:val="002B3A5F"/>
    <w:rsid w:val="002D20FF"/>
    <w:rsid w:val="002E1729"/>
    <w:rsid w:val="002F069D"/>
    <w:rsid w:val="002F6206"/>
    <w:rsid w:val="00306BBD"/>
    <w:rsid w:val="00330B09"/>
    <w:rsid w:val="00335E42"/>
    <w:rsid w:val="0034677A"/>
    <w:rsid w:val="0035121E"/>
    <w:rsid w:val="00356163"/>
    <w:rsid w:val="00376282"/>
    <w:rsid w:val="0038120C"/>
    <w:rsid w:val="003A0C78"/>
    <w:rsid w:val="003B52F5"/>
    <w:rsid w:val="003C2584"/>
    <w:rsid w:val="003C35F2"/>
    <w:rsid w:val="003D0CC7"/>
    <w:rsid w:val="003D5F71"/>
    <w:rsid w:val="003E02C4"/>
    <w:rsid w:val="003E0357"/>
    <w:rsid w:val="003F3D2B"/>
    <w:rsid w:val="003F584B"/>
    <w:rsid w:val="004002C7"/>
    <w:rsid w:val="00404221"/>
    <w:rsid w:val="004242CE"/>
    <w:rsid w:val="0042492D"/>
    <w:rsid w:val="00433D60"/>
    <w:rsid w:val="00441621"/>
    <w:rsid w:val="004420A8"/>
    <w:rsid w:val="004424B5"/>
    <w:rsid w:val="00444C75"/>
    <w:rsid w:val="00460172"/>
    <w:rsid w:val="0046289B"/>
    <w:rsid w:val="00475A10"/>
    <w:rsid w:val="004832EA"/>
    <w:rsid w:val="00497BB3"/>
    <w:rsid w:val="004B40F1"/>
    <w:rsid w:val="004C06FC"/>
    <w:rsid w:val="004D25D6"/>
    <w:rsid w:val="004F0017"/>
    <w:rsid w:val="004F6F82"/>
    <w:rsid w:val="00510609"/>
    <w:rsid w:val="00512BC3"/>
    <w:rsid w:val="005330A0"/>
    <w:rsid w:val="00564716"/>
    <w:rsid w:val="005742E1"/>
    <w:rsid w:val="005969A0"/>
    <w:rsid w:val="005B2D1C"/>
    <w:rsid w:val="005B33A4"/>
    <w:rsid w:val="005D0AE5"/>
    <w:rsid w:val="005D2EF8"/>
    <w:rsid w:val="005D65CF"/>
    <w:rsid w:val="005D7051"/>
    <w:rsid w:val="005F5E93"/>
    <w:rsid w:val="00600E01"/>
    <w:rsid w:val="00605454"/>
    <w:rsid w:val="00613B02"/>
    <w:rsid w:val="00642EB4"/>
    <w:rsid w:val="00644573"/>
    <w:rsid w:val="00654E5E"/>
    <w:rsid w:val="006714ED"/>
    <w:rsid w:val="00683A27"/>
    <w:rsid w:val="006851E4"/>
    <w:rsid w:val="00690080"/>
    <w:rsid w:val="00693175"/>
    <w:rsid w:val="00694A05"/>
    <w:rsid w:val="006A3FE8"/>
    <w:rsid w:val="006A64AE"/>
    <w:rsid w:val="006E270F"/>
    <w:rsid w:val="006E3E39"/>
    <w:rsid w:val="00700C78"/>
    <w:rsid w:val="007123F1"/>
    <w:rsid w:val="007405FD"/>
    <w:rsid w:val="00740DFD"/>
    <w:rsid w:val="00754238"/>
    <w:rsid w:val="00756AE6"/>
    <w:rsid w:val="00766742"/>
    <w:rsid w:val="007719BC"/>
    <w:rsid w:val="0078326A"/>
    <w:rsid w:val="00786531"/>
    <w:rsid w:val="00791833"/>
    <w:rsid w:val="00797ADC"/>
    <w:rsid w:val="007F2C71"/>
    <w:rsid w:val="008131CB"/>
    <w:rsid w:val="00826E35"/>
    <w:rsid w:val="0085670D"/>
    <w:rsid w:val="00865A7A"/>
    <w:rsid w:val="00865BDA"/>
    <w:rsid w:val="00876FBA"/>
    <w:rsid w:val="008936BE"/>
    <w:rsid w:val="008A17AD"/>
    <w:rsid w:val="008B41FF"/>
    <w:rsid w:val="008C22E7"/>
    <w:rsid w:val="008E27EE"/>
    <w:rsid w:val="008F578B"/>
    <w:rsid w:val="00922D9F"/>
    <w:rsid w:val="00924BAB"/>
    <w:rsid w:val="009312E4"/>
    <w:rsid w:val="0094017B"/>
    <w:rsid w:val="00956B6F"/>
    <w:rsid w:val="009768B3"/>
    <w:rsid w:val="009814DB"/>
    <w:rsid w:val="009904E4"/>
    <w:rsid w:val="00991F7E"/>
    <w:rsid w:val="00994F81"/>
    <w:rsid w:val="009B1159"/>
    <w:rsid w:val="009C1682"/>
    <w:rsid w:val="009C28FB"/>
    <w:rsid w:val="009D3216"/>
    <w:rsid w:val="00A25458"/>
    <w:rsid w:val="00A269AE"/>
    <w:rsid w:val="00A34F1D"/>
    <w:rsid w:val="00A4045E"/>
    <w:rsid w:val="00A52119"/>
    <w:rsid w:val="00A55CA6"/>
    <w:rsid w:val="00A93F1B"/>
    <w:rsid w:val="00AA1281"/>
    <w:rsid w:val="00AB0F06"/>
    <w:rsid w:val="00AB6BF6"/>
    <w:rsid w:val="00AC2070"/>
    <w:rsid w:val="00AD21B2"/>
    <w:rsid w:val="00AE1607"/>
    <w:rsid w:val="00B03468"/>
    <w:rsid w:val="00B8107C"/>
    <w:rsid w:val="00BA6AF7"/>
    <w:rsid w:val="00BA715F"/>
    <w:rsid w:val="00BB0A2B"/>
    <w:rsid w:val="00BB5E41"/>
    <w:rsid w:val="00BD243E"/>
    <w:rsid w:val="00BE44A2"/>
    <w:rsid w:val="00BE4F4D"/>
    <w:rsid w:val="00BE5EEF"/>
    <w:rsid w:val="00C14F6A"/>
    <w:rsid w:val="00C2083E"/>
    <w:rsid w:val="00C313DB"/>
    <w:rsid w:val="00C454FD"/>
    <w:rsid w:val="00C71468"/>
    <w:rsid w:val="00C8725C"/>
    <w:rsid w:val="00C94910"/>
    <w:rsid w:val="00C9610A"/>
    <w:rsid w:val="00CC0E20"/>
    <w:rsid w:val="00CC2B9B"/>
    <w:rsid w:val="00D1623B"/>
    <w:rsid w:val="00D175E4"/>
    <w:rsid w:val="00D17E88"/>
    <w:rsid w:val="00D21D6D"/>
    <w:rsid w:val="00D407BC"/>
    <w:rsid w:val="00D441B9"/>
    <w:rsid w:val="00D467B4"/>
    <w:rsid w:val="00D87188"/>
    <w:rsid w:val="00D92AF1"/>
    <w:rsid w:val="00D93583"/>
    <w:rsid w:val="00D94171"/>
    <w:rsid w:val="00D971E3"/>
    <w:rsid w:val="00DA06B6"/>
    <w:rsid w:val="00DA4B23"/>
    <w:rsid w:val="00DE2468"/>
    <w:rsid w:val="00DE4A11"/>
    <w:rsid w:val="00DE6C6F"/>
    <w:rsid w:val="00DF2657"/>
    <w:rsid w:val="00E0341A"/>
    <w:rsid w:val="00E105A6"/>
    <w:rsid w:val="00E70B40"/>
    <w:rsid w:val="00E85384"/>
    <w:rsid w:val="00EA1137"/>
    <w:rsid w:val="00EB1A39"/>
    <w:rsid w:val="00EB6ED8"/>
    <w:rsid w:val="00EC0D7A"/>
    <w:rsid w:val="00EC6ACF"/>
    <w:rsid w:val="00EE4515"/>
    <w:rsid w:val="00F1110A"/>
    <w:rsid w:val="00F23956"/>
    <w:rsid w:val="00F25F4C"/>
    <w:rsid w:val="00F311B9"/>
    <w:rsid w:val="00F34579"/>
    <w:rsid w:val="00F353E6"/>
    <w:rsid w:val="00F72A20"/>
    <w:rsid w:val="00F85C06"/>
    <w:rsid w:val="00F968C3"/>
    <w:rsid w:val="00FA71B8"/>
    <w:rsid w:val="00FB2F91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B2F3"/>
  <w15:chartTrackingRefBased/>
  <w15:docId w15:val="{2907A948-4A32-4A0E-8467-F6A07B1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C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4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B40F1"/>
  </w:style>
  <w:style w:type="paragraph" w:styleId="Stopka">
    <w:name w:val="footer"/>
    <w:basedOn w:val="Normalny"/>
    <w:link w:val="StopkaZnak"/>
    <w:unhideWhenUsed/>
    <w:rsid w:val="004B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40F1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4B40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20C"/>
    <w:rPr>
      <w:b/>
      <w:bCs/>
    </w:rPr>
  </w:style>
  <w:style w:type="character" w:customStyle="1" w:styleId="ZwykytekstZnak">
    <w:name w:val="Zwykły tekst Znak"/>
    <w:link w:val="Zwykytekst"/>
    <w:uiPriority w:val="99"/>
    <w:locked/>
    <w:rsid w:val="008B41FF"/>
    <w:rPr>
      <w:rFonts w:ascii="Arial" w:hAnsi="Arial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B41FF"/>
    <w:pPr>
      <w:spacing w:after="0" w:line="240" w:lineRule="auto"/>
    </w:pPr>
    <w:rPr>
      <w:rFonts w:ascii="Arial" w:hAnsi="Arial"/>
      <w:sz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B41FF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A34F1D"/>
  </w:style>
  <w:style w:type="paragraph" w:customStyle="1" w:styleId="ZnakZnak9ZnakZnakZnakZnakZnakZnak2">
    <w:name w:val="Znak Znak9 Znak Znak Znak Znak Znak Znak2"/>
    <w:basedOn w:val="Normalny"/>
    <w:rsid w:val="00D8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72A20"/>
    <w:rPr>
      <w:rFonts w:cs="Times New Roman"/>
      <w:color w:val="0000FF"/>
      <w:u w:val="single"/>
    </w:rPr>
  </w:style>
  <w:style w:type="paragraph" w:customStyle="1" w:styleId="Normalny1">
    <w:name w:val="Normalny1"/>
    <w:uiPriority w:val="99"/>
    <w:rsid w:val="001B4A9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A2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uj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j.edu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Jerzy Wordliczek</cp:lastModifiedBy>
  <cp:revision>2</cp:revision>
  <cp:lastPrinted>2022-01-13T09:23:00Z</cp:lastPrinted>
  <dcterms:created xsi:type="dcterms:W3CDTF">2022-05-30T16:22:00Z</dcterms:created>
  <dcterms:modified xsi:type="dcterms:W3CDTF">2022-05-30T16:22:00Z</dcterms:modified>
</cp:coreProperties>
</file>