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5D3CC5FC" w:rsidR="00DB6D3A" w:rsidRPr="004276F3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             Załącznik nr </w:t>
      </w:r>
      <w:r w:rsidR="004276F3"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7</w:t>
      </w:r>
    </w:p>
    <w:p w14:paraId="4914E3D3" w14:textId="13C696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.</w:t>
      </w:r>
    </w:p>
    <w:p w14:paraId="0951E894" w14:textId="74EBDEEB" w:rsidR="00365A11" w:rsidRPr="00365A11" w:rsidRDefault="00365A11" w:rsidP="00365A11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sz w:val="32"/>
        </w:rPr>
      </w:pPr>
      <w:r w:rsidRPr="00365A11">
        <w:rPr>
          <w:rFonts w:ascii="Calibri" w:hAnsi="Calibri" w:cs="Calibri"/>
          <w:b/>
          <w:sz w:val="32"/>
        </w:rPr>
        <w:t xml:space="preserve">WYKAZ </w:t>
      </w:r>
      <w:r>
        <w:rPr>
          <w:rFonts w:ascii="Calibri" w:hAnsi="Calibri" w:cs="Calibri"/>
          <w:b/>
          <w:sz w:val="32"/>
        </w:rPr>
        <w:t>ROBÓT BUDOWLANYCH</w:t>
      </w:r>
    </w:p>
    <w:p w14:paraId="265432D6" w14:textId="77777777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</w:rPr>
      </w:pPr>
    </w:p>
    <w:p w14:paraId="072EF0A5" w14:textId="1BD4A6D4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83986343"/>
      <w:r w:rsidRPr="00365A11">
        <w:rPr>
          <w:rFonts w:ascii="Calibri" w:hAnsi="Calibri" w:cs="Calibri"/>
          <w:b/>
          <w:bCs/>
          <w:sz w:val="16"/>
        </w:rPr>
        <w:t>„</w:t>
      </w:r>
      <w:bookmarkEnd w:id="0"/>
      <w:r w:rsidR="00B37F0C" w:rsidRPr="00B37F0C">
        <w:rPr>
          <w:rFonts w:ascii="Calibri" w:hAnsi="Calibri" w:cs="Calibri"/>
          <w:b/>
          <w:bCs/>
          <w:sz w:val="28"/>
          <w:szCs w:val="28"/>
        </w:rPr>
        <w:t>Przebudowa ulicy J. Słowackiego w Zawidowie</w:t>
      </w:r>
      <w:r w:rsidRPr="00365A11">
        <w:rPr>
          <w:rFonts w:ascii="Calibri" w:hAnsi="Calibri" w:cs="Calibri"/>
          <w:b/>
          <w:bCs/>
          <w:sz w:val="28"/>
          <w:szCs w:val="28"/>
        </w:rPr>
        <w:t>”</w:t>
      </w:r>
    </w:p>
    <w:p w14:paraId="56638EC2" w14:textId="10B6C5E9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</w:t>
      </w:r>
      <w:r w:rsidR="004276F3">
        <w:rPr>
          <w:rFonts w:asciiTheme="minorHAnsi" w:hAnsiTheme="minorHAnsi" w:cstheme="minorHAnsi"/>
          <w:sz w:val="22"/>
          <w:szCs w:val="22"/>
        </w:rPr>
        <w:t>w tym okresie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, wykonał należycie co najmniej </w:t>
      </w:r>
      <w:r w:rsidR="00B37F0C">
        <w:rPr>
          <w:rFonts w:asciiTheme="minorHAnsi" w:hAnsiTheme="minorHAnsi" w:cstheme="minorHAnsi"/>
          <w:sz w:val="22"/>
          <w:szCs w:val="22"/>
        </w:rPr>
        <w:t>dwa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 zadani</w:t>
      </w:r>
      <w:r w:rsidR="00B37F0C">
        <w:rPr>
          <w:rFonts w:asciiTheme="minorHAnsi" w:hAnsiTheme="minorHAnsi" w:cstheme="minorHAnsi"/>
          <w:sz w:val="22"/>
          <w:szCs w:val="22"/>
        </w:rPr>
        <w:t>a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 związane z budową, przebudową dróg o wartości nie mniejszej 1 </w:t>
      </w:r>
      <w:r w:rsidR="00B37F0C">
        <w:rPr>
          <w:rFonts w:asciiTheme="minorHAnsi" w:hAnsiTheme="minorHAnsi" w:cstheme="minorHAnsi"/>
          <w:sz w:val="22"/>
          <w:szCs w:val="22"/>
        </w:rPr>
        <w:t>5</w:t>
      </w:r>
      <w:r w:rsidR="004276F3" w:rsidRPr="004276F3">
        <w:rPr>
          <w:rFonts w:asciiTheme="minorHAnsi" w:hAnsiTheme="minorHAnsi" w:cstheme="minorHAnsi"/>
          <w:sz w:val="22"/>
          <w:szCs w:val="22"/>
        </w:rPr>
        <w:t>00 000,00 zł brutto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4651" w:type="dxa"/>
        <w:tblLook w:val="04A0" w:firstRow="1" w:lastRow="0" w:firstColumn="1" w:lastColumn="0" w:noHBand="0" w:noVBand="1"/>
      </w:tblPr>
      <w:tblGrid>
        <w:gridCol w:w="553"/>
        <w:gridCol w:w="4330"/>
        <w:gridCol w:w="2441"/>
        <w:gridCol w:w="2332"/>
        <w:gridCol w:w="2644"/>
        <w:gridCol w:w="2351"/>
      </w:tblGrid>
      <w:tr w:rsidR="009069C0" w:rsidRPr="00BA2C75" w14:paraId="2B0B6DAD" w14:textId="77777777" w:rsidTr="005722AE">
        <w:trPr>
          <w:trHeight w:val="1263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5722AE">
        <w:trPr>
          <w:trHeight w:val="1107"/>
        </w:trPr>
        <w:tc>
          <w:tcPr>
            <w:tcW w:w="553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5722AE">
        <w:trPr>
          <w:trHeight w:val="1107"/>
        </w:trPr>
        <w:tc>
          <w:tcPr>
            <w:tcW w:w="553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6F8F25A2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124436">
        <w:rPr>
          <w:rFonts w:cstheme="minorHAnsi"/>
          <w:b/>
          <w:color w:val="FF0000"/>
        </w:rPr>
        <w:t>robót</w:t>
      </w:r>
      <w:r w:rsidRPr="00492E48">
        <w:rPr>
          <w:rFonts w:cstheme="minorHAnsi"/>
          <w:b/>
          <w:color w:val="FF0000"/>
        </w:rPr>
        <w:t xml:space="preserve"> Wykonawca zobowiązany jest dołączyć dowody czy </w:t>
      </w:r>
      <w:r w:rsidR="00D64907" w:rsidRPr="00492E48">
        <w:rPr>
          <w:rFonts w:cstheme="minorHAnsi"/>
          <w:b/>
          <w:color w:val="FF0000"/>
        </w:rPr>
        <w:t xml:space="preserve">zostały </w:t>
      </w:r>
      <w:r w:rsidR="00124436">
        <w:rPr>
          <w:rFonts w:cstheme="minorHAnsi"/>
          <w:b/>
          <w:color w:val="FF0000"/>
        </w:rPr>
        <w:t xml:space="preserve">one </w:t>
      </w:r>
      <w:r w:rsidR="00D64907" w:rsidRPr="00492E48">
        <w:rPr>
          <w:rFonts w:cstheme="minorHAnsi"/>
          <w:b/>
          <w:color w:val="FF0000"/>
        </w:rPr>
        <w:t>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915964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51A4" w14:textId="77777777" w:rsidR="00915964" w:rsidRDefault="00915964" w:rsidP="00BA2C75">
      <w:pPr>
        <w:spacing w:after="0" w:line="240" w:lineRule="auto"/>
      </w:pPr>
      <w:r>
        <w:separator/>
      </w:r>
    </w:p>
  </w:endnote>
  <w:endnote w:type="continuationSeparator" w:id="0">
    <w:p w14:paraId="3FE05A5D" w14:textId="77777777" w:rsidR="00915964" w:rsidRDefault="00915964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7A08" w14:textId="77777777" w:rsidR="00915964" w:rsidRDefault="00915964" w:rsidP="00BA2C75">
      <w:pPr>
        <w:spacing w:after="0" w:line="240" w:lineRule="auto"/>
      </w:pPr>
      <w:r>
        <w:separator/>
      </w:r>
    </w:p>
  </w:footnote>
  <w:footnote w:type="continuationSeparator" w:id="0">
    <w:p w14:paraId="06AABE6F" w14:textId="77777777" w:rsidR="00915964" w:rsidRDefault="00915964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0AF9D5FD" w:rsidR="00BA2C75" w:rsidRDefault="00C45FFA" w:rsidP="00BA2C75">
    <w:pPr>
      <w:pStyle w:val="Nagwek"/>
      <w:jc w:val="center"/>
    </w:pPr>
    <w:r>
      <w:rPr>
        <w:noProof/>
      </w:rPr>
      <w:drawing>
        <wp:inline distT="0" distB="0" distL="0" distR="0" wp14:anchorId="1D2F9E96" wp14:editId="46E39F82">
          <wp:extent cx="1704975" cy="5664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399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124436"/>
    <w:rsid w:val="00177DCB"/>
    <w:rsid w:val="00244D2E"/>
    <w:rsid w:val="00365A11"/>
    <w:rsid w:val="003C0DB3"/>
    <w:rsid w:val="004276F3"/>
    <w:rsid w:val="00492E48"/>
    <w:rsid w:val="004A6C1F"/>
    <w:rsid w:val="004B4AA3"/>
    <w:rsid w:val="005722AE"/>
    <w:rsid w:val="005A34F0"/>
    <w:rsid w:val="00652818"/>
    <w:rsid w:val="0067546C"/>
    <w:rsid w:val="006846CE"/>
    <w:rsid w:val="0069369D"/>
    <w:rsid w:val="006D496D"/>
    <w:rsid w:val="006F349F"/>
    <w:rsid w:val="00732926"/>
    <w:rsid w:val="00745190"/>
    <w:rsid w:val="007C2B96"/>
    <w:rsid w:val="008667E7"/>
    <w:rsid w:val="00870C44"/>
    <w:rsid w:val="008D300F"/>
    <w:rsid w:val="009069C0"/>
    <w:rsid w:val="00915964"/>
    <w:rsid w:val="0093635E"/>
    <w:rsid w:val="00954D47"/>
    <w:rsid w:val="00957F2C"/>
    <w:rsid w:val="00967DEA"/>
    <w:rsid w:val="009D6556"/>
    <w:rsid w:val="009E67A0"/>
    <w:rsid w:val="00A73BB4"/>
    <w:rsid w:val="00AC4E4F"/>
    <w:rsid w:val="00AF40F7"/>
    <w:rsid w:val="00B30543"/>
    <w:rsid w:val="00B37F0C"/>
    <w:rsid w:val="00B45522"/>
    <w:rsid w:val="00B7472D"/>
    <w:rsid w:val="00BA2C75"/>
    <w:rsid w:val="00C11A28"/>
    <w:rsid w:val="00C45FFA"/>
    <w:rsid w:val="00C72ACE"/>
    <w:rsid w:val="00CA1F7B"/>
    <w:rsid w:val="00D127C7"/>
    <w:rsid w:val="00D416E2"/>
    <w:rsid w:val="00D64907"/>
    <w:rsid w:val="00DB6D3A"/>
    <w:rsid w:val="00E17208"/>
    <w:rsid w:val="00E85821"/>
    <w:rsid w:val="00E93025"/>
    <w:rsid w:val="00ED649A"/>
    <w:rsid w:val="00F15460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11</cp:revision>
  <dcterms:created xsi:type="dcterms:W3CDTF">2022-06-28T10:12:00Z</dcterms:created>
  <dcterms:modified xsi:type="dcterms:W3CDTF">2024-02-09T12:58:00Z</dcterms:modified>
</cp:coreProperties>
</file>