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658"/>
        <w:gridCol w:w="843"/>
        <w:gridCol w:w="1257"/>
        <w:gridCol w:w="1133"/>
        <w:gridCol w:w="1318"/>
        <w:gridCol w:w="1133"/>
        <w:gridCol w:w="1188"/>
        <w:gridCol w:w="1372"/>
        <w:gridCol w:w="1309"/>
        <w:gridCol w:w="1043"/>
        <w:gridCol w:w="1095"/>
        <w:gridCol w:w="1043"/>
        <w:gridCol w:w="1322"/>
      </w:tblGrid>
      <w:tr w:rsidR="00EE1C12" w:rsidRPr="00EE1C12" w:rsidTr="00EE1C12">
        <w:trPr>
          <w:trHeight w:val="315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FORMULARZ CENOWY</w:t>
            </w:r>
          </w:p>
        </w:tc>
      </w:tr>
      <w:tr w:rsidR="00EE1C12" w:rsidRPr="00EE1C12" w:rsidTr="00EE1C12">
        <w:trPr>
          <w:trHeight w:val="31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TABELA NR 1. ZAMÓWIENIE PODSTAWOWE</w:t>
            </w:r>
          </w:p>
        </w:tc>
      </w:tr>
      <w:tr w:rsidR="00EE1C12" w:rsidRPr="00EE1C12" w:rsidTr="00EE1C12">
        <w:trPr>
          <w:trHeight w:val="3883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za  1 GJ [zł netto]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 GJ w 2021 roku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NETTO dla 2021 roku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[zł netto] /</w:t>
            </w:r>
            <w:r w:rsidRPr="00EE1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/kol.3 x kol.4/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 GJ w 2022 roku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NETTO dla2022  roku     </w:t>
            </w: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[zł netto] </w:t>
            </w:r>
            <w:r w:rsidRPr="00EE1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/kol. 3 x kol.6/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 GJ w 2023 roku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NETTO dla 2023 roku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[zł netto] </w:t>
            </w:r>
            <w:r w:rsidRPr="00EE1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/kol. 3 x kol. 8/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 GJ w 2024 roku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NETTO dla  2024 roku    </w:t>
            </w: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[zł netto] </w:t>
            </w:r>
            <w:r w:rsidRPr="00EE1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/kol. 3 x kol. 10/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NETTO</w:t>
            </w: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[zł netto] </w:t>
            </w:r>
            <w:r w:rsidRPr="00EE1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/kol. 5+kol. 7+kol. 9 + kol. 11/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[zł brutto] </w:t>
            </w:r>
            <w:r w:rsidRPr="00EE1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/kol. 12 + kol. 13/</w:t>
            </w:r>
          </w:p>
        </w:tc>
      </w:tr>
      <w:tr w:rsidR="00EE1C12" w:rsidRPr="00EE1C12" w:rsidTr="00EE1C12">
        <w:trPr>
          <w:trHeight w:val="315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EE1C12" w:rsidRPr="00EE1C12" w:rsidTr="00EE1C12">
        <w:trPr>
          <w:trHeight w:val="499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2 500,00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2 500,00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E1C12" w:rsidRPr="00EE1C12" w:rsidTr="00EE1C12">
        <w:trPr>
          <w:trHeight w:val="499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5 600,00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16 000,00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16 000,00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10 400,00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E1C12" w:rsidRPr="00EE1C12" w:rsidTr="00EE1C12">
        <w:trPr>
          <w:trHeight w:val="499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5 800,00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5 800,00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3 770,00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E1C12" w:rsidRPr="00EE1C12" w:rsidTr="00EE1C12">
        <w:trPr>
          <w:trHeight w:val="499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1 300,00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1 300,00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845,00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E1C12" w:rsidRPr="00EE1C12" w:rsidTr="00EE1C12">
        <w:trPr>
          <w:trHeight w:val="499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2 200,00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2 200,00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1 430,00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E1C12" w:rsidRPr="00EE1C12" w:rsidTr="00EE1C12">
        <w:trPr>
          <w:trHeight w:val="499"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9 730,00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27 800,00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27 800,00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17 945,00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D13522" w:rsidRDefault="00816643"/>
    <w:p w:rsidR="00EE1C12" w:rsidRDefault="00EE1C12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664"/>
        <w:gridCol w:w="854"/>
        <w:gridCol w:w="1272"/>
        <w:gridCol w:w="1145"/>
        <w:gridCol w:w="1272"/>
        <w:gridCol w:w="1145"/>
        <w:gridCol w:w="1142"/>
        <w:gridCol w:w="1390"/>
        <w:gridCol w:w="1263"/>
        <w:gridCol w:w="1054"/>
        <w:gridCol w:w="1106"/>
        <w:gridCol w:w="1055"/>
        <w:gridCol w:w="1342"/>
      </w:tblGrid>
      <w:tr w:rsidR="00EE1C12" w:rsidRPr="00EE1C12" w:rsidTr="00EE1C12">
        <w:trPr>
          <w:trHeight w:val="31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TABELA NR 2. ZAMÓWIENIE OPCJONALNE / 30 %/</w:t>
            </w:r>
          </w:p>
        </w:tc>
      </w:tr>
      <w:tr w:rsidR="00EE1C12" w:rsidRPr="00EE1C12" w:rsidTr="00EE1C12">
        <w:trPr>
          <w:trHeight w:val="4064"/>
        </w:trPr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                                                za  1 GJ [zł netto]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 GJ w 2021 roku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NETTO dla 2021 roku</w:t>
            </w: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[zł netto] </w:t>
            </w:r>
            <w:r w:rsidRPr="00EE1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/kol.3 x kol.4/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 GJ w 2022 roku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NETTO dla2022  roku</w:t>
            </w: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[zł netto] </w:t>
            </w:r>
            <w:r w:rsidRPr="00EE1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/kol. 3 x kol.6/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 GJ w 2023 roku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NETTO dla 2023 roku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[zł netto] </w:t>
            </w:r>
            <w:r w:rsidRPr="00EE1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/kol. 3 x kol. 8/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 GJ w 2024 roku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NETTO dla  2024 roku    </w:t>
            </w: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[zł netto] </w:t>
            </w:r>
            <w:r w:rsidRPr="00EE1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/kol. 3 x kol. 10/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NETTO</w:t>
            </w: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[zł netto] </w:t>
            </w:r>
            <w:r w:rsidRPr="00EE1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/kol. 5+kol. 7+kol. 9 + kol. 11/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[zł brutto] </w:t>
            </w:r>
            <w:r w:rsidRPr="00EE1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/kol. 12 + kol. 13/</w:t>
            </w:r>
          </w:p>
        </w:tc>
      </w:tr>
      <w:tr w:rsidR="00EE1C12" w:rsidRPr="00EE1C12" w:rsidTr="00EE1C12">
        <w:trPr>
          <w:trHeight w:val="315"/>
        </w:trPr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EE1C12" w:rsidRPr="00EE1C12" w:rsidTr="00EE1C12">
        <w:trPr>
          <w:trHeight w:val="499"/>
        </w:trPr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262,50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E1C12" w:rsidRPr="00EE1C12" w:rsidTr="00EE1C12">
        <w:trPr>
          <w:trHeight w:val="499"/>
        </w:trPr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1 680,00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4 800,00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4 800,00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3 120,00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E1C12" w:rsidRPr="00EE1C12" w:rsidTr="00EE1C12">
        <w:trPr>
          <w:trHeight w:val="499"/>
        </w:trPr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609,00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1 740,00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1 740,00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1 131,00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E1C12" w:rsidRPr="00EE1C12" w:rsidTr="00EE1C12">
        <w:trPr>
          <w:trHeight w:val="499"/>
        </w:trPr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136,50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253,50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E1C12" w:rsidRPr="00EE1C12" w:rsidTr="00EE1C12">
        <w:trPr>
          <w:trHeight w:val="499"/>
        </w:trPr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231,00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429,00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E1C12" w:rsidRPr="00EE1C12" w:rsidTr="00EE1C12">
        <w:trPr>
          <w:trHeight w:val="499"/>
        </w:trPr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2 919,00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8 340,00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8 340,00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5 383,50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EE1C12" w:rsidRDefault="00EE1C12"/>
    <w:p w:rsidR="00EE1C12" w:rsidRDefault="00EE1C12"/>
    <w:p w:rsidR="00EE1C12" w:rsidRDefault="00EE1C12"/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1588"/>
        <w:gridCol w:w="1856"/>
        <w:gridCol w:w="3044"/>
        <w:gridCol w:w="2409"/>
        <w:gridCol w:w="3969"/>
      </w:tblGrid>
      <w:tr w:rsidR="00EE1C12" w:rsidRPr="00EE1C12" w:rsidTr="00EE1C12">
        <w:trPr>
          <w:trHeight w:val="315"/>
        </w:trPr>
        <w:tc>
          <w:tcPr>
            <w:tcW w:w="1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TABELA NR 3. ZAMÓWIENIE PODSTAWOWE + ZAMÓWIENIE OPCJONALNE</w:t>
            </w:r>
          </w:p>
        </w:tc>
      </w:tr>
      <w:tr w:rsidR="00EE1C12" w:rsidRPr="00EE1C12" w:rsidTr="00EE1C12">
        <w:trPr>
          <w:trHeight w:val="355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ZAMÓWIENIE PODSTAWOWE - wartość netto dla całego zamówienia</w:t>
            </w:r>
            <w:r w:rsidRPr="00EE1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[zł netto] </w:t>
            </w:r>
            <w:r w:rsidRPr="00EE1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/Tab. Nr 1. kol. 12 poz. 6/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ZAMÓWIENIE OPCJONALNE - wartość netto dla całego zamówienia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EE1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[zł netto]  </w:t>
            </w:r>
            <w:r w:rsidRPr="00EE1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/Tab. Nr 2. kol. 12 poz. 6/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 dla całego zamówienia</w:t>
            </w:r>
            <w:r w:rsidRPr="00EE1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[zł netto] /kol.2+kol.3/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 d</w:t>
            </w:r>
            <w:bookmarkStart w:id="0" w:name="_GoBack"/>
            <w:bookmarkEnd w:id="0"/>
            <w:r w:rsidRPr="00EE1C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la całego zamówienia</w:t>
            </w:r>
            <w:r w:rsidRPr="00EE1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[zł netto] /kol.4+kol.5/</w:t>
            </w:r>
          </w:p>
        </w:tc>
      </w:tr>
      <w:tr w:rsidR="00EE1C12" w:rsidRPr="00EE1C12" w:rsidTr="00EE1C12">
        <w:trPr>
          <w:trHeight w:val="31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EE1C12" w:rsidRPr="00EE1C12" w:rsidTr="00EE1C12">
        <w:trPr>
          <w:trHeight w:val="1311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E1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EE1C12" w:rsidRDefault="00EE1C12"/>
    <w:tbl>
      <w:tblPr>
        <w:tblW w:w="6740" w:type="dxa"/>
        <w:tblInd w:w="6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0"/>
      </w:tblGrid>
      <w:tr w:rsidR="00EE1C12" w:rsidRPr="00BB207C" w:rsidTr="00BB207C">
        <w:trPr>
          <w:trHeight w:val="31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07C" w:rsidRPr="00BB207C" w:rsidRDefault="00BB207C" w:rsidP="00B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20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Dokument należy wypełnić i podpisać kwalifikowanym podpisem elektronicznym </w:t>
            </w:r>
          </w:p>
          <w:p w:rsidR="00EE1C12" w:rsidRPr="00BB207C" w:rsidRDefault="00BB207C" w:rsidP="00BB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20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Zamawiający zaleca zapisanie dokumentu w formacie PDF.</w:t>
            </w:r>
          </w:p>
        </w:tc>
      </w:tr>
      <w:tr w:rsidR="00EE1C12" w:rsidRPr="00EE1C12" w:rsidTr="00BB207C">
        <w:trPr>
          <w:trHeight w:val="31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E1C12" w:rsidRPr="00EE1C12" w:rsidTr="00BB207C">
        <w:trPr>
          <w:trHeight w:val="31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E1C12" w:rsidRPr="00EE1C12" w:rsidTr="00BB207C">
        <w:trPr>
          <w:trHeight w:val="315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C12" w:rsidRPr="00EE1C12" w:rsidRDefault="00EE1C12" w:rsidP="00E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EE1C12" w:rsidRDefault="00EE1C12"/>
    <w:sectPr w:rsidR="00EE1C12" w:rsidSect="00EE1C12">
      <w:headerReference w:type="default" r:id="rId7"/>
      <w:footerReference w:type="default" r:id="rId8"/>
      <w:pgSz w:w="16838" w:h="11906" w:orient="landscape"/>
      <w:pgMar w:top="1985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643" w:rsidRDefault="00816643" w:rsidP="00EE1C12">
      <w:pPr>
        <w:spacing w:after="0" w:line="240" w:lineRule="auto"/>
      </w:pPr>
      <w:r>
        <w:separator/>
      </w:r>
    </w:p>
  </w:endnote>
  <w:endnote w:type="continuationSeparator" w:id="0">
    <w:p w:rsidR="00816643" w:rsidRDefault="00816643" w:rsidP="00EE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49261334"/>
      <w:docPartObj>
        <w:docPartGallery w:val="Page Numbers (Bottom of Page)"/>
        <w:docPartUnique/>
      </w:docPartObj>
    </w:sdtPr>
    <w:sdtEndPr/>
    <w:sdtContent>
      <w:p w:rsidR="00EE1C12" w:rsidRDefault="00EE1C1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EE1C12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EE1C12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EE1C12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EE1C12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11214E" w:rsidRPr="0011214E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EE1C12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Pr="00EE1C12">
          <w:rPr>
            <w:rFonts w:ascii="Times New Roman" w:eastAsiaTheme="majorEastAsia" w:hAnsi="Times New Roman" w:cs="Times New Roman"/>
            <w:sz w:val="20"/>
            <w:szCs w:val="20"/>
          </w:rPr>
          <w:t>/3</w:t>
        </w:r>
      </w:p>
    </w:sdtContent>
  </w:sdt>
  <w:p w:rsidR="00EE1C12" w:rsidRDefault="00EE1C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643" w:rsidRDefault="00816643" w:rsidP="00EE1C12">
      <w:pPr>
        <w:spacing w:after="0" w:line="240" w:lineRule="auto"/>
      </w:pPr>
      <w:r>
        <w:separator/>
      </w:r>
    </w:p>
  </w:footnote>
  <w:footnote w:type="continuationSeparator" w:id="0">
    <w:p w:rsidR="00816643" w:rsidRDefault="00816643" w:rsidP="00EE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C12" w:rsidRDefault="00BB207C">
    <w:pPr>
      <w:pStyle w:val="Nagwek"/>
    </w:pPr>
    <w:r>
      <w:tab/>
    </w:r>
    <w:r>
      <w:tab/>
    </w:r>
    <w:r>
      <w:tab/>
    </w:r>
    <w:r>
      <w:tab/>
    </w:r>
    <w:r>
      <w:tab/>
      <w:t>Zał. Nr 2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12"/>
    <w:rsid w:val="0011214E"/>
    <w:rsid w:val="001C5BB5"/>
    <w:rsid w:val="00816643"/>
    <w:rsid w:val="008378F5"/>
    <w:rsid w:val="00BB207C"/>
    <w:rsid w:val="00E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0EF10"/>
  <w15:chartTrackingRefBased/>
  <w15:docId w15:val="{D24E8987-63DC-4C42-A840-85CAA3F0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C12"/>
  </w:style>
  <w:style w:type="paragraph" w:styleId="Stopka">
    <w:name w:val="footer"/>
    <w:basedOn w:val="Normalny"/>
    <w:link w:val="StopkaZnak"/>
    <w:uiPriority w:val="99"/>
    <w:unhideWhenUsed/>
    <w:rsid w:val="00EE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C12"/>
  </w:style>
  <w:style w:type="paragraph" w:styleId="Tekstdymka">
    <w:name w:val="Balloon Text"/>
    <w:basedOn w:val="Normalny"/>
    <w:link w:val="TekstdymkaZnak"/>
    <w:uiPriority w:val="99"/>
    <w:semiHidden/>
    <w:unhideWhenUsed/>
    <w:rsid w:val="00EE1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0C5B416D-2200-4AE2-AE2D-FA8E1D8F0FD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Szmajda Natalia</dc:creator>
  <cp:keywords/>
  <dc:description/>
  <cp:lastModifiedBy>Rykowska Katarzyna</cp:lastModifiedBy>
  <cp:revision>2</cp:revision>
  <cp:lastPrinted>2021-07-07T11:31:00Z</cp:lastPrinted>
  <dcterms:created xsi:type="dcterms:W3CDTF">2021-07-07T09:06:00Z</dcterms:created>
  <dcterms:modified xsi:type="dcterms:W3CDTF">2021-07-07T12:05:00Z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d624fdeb-cc36-45da-a277-40a7e36a0f57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T+oZg+6fgBUKS0E6VAmgEkolw0neanrt</vt:lpwstr>
  </property>
</Properties>
</file>