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2838FE3F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A3F53A" w14:textId="77777777" w:rsidR="00F80193" w:rsidRDefault="00F80193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</w:p>
    <w:p w14:paraId="23CACCCD" w14:textId="579D1DBE" w:rsidR="00333D9C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418ADCFD" w14:textId="77777777" w:rsidR="00F80193" w:rsidRPr="00D03CE1" w:rsidRDefault="00F80193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4E39893A" w:rsidR="005F03E9" w:rsidRPr="0082106F" w:rsidRDefault="00DD7822" w:rsidP="0082106F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sectPr w:rsidR="005F03E9" w:rsidRPr="0082106F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pn</w:t>
      </w:r>
      <w:r w:rsidR="002E335E" w:rsidRPr="0082106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bookmarkStart w:id="0" w:name="_Hlk89411878"/>
      <w:r w:rsidR="0082106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82106F" w:rsidRPr="0082106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Wykonanie kompleksowego projektu przystosowania pomieszczenia magazynowego na cele teleinformatyczne Powiatu Pruszkowskiego</w:t>
      </w:r>
      <w:r w:rsidR="0082106F" w:rsidRPr="0082106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bookmarkEnd w:id="0"/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54431A19" w14:textId="446FA22E" w:rsidR="0082106F" w:rsidRPr="0082106F" w:rsidRDefault="00BC58F6" w:rsidP="0082106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Oferuję/my wykonanie przedmiotu zamówienia, zgodnie z wszystkimi wymaganiami zawartymi </w:t>
      </w: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 xml:space="preserve">w Specyfikacji Warunków Zamówienia </w:t>
      </w:r>
      <w:r w:rsidR="0082106F"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82106F">
        <w:rPr>
          <w:rFonts w:asciiTheme="minorHAnsi" w:hAnsiTheme="minorHAnsi" w:cstheme="minorHAnsi"/>
          <w:sz w:val="22"/>
          <w:szCs w:val="22"/>
        </w:rPr>
        <w:t>za cenę ofertową:</w:t>
      </w:r>
    </w:p>
    <w:p w14:paraId="09ADA405" w14:textId="77777777" w:rsidR="0082106F" w:rsidRPr="0082106F" w:rsidRDefault="0082106F" w:rsidP="0082106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98AC1CA" w14:textId="3926AB74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wartość netto ………</w:t>
      </w:r>
      <w:r w:rsidR="00611BBF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Pr="0082106F">
        <w:rPr>
          <w:rFonts w:asciiTheme="minorHAnsi" w:hAnsiTheme="minorHAnsi" w:cstheme="minorHAnsi"/>
          <w:sz w:val="22"/>
          <w:szCs w:val="22"/>
        </w:rPr>
        <w:t xml:space="preserve">…………….… zł </w:t>
      </w:r>
    </w:p>
    <w:p w14:paraId="3B230178" w14:textId="59CBA83C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podatek VA</w:t>
      </w:r>
      <w:r w:rsidR="00611BBF">
        <w:rPr>
          <w:rFonts w:asciiTheme="minorHAnsi" w:hAnsiTheme="minorHAnsi" w:cstheme="minorHAnsi"/>
          <w:sz w:val="22"/>
          <w:szCs w:val="22"/>
        </w:rPr>
        <w:t xml:space="preserve">T </w:t>
      </w:r>
      <w:r w:rsidR="00EC7600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44C71EE4" w:rsidR="0082106F" w:rsidRP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cena brutto : ……………………………………………….……………………. zł</w:t>
      </w:r>
    </w:p>
    <w:p w14:paraId="696BC54B" w14:textId="77777777" w:rsidR="0082106F" w:rsidRP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98F95D3" w14:textId="0EB1291B" w:rsid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wykonania zamówienia …………………………………………</w:t>
      </w:r>
      <w:r w:rsidR="00F80193">
        <w:rPr>
          <w:rFonts w:asciiTheme="minorHAnsi" w:hAnsiTheme="minorHAnsi" w:cstheme="minorHAnsi"/>
          <w:sz w:val="22"/>
          <w:szCs w:val="22"/>
        </w:rPr>
        <w:t xml:space="preserve">dni </w:t>
      </w:r>
      <w:r w:rsidR="00F801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879724C" w14:textId="77777777" w:rsid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6ABCF2" w14:textId="039339D6" w:rsidR="0082106F" w:rsidRPr="0082106F" w:rsidRDefault="00611BB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projektant</w:t>
      </w:r>
      <w:r w:rsidR="00EC7600">
        <w:rPr>
          <w:rFonts w:asciiTheme="minorHAnsi" w:hAnsiTheme="minorHAnsi" w:cstheme="minorHAnsi"/>
          <w:sz w:val="22"/>
          <w:szCs w:val="22"/>
        </w:rPr>
        <w:t>a</w:t>
      </w:r>
      <w:r w:rsidR="00F2500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2DF7ECF" w14:textId="5E42D886" w:rsidR="0082106F" w:rsidRDefault="0082106F" w:rsidP="0082106F">
      <w:pPr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82106F">
        <w:rPr>
          <w:rFonts w:asciiTheme="minorHAnsi" w:hAnsiTheme="minorHAnsi" w:cstheme="minorHAnsi"/>
          <w:i/>
          <w:sz w:val="22"/>
          <w:szCs w:val="22"/>
        </w:rPr>
        <w:t>(imię i nazwisko, nr uprawnień)</w:t>
      </w:r>
    </w:p>
    <w:p w14:paraId="45796F5C" w14:textId="77777777" w:rsidR="0082106F" w:rsidRPr="0082106F" w:rsidRDefault="0082106F" w:rsidP="0082106F">
      <w:pPr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C8FBB8" w14:textId="7AD1F006" w:rsidR="005F03E9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 xml:space="preserve">Liczba wykonanych projektów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…..…………....</w:t>
      </w:r>
      <w:r w:rsidR="00EC7600">
        <w:rPr>
          <w:rFonts w:asciiTheme="minorHAnsi" w:hAnsiTheme="minorHAnsi" w:cstheme="minorHAnsi"/>
          <w:sz w:val="22"/>
          <w:szCs w:val="22"/>
        </w:rPr>
        <w:t xml:space="preserve"> wg </w:t>
      </w:r>
      <w:r w:rsidR="00EC7600" w:rsidRPr="00F80193">
        <w:rPr>
          <w:rFonts w:asciiTheme="minorHAnsi" w:hAnsiTheme="minorHAnsi" w:cstheme="minorHAnsi"/>
          <w:b/>
          <w:sz w:val="22"/>
          <w:szCs w:val="22"/>
          <w:u w:val="single"/>
        </w:rPr>
        <w:t>załączonego zał. nr 9a</w:t>
      </w:r>
      <w:r w:rsidR="00EC7600">
        <w:rPr>
          <w:rFonts w:asciiTheme="minorHAnsi" w:hAnsiTheme="minorHAnsi" w:cstheme="minorHAnsi"/>
          <w:sz w:val="22"/>
          <w:szCs w:val="22"/>
        </w:rPr>
        <w:t xml:space="preserve"> </w:t>
      </w:r>
      <w:r w:rsidR="00F2500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6B0B8087" w14:textId="77777777" w:rsidR="00F80193" w:rsidRPr="0082106F" w:rsidRDefault="00F80193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F9F0871" w14:textId="77777777" w:rsidR="00F80193" w:rsidRDefault="00F80193" w:rsidP="0082106F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2EC86905" w14:textId="47BF43F6" w:rsidR="00DD7822" w:rsidRDefault="00EF5DFD" w:rsidP="0082106F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22358AA" w14:textId="77777777" w:rsidR="00F80193" w:rsidRPr="0082106F" w:rsidRDefault="00F80193" w:rsidP="0082106F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6C728407" w14:textId="0A7D39E0" w:rsidR="00B17F0D" w:rsidRDefault="00B17F0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333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Oświadczamy, że </w:t>
      </w:r>
      <w:r w:rsidRPr="00EC760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odbyliśmy </w:t>
      </w:r>
      <w:r w:rsidRPr="00EC7600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wizję lokalną</w:t>
      </w:r>
      <w:r w:rsidRPr="00EC760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i zapoznaliśmy się ze specyfiką miejsca wykonywania zamówienia, co zostało potwierdzone obustronnie podpisanym protokołem. </w:t>
      </w:r>
    </w:p>
    <w:p w14:paraId="01220252" w14:textId="77777777" w:rsidR="00F80193" w:rsidRPr="00EC7600" w:rsidRDefault="00F80193" w:rsidP="00F8019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82106F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1B68F92" w14:textId="1CC0E88B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czym mowa w art. 225 ustawy </w:t>
      </w:r>
      <w:proofErr w:type="spellStart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1C5DF354" w:rsidR="00230A0B" w:rsidRPr="0082106F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6"/>
      </w:r>
    </w:p>
    <w:p w14:paraId="3D46D051" w14:textId="0C655C5C" w:rsid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794EEE5" w14:textId="77777777" w:rsidR="00F80193" w:rsidRPr="0082106F" w:rsidRDefault="00F80193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B28A0B" w14:textId="43C885E1" w:rsidR="003A4D31" w:rsidRPr="00B17F0D" w:rsidRDefault="003A4D31" w:rsidP="00B17F0D">
      <w:pPr>
        <w:pStyle w:val="Akapitzlist"/>
        <w:numPr>
          <w:ilvl w:val="6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Wadium zostało wniesione w dniu ………..………………………………………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</w:t>
      </w:r>
    </w:p>
    <w:p w14:paraId="75C0BE80" w14:textId="77777777" w:rsidR="0082106F" w:rsidRDefault="003A4D31" w:rsidP="0082106F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</w:t>
      </w:r>
    </w:p>
    <w:p w14:paraId="4838E1F7" w14:textId="5285E576" w:rsidR="003A4D31" w:rsidRPr="0082106F" w:rsidRDefault="003A4D31" w:rsidP="0082106F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……………………………………………………………………………………………</w:t>
      </w:r>
    </w:p>
    <w:p w14:paraId="2F18AF61" w14:textId="0F91F090" w:rsidR="0082106F" w:rsidRDefault="003A4D31" w:rsidP="0082106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(dotyczy Wykonawców, którzy wnieśli wadium w pieniądzu)</w:t>
      </w:r>
    </w:p>
    <w:p w14:paraId="1142A5E5" w14:textId="2C304371" w:rsidR="0082106F" w:rsidRDefault="003A4D31" w:rsidP="0082106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o zwolnieniu wadium wniesionego w formie 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niepieniężnej należy przekazać </w:t>
      </w:r>
    </w:p>
    <w:p w14:paraId="21716FFC" w14:textId="603FF90F" w:rsidR="003A4D31" w:rsidRPr="0082106F" w:rsidRDefault="003A4D31" w:rsidP="0082106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Gwarantowi na adres mailowy : ……………………………………………………………..………...</w:t>
      </w:r>
    </w:p>
    <w:p w14:paraId="1F018C3D" w14:textId="58DC5967" w:rsidR="003A4D31" w:rsidRPr="00B17F0D" w:rsidRDefault="003A4D31" w:rsidP="00B17F0D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(dotyczy Wykonawców, którzy wnieśli wadium </w:t>
      </w:r>
      <w:r w:rsidR="00B17F0D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w innej formie niż pieniądza</w:t>
      </w:r>
    </w:p>
    <w:p w14:paraId="0F32B567" w14:textId="77777777" w:rsidR="00F80193" w:rsidRDefault="00F80193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30D9C809" w14:textId="48BAECA9" w:rsidR="00333D9C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4615DD9F" w14:textId="77777777" w:rsidR="00F80193" w:rsidRPr="0082106F" w:rsidRDefault="00F80193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</w:p>
    <w:p w14:paraId="24931A3F" w14:textId="57D79F8E" w:rsidR="00C7739F" w:rsidRPr="0082106F" w:rsidRDefault="003812F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685FB56F" w:rsidR="00D53081" w:rsidRPr="0082106F" w:rsidRDefault="00D53081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EF22EB8" w14:textId="77777777" w:rsidR="00BC58F6" w:rsidRPr="0082106F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7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315F1B4" w14:textId="473387EB" w:rsidR="00426678" w:rsidRPr="0082106F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215C0DD3" w14:textId="77777777" w:rsidR="00D53081" w:rsidRPr="0082106F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1963B2C2" w14:textId="2A1A42B7" w:rsidR="00E1295A" w:rsidRDefault="00E1295A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C7E384D" w14:textId="4768460D" w:rsidR="00F80193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65431B0" w14:textId="1B7B5A08" w:rsidR="00F80193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B06A905" w14:textId="43809518" w:rsidR="00F80193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67DC613" w14:textId="3A5DC8AF" w:rsidR="00F80193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AE8C3BC" w14:textId="0EC232BC" w:rsidR="00F80193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B2121F9" w14:textId="77777777" w:rsidR="00F80193" w:rsidRPr="00E1295A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lastRenderedPageBreak/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8710372" w14:textId="0D9D2B32" w:rsidR="00DD7822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ED08B1C" w14:textId="75B1DB18" w:rsidR="00E1295A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262609B9" w14:textId="56D3CC32" w:rsidR="00CB0200" w:rsidRPr="00E1295A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71B41A88" w14:textId="77777777" w:rsidR="00B17F0D" w:rsidRDefault="00B17F0D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2B7A077" w14:textId="15CCED30" w:rsidR="00083400" w:rsidRPr="00B17F0D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16CE344D" w14:textId="61B8C216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3A4C6538" w14:textId="77EF8D8A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5F71EB" w14:textId="77777777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3E018F4" w14:textId="0DFF4701" w:rsidR="00083400" w:rsidRPr="00E1295A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77777777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E1295A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E1295A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5066AF83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682343" w14:textId="04CF7AF8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AD2DB3" w14:textId="11A9FF4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B283F5" w14:textId="134D2F5F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31F05FD" w14:textId="0C61F4CD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4F920F6" w14:textId="64A9AD1C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C630A40" w14:textId="76978CDE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F041204" w14:textId="3D113B8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7B9B07E" w14:textId="1B4D60F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28D3C66" w14:textId="77777777" w:rsidR="00E1295A" w:rsidRP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1193A1B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2FD6EFB5" w14:textId="77777777" w:rsidR="00E1295A" w:rsidRPr="00E1295A" w:rsidRDefault="00E1295A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BADBA2D" w14:textId="360483B4" w:rsidR="004A2867" w:rsidRPr="00E1295A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E1295A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E1295A" w:rsidRDefault="00083400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2C98AA8E" w14:textId="74DA7A4E" w:rsidR="00B977CF" w:rsidRPr="00E1295A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aufanym lub podpisem osobistym. </w:t>
      </w:r>
    </w:p>
    <w:p w14:paraId="7343A2A7" w14:textId="77777777" w:rsidR="005F4B12" w:rsidRPr="00E1295A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2"/>
          <w:szCs w:val="22"/>
        </w:rPr>
      </w:pPr>
      <w:r w:rsidRPr="00E1295A">
        <w:rPr>
          <w:rFonts w:asciiTheme="minorHAnsi" w:eastAsia="Segoe UI" w:hAnsiTheme="minorHAnsi" w:cstheme="minorHAnsi"/>
          <w:b/>
          <w:color w:val="FF0000"/>
          <w:sz w:val="22"/>
          <w:szCs w:val="22"/>
        </w:rPr>
        <w:t>Zamawiający zaleca zapisanie dokumentu w formacie .pdf</w:t>
      </w:r>
    </w:p>
    <w:sectPr w:rsidR="005F4B12" w:rsidRPr="00E1295A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611BBF" w:rsidRDefault="00611BB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611BBF" w:rsidRDefault="00611BB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2008C023" w:rsidR="00611BBF" w:rsidRDefault="00611BBF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F2500B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3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F2500B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611BBF" w:rsidRDefault="00611BBF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587FDCCA" w:rsidR="00611BBF" w:rsidRDefault="00611BBF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2500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2500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611BBF" w:rsidRDefault="0061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611BBF" w:rsidRDefault="00611BB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611BBF" w:rsidRDefault="00611BB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611BBF" w:rsidRPr="00163289" w:rsidRDefault="00611BBF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611BBF" w:rsidRPr="00163289" w:rsidRDefault="00611BBF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611BBF" w:rsidRPr="00F155CC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D82A6FB" w14:textId="73508F0F" w:rsidR="00F80193" w:rsidRPr="00F80193" w:rsidRDefault="00F80193" w:rsidP="00F80193">
      <w:pPr>
        <w:pStyle w:val="Tekstprzypisudolnego"/>
        <w:rPr>
          <w:rFonts w:asciiTheme="minorHAnsi" w:hAnsiTheme="minorHAnsi"/>
          <w:sz w:val="16"/>
          <w:szCs w:val="16"/>
        </w:rPr>
      </w:pPr>
      <w:r w:rsidRPr="00F8019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80193">
        <w:rPr>
          <w:rFonts w:asciiTheme="minorHAnsi" w:hAnsiTheme="minorHAnsi"/>
          <w:sz w:val="16"/>
          <w:szCs w:val="16"/>
        </w:rPr>
        <w:t xml:space="preserve"> patrz: pkt XX SWZ</w:t>
      </w:r>
    </w:p>
  </w:footnote>
  <w:footnote w:id="4">
    <w:p w14:paraId="62F20299" w14:textId="1CE5AAC3" w:rsidR="00F2500B" w:rsidRPr="00F2500B" w:rsidRDefault="00F2500B">
      <w:pPr>
        <w:pStyle w:val="Tekstprzypisudolnego"/>
        <w:rPr>
          <w:rFonts w:asciiTheme="minorHAnsi" w:hAnsiTheme="minorHAnsi"/>
          <w:sz w:val="16"/>
          <w:szCs w:val="16"/>
        </w:rPr>
      </w:pPr>
      <w:bookmarkStart w:id="1" w:name="_GoBack"/>
      <w:bookmarkEnd w:id="1"/>
      <w:r>
        <w:rPr>
          <w:rStyle w:val="Odwoanieprzypisudolnego"/>
        </w:rPr>
        <w:footnoteRef/>
      </w:r>
      <w:r>
        <w:t xml:space="preserve"> </w:t>
      </w:r>
      <w:r w:rsidRPr="00F80193">
        <w:rPr>
          <w:rFonts w:asciiTheme="minorHAnsi" w:hAnsiTheme="minorHAnsi"/>
          <w:sz w:val="16"/>
          <w:szCs w:val="16"/>
        </w:rPr>
        <w:t>patrz: pkt XX SWZ</w:t>
      </w:r>
    </w:p>
  </w:footnote>
  <w:footnote w:id="5">
    <w:p w14:paraId="7152E799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611BBF" w:rsidRPr="00F155CC" w:rsidRDefault="00611BBF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277AC8AD" w:rsidR="00611BBF" w:rsidRPr="00D53081" w:rsidRDefault="00611BBF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116E2EBA" w:rsidR="00611BBF" w:rsidRPr="00611BBF" w:rsidRDefault="00611BBF">
    <w:pPr>
      <w:pStyle w:val="Nagwek"/>
      <w:rPr>
        <w:sz w:val="20"/>
        <w:szCs w:val="20"/>
      </w:rPr>
    </w:pPr>
    <w:r w:rsidRPr="00611BBF">
      <w:rPr>
        <w:sz w:val="20"/>
        <w:szCs w:val="20"/>
      </w:rPr>
      <w:t>ZP.272.23.2024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87063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11BBF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41888"/>
    <w:rsid w:val="00B62904"/>
    <w:rsid w:val="00B82642"/>
    <w:rsid w:val="00B95986"/>
    <w:rsid w:val="00B977CF"/>
    <w:rsid w:val="00BC58F6"/>
    <w:rsid w:val="00C2376F"/>
    <w:rsid w:val="00C500B1"/>
    <w:rsid w:val="00C541D9"/>
    <w:rsid w:val="00C57CF2"/>
    <w:rsid w:val="00C7739F"/>
    <w:rsid w:val="00C85533"/>
    <w:rsid w:val="00CB0200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1295A"/>
    <w:rsid w:val="00E20ABC"/>
    <w:rsid w:val="00E5163F"/>
    <w:rsid w:val="00E8624D"/>
    <w:rsid w:val="00EC7600"/>
    <w:rsid w:val="00ED4460"/>
    <w:rsid w:val="00ED68F8"/>
    <w:rsid w:val="00EE1BC5"/>
    <w:rsid w:val="00EF5DFD"/>
    <w:rsid w:val="00EF7A0B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0FD9-B5FD-46A4-8006-499AAADD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17</cp:revision>
  <cp:lastPrinted>2022-08-19T08:19:00Z</cp:lastPrinted>
  <dcterms:created xsi:type="dcterms:W3CDTF">2024-05-20T18:37:00Z</dcterms:created>
  <dcterms:modified xsi:type="dcterms:W3CDTF">2024-09-09T08:46:00Z</dcterms:modified>
</cp:coreProperties>
</file>