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592F2D20" w:rsidR="0020799D" w:rsidRDefault="005F445E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, dnia</w:t>
      </w:r>
      <w:r w:rsidR="00255CB6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4A749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9814FC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E3FC0">
        <w:rPr>
          <w:rFonts w:asciiTheme="majorHAnsi" w:eastAsia="Times New Roman" w:hAnsiTheme="majorHAnsi" w:cs="Arial"/>
          <w:snapToGrid w:val="0"/>
          <w:lang w:eastAsia="pl-PL"/>
        </w:rPr>
        <w:t>listopada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4A7492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649774F3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CB669C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E075F5" w:rsidRPr="00CB669C">
        <w:t xml:space="preserve"> </w:t>
      </w:r>
      <w:r w:rsidR="001E3FC0" w:rsidRPr="001E3FC0">
        <w:rPr>
          <w:rFonts w:asciiTheme="majorHAnsi" w:eastAsia="Calibri" w:hAnsiTheme="majorHAnsi" w:cs="Arial"/>
          <w:b/>
          <w:bCs/>
          <w:color w:val="002060"/>
        </w:rPr>
        <w:t>Odbiór, transport i zagospodarowanie ustabilizowanych komunalnych osadów ściekowych z Gminnej Oczyszczalni Ścieków, położonej na terenie Gminy Przodkowo w okresie od 01.01.202</w:t>
      </w:r>
      <w:r w:rsidR="004A7492">
        <w:rPr>
          <w:rFonts w:asciiTheme="majorHAnsi" w:eastAsia="Calibri" w:hAnsiTheme="majorHAnsi" w:cs="Arial"/>
          <w:b/>
          <w:bCs/>
          <w:color w:val="002060"/>
        </w:rPr>
        <w:t>5</w:t>
      </w:r>
      <w:r w:rsidR="001E3FC0" w:rsidRPr="001E3FC0">
        <w:rPr>
          <w:rFonts w:asciiTheme="majorHAnsi" w:eastAsia="Calibri" w:hAnsiTheme="majorHAnsi" w:cs="Arial"/>
          <w:b/>
          <w:bCs/>
          <w:color w:val="002060"/>
        </w:rPr>
        <w:t xml:space="preserve"> r. do 31.12.202</w:t>
      </w:r>
      <w:r w:rsidR="004A7492">
        <w:rPr>
          <w:rFonts w:asciiTheme="majorHAnsi" w:eastAsia="Calibri" w:hAnsiTheme="majorHAnsi" w:cs="Arial"/>
          <w:b/>
          <w:bCs/>
          <w:color w:val="002060"/>
        </w:rPr>
        <w:t>5</w:t>
      </w:r>
      <w:r w:rsidR="001E3FC0" w:rsidRPr="001E3FC0">
        <w:rPr>
          <w:rFonts w:asciiTheme="majorHAnsi" w:eastAsia="Calibri" w:hAnsiTheme="majorHAnsi" w:cs="Arial"/>
          <w:b/>
          <w:bCs/>
          <w:color w:val="002060"/>
        </w:rPr>
        <w:t xml:space="preserve"> r.</w:t>
      </w:r>
      <w:r w:rsidR="00533A85" w:rsidRPr="00CB669C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1E3FC0">
        <w:rPr>
          <w:rFonts w:asciiTheme="majorHAnsi" w:eastAsia="Calibri" w:hAnsiTheme="majorHAnsi" w:cs="Arial"/>
          <w:b/>
          <w:color w:val="002060"/>
          <w:lang w:val="pl"/>
        </w:rPr>
        <w:t>2</w:t>
      </w:r>
      <w:r w:rsidR="004A7492">
        <w:rPr>
          <w:rFonts w:asciiTheme="majorHAnsi" w:eastAsia="Calibri" w:hAnsiTheme="majorHAnsi" w:cs="Arial"/>
          <w:b/>
          <w:color w:val="002060"/>
          <w:lang w:val="pl"/>
        </w:rPr>
        <w:t>8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1E3FC0">
        <w:rPr>
          <w:rFonts w:asciiTheme="majorHAnsi" w:eastAsia="Calibri" w:hAnsiTheme="majorHAnsi" w:cs="Arial"/>
          <w:b/>
          <w:color w:val="002060"/>
          <w:lang w:val="pl"/>
        </w:rPr>
        <w:t>3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544F56A7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4A072C">
        <w:rPr>
          <w:rFonts w:asciiTheme="majorHAnsi" w:eastAsia="Calibri" w:hAnsiTheme="majorHAnsi" w:cs="Arial"/>
        </w:rPr>
        <w:t xml:space="preserve">1 pkt 1 i ust. 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E075F5">
        <w:rPr>
          <w:rFonts w:asciiTheme="majorHAnsi" w:eastAsia="Calibri" w:hAnsiTheme="majorHAnsi" w:cs="Arial"/>
        </w:rPr>
        <w:t>2</w:t>
      </w:r>
      <w:r w:rsidR="00DF2BEB">
        <w:rPr>
          <w:rFonts w:asciiTheme="majorHAnsi" w:eastAsia="Calibri" w:hAnsiTheme="majorHAnsi" w:cs="Arial"/>
        </w:rPr>
        <w:t>4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DF2BEB">
        <w:rPr>
          <w:rFonts w:asciiTheme="majorHAnsi" w:eastAsia="Calibri" w:hAnsiTheme="majorHAnsi" w:cs="Arial"/>
        </w:rPr>
        <w:t>1320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0885ACE0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2B9FFC1" w14:textId="77777777" w:rsidR="004A072C" w:rsidRDefault="004A072C" w:rsidP="004A072C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bookmarkStart w:id="1" w:name="_Hlk69723270"/>
      <w:bookmarkStart w:id="2" w:name="_Hlk71891974"/>
      <w:bookmarkStart w:id="3" w:name="_Hlk68853491"/>
      <w:bookmarkStart w:id="4" w:name="_Hlk77066701"/>
      <w:bookmarkStart w:id="5" w:name="_Hlk71891611"/>
      <w:r w:rsidRPr="004A072C">
        <w:rPr>
          <w:rFonts w:asciiTheme="majorHAnsi" w:hAnsiTheme="majorHAnsi" w:cs="Times New Roman"/>
          <w:b/>
          <w:bCs/>
          <w:sz w:val="24"/>
          <w:szCs w:val="24"/>
        </w:rPr>
        <w:t>Konsorcjum: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487CF7AA" w14:textId="395D7864" w:rsidR="004A7492" w:rsidRPr="004A7492" w:rsidRDefault="004A7492" w:rsidP="004A7492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4A7492">
        <w:rPr>
          <w:rFonts w:asciiTheme="majorHAnsi" w:hAnsiTheme="majorHAnsi" w:cs="Times New Roman"/>
          <w:b/>
          <w:bCs/>
          <w:sz w:val="24"/>
          <w:szCs w:val="24"/>
        </w:rPr>
        <w:t>Lider: Gospodarstwo Rolne Solski Sławomir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4A7492">
        <w:rPr>
          <w:rFonts w:asciiTheme="majorHAnsi" w:hAnsiTheme="majorHAnsi" w:cs="Times New Roman"/>
          <w:b/>
          <w:bCs/>
          <w:sz w:val="24"/>
          <w:szCs w:val="24"/>
        </w:rPr>
        <w:t>Oskowo 14/3, 84-312 Cewice,</w:t>
      </w:r>
    </w:p>
    <w:p w14:paraId="65547485" w14:textId="5D62B0DE" w:rsidR="003E5777" w:rsidRDefault="004A7492" w:rsidP="004A749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A7492">
        <w:rPr>
          <w:rFonts w:asciiTheme="majorHAnsi" w:hAnsiTheme="majorHAnsi" w:cs="Times New Roman"/>
          <w:b/>
          <w:bCs/>
          <w:sz w:val="24"/>
          <w:szCs w:val="24"/>
        </w:rPr>
        <w:t>Partner: Gospodarstwo Rolne Tobiaski Andrzej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4A7492">
        <w:rPr>
          <w:rFonts w:asciiTheme="majorHAnsi" w:hAnsiTheme="majorHAnsi" w:cs="Times New Roman"/>
          <w:b/>
          <w:bCs/>
          <w:sz w:val="24"/>
          <w:szCs w:val="24"/>
        </w:rPr>
        <w:t>Kębłowo, ul. Wiejska 92, 84-242 Luzino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 w:rsidR="00171989">
        <w:rPr>
          <w:rFonts w:asciiTheme="majorHAnsi" w:hAnsiTheme="majorHAnsi" w:cs="Times New Roman"/>
          <w:sz w:val="24"/>
          <w:szCs w:val="24"/>
        </w:rPr>
        <w:t>czas podstawienia pojazdu zastępczego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275"/>
        <w:gridCol w:w="1418"/>
        <w:gridCol w:w="1559"/>
        <w:gridCol w:w="1418"/>
      </w:tblGrid>
      <w:tr w:rsidR="0034328A" w:rsidRPr="007D217A" w14:paraId="59B8F82F" w14:textId="0C7641C1" w:rsidTr="000C576B">
        <w:tc>
          <w:tcPr>
            <w:tcW w:w="568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6" w:name="_Hlk69722412"/>
            <w:bookmarkEnd w:id="1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552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45E92EE" w14:textId="3197D4C8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5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418" w:type="dxa"/>
          </w:tcPr>
          <w:p w14:paraId="1DA28D31" w14:textId="4DF520ED" w:rsidR="0034328A" w:rsidRPr="004E0C4E" w:rsidRDefault="000C576B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>
              <w:rPr>
                <w:rFonts w:asciiTheme="majorHAnsi" w:eastAsia="Calibri" w:hAnsiTheme="majorHAnsi" w:cs="Arial"/>
                <w:bCs/>
              </w:rPr>
              <w:t>Czas podstawienia pojazdu zastępczego</w:t>
            </w:r>
          </w:p>
        </w:tc>
        <w:tc>
          <w:tcPr>
            <w:tcW w:w="1559" w:type="dxa"/>
          </w:tcPr>
          <w:p w14:paraId="5B197B5F" w14:textId="3FBE13F9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0C576B">
              <w:rPr>
                <w:rFonts w:asciiTheme="majorHAnsi" w:eastAsia="Calibri" w:hAnsiTheme="majorHAnsi" w:cs="Arial"/>
              </w:rPr>
              <w:t>czas podstawienia pojazdu zastępczego</w:t>
            </w:r>
          </w:p>
        </w:tc>
        <w:tc>
          <w:tcPr>
            <w:tcW w:w="1418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0C576B">
        <w:trPr>
          <w:trHeight w:val="1032"/>
        </w:trPr>
        <w:tc>
          <w:tcPr>
            <w:tcW w:w="568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7" w:name="_Hlk35592603"/>
            <w:bookmarkStart w:id="8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552" w:type="dxa"/>
            <w:vAlign w:val="center"/>
          </w:tcPr>
          <w:p w14:paraId="1AA60181" w14:textId="77777777" w:rsidR="004A7492" w:rsidRPr="004A7492" w:rsidRDefault="004A7492" w:rsidP="004A749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4A7492">
              <w:rPr>
                <w:rFonts w:asciiTheme="majorHAnsi" w:eastAsia="Calibri" w:hAnsiTheme="majorHAnsi" w:cs="Arial"/>
                <w:b/>
                <w:bCs/>
              </w:rPr>
              <w:t>Konsorcjum:</w:t>
            </w:r>
          </w:p>
          <w:p w14:paraId="6D948029" w14:textId="77777777" w:rsidR="004A7492" w:rsidRPr="004A7492" w:rsidRDefault="004A7492" w:rsidP="004A749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4A7492">
              <w:rPr>
                <w:rFonts w:asciiTheme="majorHAnsi" w:eastAsia="Calibri" w:hAnsiTheme="majorHAnsi" w:cs="Arial"/>
                <w:b/>
                <w:bCs/>
              </w:rPr>
              <w:t>Lider: Gospodarstwo Rolne Solski Sławomir</w:t>
            </w:r>
          </w:p>
          <w:p w14:paraId="75059DFA" w14:textId="77777777" w:rsidR="004A7492" w:rsidRPr="004A7492" w:rsidRDefault="004A7492" w:rsidP="004A749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4A7492">
              <w:rPr>
                <w:rFonts w:asciiTheme="majorHAnsi" w:eastAsia="Calibri" w:hAnsiTheme="majorHAnsi" w:cs="Arial"/>
                <w:b/>
                <w:bCs/>
              </w:rPr>
              <w:t>Oskowo 14/3, 84-312 Cewice,</w:t>
            </w:r>
          </w:p>
          <w:p w14:paraId="738A6E09" w14:textId="77777777" w:rsidR="004A7492" w:rsidRPr="004A7492" w:rsidRDefault="004A7492" w:rsidP="004A749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4A7492">
              <w:rPr>
                <w:rFonts w:asciiTheme="majorHAnsi" w:eastAsia="Calibri" w:hAnsiTheme="majorHAnsi" w:cs="Arial"/>
                <w:b/>
                <w:bCs/>
              </w:rPr>
              <w:t>Partner: Gospodarstwo Rolne Tobiaski Andrzej</w:t>
            </w:r>
          </w:p>
          <w:p w14:paraId="71716DB3" w14:textId="20AC56F8" w:rsidR="0050522F" w:rsidRPr="00AA7EE2" w:rsidRDefault="004A7492" w:rsidP="004A749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4A7492">
              <w:rPr>
                <w:rFonts w:asciiTheme="majorHAnsi" w:eastAsia="Calibri" w:hAnsiTheme="majorHAnsi" w:cs="Arial"/>
                <w:b/>
                <w:bCs/>
              </w:rPr>
              <w:t>Kębłowo, ul. Wiejska 92, 84-242 Luzino</w:t>
            </w:r>
          </w:p>
        </w:tc>
        <w:tc>
          <w:tcPr>
            <w:tcW w:w="1701" w:type="dxa"/>
            <w:vAlign w:val="center"/>
          </w:tcPr>
          <w:p w14:paraId="278A5CB9" w14:textId="454F242A" w:rsidR="0050522F" w:rsidRPr="00AA7EE2" w:rsidRDefault="004A749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4A7492">
              <w:rPr>
                <w:rFonts w:asciiTheme="majorHAnsi" w:eastAsia="Calibri" w:hAnsiTheme="majorHAnsi" w:cs="Arial"/>
                <w:b/>
                <w:bCs/>
              </w:rPr>
              <w:t>154 440,00</w:t>
            </w:r>
            <w:r w:rsidR="00E075F5" w:rsidRPr="00E075F5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5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BB1761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94ADCE9" w14:textId="77777777" w:rsidR="000C576B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</w:p>
          <w:p w14:paraId="25B42804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A49933E" w14:textId="37E9F6F7" w:rsidR="0050522F" w:rsidRDefault="0005357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  <w:p w14:paraId="64052973" w14:textId="0B80765D" w:rsidR="00FA4F79" w:rsidRPr="00AA7EE2" w:rsidRDefault="00FA4F7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</w:tc>
        <w:tc>
          <w:tcPr>
            <w:tcW w:w="1418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932C358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089F9B8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79635DA7" w:rsidR="0050522F" w:rsidRPr="00AA7EE2" w:rsidRDefault="004E0C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30 </w:t>
            </w:r>
            <w:r w:rsidR="000C576B">
              <w:rPr>
                <w:rFonts w:asciiTheme="majorHAnsi" w:eastAsia="Calibri" w:hAnsiTheme="majorHAnsi" w:cs="Arial"/>
                <w:b/>
                <w:bCs/>
              </w:rPr>
              <w:t>minut</w:t>
            </w:r>
          </w:p>
        </w:tc>
        <w:tc>
          <w:tcPr>
            <w:tcW w:w="1559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E9E826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3B31DD0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467BBA9E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8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35FA219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726C602" w14:textId="77777777" w:rsidR="000C576B" w:rsidRDefault="000C576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16DA7E2A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tr w:rsidR="00662DB6" w:rsidRPr="007D217A" w14:paraId="11FF7223" w14:textId="77777777" w:rsidTr="000C576B">
        <w:trPr>
          <w:trHeight w:val="1032"/>
        </w:trPr>
        <w:tc>
          <w:tcPr>
            <w:tcW w:w="568" w:type="dxa"/>
            <w:vAlign w:val="center"/>
          </w:tcPr>
          <w:p w14:paraId="020690B2" w14:textId="37B7D0AE" w:rsidR="00662DB6" w:rsidRPr="007D217A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2. </w:t>
            </w:r>
          </w:p>
        </w:tc>
        <w:tc>
          <w:tcPr>
            <w:tcW w:w="2552" w:type="dxa"/>
            <w:vAlign w:val="center"/>
          </w:tcPr>
          <w:p w14:paraId="1937FCA2" w14:textId="77777777" w:rsidR="004A7492" w:rsidRPr="004A7492" w:rsidRDefault="004A7492" w:rsidP="004A749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A7492">
              <w:rPr>
                <w:rFonts w:asciiTheme="majorHAnsi" w:eastAsia="Calibri" w:hAnsiTheme="majorHAnsi" w:cs="Arial"/>
              </w:rPr>
              <w:t xml:space="preserve">Konsorcjum: </w:t>
            </w:r>
          </w:p>
          <w:p w14:paraId="13E39970" w14:textId="77777777" w:rsidR="004A7492" w:rsidRPr="004A7492" w:rsidRDefault="004A7492" w:rsidP="004A749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A7492">
              <w:rPr>
                <w:rFonts w:asciiTheme="majorHAnsi" w:eastAsia="Calibri" w:hAnsiTheme="majorHAnsi" w:cs="Arial"/>
              </w:rPr>
              <w:t>Lider: Biotrans Dobrovolscy Sp. z o.o. Sp. k.</w:t>
            </w:r>
          </w:p>
          <w:p w14:paraId="1D821536" w14:textId="77777777" w:rsidR="004A7492" w:rsidRPr="004A7492" w:rsidRDefault="004A7492" w:rsidP="004A749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A7492">
              <w:rPr>
                <w:rFonts w:asciiTheme="majorHAnsi" w:eastAsia="Calibri" w:hAnsiTheme="majorHAnsi" w:cs="Arial"/>
              </w:rPr>
              <w:t>ul. Wysoka 53, 83-212 Bobowo,</w:t>
            </w:r>
          </w:p>
          <w:p w14:paraId="227482F3" w14:textId="77777777" w:rsidR="004A7492" w:rsidRPr="004A7492" w:rsidRDefault="004A7492" w:rsidP="004A749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A7492">
              <w:rPr>
                <w:rFonts w:asciiTheme="majorHAnsi" w:eastAsia="Calibri" w:hAnsiTheme="majorHAnsi" w:cs="Arial"/>
              </w:rPr>
              <w:t>Partner: Gospodarstwo Rolne Marcin Dobrowolski</w:t>
            </w:r>
          </w:p>
          <w:p w14:paraId="31A8674C" w14:textId="71383177" w:rsidR="001E3FC0" w:rsidRDefault="004A7492" w:rsidP="004A749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A7492">
              <w:rPr>
                <w:rFonts w:asciiTheme="majorHAnsi" w:eastAsia="Calibri" w:hAnsiTheme="majorHAnsi" w:cs="Arial"/>
              </w:rPr>
              <w:t xml:space="preserve">ul. Wysoka 53, 83-212 Bobowo </w:t>
            </w:r>
          </w:p>
          <w:p w14:paraId="50E9A86C" w14:textId="1C99A611" w:rsidR="00662DB6" w:rsidRPr="00662DB6" w:rsidRDefault="00662DB6" w:rsidP="001E3FC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701" w:type="dxa"/>
            <w:vAlign w:val="center"/>
          </w:tcPr>
          <w:p w14:paraId="2EEF1413" w14:textId="1528DE9C" w:rsidR="00662DB6" w:rsidRPr="00662DB6" w:rsidRDefault="004A749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A7492">
              <w:rPr>
                <w:rFonts w:asciiTheme="majorHAnsi" w:eastAsia="Calibri" w:hAnsiTheme="majorHAnsi" w:cs="Arial"/>
              </w:rPr>
              <w:t>170 640,00 zł</w:t>
            </w:r>
          </w:p>
        </w:tc>
        <w:tc>
          <w:tcPr>
            <w:tcW w:w="1275" w:type="dxa"/>
          </w:tcPr>
          <w:p w14:paraId="55F2BF39" w14:textId="77777777" w:rsid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1875F19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FE2D3FD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000E9B8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87A12D8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4E1E968" w14:textId="52094BF3" w:rsidR="00662DB6" w:rsidRPr="00662DB6" w:rsidRDefault="00DF2BE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54,30</w:t>
            </w:r>
            <w:r w:rsidR="00662DB6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418" w:type="dxa"/>
          </w:tcPr>
          <w:p w14:paraId="6D8A814F" w14:textId="77777777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784D086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F33FB20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3F0ED3B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6512B8D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9C3FFB8" w14:textId="0412F517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62DB6">
              <w:rPr>
                <w:rFonts w:asciiTheme="majorHAnsi" w:eastAsia="Calibri" w:hAnsiTheme="majorHAnsi" w:cs="Arial"/>
              </w:rPr>
              <w:t xml:space="preserve">30 </w:t>
            </w:r>
            <w:r w:rsidR="000C576B">
              <w:rPr>
                <w:rFonts w:asciiTheme="majorHAnsi" w:eastAsia="Calibri" w:hAnsiTheme="majorHAnsi" w:cs="Arial"/>
              </w:rPr>
              <w:t>minut</w:t>
            </w:r>
          </w:p>
        </w:tc>
        <w:tc>
          <w:tcPr>
            <w:tcW w:w="1559" w:type="dxa"/>
          </w:tcPr>
          <w:p w14:paraId="55548005" w14:textId="77777777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A765A39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DE9B5D7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C112CC7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9C175A6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F35ED84" w14:textId="754AB21F" w:rsidR="00662DB6" w:rsidRP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62DB6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8" w:type="dxa"/>
          </w:tcPr>
          <w:p w14:paraId="7BE92F7D" w14:textId="77777777" w:rsidR="00662DB6" w:rsidRDefault="00662DB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CCA4C17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37BE060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A4B2731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E876377" w14:textId="77777777" w:rsidR="001E3FC0" w:rsidRDefault="001E3FC0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2E5B939" w14:textId="1E1625E3" w:rsidR="0083636E" w:rsidRPr="00662DB6" w:rsidRDefault="00DF2BE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94,30</w:t>
            </w:r>
            <w:r w:rsidR="0083636E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4A7492" w:rsidRPr="007D217A" w14:paraId="30512C1F" w14:textId="77777777" w:rsidTr="000C576B">
        <w:trPr>
          <w:trHeight w:val="1032"/>
        </w:trPr>
        <w:tc>
          <w:tcPr>
            <w:tcW w:w="568" w:type="dxa"/>
            <w:vAlign w:val="center"/>
          </w:tcPr>
          <w:p w14:paraId="27C5897C" w14:textId="37AEC673" w:rsidR="004A7492" w:rsidRDefault="004A749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lastRenderedPageBreak/>
              <w:t>3.</w:t>
            </w:r>
          </w:p>
        </w:tc>
        <w:tc>
          <w:tcPr>
            <w:tcW w:w="2552" w:type="dxa"/>
            <w:vAlign w:val="center"/>
          </w:tcPr>
          <w:p w14:paraId="340D9A2B" w14:textId="77777777" w:rsidR="004A7492" w:rsidRPr="004A7492" w:rsidRDefault="004A7492" w:rsidP="004A749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A7492">
              <w:rPr>
                <w:rFonts w:asciiTheme="majorHAnsi" w:eastAsia="Calibri" w:hAnsiTheme="majorHAnsi" w:cs="Arial"/>
              </w:rPr>
              <w:t>Elwoz Eco Sp. z o.o.</w:t>
            </w:r>
          </w:p>
          <w:p w14:paraId="60381636" w14:textId="08E03885" w:rsidR="004A7492" w:rsidRPr="004A7492" w:rsidRDefault="004A7492" w:rsidP="004A749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A7492">
              <w:rPr>
                <w:rFonts w:asciiTheme="majorHAnsi" w:eastAsia="Calibri" w:hAnsiTheme="majorHAnsi" w:cs="Arial"/>
              </w:rPr>
              <w:t>ul. Słupska 2, 83-340 Sierakowice</w:t>
            </w:r>
          </w:p>
        </w:tc>
        <w:tc>
          <w:tcPr>
            <w:tcW w:w="1701" w:type="dxa"/>
            <w:vAlign w:val="center"/>
          </w:tcPr>
          <w:p w14:paraId="62B91059" w14:textId="3E2140F2" w:rsidR="004A7492" w:rsidRPr="001E3FC0" w:rsidRDefault="004A749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A7492">
              <w:rPr>
                <w:rFonts w:asciiTheme="majorHAnsi" w:eastAsia="Calibri" w:hAnsiTheme="majorHAnsi" w:cs="Arial"/>
              </w:rPr>
              <w:t>499 500,00 zł</w:t>
            </w:r>
          </w:p>
        </w:tc>
        <w:tc>
          <w:tcPr>
            <w:tcW w:w="1275" w:type="dxa"/>
          </w:tcPr>
          <w:p w14:paraId="7D88FCE9" w14:textId="77777777" w:rsidR="004A7492" w:rsidRDefault="004A749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D478776" w14:textId="77777777" w:rsidR="00DF2BEB" w:rsidRDefault="00DF2BE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0B51466" w14:textId="4F620E6B" w:rsidR="00DF2BEB" w:rsidRDefault="00DF2BE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18,55 pkt</w:t>
            </w:r>
          </w:p>
        </w:tc>
        <w:tc>
          <w:tcPr>
            <w:tcW w:w="1418" w:type="dxa"/>
          </w:tcPr>
          <w:p w14:paraId="5BDB3913" w14:textId="77777777" w:rsidR="004A7492" w:rsidRDefault="004A749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05138C4" w14:textId="77777777" w:rsidR="004A7492" w:rsidRDefault="004A749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DDC86BC" w14:textId="5E72AC84" w:rsidR="004A7492" w:rsidRPr="00662DB6" w:rsidRDefault="004A749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 minut</w:t>
            </w:r>
          </w:p>
        </w:tc>
        <w:tc>
          <w:tcPr>
            <w:tcW w:w="1559" w:type="dxa"/>
          </w:tcPr>
          <w:p w14:paraId="2CFDB90D" w14:textId="77777777" w:rsidR="004A7492" w:rsidRDefault="004A749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B28DEEB" w14:textId="77777777" w:rsidR="004A7492" w:rsidRDefault="004A749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029D9E6" w14:textId="409C3519" w:rsidR="004A7492" w:rsidRPr="00662DB6" w:rsidRDefault="004A749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8" w:type="dxa"/>
          </w:tcPr>
          <w:p w14:paraId="6A459B9D" w14:textId="77777777" w:rsidR="004A7492" w:rsidRDefault="004A749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813E687" w14:textId="77777777" w:rsidR="00DF2BEB" w:rsidRDefault="00DF2BE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0993349" w14:textId="0BB77531" w:rsidR="00DF2BEB" w:rsidRDefault="00DF2BEB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58,55 pkt</w:t>
            </w:r>
          </w:p>
        </w:tc>
      </w:tr>
      <w:bookmarkEnd w:id="2"/>
      <w:bookmarkEnd w:id="3"/>
      <w:bookmarkEnd w:id="6"/>
      <w:bookmarkEnd w:id="7"/>
      <w:bookmarkEnd w:id="8"/>
    </w:tbl>
    <w:p w14:paraId="2122DC77" w14:textId="23973ACE" w:rsid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5C009E49" w14:textId="50D2BF32" w:rsidR="00255CB6" w:rsidRPr="00255CB6" w:rsidRDefault="00255CB6" w:rsidP="00255CB6">
      <w:pPr>
        <w:widowControl w:val="0"/>
        <w:spacing w:after="0" w:line="120" w:lineRule="atLeast"/>
        <w:rPr>
          <w:rFonts w:asciiTheme="majorHAnsi" w:eastAsia="Calibri" w:hAnsiTheme="majorHAnsi" w:cs="Arial"/>
          <w:bCs/>
        </w:rPr>
      </w:pPr>
      <w:r w:rsidRPr="00255CB6">
        <w:rPr>
          <w:rFonts w:asciiTheme="majorHAnsi" w:eastAsia="Calibri" w:hAnsiTheme="majorHAnsi" w:cs="Arial"/>
          <w:bCs/>
        </w:rPr>
        <w:t>Zamawiający</w:t>
      </w:r>
      <w:r w:rsidR="001E3FC0">
        <w:rPr>
          <w:rFonts w:asciiTheme="majorHAnsi" w:eastAsia="Calibri" w:hAnsiTheme="majorHAnsi" w:cs="Arial"/>
          <w:bCs/>
        </w:rPr>
        <w:t xml:space="preserve"> nie odrzucił żadnej</w:t>
      </w:r>
      <w:r w:rsidRPr="00255CB6">
        <w:rPr>
          <w:rFonts w:asciiTheme="majorHAnsi" w:eastAsia="Calibri" w:hAnsiTheme="majorHAnsi" w:cs="Arial"/>
          <w:bCs/>
        </w:rPr>
        <w:t xml:space="preserve"> ofert</w:t>
      </w:r>
      <w:r w:rsidR="00565F91">
        <w:rPr>
          <w:rFonts w:asciiTheme="majorHAnsi" w:eastAsia="Calibri" w:hAnsiTheme="majorHAnsi" w:cs="Arial"/>
          <w:bCs/>
        </w:rPr>
        <w:t>y</w:t>
      </w:r>
      <w:r w:rsidR="001E3FC0">
        <w:rPr>
          <w:rFonts w:asciiTheme="majorHAnsi" w:eastAsia="Calibri" w:hAnsiTheme="majorHAnsi" w:cs="Arial"/>
          <w:bCs/>
        </w:rPr>
        <w:t>.</w:t>
      </w:r>
      <w:r w:rsidRPr="00255CB6">
        <w:rPr>
          <w:rFonts w:asciiTheme="majorHAnsi" w:eastAsia="Calibri" w:hAnsiTheme="majorHAnsi" w:cs="Arial"/>
          <w:bCs/>
        </w:rPr>
        <w:t xml:space="preserve"> </w:t>
      </w:r>
    </w:p>
    <w:p w14:paraId="451428C6" w14:textId="77777777" w:rsidR="00CB2D16" w:rsidRPr="00255CB6" w:rsidRDefault="00CB2D16" w:rsidP="00CB2D16">
      <w:pPr>
        <w:widowControl w:val="0"/>
        <w:spacing w:after="0" w:line="120" w:lineRule="atLeast"/>
        <w:ind w:left="720"/>
        <w:rPr>
          <w:rFonts w:asciiTheme="majorHAnsi" w:eastAsia="Calibri" w:hAnsiTheme="majorHAnsi" w:cs="Arial"/>
          <w:bCs/>
        </w:rPr>
      </w:pPr>
    </w:p>
    <w:p w14:paraId="7BB7BD1C" w14:textId="2AC08427" w:rsidR="00AB18B1" w:rsidRDefault="00AB18B1" w:rsidP="00255CB6">
      <w:pPr>
        <w:widowControl w:val="0"/>
        <w:spacing w:after="0" w:line="120" w:lineRule="atLeast"/>
        <w:rPr>
          <w:rFonts w:asciiTheme="majorHAnsi" w:eastAsia="Calibri" w:hAnsiTheme="majorHAnsi" w:cs="Arial"/>
        </w:rPr>
      </w:pPr>
    </w:p>
    <w:bookmarkEnd w:id="4"/>
    <w:p w14:paraId="369A850A" w14:textId="7777777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5"/>
    <w:p w14:paraId="594CFAE1" w14:textId="77777777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</w:p>
    <w:p w14:paraId="62E96C59" w14:textId="6A36F474" w:rsidR="004E0C4E" w:rsidRDefault="004E0C4E" w:rsidP="004E0C4E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p w14:paraId="2FEE7623" w14:textId="77777777" w:rsidR="004E0C4E" w:rsidRDefault="004E0C4E" w:rsidP="004E0C4E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FC35555" w14:textId="77777777" w:rsidR="00466BD2" w:rsidRDefault="00466BD2" w:rsidP="00F9288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</w:p>
    <w:sectPr w:rsidR="0046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BBE"/>
    <w:multiLevelType w:val="hybridMultilevel"/>
    <w:tmpl w:val="A40847B0"/>
    <w:lvl w:ilvl="0" w:tplc="E8EE9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86491">
    <w:abstractNumId w:val="2"/>
  </w:num>
  <w:num w:numId="2" w16cid:durableId="984890125">
    <w:abstractNumId w:val="3"/>
  </w:num>
  <w:num w:numId="3" w16cid:durableId="1515027150">
    <w:abstractNumId w:val="1"/>
  </w:num>
  <w:num w:numId="4" w16cid:durableId="202689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C576B"/>
    <w:rsid w:val="000E6B6C"/>
    <w:rsid w:val="000F0450"/>
    <w:rsid w:val="00171989"/>
    <w:rsid w:val="001A77B0"/>
    <w:rsid w:val="001C5627"/>
    <w:rsid w:val="001E3FC0"/>
    <w:rsid w:val="001E5A7E"/>
    <w:rsid w:val="001E6550"/>
    <w:rsid w:val="0020799D"/>
    <w:rsid w:val="00244BAF"/>
    <w:rsid w:val="00255CB6"/>
    <w:rsid w:val="00295562"/>
    <w:rsid w:val="00296A5A"/>
    <w:rsid w:val="002C172D"/>
    <w:rsid w:val="002D0A95"/>
    <w:rsid w:val="002D686B"/>
    <w:rsid w:val="00335FBD"/>
    <w:rsid w:val="0034328A"/>
    <w:rsid w:val="003B42EC"/>
    <w:rsid w:val="003E5777"/>
    <w:rsid w:val="00437739"/>
    <w:rsid w:val="00437A4B"/>
    <w:rsid w:val="00466BD2"/>
    <w:rsid w:val="0049353B"/>
    <w:rsid w:val="004A072C"/>
    <w:rsid w:val="004A7492"/>
    <w:rsid w:val="004B24B9"/>
    <w:rsid w:val="004E0C4E"/>
    <w:rsid w:val="004E4497"/>
    <w:rsid w:val="0050522F"/>
    <w:rsid w:val="00533A85"/>
    <w:rsid w:val="00553E63"/>
    <w:rsid w:val="00565F91"/>
    <w:rsid w:val="005A6B94"/>
    <w:rsid w:val="005C5C2E"/>
    <w:rsid w:val="005F445E"/>
    <w:rsid w:val="005F7A2D"/>
    <w:rsid w:val="006039B3"/>
    <w:rsid w:val="00626EA4"/>
    <w:rsid w:val="00662DB6"/>
    <w:rsid w:val="006A32A7"/>
    <w:rsid w:val="006B5616"/>
    <w:rsid w:val="00723603"/>
    <w:rsid w:val="007D217A"/>
    <w:rsid w:val="007D2F35"/>
    <w:rsid w:val="007F09FC"/>
    <w:rsid w:val="00800ED4"/>
    <w:rsid w:val="0083636E"/>
    <w:rsid w:val="00874A33"/>
    <w:rsid w:val="00876358"/>
    <w:rsid w:val="008C225A"/>
    <w:rsid w:val="008E7063"/>
    <w:rsid w:val="00932A8F"/>
    <w:rsid w:val="009814FC"/>
    <w:rsid w:val="009E5C06"/>
    <w:rsid w:val="009F60FE"/>
    <w:rsid w:val="00A70B1E"/>
    <w:rsid w:val="00A75D9A"/>
    <w:rsid w:val="00A951D0"/>
    <w:rsid w:val="00AA7EE2"/>
    <w:rsid w:val="00AB18B1"/>
    <w:rsid w:val="00AD543C"/>
    <w:rsid w:val="00AE73BB"/>
    <w:rsid w:val="00B24A90"/>
    <w:rsid w:val="00B41F76"/>
    <w:rsid w:val="00B95BBF"/>
    <w:rsid w:val="00BA4F73"/>
    <w:rsid w:val="00C3227B"/>
    <w:rsid w:val="00C5342E"/>
    <w:rsid w:val="00CB2D16"/>
    <w:rsid w:val="00CB669C"/>
    <w:rsid w:val="00D227B9"/>
    <w:rsid w:val="00D56297"/>
    <w:rsid w:val="00DE3308"/>
    <w:rsid w:val="00DF2BEB"/>
    <w:rsid w:val="00E075F5"/>
    <w:rsid w:val="00EA3177"/>
    <w:rsid w:val="00EB6507"/>
    <w:rsid w:val="00EE23D1"/>
    <w:rsid w:val="00F9288E"/>
    <w:rsid w:val="00FA4F79"/>
    <w:rsid w:val="00FB250F"/>
    <w:rsid w:val="00F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1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9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9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98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B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Warkusz</cp:lastModifiedBy>
  <cp:revision>24</cp:revision>
  <dcterms:created xsi:type="dcterms:W3CDTF">2021-04-09T07:19:00Z</dcterms:created>
  <dcterms:modified xsi:type="dcterms:W3CDTF">2024-11-21T06:57:00Z</dcterms:modified>
</cp:coreProperties>
</file>