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8B41A8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77CF2743" w:rsidR="00FE4B3B" w:rsidRPr="00E729AB" w:rsidRDefault="00FE4B3B" w:rsidP="00FE4B3B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na robotę budowlaną pn. „</w:t>
      </w:r>
      <w:r w:rsidR="00926858" w:rsidRPr="00926858">
        <w:rPr>
          <w:rFonts w:asciiTheme="minorHAnsi" w:hAnsiTheme="minorHAnsi" w:cstheme="minorHAnsi"/>
          <w:sz w:val="20"/>
          <w:lang w:val="pl-PL" w:eastAsia="pl-PL"/>
        </w:rPr>
        <w:t xml:space="preserve">Budowa układu drogowego łączącego ul. Sikorskiego z ul. Skalskiego </w:t>
      </w:r>
      <w:r w:rsidR="00926858" w:rsidRPr="00926858">
        <w:rPr>
          <w:rFonts w:asciiTheme="minorHAnsi" w:hAnsiTheme="minorHAnsi" w:cstheme="minorHAnsi"/>
          <w:sz w:val="20"/>
          <w:lang w:val="pl-PL" w:eastAsia="pl-PL"/>
        </w:rPr>
        <w:br/>
        <w:t>w Pruszczu Gdańskim i układem drogowym w Cieplewie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F3511E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F3511E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E729AB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F3511E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BA597F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264E45C8" w:rsidR="003117E7" w:rsidRPr="00E729AB" w:rsidRDefault="005A4B42" w:rsidP="008B5A03">
      <w:pPr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926858">
        <w:rPr>
          <w:rFonts w:asciiTheme="minorHAnsi" w:hAnsiTheme="minorHAnsi" w:cstheme="minorHAnsi"/>
          <w:szCs w:val="24"/>
          <w:lang w:val="pl-PL"/>
        </w:rPr>
        <w:t>39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1800CA" w:rsidRPr="00E729AB">
        <w:rPr>
          <w:rFonts w:asciiTheme="minorHAnsi" w:hAnsiTheme="minorHAnsi" w:cstheme="minorHAnsi"/>
          <w:szCs w:val="24"/>
          <w:lang w:val="pl-PL"/>
        </w:rPr>
        <w:t>2</w:t>
      </w:r>
    </w:p>
    <w:p w14:paraId="2E191C1C" w14:textId="77777777" w:rsidR="008B5A03" w:rsidRPr="00E729AB" w:rsidRDefault="008B5A03" w:rsidP="008B5A03">
      <w:pPr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17168A">
      <w:pPr>
        <w:widowControl/>
        <w:spacing w:before="0" w:after="12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17168A">
      <w:pPr>
        <w:widowControl/>
        <w:spacing w:before="120" w:after="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5DC9B9A2" w:rsidR="0017168A" w:rsidRPr="00E729AB" w:rsidRDefault="0017168A" w:rsidP="00113EC8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926858" w:rsidRPr="00926858">
        <w:rPr>
          <w:rFonts w:asciiTheme="minorHAnsi" w:hAnsiTheme="minorHAnsi" w:cstheme="minorHAnsi"/>
          <w:b/>
          <w:bCs/>
          <w:szCs w:val="24"/>
          <w:lang w:val="pl-PL" w:eastAsia="pl-PL"/>
        </w:rPr>
        <w:t>Budowa układu drogowego łączącego ul</w:t>
      </w:r>
      <w:r w:rsidR="002A4601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. Sikorskiego z ul. Skalskiego </w:t>
      </w:r>
      <w:bookmarkStart w:id="0" w:name="_GoBack"/>
      <w:bookmarkEnd w:id="0"/>
      <w:r w:rsidR="00926858" w:rsidRPr="00926858">
        <w:rPr>
          <w:rFonts w:asciiTheme="minorHAnsi" w:hAnsiTheme="minorHAnsi" w:cstheme="minorHAnsi"/>
          <w:b/>
          <w:bCs/>
          <w:szCs w:val="24"/>
          <w:lang w:val="pl-PL" w:eastAsia="pl-PL"/>
        </w:rPr>
        <w:t>w Pruszczu Gdańskim i układem drogowym w Cieplewie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17168A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17168A">
      <w:pPr>
        <w:widowControl/>
        <w:spacing w:before="0" w:after="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E729AB" w:rsidRDefault="004F4907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125D854B" w14:textId="77777777" w:rsidR="00810388" w:rsidRPr="00E729AB" w:rsidRDefault="00810388" w:rsidP="00810388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062D69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E729AB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4601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27</cp:revision>
  <cp:lastPrinted>2022-04-21T07:13:00Z</cp:lastPrinted>
  <dcterms:created xsi:type="dcterms:W3CDTF">2021-01-03T19:09:00Z</dcterms:created>
  <dcterms:modified xsi:type="dcterms:W3CDTF">2022-09-28T06:46:00Z</dcterms:modified>
</cp:coreProperties>
</file>