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page" w:tblpX="2706" w:tblpY="2715"/>
        <w:tblW w:w="4410" w:type="dxa"/>
        <w:tblCellMar>
          <w:left w:w="70" w:type="dxa"/>
          <w:right w:w="70" w:type="dxa"/>
        </w:tblCellMar>
        <w:tblLook w:val="04A0"/>
      </w:tblPr>
      <w:tblGrid>
        <w:gridCol w:w="1575"/>
        <w:gridCol w:w="2835"/>
      </w:tblGrid>
      <w:tr w:rsidR="000F0315" w:rsidRPr="000F0315" w:rsidTr="000F0315">
        <w:trPr>
          <w:trHeight w:val="3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15" w:rsidRPr="000F0315" w:rsidRDefault="000F0315" w:rsidP="00CE01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0F0315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15" w:rsidRPr="000F0315" w:rsidRDefault="000F0315" w:rsidP="00CE01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0F0315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Kwota brutto</w:t>
            </w:r>
          </w:p>
        </w:tc>
      </w:tr>
      <w:tr w:rsidR="000F0315" w:rsidRPr="000F0315" w:rsidTr="000F0315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15" w:rsidRPr="000F0315" w:rsidRDefault="000F0315" w:rsidP="000F03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F031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15" w:rsidRPr="000F0315" w:rsidRDefault="000F0315" w:rsidP="00067E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F031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118 370,42 zł</w:t>
            </w:r>
          </w:p>
        </w:tc>
      </w:tr>
      <w:tr w:rsidR="000F0315" w:rsidRPr="000F0315" w:rsidTr="000F0315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15" w:rsidRPr="000F0315" w:rsidRDefault="000F0315" w:rsidP="000F03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F031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15" w:rsidRPr="000F0315" w:rsidRDefault="000F0315" w:rsidP="00067E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F031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8 120,52 zł</w:t>
            </w:r>
          </w:p>
        </w:tc>
      </w:tr>
      <w:tr w:rsidR="000F0315" w:rsidRPr="000F0315" w:rsidTr="000F0315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15" w:rsidRPr="000F0315" w:rsidRDefault="000F0315" w:rsidP="000F03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F031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15" w:rsidRPr="000F0315" w:rsidRDefault="000F0315" w:rsidP="00067E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F031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26 562,92 zł</w:t>
            </w:r>
          </w:p>
        </w:tc>
      </w:tr>
      <w:tr w:rsidR="000F0315" w:rsidRPr="000F0315" w:rsidTr="000F0315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15" w:rsidRPr="000F0315" w:rsidRDefault="000F0315" w:rsidP="000F03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F031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15" w:rsidRPr="000F0315" w:rsidRDefault="000F0315" w:rsidP="00067E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F031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76 663,80 zł</w:t>
            </w:r>
          </w:p>
        </w:tc>
      </w:tr>
      <w:tr w:rsidR="000F0315" w:rsidRPr="000F0315" w:rsidTr="000F0315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15" w:rsidRPr="000F0315" w:rsidRDefault="000F0315" w:rsidP="000F03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F031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15" w:rsidRPr="000F0315" w:rsidRDefault="000F0315" w:rsidP="00067E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F031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115 148,37 zł</w:t>
            </w:r>
          </w:p>
        </w:tc>
      </w:tr>
      <w:tr w:rsidR="000F0315" w:rsidRPr="000F0315" w:rsidTr="000F0315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15" w:rsidRPr="000F0315" w:rsidRDefault="000F0315" w:rsidP="000F03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F031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15" w:rsidRPr="000F0315" w:rsidRDefault="000F0315" w:rsidP="00067E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F031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21 524,51 zł</w:t>
            </w:r>
          </w:p>
        </w:tc>
      </w:tr>
      <w:tr w:rsidR="000F0315" w:rsidRPr="000F0315" w:rsidTr="000F0315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15" w:rsidRPr="000F0315" w:rsidRDefault="000F0315" w:rsidP="000F03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F031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15" w:rsidRPr="000F0315" w:rsidRDefault="000F0315" w:rsidP="00067E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F031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47 356,70 zł</w:t>
            </w:r>
          </w:p>
        </w:tc>
      </w:tr>
      <w:tr w:rsidR="000F0315" w:rsidRPr="000F0315" w:rsidTr="000F0315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15" w:rsidRPr="000F0315" w:rsidRDefault="000F0315" w:rsidP="000F03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F031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15" w:rsidRPr="000F0315" w:rsidRDefault="000F0315" w:rsidP="00067E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F031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376 090,56 zł</w:t>
            </w:r>
          </w:p>
        </w:tc>
      </w:tr>
      <w:tr w:rsidR="000F0315" w:rsidRPr="000F0315" w:rsidTr="000F0315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15" w:rsidRPr="000F0315" w:rsidRDefault="000F0315" w:rsidP="000F03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F031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15" w:rsidRPr="000F0315" w:rsidRDefault="000F0315" w:rsidP="00067E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F031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2 295,00 zł</w:t>
            </w:r>
          </w:p>
        </w:tc>
      </w:tr>
      <w:tr w:rsidR="000F0315" w:rsidRPr="000F0315" w:rsidTr="000F0315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15" w:rsidRPr="000F0315" w:rsidRDefault="000F0315" w:rsidP="000F03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F031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15" w:rsidRPr="000F0315" w:rsidRDefault="000F0315" w:rsidP="00067E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F031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118 584,00 zł</w:t>
            </w:r>
          </w:p>
        </w:tc>
      </w:tr>
      <w:tr w:rsidR="000F0315" w:rsidRPr="000F0315" w:rsidTr="000F0315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15" w:rsidRPr="000F0315" w:rsidRDefault="000F0315" w:rsidP="000F03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F031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15" w:rsidRPr="000F0315" w:rsidRDefault="00067E7B" w:rsidP="00067E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73 761,84</w:t>
            </w:r>
            <w:r w:rsidR="000F0315" w:rsidRPr="000F031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0F0315" w:rsidRPr="000F0315" w:rsidTr="000F0315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15" w:rsidRPr="000F0315" w:rsidRDefault="000F0315" w:rsidP="000F03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F031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15" w:rsidRPr="000F0315" w:rsidRDefault="000F0315" w:rsidP="00067E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F031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65 055,10 zł</w:t>
            </w:r>
          </w:p>
        </w:tc>
      </w:tr>
      <w:tr w:rsidR="000F0315" w:rsidRPr="000F0315" w:rsidTr="000F0315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15" w:rsidRPr="000F0315" w:rsidRDefault="000F0315" w:rsidP="000F03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F031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15" w:rsidRPr="000F0315" w:rsidRDefault="000F0315" w:rsidP="00067E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F031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26 892,54 zł</w:t>
            </w:r>
          </w:p>
        </w:tc>
      </w:tr>
      <w:tr w:rsidR="000F0315" w:rsidRPr="000F0315" w:rsidTr="000F0315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15" w:rsidRPr="000F0315" w:rsidRDefault="000F0315" w:rsidP="000F03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F031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15" w:rsidRPr="000F0315" w:rsidRDefault="000F0315" w:rsidP="00067E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F031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4 769,28 zł</w:t>
            </w:r>
          </w:p>
        </w:tc>
      </w:tr>
      <w:tr w:rsidR="000F0315" w:rsidRPr="000F0315" w:rsidTr="000F0315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15" w:rsidRPr="000F0315" w:rsidRDefault="000F0315" w:rsidP="000F03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F031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15" w:rsidRPr="000F0315" w:rsidRDefault="000F0315" w:rsidP="00067E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F031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120 287,96 zł</w:t>
            </w:r>
          </w:p>
        </w:tc>
      </w:tr>
      <w:tr w:rsidR="000F0315" w:rsidRPr="000F0315" w:rsidTr="000F0315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15" w:rsidRPr="000F0315" w:rsidRDefault="000F0315" w:rsidP="000F03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0F0315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15" w:rsidRPr="000F0315" w:rsidRDefault="000F0315" w:rsidP="00067E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0F0315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1</w:t>
            </w:r>
            <w:r w:rsidR="00067E7B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 </w:t>
            </w:r>
            <w:r w:rsidRPr="000F0315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2</w:t>
            </w:r>
            <w:r w:rsidR="00067E7B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01 483,52</w:t>
            </w:r>
            <w:r w:rsidRPr="000F0315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 xml:space="preserve"> zł</w:t>
            </w:r>
          </w:p>
        </w:tc>
      </w:tr>
    </w:tbl>
    <w:p w:rsidR="000F0315" w:rsidRDefault="000F0315"/>
    <w:p w:rsidR="000F0315" w:rsidRDefault="000F0315" w:rsidP="000F0315">
      <w:pPr>
        <w:pStyle w:val="Nagwek"/>
      </w:pPr>
    </w:p>
    <w:p w:rsidR="000F0315" w:rsidRDefault="000F0315" w:rsidP="000F0315">
      <w:pPr>
        <w:pStyle w:val="Nagwek"/>
      </w:pPr>
    </w:p>
    <w:p w:rsidR="00D56E8F" w:rsidRPr="000F0315" w:rsidRDefault="000F0315" w:rsidP="00067E7B">
      <w:pPr>
        <w:pStyle w:val="Nagwek"/>
        <w:rPr>
          <w:rFonts w:ascii="Arial Narrow" w:hAnsi="Arial Narrow"/>
          <w:sz w:val="24"/>
          <w:szCs w:val="24"/>
        </w:rPr>
      </w:pPr>
      <w:r>
        <w:t xml:space="preserve">                </w:t>
      </w:r>
      <w:r w:rsidRPr="000F0315">
        <w:rPr>
          <w:rFonts w:ascii="Arial Narrow" w:hAnsi="Arial Narrow"/>
          <w:sz w:val="24"/>
          <w:szCs w:val="24"/>
        </w:rPr>
        <w:t>Kwota przeznaczona na sfinansowanie zamówienia</w:t>
      </w:r>
    </w:p>
    <w:sectPr w:rsidR="00D56E8F" w:rsidRPr="000F0315" w:rsidSect="000F0315">
      <w:pgSz w:w="11906" w:h="16838"/>
      <w:pgMar w:top="138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315" w:rsidRDefault="000F0315" w:rsidP="000F0315">
      <w:pPr>
        <w:spacing w:after="0" w:line="240" w:lineRule="auto"/>
      </w:pPr>
      <w:r>
        <w:separator/>
      </w:r>
    </w:p>
  </w:endnote>
  <w:endnote w:type="continuationSeparator" w:id="0">
    <w:p w:rsidR="000F0315" w:rsidRDefault="000F0315" w:rsidP="000F0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315" w:rsidRDefault="000F0315" w:rsidP="000F0315">
      <w:pPr>
        <w:spacing w:after="0" w:line="240" w:lineRule="auto"/>
      </w:pPr>
      <w:r>
        <w:separator/>
      </w:r>
    </w:p>
  </w:footnote>
  <w:footnote w:type="continuationSeparator" w:id="0">
    <w:p w:rsidR="000F0315" w:rsidRDefault="000F0315" w:rsidP="000F03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315"/>
    <w:rsid w:val="000639C6"/>
    <w:rsid w:val="00067E7B"/>
    <w:rsid w:val="000F0315"/>
    <w:rsid w:val="0026556E"/>
    <w:rsid w:val="00521290"/>
    <w:rsid w:val="00CE013A"/>
    <w:rsid w:val="00D5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E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0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315"/>
  </w:style>
  <w:style w:type="paragraph" w:styleId="Stopka">
    <w:name w:val="footer"/>
    <w:basedOn w:val="Normalny"/>
    <w:link w:val="StopkaZnak"/>
    <w:uiPriority w:val="99"/>
    <w:semiHidden/>
    <w:unhideWhenUsed/>
    <w:rsid w:val="000F0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03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50</Words>
  <Characters>306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Kopeć</dc:creator>
  <cp:keywords/>
  <dc:description/>
  <cp:lastModifiedBy>Kopeć</cp:lastModifiedBy>
  <cp:revision>4</cp:revision>
  <dcterms:created xsi:type="dcterms:W3CDTF">2024-08-30T10:25:00Z</dcterms:created>
  <dcterms:modified xsi:type="dcterms:W3CDTF">2024-09-20T07:20:00Z</dcterms:modified>
</cp:coreProperties>
</file>