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77" w:rsidRDefault="00FF6940" w:rsidP="00FF6940">
      <w:pPr>
        <w:jc w:val="right"/>
      </w:pPr>
      <w:r>
        <w:t xml:space="preserve">Załącznik nr </w:t>
      </w:r>
      <w:r w:rsidR="00CA043F">
        <w:t>7</w:t>
      </w:r>
    </w:p>
    <w:p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:rsidR="00FF694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1A5AEC" w:rsidRPr="001A5AEC">
        <w:rPr>
          <w:b/>
        </w:rPr>
        <w:t>Wymiana  kraty okiennej w budynku nr 2 w  kompleksie nr 3008 w Bolesławcu</w:t>
      </w:r>
      <w:bookmarkStart w:id="0" w:name="_GoBack"/>
      <w:bookmarkEnd w:id="0"/>
      <w:r w:rsidR="000F561E">
        <w:rPr>
          <w:b/>
        </w:rPr>
        <w:t>”</w:t>
      </w:r>
    </w:p>
    <w:p w:rsidR="00E35901" w:rsidRPr="004F3290" w:rsidRDefault="00E35901" w:rsidP="009A7271">
      <w:pPr>
        <w:spacing w:line="240" w:lineRule="auto"/>
        <w:jc w:val="center"/>
        <w:rPr>
          <w:b/>
        </w:rPr>
      </w:pPr>
      <w:r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proofErr w:type="spellStart"/>
            <w:r w:rsidRPr="00657440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E35901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E35901">
            <w:pPr>
              <w:rPr>
                <w:sz w:val="16"/>
                <w:szCs w:val="16"/>
              </w:rPr>
            </w:pPr>
          </w:p>
          <w:p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1608D9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5B0AD4" w:rsidP="00FF6940">
      <w:r>
        <w:t xml:space="preserve"> </w:t>
      </w:r>
    </w:p>
    <w:p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:rsidR="001623EA" w:rsidRDefault="001623EA" w:rsidP="001623EA"/>
    <w:p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D8C" w:rsidRDefault="00AA4D8C" w:rsidP="004F3290">
      <w:pPr>
        <w:spacing w:after="0" w:line="240" w:lineRule="auto"/>
      </w:pPr>
      <w:r>
        <w:separator/>
      </w:r>
    </w:p>
  </w:endnote>
  <w:endnote w:type="continuationSeparator" w:id="0">
    <w:p w:rsidR="00AA4D8C" w:rsidRDefault="00AA4D8C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D8C" w:rsidRDefault="00AA4D8C" w:rsidP="004F3290">
      <w:pPr>
        <w:spacing w:after="0" w:line="240" w:lineRule="auto"/>
      </w:pPr>
      <w:r>
        <w:separator/>
      </w:r>
    </w:p>
  </w:footnote>
  <w:footnote w:type="continuationSeparator" w:id="0">
    <w:p w:rsidR="00AA4D8C" w:rsidRDefault="00AA4D8C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40"/>
    <w:rsid w:val="00033E6D"/>
    <w:rsid w:val="00043580"/>
    <w:rsid w:val="00045DF9"/>
    <w:rsid w:val="00076674"/>
    <w:rsid w:val="000D1E49"/>
    <w:rsid w:val="000F561E"/>
    <w:rsid w:val="000F774A"/>
    <w:rsid w:val="001219CE"/>
    <w:rsid w:val="00134A3E"/>
    <w:rsid w:val="001608D9"/>
    <w:rsid w:val="001623EA"/>
    <w:rsid w:val="00166F57"/>
    <w:rsid w:val="001A5AEC"/>
    <w:rsid w:val="003C7135"/>
    <w:rsid w:val="004756E1"/>
    <w:rsid w:val="004B39F1"/>
    <w:rsid w:val="004E43DB"/>
    <w:rsid w:val="004F3290"/>
    <w:rsid w:val="00557A8A"/>
    <w:rsid w:val="005710C6"/>
    <w:rsid w:val="00581961"/>
    <w:rsid w:val="005B0AD4"/>
    <w:rsid w:val="005C3B28"/>
    <w:rsid w:val="00657440"/>
    <w:rsid w:val="00711A32"/>
    <w:rsid w:val="00757CA8"/>
    <w:rsid w:val="007C46EB"/>
    <w:rsid w:val="007E3977"/>
    <w:rsid w:val="0088287B"/>
    <w:rsid w:val="008F694A"/>
    <w:rsid w:val="00957C24"/>
    <w:rsid w:val="009A7271"/>
    <w:rsid w:val="00A73AC5"/>
    <w:rsid w:val="00AA4D8C"/>
    <w:rsid w:val="00AB4010"/>
    <w:rsid w:val="00B02AB8"/>
    <w:rsid w:val="00B45F2E"/>
    <w:rsid w:val="00BA0167"/>
    <w:rsid w:val="00BC4BCD"/>
    <w:rsid w:val="00C11E85"/>
    <w:rsid w:val="00C229B4"/>
    <w:rsid w:val="00C30CC6"/>
    <w:rsid w:val="00C55CC7"/>
    <w:rsid w:val="00CA043F"/>
    <w:rsid w:val="00CE16A0"/>
    <w:rsid w:val="00CF3F88"/>
    <w:rsid w:val="00DB2CD1"/>
    <w:rsid w:val="00DE530F"/>
    <w:rsid w:val="00E35901"/>
    <w:rsid w:val="00E669DA"/>
    <w:rsid w:val="00E844DE"/>
    <w:rsid w:val="00EE5564"/>
    <w:rsid w:val="00F1004D"/>
    <w:rsid w:val="00F51BF2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FAAE59-A3F9-4AD3-AAC5-0D5E1B2EF1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2</cp:revision>
  <cp:lastPrinted>2022-07-22T07:36:00Z</cp:lastPrinted>
  <dcterms:created xsi:type="dcterms:W3CDTF">2024-08-06T21:13:00Z</dcterms:created>
  <dcterms:modified xsi:type="dcterms:W3CDTF">2024-08-06T21:13:00Z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