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3FAE6994" w14:textId="77777777" w:rsidR="0065677C" w:rsidRDefault="0065677C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>dla poszczególnych grup podczas Igrzysk Europejskich w Rzeszowie z podziałem na 3 części</w:t>
      </w:r>
    </w:p>
    <w:p w14:paraId="64053990" w14:textId="422AC54D" w:rsidR="00553246" w:rsidRDefault="004D0A79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65677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91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B95D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HOSP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533BE1B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6FBAE775" w:rsidR="00207177" w:rsidRDefault="00B95D65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a. Część 1</w:t>
      </w: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20F47EBE" w14:textId="77777777" w:rsidR="00B95D65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07975DCE" w14:textId="52444AC0" w:rsidR="00CA256D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615F3A7A" w14:textId="1F3F888B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02D6FCBC" w14:textId="2779E93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6664BF58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165969C" w14:textId="7DDFF256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objęte prawem opcji </w:t>
      </w:r>
    </w:p>
    <w:p w14:paraId="6DD46268" w14:textId="5843AE80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4F666BAE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A2ABAD2" w14:textId="0AB49AA5" w:rsidR="00B95D65" w:rsidRPr="002E3889" w:rsidRDefault="00351FBC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 </w:t>
      </w:r>
      <w:r w:rsidR="00B95D6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4E47DBE6" w14:textId="4D9D6230" w:rsidR="00B95D65" w:rsidRDefault="00CA256D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6C0FD5F8" w14:textId="7EB26AC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4A5D75AE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E3F4D97" w14:textId="2F71CD2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</w:t>
      </w:r>
    </w:p>
    <w:p w14:paraId="1D846537" w14:textId="09F4EBB4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Kategoria ………………..</w:t>
      </w:r>
    </w:p>
    <w:p w14:paraId="52F6C050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2F8ABF1" w14:textId="10F25E69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b. Część 2</w:t>
      </w:r>
    </w:p>
    <w:p w14:paraId="38E906E1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5EB9C6C5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180B560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05EFF19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6113ACF4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4ADF05F3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8F41809" w14:textId="1360C581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objęte prawem opcji </w:t>
      </w:r>
    </w:p>
    <w:p w14:paraId="774B0C8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152C692B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3CB4D18" w14:textId="3E4F0F7C" w:rsidR="00B95D65" w:rsidRPr="002E3889" w:rsidRDefault="00351FBC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 xml:space="preserve">w tym </w:t>
      </w:r>
      <w:r w:rsidR="00B95D6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09596D96" w14:textId="0D6DFD62" w:rsidR="00B95D65" w:rsidRDefault="00B95D65" w:rsidP="00B95D65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1.1.b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579E2217" w14:textId="69599330" w:rsidR="00B95D65" w:rsidRDefault="00B95D65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43C41B40" w14:textId="2D95E768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…………………………………………………………………………</w:t>
      </w:r>
    </w:p>
    <w:p w14:paraId="78BDDF22" w14:textId="1DC2B28D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Kategoria ……………. ( o ile została przydzielona)</w:t>
      </w:r>
    </w:p>
    <w:p w14:paraId="3ACAC17B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BCA4239" w14:textId="1E5AD879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c. Część 3</w:t>
      </w:r>
    </w:p>
    <w:p w14:paraId="395B5628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00050105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5B04D10A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62D45DA0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0818A788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34DFCF2B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91B7865" w14:textId="0285ADE0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objęte prawem opcji </w:t>
      </w:r>
    </w:p>
    <w:p w14:paraId="7DE67103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0C8A7462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69F837B" w14:textId="77777777" w:rsidR="00B95D65" w:rsidRPr="002E3889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2083E226" w14:textId="70757306" w:rsidR="00B95D65" w:rsidRDefault="00B95D65" w:rsidP="00B95D65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1.1.c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10587712" w14:textId="338751CA" w:rsidR="00B95D65" w:rsidRDefault="00B95D65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2889D793" w14:textId="2684B711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……………………………………………………………………………..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340D4B1B" w14:textId="034E9DAB" w:rsidR="00351FBC" w:rsidRDefault="00351FBC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dysponujemy obiektem hotelowym wskazanym w pkt. 2 powyżej na zasadach</w:t>
      </w:r>
    </w:p>
    <w:p w14:paraId="7D7D27A6" w14:textId="09DBD9E9" w:rsid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………………………………………………………………</w:t>
      </w:r>
    </w:p>
    <w:p w14:paraId="012B57DC" w14:textId="1D60F30B" w:rsidR="00351FBC" w:rsidRP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16"/>
          <w:szCs w:val="16"/>
          <w:lang w:eastAsia="ar-SA"/>
        </w:rPr>
      </w:pP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(w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skazać 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podstawę dysponowania obiektem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 hotelowym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)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378B5E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A78236" w14:textId="4D3B4A7A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A503B5" w14:textId="77777777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538CF4B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C5EEF0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C1B1AE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EA7FFC1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E0B7671" w14:textId="77777777" w:rsidR="00351FBC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38CB9309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4D48CC5" w14:textId="40F820DC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65677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91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.HOSP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19294CDE" w14:textId="77777777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0769852" w14:textId="77777777" w:rsidR="00351FBC" w:rsidRDefault="00351FBC" w:rsidP="00351FBC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40BE5A0E" w14:textId="0D95402F" w:rsidR="00351FBC" w:rsidRDefault="0065677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>dla poszczególnych grup podczas Igrzysk Europejskich w Rzeszowie z podziałem na 3 części</w:t>
      </w:r>
    </w:p>
    <w:p w14:paraId="6191A3E0" w14:textId="77777777" w:rsidR="00351FBC" w:rsidRPr="00351FB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B48AB95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DEB397D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64093963" w14:textId="77777777" w:rsidR="00351FBC" w:rsidRPr="00CA256D" w:rsidRDefault="00351FBC" w:rsidP="00351FB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EB8805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76CE07B9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0B313A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1D6C6300" w14:textId="77777777" w:rsidR="00351FBC" w:rsidRPr="00CA256D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21EC42D" w14:textId="77777777" w:rsidR="00351FBC" w:rsidRPr="00CA256D" w:rsidRDefault="00351FBC" w:rsidP="00351FB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58CFA2" w14:textId="1E1F1681" w:rsidR="00351FBC" w:rsidRPr="00CA256D" w:rsidRDefault="00351FBC" w:rsidP="00351FB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W związku z art. 7 ust. 1 ustawy z dnia 13 kwietnia 2022 r.  o szczególnych rozwiązaniach w zakresie przeciwdziałania wspieraniu agresji na Ukrainę oraz służących ochronie bezpieczeństwa narodowego</w:t>
      </w:r>
      <w:r w:rsidR="00E75192">
        <w:rPr>
          <w:rFonts w:ascii="Verdana" w:eastAsia="Times New Roman" w:hAnsi="Verdana" w:cs="Arial"/>
          <w:sz w:val="20"/>
          <w:szCs w:val="20"/>
        </w:rPr>
        <w:t xml:space="preserve">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</w:t>
      </w:r>
      <w:proofErr w:type="spellStart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.: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r., poz. 835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 zm.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57225929" w14:textId="77777777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BC35588" w14:textId="29A97EDC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(t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B521DD" w14:textId="14B2CB6A" w:rsidR="00351FBC" w:rsidRPr="00207177" w:rsidRDefault="00351FBC" w:rsidP="00351FBC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E104DD" w14:textId="77777777" w:rsidR="00351FBC" w:rsidRPr="00CA256D" w:rsidRDefault="00351FBC" w:rsidP="00351FB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D844336" w14:textId="77777777" w:rsidR="00351FBC" w:rsidRDefault="00351FBC" w:rsidP="00351FBC"/>
    <w:p w14:paraId="36135FE9" w14:textId="77777777" w:rsidR="00351FBC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205339B3" w14:textId="77777777" w:rsidR="00351FBC" w:rsidRPr="00CA256D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372627E7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89E16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F3245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F8991F3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828823E" w14:textId="4303836D" w:rsidR="00351FBC" w:rsidRDefault="00351FBC" w:rsidP="00351FBC">
      <w:pPr>
        <w:spacing w:after="0" w:line="240" w:lineRule="auto"/>
        <w:ind w:right="-177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1.3</w:t>
      </w:r>
    </w:p>
    <w:p w14:paraId="069AD344" w14:textId="7BB0C953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55A6C990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65677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91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351FB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HOSP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50032BE4" w14:textId="77777777" w:rsidR="0065677C" w:rsidRDefault="0065677C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>dla poszczególnych grup podczas Igrzysk Europejskich w Rzeszowie z podziałem na 3 części</w:t>
      </w:r>
    </w:p>
    <w:p w14:paraId="76C79C99" w14:textId="6B12EC6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207177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27CE" w14:textId="77777777" w:rsidR="0013355B" w:rsidRDefault="0013355B" w:rsidP="00CA256D">
      <w:pPr>
        <w:spacing w:after="0" w:line="240" w:lineRule="auto"/>
      </w:pPr>
      <w:r>
        <w:separator/>
      </w:r>
    </w:p>
  </w:endnote>
  <w:endnote w:type="continuationSeparator" w:id="0">
    <w:p w14:paraId="3C9F2B01" w14:textId="77777777" w:rsidR="0013355B" w:rsidRDefault="0013355B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03B0" w14:textId="77777777" w:rsidR="0013355B" w:rsidRDefault="0013355B" w:rsidP="00CA256D">
      <w:pPr>
        <w:spacing w:after="0" w:line="240" w:lineRule="auto"/>
      </w:pPr>
      <w:r>
        <w:separator/>
      </w:r>
    </w:p>
  </w:footnote>
  <w:footnote w:type="continuationSeparator" w:id="0">
    <w:p w14:paraId="204F06CB" w14:textId="77777777" w:rsidR="0013355B" w:rsidRDefault="0013355B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3355B"/>
    <w:rsid w:val="00145D2E"/>
    <w:rsid w:val="001D3795"/>
    <w:rsid w:val="00207177"/>
    <w:rsid w:val="00216E44"/>
    <w:rsid w:val="0026796B"/>
    <w:rsid w:val="00287DA6"/>
    <w:rsid w:val="002D281C"/>
    <w:rsid w:val="002E3889"/>
    <w:rsid w:val="0030726A"/>
    <w:rsid w:val="003467BB"/>
    <w:rsid w:val="00351FBC"/>
    <w:rsid w:val="003A2751"/>
    <w:rsid w:val="00421615"/>
    <w:rsid w:val="00463E71"/>
    <w:rsid w:val="00485DD2"/>
    <w:rsid w:val="004D0A79"/>
    <w:rsid w:val="00501EA7"/>
    <w:rsid w:val="00514E1F"/>
    <w:rsid w:val="00551F46"/>
    <w:rsid w:val="00553246"/>
    <w:rsid w:val="005869E1"/>
    <w:rsid w:val="005A6414"/>
    <w:rsid w:val="0065677C"/>
    <w:rsid w:val="00697EFB"/>
    <w:rsid w:val="006B5FC8"/>
    <w:rsid w:val="007219A8"/>
    <w:rsid w:val="007515B0"/>
    <w:rsid w:val="00762CC8"/>
    <w:rsid w:val="007B3E8B"/>
    <w:rsid w:val="008E260F"/>
    <w:rsid w:val="00AB0601"/>
    <w:rsid w:val="00B4186A"/>
    <w:rsid w:val="00B72974"/>
    <w:rsid w:val="00B95D65"/>
    <w:rsid w:val="00BA4FCF"/>
    <w:rsid w:val="00C36448"/>
    <w:rsid w:val="00CA256D"/>
    <w:rsid w:val="00DC2AE8"/>
    <w:rsid w:val="00DD65FF"/>
    <w:rsid w:val="00DE36BC"/>
    <w:rsid w:val="00E1670A"/>
    <w:rsid w:val="00E51CF5"/>
    <w:rsid w:val="00E75192"/>
    <w:rsid w:val="00EF69A5"/>
    <w:rsid w:val="00F447AC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6735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2</cp:revision>
  <dcterms:created xsi:type="dcterms:W3CDTF">2023-05-24T13:33:00Z</dcterms:created>
  <dcterms:modified xsi:type="dcterms:W3CDTF">2023-05-24T13:33:00Z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