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B70" w14:textId="56CE550F" w:rsidR="001E2A52" w:rsidRDefault="008C158A" w:rsidP="008C158A">
      <w:pPr>
        <w:jc w:val="right"/>
      </w:pPr>
      <w:r>
        <w:t xml:space="preserve">Załącznik nr 1a do SWZ – </w:t>
      </w:r>
      <w:r w:rsidRPr="00DB0657">
        <w:rPr>
          <w:b/>
          <w:bCs/>
        </w:rPr>
        <w:t>Formularz cen jednostkowych</w:t>
      </w:r>
    </w:p>
    <w:p w14:paraId="44A21736" w14:textId="7C306B20" w:rsidR="008C158A" w:rsidRPr="008C158A" w:rsidRDefault="008C158A" w:rsidP="008C158A">
      <w:pPr>
        <w:jc w:val="center"/>
        <w:rPr>
          <w:b/>
          <w:bCs/>
        </w:rPr>
      </w:pPr>
      <w:r w:rsidRPr="008C158A">
        <w:rPr>
          <w:b/>
          <w:bCs/>
        </w:rPr>
        <w:t>Dostęp do różnorodnych usług sportowo-rekreacyjnych w postaci abonamentu miesięcznego dla pracowników Uniwersytetu Wrocławskiego, ich dzieci, seniorów, studentów oraz osób towarzyszących</w:t>
      </w:r>
    </w:p>
    <w:tbl>
      <w:tblPr>
        <w:tblW w:w="10089" w:type="dxa"/>
        <w:tblInd w:w="137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2795"/>
        <w:gridCol w:w="4864"/>
        <w:gridCol w:w="988"/>
        <w:gridCol w:w="1442"/>
      </w:tblGrid>
      <w:tr w:rsidR="00DC6D4F" w:rsidRPr="00A02304" w14:paraId="2A005030" w14:textId="17E5F90A" w:rsidTr="003E2CD1">
        <w:trPr>
          <w:trHeight w:val="27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D3AC" w14:textId="588C7275" w:rsidR="00DC6D4F" w:rsidRPr="003E2CD1" w:rsidRDefault="003E2CD1" w:rsidP="00DC6D4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2C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karty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455F" w14:textId="77777777" w:rsidR="00DC6D4F" w:rsidRPr="00A02304" w:rsidRDefault="00DC6D4F" w:rsidP="00DC6D4F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usług sportowo-rekreacyjnych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0D0FF9" w14:textId="146146B8" w:rsidR="00DC6D4F" w:rsidRPr="00A02304" w:rsidRDefault="00DC6D4F" w:rsidP="00DC6D4F">
            <w:pPr>
              <w:spacing w:after="0" w:line="276" w:lineRule="auto"/>
              <w:ind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B358" w14:textId="279D7212" w:rsidR="00DC6D4F" w:rsidRPr="00A02304" w:rsidRDefault="00DC6D4F" w:rsidP="00DC6D4F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6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  <w:r w:rsidRPr="00DC6D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C6D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 jeden miesiąc obowiązywania</w:t>
            </w:r>
          </w:p>
        </w:tc>
      </w:tr>
      <w:tr w:rsidR="003A6E2E" w:rsidRPr="003A6E2E" w14:paraId="59CA5CA8" w14:textId="77777777" w:rsidTr="003E2CD1">
        <w:trPr>
          <w:trHeight w:val="27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DC80" w14:textId="7AD012E6" w:rsidR="003A6E2E" w:rsidRPr="003A6E2E" w:rsidRDefault="003A6E2E" w:rsidP="003A6E2E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A6E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FFF4" w14:textId="1B71F3AC" w:rsidR="003A6E2E" w:rsidRPr="003A6E2E" w:rsidRDefault="003A6E2E" w:rsidP="003A6E2E">
            <w:pPr>
              <w:spacing w:after="0" w:line="276" w:lineRule="auto"/>
              <w:ind w:right="1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A6E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B60B61" w14:textId="7D9DD988" w:rsidR="003A6E2E" w:rsidRPr="003A6E2E" w:rsidRDefault="003A6E2E" w:rsidP="003A6E2E">
            <w:pPr>
              <w:spacing w:after="0" w:line="276" w:lineRule="auto"/>
              <w:ind w:right="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6E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F7CFA" w14:textId="2BAF449F" w:rsidR="003A6E2E" w:rsidRPr="003A6E2E" w:rsidRDefault="003A6E2E" w:rsidP="003A6E2E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6E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DC6D4F" w:rsidRPr="00A02304" w14:paraId="358CDB0B" w14:textId="77777777" w:rsidTr="003E2CD1">
        <w:trPr>
          <w:trHeight w:val="563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618A9" w14:textId="02E874E5" w:rsidR="00DC6D4F" w:rsidRPr="00A02304" w:rsidRDefault="00DC6D4F" w:rsidP="00A02304">
            <w:pPr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1</w:t>
            </w:r>
          </w:p>
        </w:tc>
      </w:tr>
      <w:tr w:rsidR="001E2A52" w:rsidRPr="00A02304" w14:paraId="73910EDD" w14:textId="5FE03871" w:rsidTr="003E2CD1">
        <w:trPr>
          <w:trHeight w:val="156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12E2" w14:textId="77777777" w:rsidR="001E2A52" w:rsidRPr="00A02304" w:rsidRDefault="001E2A52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Pracownik, Senior nr 1 </w:t>
            </w:r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(emeryt </w:t>
            </w:r>
            <w:proofErr w:type="spellStart"/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UWr</w:t>
            </w:r>
            <w:proofErr w:type="spellEnd"/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karta</w:t>
            </w: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uprawniająca do nielimitowanej ilości wejść (możliwość kilkukrotnego korzystania z karty w ciągu dnia)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52F3" w14:textId="21FE02E9" w:rsidR="001E2A52" w:rsidRPr="00A02304" w:rsidRDefault="001E2A52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basen, lodowisko, ścianka wspinaczkowa, korty do squash, sauna (łaźnia, jacuzzi), siłownia, grota solna. Udział w zajęciach, takich jak: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aqua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aerobic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joga, sztuki walki, rowery spinningowe (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indoor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cycling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spinning), taniec, zajęcia fitness (m.in. fitness z elementami tańca, gimnastyka,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pilates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nordic-walking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3D74" w14:textId="2D17BEFF" w:rsidR="001E2A52" w:rsidRPr="00A02304" w:rsidRDefault="00A02304" w:rsidP="00A023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4275" w14:textId="7D696F31" w:rsidR="001E2A52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  <w:tr w:rsidR="00DC6D4F" w:rsidRPr="00B06916" w14:paraId="1A512776" w14:textId="77777777" w:rsidTr="003E2CD1">
        <w:trPr>
          <w:trHeight w:val="619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3529" w14:textId="7CD478FA" w:rsidR="00DC6D4F" w:rsidRPr="00B06916" w:rsidRDefault="00DC6D4F" w:rsidP="008C15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1a</w:t>
            </w:r>
          </w:p>
        </w:tc>
      </w:tr>
      <w:tr w:rsidR="001E2A52" w:rsidRPr="00A02304" w14:paraId="2D21CFBA" w14:textId="77777777" w:rsidTr="003E2CD1">
        <w:trPr>
          <w:trHeight w:val="155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9970" w14:textId="19992962" w:rsidR="001E2A52" w:rsidRPr="00A02304" w:rsidRDefault="001E2A52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Osoba towarzysząca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(osoba zgłoszona przez pracownika, seniora nr 1) – karta uprawniająca do </w:t>
            </w:r>
            <w:r w:rsid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ielimitowanej ilości wejść (możliwość kilkukrotnego korzystania z karty w ciągu dnia)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39ED" w14:textId="0FDBF72F" w:rsidR="001E2A52" w:rsidRPr="00A02304" w:rsidRDefault="001E2A52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basen, lodowisko, ścianka wspinaczkowa, korty do squash, sauna (łaźnia, jacuzzi), siłownia, grota solna. Udział</w:t>
            </w:r>
            <w:r w:rsidR="00A02304"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zajęciach, takich jak: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aqua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aerobic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joga, sztuki walki, rowery spinningowe (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indoor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cycling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spinning), taniec, zajęcia fitness (m.in. fitness z elementami tańca,</w:t>
            </w:r>
            <w:r w:rsidR="00B06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gimnastyka,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pilates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nordic-walking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0394" w14:textId="0FFDEEC1" w:rsidR="001E2A52" w:rsidRPr="00A02304" w:rsidRDefault="001E2A52" w:rsidP="00A023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0D5F" w14:textId="50DBB2A5" w:rsidR="001E2A52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  <w:tr w:rsidR="00DC6D4F" w:rsidRPr="00A02304" w14:paraId="03685C0B" w14:textId="77777777" w:rsidTr="003E2CD1">
        <w:trPr>
          <w:trHeight w:val="586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700B25" w14:textId="52233F1E" w:rsidR="00DC6D4F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2</w:t>
            </w:r>
          </w:p>
        </w:tc>
      </w:tr>
      <w:tr w:rsidR="001E2A52" w:rsidRPr="00A02304" w14:paraId="746701FF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51DC" w14:textId="00F98EC1" w:rsidR="001E2A52" w:rsidRPr="00A02304" w:rsidRDefault="001E2A52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Pracownik, Senior nr 1 </w:t>
            </w:r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(emeryt </w:t>
            </w:r>
            <w:proofErr w:type="spellStart"/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UWr</w:t>
            </w:r>
            <w:proofErr w:type="spellEnd"/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karta</w:t>
            </w: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uprawniająca do limitowanej ilości wejść (jedno wejście</w:t>
            </w:r>
            <w:r w:rsidR="00B06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każdym dniu miesiąca)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28CE" w14:textId="0C1293CD" w:rsidR="001E2A52" w:rsidRPr="00A02304" w:rsidRDefault="001E2A52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basen, lodowisko, ścianka wspinaczkowa, korty do squash, sauna, siłownia, grota solna,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aqua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aerobic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joga, sztuki walki, rowery spinningowe, taniec, zajęcia fitness.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5668" w14:textId="63D487D2" w:rsidR="001E2A52" w:rsidRPr="00A02304" w:rsidRDefault="001E2A52" w:rsidP="00A023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9904" w14:textId="176149EC" w:rsidR="001E2A52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  <w:tr w:rsidR="00DC6D4F" w:rsidRPr="00A02304" w14:paraId="1CF3F539" w14:textId="77777777" w:rsidTr="003E2CD1">
        <w:trPr>
          <w:trHeight w:val="581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529392" w14:textId="46B215D6" w:rsidR="00DC6D4F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2a</w:t>
            </w:r>
          </w:p>
        </w:tc>
      </w:tr>
      <w:tr w:rsidR="009F0936" w:rsidRPr="00A02304" w14:paraId="73DC5CA2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AED7" w14:textId="55049297" w:rsidR="009F0936" w:rsidRPr="00A02304" w:rsidRDefault="009F0936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Osoba towarzysząca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(osoba zgłoszona przez pracownika, seniora nr 1) – karta uprawniająca do limitowanej ilości wejść (jedno wejście w każdym dniu miesiąca).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4578" w14:textId="2B789BB3" w:rsidR="009F0936" w:rsidRPr="00A02304" w:rsidRDefault="009F0936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basen, lodowisko, ścianka wspinaczkowa, korty do squash, sauna, siłownia, grota solna,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aqua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aerobic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joga, sztuki walki, rowery spinningowe, taniec, zajęcia fitness.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04DA" w14:textId="64D5408B" w:rsidR="009F0936" w:rsidRPr="00A02304" w:rsidRDefault="009F0936" w:rsidP="00A023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0D7D" w14:textId="0A5D9E62" w:rsidR="009F0936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  <w:tr w:rsidR="00DC6D4F" w:rsidRPr="00B06916" w14:paraId="40C9D91C" w14:textId="77777777" w:rsidTr="003E2CD1">
        <w:trPr>
          <w:trHeight w:val="548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EC10" w14:textId="1B956D8A" w:rsidR="00DC6D4F" w:rsidRPr="00B06916" w:rsidRDefault="00DC6D4F" w:rsidP="008C15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3</w:t>
            </w:r>
          </w:p>
        </w:tc>
      </w:tr>
      <w:tr w:rsidR="009F0936" w:rsidRPr="00A02304" w14:paraId="60E676DE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3933" w14:textId="18CE289C" w:rsidR="009F0936" w:rsidRPr="00A02304" w:rsidRDefault="009F0936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Pracownik, Senior nr 1 </w:t>
            </w:r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(emeryt </w:t>
            </w:r>
            <w:proofErr w:type="spellStart"/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UWr</w:t>
            </w:r>
            <w:proofErr w:type="spellEnd"/>
            <w:r w:rsidRPr="00A023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karta</w:t>
            </w: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uprawniająca do limitowanej ilości wejść (8 wejść</w:t>
            </w:r>
            <w:r w:rsid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miesiącu, jedna wizyta</w:t>
            </w:r>
            <w:r w:rsidR="00B06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dziennie).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13BF" w14:textId="10531230" w:rsidR="009F0936" w:rsidRPr="00A02304" w:rsidRDefault="009F0936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basen, lodowisko, korty do squash, sauna, siłownia, joga, sztuki walki, rowery spinningowe, taniec, zajęcia fitness.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6565" w14:textId="483084B6" w:rsidR="009F0936" w:rsidRPr="00A02304" w:rsidRDefault="009F0936" w:rsidP="00A023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B9D2" w14:textId="655B80C1" w:rsidR="009F0936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  <w:tr w:rsidR="00DC6D4F" w:rsidRPr="00B06916" w14:paraId="52CEA6F4" w14:textId="77777777" w:rsidTr="003E2CD1">
        <w:trPr>
          <w:trHeight w:val="621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CC98" w14:textId="2C4BEE5D" w:rsidR="00DC6D4F" w:rsidRPr="00B06916" w:rsidRDefault="00DC6D4F" w:rsidP="008C15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3a</w:t>
            </w:r>
          </w:p>
        </w:tc>
      </w:tr>
      <w:tr w:rsidR="00A02304" w:rsidRPr="00A02304" w14:paraId="5A884313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0DFE" w14:textId="58A1887A" w:rsidR="009F0936" w:rsidRPr="00A02304" w:rsidRDefault="009F0936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Osoba towarzysząca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(osoba zgłoszona przez pracownika, seniora nr 1) – karta uprawniająca do limitowanej ilości (8 wejść</w:t>
            </w:r>
            <w:r w:rsid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miesiącu, jedna wizyta dziennie).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C68E" w14:textId="737D2676" w:rsidR="009F0936" w:rsidRPr="00A02304" w:rsidRDefault="009F0936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basen, lodowisko, korty do squash, sauna, siłownia, joga, sztuki walki, rowery spinningowe, taniec, zajęcia fitness.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0409" w14:textId="03070D90" w:rsidR="009F0936" w:rsidRPr="00A02304" w:rsidRDefault="00A02304" w:rsidP="00A023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ADEE" w14:textId="02675E02" w:rsidR="009F0936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D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…………….. zł</w:t>
            </w:r>
          </w:p>
        </w:tc>
      </w:tr>
      <w:tr w:rsidR="00DC6D4F" w:rsidRPr="00A02304" w14:paraId="4DAB27C7" w14:textId="77777777" w:rsidTr="003E2CD1">
        <w:trPr>
          <w:trHeight w:val="653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6C0290" w14:textId="0AB61251" w:rsidR="00DC6D4F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Karta nr 4</w:t>
            </w:r>
          </w:p>
        </w:tc>
      </w:tr>
      <w:tr w:rsidR="00A02304" w:rsidRPr="00A02304" w14:paraId="421CF4C5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EB58" w14:textId="2342942A" w:rsidR="009F0936" w:rsidRPr="00A02304" w:rsidRDefault="009F0936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Senior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2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(osoba, która ukończyła 60 lat) – karta uprawniająca do limitowanej ilości wejść (jedno wejście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każdym dniu miesiąca do godziny 16.00).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92B2" w14:textId="23900E5F" w:rsidR="009F0936" w:rsidRPr="00A02304" w:rsidRDefault="009F0936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basen, lodowisko, ścianka wspinaczkowa, korty do squash, sauna (łaźnia, jacuzzi), siłownia, grota solna,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aqua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aerobic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joga, sztuki walki, rowery spinningowe (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indoor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cycling</w:t>
            </w:r>
            <w:proofErr w:type="spellEnd"/>
            <w:r w:rsidR="003E2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spinning), taniec, zajęcia fitness (m.in. fitness</w:t>
            </w:r>
            <w:r w:rsidR="003E2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elementami tańca, gimnastyka,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pilates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nordic-walking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76BA" w14:textId="058F9500" w:rsidR="009F0936" w:rsidRPr="00A02304" w:rsidRDefault="009F0936" w:rsidP="00A0230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A306" w14:textId="32E6645C" w:rsidR="009F0936" w:rsidRPr="00A02304" w:rsidRDefault="00DC6D4F" w:rsidP="00A0230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D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…………….. zł</w:t>
            </w:r>
          </w:p>
        </w:tc>
      </w:tr>
      <w:tr w:rsidR="00DC6D4F" w:rsidRPr="00B06916" w14:paraId="3E73F01B" w14:textId="77777777" w:rsidTr="003E2CD1">
        <w:trPr>
          <w:trHeight w:val="594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4E05" w14:textId="48F6A569" w:rsidR="00DC6D4F" w:rsidRPr="00B06916" w:rsidRDefault="00DC6D4F" w:rsidP="008C15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5</w:t>
            </w:r>
          </w:p>
        </w:tc>
      </w:tr>
      <w:tr w:rsidR="00A02304" w:rsidRPr="00A02304" w14:paraId="4027D69F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9FE0" w14:textId="045E326F" w:rsidR="00A02304" w:rsidRPr="00A02304" w:rsidRDefault="00A02304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Student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(dziecko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pracownika, seniora nr 1</w:t>
            </w:r>
            <w:r w:rsidR="004C2A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wieku 16-26 lat) - karta uprawniająca do nielimitowanej ilości wejść (możliwość kilkukrotnego korzystania z karty w ciągu dnia)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2CB8" w14:textId="34FC9EC7" w:rsidR="00A02304" w:rsidRPr="00A02304" w:rsidRDefault="00A02304" w:rsidP="00A0230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basen, lodowisko, ścianka wspinaczkowa, korty do squash, sauna (łaźnia, jacuzzi), siłownia, grota solna,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aqua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aerobic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joga, sztuki walki, rowery spinningowe (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indoor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cycling</w:t>
            </w:r>
            <w:proofErr w:type="spellEnd"/>
            <w:r w:rsidR="003E2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spinning), taniec, zajęcia fitness (m.in. fitness</w:t>
            </w:r>
            <w:r w:rsidR="003E2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elementami tańca, gimnastyka,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pilates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</w:t>
            </w:r>
            <w:proofErr w:type="spellStart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nordic-walking</w:t>
            </w:r>
            <w:proofErr w:type="spellEnd"/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40483D" w14:textId="434DE237" w:rsidR="00A02304" w:rsidRPr="00A02304" w:rsidRDefault="00A02304" w:rsidP="00A0230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23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02B3E" w14:textId="74D9C94B" w:rsidR="00A02304" w:rsidRPr="00A02304" w:rsidRDefault="00DC6D4F" w:rsidP="00A02304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  <w:tr w:rsidR="00DC6D4F" w:rsidRPr="00B06916" w14:paraId="5ED6A09A" w14:textId="77777777" w:rsidTr="003E2CD1">
        <w:trPr>
          <w:trHeight w:val="588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8D327C" w14:textId="5E9760C2" w:rsidR="00DC6D4F" w:rsidRPr="00B06916" w:rsidRDefault="00DC6D4F" w:rsidP="008C15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6</w:t>
            </w:r>
          </w:p>
        </w:tc>
      </w:tr>
      <w:tr w:rsidR="00A02304" w:rsidRPr="00A02304" w14:paraId="79A741E1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AC75" w14:textId="5C2153A4" w:rsidR="00A02304" w:rsidRPr="00A02304" w:rsidRDefault="00A02304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Dziecko I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(do 15 roku życia) – karta uprawniająca do nielimitowanej ilości wejść (możliwość kilkukrotnego korzystania</w:t>
            </w:r>
            <w:r w:rsidR="00B06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karty w ciągu dnia)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EE28" w14:textId="7BC7BAFB" w:rsidR="00A02304" w:rsidRPr="00A02304" w:rsidRDefault="00A02304" w:rsidP="00A0230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basen, sztuki walki, taniec, grota solna, lodowisko, ściana wspinaczkowa itp.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532C81" w14:textId="3761F056" w:rsidR="00A02304" w:rsidRPr="00A02304" w:rsidRDefault="00A02304" w:rsidP="00A0230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23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F1EA4" w14:textId="132E6CB2" w:rsidR="00A02304" w:rsidRPr="00A02304" w:rsidRDefault="00DC6D4F" w:rsidP="00A02304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  <w:tr w:rsidR="00DC6D4F" w:rsidRPr="00B06916" w14:paraId="57C915E1" w14:textId="77777777" w:rsidTr="003E2CD1">
        <w:trPr>
          <w:trHeight w:val="663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5541C5" w14:textId="78BBEB04" w:rsidR="00DC6D4F" w:rsidRPr="00B06916" w:rsidRDefault="00DC6D4F" w:rsidP="008C15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Karta nr 7</w:t>
            </w:r>
          </w:p>
        </w:tc>
      </w:tr>
      <w:tr w:rsidR="00A02304" w:rsidRPr="00A02304" w14:paraId="696BFF56" w14:textId="77777777" w:rsidTr="003E2CD1">
        <w:trPr>
          <w:trHeight w:val="1034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B749" w14:textId="682B86CD" w:rsidR="00A02304" w:rsidRPr="00A02304" w:rsidRDefault="00A02304" w:rsidP="00A02304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Dziecko II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 15 roku życia) - karta uprawniająca do nielimitowanej ilości wejść (możliwość kilkukrotnego korzystania</w:t>
            </w:r>
            <w:r w:rsidR="00B06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karty w ciągu dnia)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4E93" w14:textId="3B645164" w:rsidR="00A02304" w:rsidRPr="00A02304" w:rsidRDefault="00A02304" w:rsidP="00A0230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02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6A3C30" w14:textId="129348F1" w:rsidR="00A02304" w:rsidRPr="00A02304" w:rsidRDefault="00A02304" w:rsidP="00A0230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23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CEA9" w14:textId="2C479475" w:rsidR="00A02304" w:rsidRPr="00A02304" w:rsidRDefault="00DC6D4F" w:rsidP="00A02304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…………….. zł</w:t>
            </w:r>
          </w:p>
        </w:tc>
      </w:tr>
    </w:tbl>
    <w:p w14:paraId="1EF42548" w14:textId="0601756B" w:rsidR="001E2A52" w:rsidRPr="001E2A52" w:rsidRDefault="001E2A52" w:rsidP="001E2A5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FCF23" w14:textId="0AEB826A" w:rsidR="001E2A52" w:rsidRDefault="001E2A52" w:rsidP="001E2A5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F6C379" w14:textId="20B5BDD2" w:rsidR="00DC6D4F" w:rsidRDefault="00DC6D4F" w:rsidP="001E2A5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3FD1FD" w14:textId="77777777" w:rsidR="00DC6D4F" w:rsidRPr="007030C1" w:rsidRDefault="00DC6D4F" w:rsidP="001E2A5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1C2089" w14:textId="4C43ACD0" w:rsidR="001E2A52" w:rsidRPr="00DC6D4F" w:rsidRDefault="00711481" w:rsidP="001E2A52">
      <w:pPr>
        <w:tabs>
          <w:tab w:val="center" w:pos="3498"/>
        </w:tabs>
        <w:spacing w:after="244" w:line="276" w:lineRule="auto"/>
        <w:ind w:left="-1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C6D4F">
        <w:rPr>
          <w:rFonts w:ascii="Verdana" w:eastAsia="Times New Roman" w:hAnsi="Verdana" w:cs="Times New Roman"/>
          <w:b/>
          <w:sz w:val="18"/>
          <w:szCs w:val="18"/>
          <w:lang w:eastAsia="pl-PL"/>
        </w:rPr>
        <w:t>Formularz oferty musi być opatrzony przez osobę lub osoby uprawnione do reprezentowania Wykonawcy kwalifikowanym podpisem elektronicznym lub podpisem zaufanym lub podpisem osobistym zdefiniowanym w art. 2 ust. 1 pkt 9 ustawy z 6 sierpnia 2010 r. o dowodach osobistych (Dz. U. z 2021r. poz. 816 z </w:t>
      </w:r>
      <w:proofErr w:type="spellStart"/>
      <w:r w:rsidRPr="00DC6D4F">
        <w:rPr>
          <w:rFonts w:ascii="Verdana" w:eastAsia="Times New Roman" w:hAnsi="Verdana" w:cs="Times New Roman"/>
          <w:b/>
          <w:sz w:val="18"/>
          <w:szCs w:val="18"/>
          <w:lang w:eastAsia="pl-PL"/>
        </w:rPr>
        <w:t>późn</w:t>
      </w:r>
      <w:proofErr w:type="spellEnd"/>
      <w:r w:rsidRPr="00DC6D4F">
        <w:rPr>
          <w:rFonts w:ascii="Verdana" w:eastAsia="Times New Roman" w:hAnsi="Verdana" w:cs="Times New Roman"/>
          <w:b/>
          <w:sz w:val="18"/>
          <w:szCs w:val="18"/>
          <w:lang w:eastAsia="pl-PL"/>
        </w:rPr>
        <w:t>. zm.).</w:t>
      </w:r>
    </w:p>
    <w:sectPr w:rsidR="001E2A52" w:rsidRPr="00DC6D4F" w:rsidSect="008C158A">
      <w:pgSz w:w="11906" w:h="16838"/>
      <w:pgMar w:top="709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52"/>
    <w:rsid w:val="001E2A52"/>
    <w:rsid w:val="003A6E2E"/>
    <w:rsid w:val="003E2CD1"/>
    <w:rsid w:val="004C2A38"/>
    <w:rsid w:val="00711481"/>
    <w:rsid w:val="008C158A"/>
    <w:rsid w:val="00914455"/>
    <w:rsid w:val="009F0936"/>
    <w:rsid w:val="00A02304"/>
    <w:rsid w:val="00B06916"/>
    <w:rsid w:val="00DB0657"/>
    <w:rsid w:val="00D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FE8A"/>
  <w15:chartTrackingRefBased/>
  <w15:docId w15:val="{F60A67A9-ED43-4CB2-BB13-E63C0E17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3</cp:revision>
  <dcterms:created xsi:type="dcterms:W3CDTF">2023-04-04T11:53:00Z</dcterms:created>
  <dcterms:modified xsi:type="dcterms:W3CDTF">2023-04-05T08:05:00Z</dcterms:modified>
</cp:coreProperties>
</file>