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30" w:type="dxa"/>
        <w:tblInd w:w="2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7"/>
        <w:gridCol w:w="3402"/>
        <w:gridCol w:w="4041"/>
      </w:tblGrid>
      <w:tr w:rsidR="00B666EF" w14:paraId="40E34A42" w14:textId="77777777">
        <w:trPr>
          <w:trHeight w:val="517"/>
        </w:trPr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 w:themeFill="accent3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2321B29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podpunkt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 w:themeFill="accent3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748BF80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gatunek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 w:themeFill="accent3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CE74F8B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obwód pnia na wysokości 130 cm</w:t>
            </w:r>
          </w:p>
        </w:tc>
      </w:tr>
      <w:tr w:rsidR="00B666EF" w14:paraId="025D4243" w14:textId="77777777">
        <w:trPr>
          <w:trHeight w:val="517"/>
        </w:trPr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 w:themeFill="accent3" w:themeFillTint="66"/>
            <w:vAlign w:val="center"/>
            <w:hideMark/>
          </w:tcPr>
          <w:p w14:paraId="6AA499BE" w14:textId="77777777" w:rsidR="00B666EF" w:rsidRDefault="00B666EF">
            <w:pPr>
              <w:widowControl/>
              <w:suppressAutoHyphens w:val="0"/>
              <w:autoSpaceDN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 w:themeFill="accent3" w:themeFillTint="66"/>
            <w:vAlign w:val="center"/>
            <w:hideMark/>
          </w:tcPr>
          <w:p w14:paraId="47AB1113" w14:textId="77777777" w:rsidR="00B666EF" w:rsidRDefault="00B666EF">
            <w:pPr>
              <w:widowControl/>
              <w:suppressAutoHyphens w:val="0"/>
              <w:autoSpaceDN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 w:themeFill="accent3" w:themeFillTint="66"/>
            <w:vAlign w:val="center"/>
            <w:hideMark/>
          </w:tcPr>
          <w:p w14:paraId="08BAD3D5" w14:textId="77777777" w:rsidR="00B666EF" w:rsidRDefault="00B666EF">
            <w:pPr>
              <w:widowControl/>
              <w:suppressAutoHyphens w:val="0"/>
              <w:autoSpaceDN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666EF" w14:paraId="0BBF8A14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C3BA70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D43A13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Czeremcha zwyczajna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C4BE25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37+33+34+31+27+24 cm</w:t>
            </w:r>
          </w:p>
        </w:tc>
      </w:tr>
      <w:tr w:rsidR="00B666EF" w14:paraId="3397418B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20E5D3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F1DB135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Jesion wyniosły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1242B21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 cm</w:t>
            </w:r>
          </w:p>
        </w:tc>
      </w:tr>
      <w:tr w:rsidR="00B666EF" w14:paraId="0B3E4576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BA3FF2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340793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Jesion wyniosły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135205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26+24 cm</w:t>
            </w:r>
          </w:p>
        </w:tc>
      </w:tr>
      <w:tr w:rsidR="00B666EF" w14:paraId="022EF8E5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FB89D2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2E321D8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Dąb szypułkowy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962C52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83 cm</w:t>
            </w:r>
          </w:p>
        </w:tc>
      </w:tr>
      <w:tr w:rsidR="00B666EF" w14:paraId="5BC66EAA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F0F1805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11965D0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Jesion wyniosły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63BFEB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 cm</w:t>
            </w:r>
          </w:p>
        </w:tc>
      </w:tr>
      <w:tr w:rsidR="00B666EF" w14:paraId="2D5CA77B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9056DB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A610D5D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84A81A7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27 cm</w:t>
            </w:r>
          </w:p>
        </w:tc>
      </w:tr>
      <w:tr w:rsidR="00B666EF" w14:paraId="7DD2FD58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691DBEB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AEB617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D8C6387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24 cm</w:t>
            </w:r>
          </w:p>
        </w:tc>
      </w:tr>
      <w:tr w:rsidR="00B666EF" w14:paraId="5AC5BA9F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4E07DD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907C88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063FAE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 cm</w:t>
            </w:r>
          </w:p>
        </w:tc>
      </w:tr>
      <w:tr w:rsidR="00B666EF" w14:paraId="2AFAA8BA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953961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C73359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E09D9F1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 cm</w:t>
            </w:r>
          </w:p>
        </w:tc>
      </w:tr>
      <w:tr w:rsidR="00B666EF" w14:paraId="6AC3D491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27A78F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553F770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148391D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58+57 cm</w:t>
            </w:r>
          </w:p>
        </w:tc>
      </w:tr>
      <w:tr w:rsidR="00B666EF" w14:paraId="38AE6A32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5BEA001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D0D44B2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111DBA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54+62 cm</w:t>
            </w:r>
          </w:p>
        </w:tc>
      </w:tr>
      <w:tr w:rsidR="00B666EF" w14:paraId="23281EC4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62CE34C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1899FF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D8BF19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 cm</w:t>
            </w:r>
          </w:p>
        </w:tc>
      </w:tr>
      <w:tr w:rsidR="00B666EF" w14:paraId="07FC20F5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310245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430EC54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Dąb szypułkowy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3E7357E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56 cm</w:t>
            </w:r>
          </w:p>
        </w:tc>
      </w:tr>
      <w:tr w:rsidR="00B666EF" w14:paraId="308E7B94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8905FB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B76A1E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Dąb szypułkowy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6EC529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 cm</w:t>
            </w:r>
          </w:p>
        </w:tc>
      </w:tr>
      <w:tr w:rsidR="00B666EF" w14:paraId="1F09FCED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527B3C1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27EEE5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04A3BA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74 cm</w:t>
            </w:r>
          </w:p>
        </w:tc>
      </w:tr>
      <w:tr w:rsidR="00B666EF" w14:paraId="6A50F272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D38C85E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6BA7CC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111B4B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 cm</w:t>
            </w:r>
          </w:p>
        </w:tc>
      </w:tr>
      <w:tr w:rsidR="00B666EF" w14:paraId="1C5DD08C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E71F653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503B21C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Dąb </w:t>
            </w:r>
            <w:r>
              <w:rPr>
                <w:rFonts w:ascii="Trebuchet MS" w:hAnsi="Trebuchet MS"/>
              </w:rPr>
              <w:t>szypułkowy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D49B7C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 cm</w:t>
            </w:r>
          </w:p>
        </w:tc>
      </w:tr>
      <w:tr w:rsidR="00B666EF" w14:paraId="689424E6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6163EEF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7939E1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BAE4B85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48 cm</w:t>
            </w:r>
          </w:p>
        </w:tc>
      </w:tr>
      <w:tr w:rsidR="00B666EF" w14:paraId="107D3BD9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65887DD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D60E9DF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Dąb szypułkowy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F8FFE1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 cm</w:t>
            </w:r>
          </w:p>
        </w:tc>
      </w:tr>
      <w:tr w:rsidR="00B666EF" w14:paraId="36256252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6DB6E5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0E3879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F994628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 cm</w:t>
            </w:r>
          </w:p>
        </w:tc>
      </w:tr>
      <w:tr w:rsidR="00B666EF" w14:paraId="5FCCC7E4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39ABF2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8639AE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Dąb szypułkowy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65FAF16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52 cm</w:t>
            </w:r>
          </w:p>
        </w:tc>
      </w:tr>
      <w:tr w:rsidR="00B666EF" w14:paraId="663E00C2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1D5B0E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73B1122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Dąb szypułkowy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0D3885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54 cm</w:t>
            </w:r>
          </w:p>
        </w:tc>
      </w:tr>
      <w:tr w:rsidR="00B666EF" w14:paraId="17C1E77D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3B00663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2F20418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993D792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 cm</w:t>
            </w:r>
          </w:p>
        </w:tc>
      </w:tr>
      <w:tr w:rsidR="00B666EF" w14:paraId="5CE7261A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DA6C06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A6ECBD7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8ED0A6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 cm</w:t>
            </w:r>
          </w:p>
        </w:tc>
      </w:tr>
      <w:tr w:rsidR="00B666EF" w14:paraId="62E8116B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AAD9D52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1791F84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EBAE4CA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52 cm</w:t>
            </w:r>
          </w:p>
        </w:tc>
      </w:tr>
      <w:tr w:rsidR="00B666EF" w14:paraId="03FF3917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BF10F68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E90B4E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63995C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34 cm</w:t>
            </w:r>
          </w:p>
        </w:tc>
      </w:tr>
      <w:tr w:rsidR="00B666EF" w14:paraId="4E1D7388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3DD296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C4BD46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59E1F23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 cm</w:t>
            </w:r>
          </w:p>
        </w:tc>
      </w:tr>
      <w:tr w:rsidR="00B666EF" w14:paraId="0B3BB5EA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E5FEF2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4728240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Modrzew europejski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FBA025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 cm</w:t>
            </w:r>
          </w:p>
        </w:tc>
      </w:tr>
      <w:tr w:rsidR="00B666EF" w14:paraId="194E14F6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CBE78E6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30CD73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Sosna zwyczajna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546699B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52 cm</w:t>
            </w:r>
          </w:p>
        </w:tc>
      </w:tr>
      <w:tr w:rsidR="00B666EF" w14:paraId="7CFD17BE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86EDF1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A6328D1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921B3D7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92 cm</w:t>
            </w:r>
          </w:p>
        </w:tc>
      </w:tr>
      <w:tr w:rsidR="00B666EF" w14:paraId="39BE6825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484CFA8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61F2EC8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55284D3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83 cm</w:t>
            </w:r>
          </w:p>
        </w:tc>
      </w:tr>
      <w:tr w:rsidR="00B666EF" w14:paraId="00C0C82B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8AE36F2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7EC425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Brzoza brodawkowata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379E4D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55 cm</w:t>
            </w:r>
          </w:p>
        </w:tc>
      </w:tr>
      <w:tr w:rsidR="00B666EF" w14:paraId="60D6CB58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ECBC513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547797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Dąb szypułkowy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7CD3D1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 cm</w:t>
            </w:r>
          </w:p>
        </w:tc>
      </w:tr>
      <w:tr w:rsidR="00B666EF" w14:paraId="28CFF32F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B43E7AE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1BC996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011755B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43 cm</w:t>
            </w:r>
          </w:p>
        </w:tc>
      </w:tr>
      <w:tr w:rsidR="00B666EF" w14:paraId="2D31D3B5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B124B8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2DA8E18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8A1419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 cm</w:t>
            </w:r>
          </w:p>
        </w:tc>
      </w:tr>
      <w:tr w:rsidR="00B666EF" w14:paraId="1A2AE4BA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938B50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6545D9F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Świerk </w:t>
            </w:r>
            <w:r>
              <w:rPr>
                <w:rFonts w:ascii="Trebuchet MS" w:hAnsi="Trebuchet MS"/>
              </w:rPr>
              <w:t>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98636B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 cm</w:t>
            </w:r>
          </w:p>
        </w:tc>
      </w:tr>
      <w:tr w:rsidR="00B666EF" w14:paraId="2B03F187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9579C6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6DA8B3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0EDB9F6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74 cm</w:t>
            </w:r>
          </w:p>
        </w:tc>
      </w:tr>
      <w:tr w:rsidR="00B666EF" w14:paraId="424D342B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15595BE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B5E81B9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A37F08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48 cm</w:t>
            </w:r>
          </w:p>
        </w:tc>
      </w:tr>
      <w:tr w:rsidR="00B666EF" w14:paraId="15FFC568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D71C6E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56A7464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FFFDE4A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 cm</w:t>
            </w:r>
          </w:p>
        </w:tc>
      </w:tr>
      <w:tr w:rsidR="00B666EF" w14:paraId="1F478A06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44D876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C30EAC1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AAB752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52 cm</w:t>
            </w:r>
          </w:p>
        </w:tc>
      </w:tr>
      <w:tr w:rsidR="00B666EF" w14:paraId="18783CAB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686DBBA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A8365A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39F4FC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72 cm</w:t>
            </w:r>
          </w:p>
        </w:tc>
      </w:tr>
      <w:tr w:rsidR="00B666EF" w14:paraId="011B8548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7BC2CC8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0EEB7E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C6D1DC2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55 cm</w:t>
            </w:r>
          </w:p>
        </w:tc>
      </w:tr>
      <w:tr w:rsidR="00B666EF" w14:paraId="041F1A9D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D4BA8E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705912F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Czeremcha zwyczajna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9F94E0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33+31 cm</w:t>
            </w:r>
          </w:p>
        </w:tc>
      </w:tr>
      <w:tr w:rsidR="00B666EF" w14:paraId="1561A134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84CA638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917A1F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Modrzew europejski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06F7EA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 cm</w:t>
            </w:r>
          </w:p>
        </w:tc>
      </w:tr>
      <w:tr w:rsidR="00B666EF" w14:paraId="4372DB21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D720F85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BCA5407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Modrzew europejski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C069445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 cm</w:t>
            </w:r>
          </w:p>
        </w:tc>
      </w:tr>
      <w:tr w:rsidR="00B666EF" w14:paraId="5A96312B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84D6671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C5FD4A4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Sosna zwyczajna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6D7E61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76 cm</w:t>
            </w:r>
          </w:p>
        </w:tc>
      </w:tr>
      <w:tr w:rsidR="00B666EF" w14:paraId="57CDBFE0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E927F8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1AF3DC4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AE17EE4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 cm</w:t>
            </w:r>
          </w:p>
        </w:tc>
      </w:tr>
      <w:tr w:rsidR="00B666EF" w14:paraId="14486C2C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46E66B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A025BE1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8BABBF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76 cm</w:t>
            </w:r>
          </w:p>
        </w:tc>
      </w:tr>
      <w:tr w:rsidR="00B666EF" w14:paraId="3FA93F15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96A86C9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6C1ACB4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Sosna zwyczajna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F0B4D82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83 cm</w:t>
            </w:r>
          </w:p>
        </w:tc>
      </w:tr>
      <w:tr w:rsidR="00B666EF" w14:paraId="6CED9FC6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E5CDB6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11AB17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Sosna zwyczajna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DD6160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53 cm</w:t>
            </w:r>
          </w:p>
        </w:tc>
      </w:tr>
      <w:tr w:rsidR="00B666EF" w14:paraId="58486133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3177174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568592A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Sosna zwyczajna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317AFE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73 cm</w:t>
            </w:r>
          </w:p>
        </w:tc>
      </w:tr>
      <w:tr w:rsidR="00B666EF" w14:paraId="653BDD2C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C5D657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BCA844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38FF878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 cm</w:t>
            </w:r>
          </w:p>
        </w:tc>
      </w:tr>
      <w:tr w:rsidR="00B666EF" w14:paraId="11D24040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4A0C90F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4E29C0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CA49AC5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81 cm</w:t>
            </w:r>
          </w:p>
        </w:tc>
      </w:tr>
      <w:tr w:rsidR="00B666EF" w14:paraId="7EE8F51A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9F79212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9AB8692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Czeremcha zwyczajna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565434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25+20 cm</w:t>
            </w:r>
          </w:p>
        </w:tc>
      </w:tr>
      <w:tr w:rsidR="00B666EF" w14:paraId="20549105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A0FD8B6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F9981B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4D236A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45 cm</w:t>
            </w:r>
          </w:p>
        </w:tc>
      </w:tr>
      <w:tr w:rsidR="00B666EF" w14:paraId="3368BFC2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4C3BDD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2A17F53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89E7E86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 cm</w:t>
            </w:r>
          </w:p>
        </w:tc>
      </w:tr>
      <w:tr w:rsidR="00B666EF" w14:paraId="66CF63A1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4915097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5CD85E6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96A89E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27+25+21 cm</w:t>
            </w:r>
          </w:p>
        </w:tc>
      </w:tr>
      <w:tr w:rsidR="00B666EF" w14:paraId="3EE029BE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2DF41A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FA5067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Czeremcha zwyczajna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EB59C7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23+15+14+14+12 cm</w:t>
            </w:r>
          </w:p>
        </w:tc>
      </w:tr>
      <w:tr w:rsidR="00B666EF" w14:paraId="06BE33A8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8AE4101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009B2F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4E090F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54 cm</w:t>
            </w:r>
          </w:p>
        </w:tc>
      </w:tr>
      <w:tr w:rsidR="00B666EF" w14:paraId="0D177967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9D07825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D9DF22E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Świerk pospolity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F60BBF6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 cm</w:t>
            </w:r>
          </w:p>
        </w:tc>
      </w:tr>
      <w:tr w:rsidR="00B666EF" w14:paraId="31EB3C4F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8991E43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2AD2E0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Czeremcha zwyczajna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6E88961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29+14 cm</w:t>
            </w:r>
          </w:p>
        </w:tc>
      </w:tr>
      <w:tr w:rsidR="00B666EF" w14:paraId="689338A7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8757605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3D770E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0D3ABC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72 cm</w:t>
            </w:r>
          </w:p>
        </w:tc>
      </w:tr>
      <w:tr w:rsidR="00B666EF" w14:paraId="4CFA869E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2F15055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A3BBC6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Modrzew europejski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676E2C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132 cm</w:t>
            </w:r>
          </w:p>
        </w:tc>
      </w:tr>
      <w:tr w:rsidR="00B666EF" w14:paraId="08A2BB9F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20B462C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8FD99B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A9BDE0F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 cm</w:t>
            </w:r>
          </w:p>
        </w:tc>
      </w:tr>
      <w:tr w:rsidR="00B666EF" w14:paraId="61A00708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0471E4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921B55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Olsza </w:t>
            </w:r>
            <w:r>
              <w:rPr>
                <w:rFonts w:ascii="Trebuchet MS" w:hAnsi="Trebuchet MS"/>
              </w:rPr>
              <w:t>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2F6E1D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27 cm</w:t>
            </w:r>
          </w:p>
        </w:tc>
      </w:tr>
      <w:tr w:rsidR="00B666EF" w14:paraId="7ABD85DE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3A9619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9D0EE8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519B3E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40+24 cm</w:t>
            </w:r>
          </w:p>
        </w:tc>
      </w:tr>
      <w:tr w:rsidR="00B666EF" w14:paraId="34001EA8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C58883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12F4F6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E4C665E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22+16 cm</w:t>
            </w:r>
          </w:p>
        </w:tc>
      </w:tr>
      <w:tr w:rsidR="00B666EF" w14:paraId="53924221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A4EC33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0619D8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A1A71F3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23+23+20 cm</w:t>
            </w:r>
          </w:p>
        </w:tc>
      </w:tr>
      <w:tr w:rsidR="00B666EF" w14:paraId="0E835865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FFD770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F8A94B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8398A1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26+15 cm</w:t>
            </w:r>
          </w:p>
        </w:tc>
      </w:tr>
      <w:tr w:rsidR="00B666EF" w14:paraId="41A7E0EE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FE2D090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B681528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006824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40+12+10 cm</w:t>
            </w:r>
          </w:p>
        </w:tc>
      </w:tr>
      <w:tr w:rsidR="00B666EF" w14:paraId="4E10F5E8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6CD89D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ABEDAD2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6DD97B0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 cm</w:t>
            </w:r>
          </w:p>
        </w:tc>
      </w:tr>
      <w:tr w:rsidR="00B666EF" w14:paraId="352A9A02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BB69D3E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BB5D2B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9F20805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27+26+20 cm</w:t>
            </w:r>
          </w:p>
        </w:tc>
      </w:tr>
      <w:tr w:rsidR="00B666EF" w14:paraId="55642BDA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E6311AC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A9D03E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A6D5C9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 cm</w:t>
            </w:r>
          </w:p>
        </w:tc>
      </w:tr>
      <w:tr w:rsidR="00B666EF" w14:paraId="599B5EEB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EF32E00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238A4BE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214F8D8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24+20+11 cm</w:t>
            </w:r>
          </w:p>
        </w:tc>
      </w:tr>
      <w:tr w:rsidR="00B666EF" w14:paraId="6B54B525" w14:textId="7777777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8953F27" w14:textId="77777777" w:rsidR="00B666EF" w:rsidRDefault="00B666EF">
            <w:pPr>
              <w:pStyle w:val="Akapitzlist"/>
              <w:widowControl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A49694" w14:textId="77777777" w:rsidR="00B666EF" w:rsidRDefault="004C1F1A">
            <w:pPr>
              <w:pStyle w:val="Standard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Olsza czarna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319CAE" w14:textId="77777777" w:rsidR="00B666EF" w:rsidRDefault="004C1F1A">
            <w:pPr>
              <w:pStyle w:val="Standard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35+15+14 cm</w:t>
            </w:r>
          </w:p>
        </w:tc>
      </w:tr>
    </w:tbl>
    <w:p w14:paraId="2BB648E6" w14:textId="77777777" w:rsidR="00B666EF" w:rsidRDefault="00B666EF"/>
    <w:sectPr w:rsidR="00B666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BEFA1" w14:textId="77777777" w:rsidR="004C1F1A" w:rsidRDefault="004C1F1A" w:rsidP="004C1F1A">
      <w:r>
        <w:separator/>
      </w:r>
    </w:p>
  </w:endnote>
  <w:endnote w:type="continuationSeparator" w:id="0">
    <w:p w14:paraId="0CC45E5B" w14:textId="77777777" w:rsidR="004C1F1A" w:rsidRDefault="004C1F1A" w:rsidP="004C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2685C" w14:textId="77777777" w:rsidR="004C1F1A" w:rsidRDefault="004C1F1A" w:rsidP="004C1F1A">
      <w:r>
        <w:separator/>
      </w:r>
    </w:p>
  </w:footnote>
  <w:footnote w:type="continuationSeparator" w:id="0">
    <w:p w14:paraId="1B18D473" w14:textId="77777777" w:rsidR="004C1F1A" w:rsidRDefault="004C1F1A" w:rsidP="004C1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69DD7" w14:textId="32336860" w:rsidR="004C1F1A" w:rsidRDefault="004C1F1A" w:rsidP="004C1F1A">
    <w:pPr>
      <w:pStyle w:val="Nagwek"/>
      <w:jc w:val="right"/>
    </w:pPr>
    <w: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FC2378"/>
    <w:multiLevelType w:val="hybridMultilevel"/>
    <w:tmpl w:val="CEECA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757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6EF"/>
    <w:rsid w:val="004C1F1A"/>
    <w:rsid w:val="007A60CD"/>
    <w:rsid w:val="00B6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B6293"/>
  <w15:docId w15:val="{BEE4B21E-02B0-4388-8044-B76ECD8A3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Standard">
    <w:name w:val="Standar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C1F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F1A"/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1F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F1A"/>
    <w:rPr>
      <w:rFonts w:ascii="Times New Roman" w:eastAsia="Times New Roman" w:hAnsi="Times New Roman" w:cs="Times New Roman"/>
      <w:kern w:val="3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Migrała</dc:creator>
  <cp:keywords/>
  <dc:description/>
  <cp:lastModifiedBy>Małgorzata Maczuga</cp:lastModifiedBy>
  <cp:revision>3</cp:revision>
  <dcterms:created xsi:type="dcterms:W3CDTF">2024-11-08T11:56:00Z</dcterms:created>
  <dcterms:modified xsi:type="dcterms:W3CDTF">2024-11-12T06:49:00Z</dcterms:modified>
</cp:coreProperties>
</file>