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A231E" w14:textId="77777777" w:rsidR="00724B16" w:rsidRPr="002E0E51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Załącznik nr 4</w:t>
      </w:r>
      <w:r w:rsidR="00724B16" w:rsidRPr="002E0E51">
        <w:rPr>
          <w:rFonts w:asciiTheme="minorHAnsi" w:hAnsiTheme="minorHAnsi" w:cstheme="minorHAnsi"/>
          <w:b/>
        </w:rPr>
        <w:t xml:space="preserve"> do SWZ</w:t>
      </w:r>
    </w:p>
    <w:p w14:paraId="7391F403" w14:textId="4647227D" w:rsidR="00724B16" w:rsidRPr="002E0E51" w:rsidRDefault="006A4564" w:rsidP="001444B6">
      <w:pPr>
        <w:spacing w:after="0" w:line="240" w:lineRule="auto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  <w:color w:val="000000"/>
          <w:sz w:val="20"/>
          <w:szCs w:val="20"/>
        </w:rPr>
        <w:t>GKI.271.</w:t>
      </w:r>
      <w:r w:rsidR="004276D8">
        <w:rPr>
          <w:rFonts w:asciiTheme="minorHAnsi" w:hAnsiTheme="minorHAnsi" w:cstheme="minorHAnsi"/>
          <w:b/>
          <w:color w:val="000000"/>
          <w:sz w:val="20"/>
          <w:szCs w:val="20"/>
        </w:rPr>
        <w:t>1</w:t>
      </w:r>
      <w:r w:rsidR="001444B6" w:rsidRPr="002E0E51">
        <w:rPr>
          <w:rFonts w:asciiTheme="minorHAnsi" w:hAnsiTheme="minorHAnsi" w:cstheme="minorHAnsi"/>
          <w:b/>
          <w:color w:val="000000"/>
          <w:sz w:val="20"/>
          <w:szCs w:val="20"/>
        </w:rPr>
        <w:t>.20</w:t>
      </w:r>
      <w:r w:rsidR="00A01CA1">
        <w:rPr>
          <w:rFonts w:asciiTheme="minorHAnsi" w:hAnsiTheme="minorHAnsi" w:cstheme="minorHAnsi"/>
          <w:b/>
          <w:color w:val="000000"/>
          <w:sz w:val="20"/>
          <w:szCs w:val="20"/>
        </w:rPr>
        <w:t>2</w:t>
      </w:r>
      <w:r w:rsidR="004276D8">
        <w:rPr>
          <w:rFonts w:asciiTheme="minorHAnsi" w:hAnsiTheme="minorHAnsi" w:cstheme="minorHAnsi"/>
          <w:b/>
          <w:color w:val="000000"/>
          <w:sz w:val="20"/>
          <w:szCs w:val="20"/>
        </w:rPr>
        <w:t>5</w:t>
      </w:r>
      <w:r w:rsidR="001444B6" w:rsidRPr="002E0E51">
        <w:rPr>
          <w:rFonts w:asciiTheme="minorHAnsi" w:hAnsiTheme="minorHAnsi" w:cstheme="minorHAnsi"/>
          <w:b/>
          <w:color w:val="000000"/>
          <w:sz w:val="20"/>
          <w:szCs w:val="20"/>
        </w:rPr>
        <w:t>.AZK</w:t>
      </w:r>
    </w:p>
    <w:p w14:paraId="414B072F" w14:textId="68F0342F" w:rsidR="00724B16" w:rsidRPr="002E0E51" w:rsidRDefault="00FB3059" w:rsidP="00C0179F">
      <w:pPr>
        <w:spacing w:after="0" w:line="240" w:lineRule="auto"/>
        <w:ind w:left="6237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</w:t>
      </w:r>
      <w:r w:rsidR="00724B16" w:rsidRPr="002E0E51">
        <w:rPr>
          <w:rFonts w:asciiTheme="minorHAnsi" w:hAnsiTheme="minorHAnsi" w:cstheme="minorHAnsi"/>
          <w:b/>
        </w:rPr>
        <w:t>Zamawiający:</w:t>
      </w:r>
    </w:p>
    <w:p w14:paraId="765F65B8" w14:textId="77777777" w:rsidR="00724B16" w:rsidRPr="002E0E51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bookmarkStart w:id="0" w:name="_Hlk3383753"/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Gmina Zapolice</w:t>
      </w:r>
    </w:p>
    <w:p w14:paraId="44CE4745" w14:textId="77777777" w:rsidR="00724B16" w:rsidRPr="002E0E51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ul. Plac Strażacki 5;  </w:t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98-161 Zapolice</w:t>
      </w:r>
    </w:p>
    <w:bookmarkEnd w:id="0"/>
    <w:p w14:paraId="2AD25F56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Wykonawca:</w:t>
      </w:r>
    </w:p>
    <w:p w14:paraId="63A03C55" w14:textId="77777777" w:rsidR="00724B16" w:rsidRPr="002E0E51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15377DC5" w14:textId="77777777" w:rsidR="00724B16" w:rsidRPr="002E0E51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2E0E5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2E0E51">
        <w:rPr>
          <w:rFonts w:asciiTheme="minorHAnsi" w:hAnsiTheme="minorHAnsi" w:cstheme="minorHAnsi"/>
          <w:i/>
          <w:sz w:val="16"/>
          <w:szCs w:val="16"/>
        </w:rPr>
        <w:t>)</w:t>
      </w:r>
    </w:p>
    <w:p w14:paraId="0CE0AFD5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2E0E51">
        <w:rPr>
          <w:rFonts w:asciiTheme="minorHAnsi" w:hAnsiTheme="minorHAnsi" w:cstheme="minorHAnsi"/>
          <w:u w:val="single"/>
        </w:rPr>
        <w:t>reprezentowany przez:</w:t>
      </w:r>
    </w:p>
    <w:p w14:paraId="22C639E0" w14:textId="77777777" w:rsidR="00724B16" w:rsidRPr="002E0E51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29A70265" w14:textId="77777777" w:rsidR="00724B16" w:rsidRPr="002E0E51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713A321" w14:textId="77777777" w:rsidR="00724B16" w:rsidRPr="002E0E51" w:rsidRDefault="00724B16" w:rsidP="00724B16">
      <w:pPr>
        <w:rPr>
          <w:rFonts w:asciiTheme="minorHAnsi" w:hAnsiTheme="minorHAnsi" w:cstheme="minorHAnsi"/>
        </w:rPr>
      </w:pPr>
    </w:p>
    <w:p w14:paraId="6A95DBA5" w14:textId="00D212F6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12184B65" w14:textId="77777777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805817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805817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18F25FA" w14:textId="50AD15A2" w:rsidR="00215F34" w:rsidRPr="00805817" w:rsidRDefault="009A74DD" w:rsidP="009A74DD">
      <w:pPr>
        <w:tabs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="00215F34" w:rsidRPr="00805817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11.09.2019 r. </w:t>
      </w:r>
      <w:r>
        <w:rPr>
          <w:rFonts w:asciiTheme="minorHAnsi" w:hAnsiTheme="minorHAnsi" w:cstheme="minorHAnsi"/>
          <w:b/>
          <w:sz w:val="24"/>
          <w:szCs w:val="24"/>
        </w:rPr>
        <w:tab/>
      </w:r>
    </w:p>
    <w:p w14:paraId="1765D294" w14:textId="6C3FDCFE" w:rsidR="00257F18" w:rsidRPr="00805817" w:rsidRDefault="00215F34" w:rsidP="00215F34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 xml:space="preserve"> Prawo zamówień publicznych (powoływanej dalej jako: ustawa </w:t>
      </w:r>
      <w:proofErr w:type="spellStart"/>
      <w:r w:rsidRPr="00805817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805817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035090F5" w14:textId="1F255C76" w:rsidR="00121FE0" w:rsidRPr="00844FEF" w:rsidRDefault="00C0179F" w:rsidP="00121FE0">
      <w:pPr>
        <w:pStyle w:val="Tekstpodstawowy2"/>
        <w:spacing w:before="240" w:line="360" w:lineRule="auto"/>
        <w:ind w:firstLine="709"/>
        <w:jc w:val="both"/>
        <w:rPr>
          <w:rFonts w:asciiTheme="minorHAnsi" w:eastAsia="ArialNarrow" w:hAnsiTheme="minorHAnsi" w:cstheme="minorHAnsi"/>
        </w:rPr>
      </w:pPr>
      <w:r w:rsidRPr="00844FEF">
        <w:rPr>
          <w:rFonts w:asciiTheme="minorHAnsi" w:hAnsiTheme="minorHAnsi" w:cstheme="minorHAnsi"/>
        </w:rPr>
        <w:t>Na potrzeby postępowania o udziele</w:t>
      </w:r>
      <w:r w:rsidR="00141916" w:rsidRPr="00844FEF">
        <w:rPr>
          <w:rFonts w:asciiTheme="minorHAnsi" w:hAnsiTheme="minorHAnsi" w:cstheme="minorHAnsi"/>
        </w:rPr>
        <w:t>nie zamówienia publicznego pn.</w:t>
      </w:r>
      <w:r w:rsidR="00450909" w:rsidRPr="00844FEF">
        <w:rPr>
          <w:rFonts w:asciiTheme="minorHAnsi" w:hAnsiTheme="minorHAnsi" w:cstheme="minorHAnsi"/>
        </w:rPr>
        <w:t xml:space="preserve"> </w:t>
      </w:r>
      <w:r w:rsidR="004276D8" w:rsidRPr="004276D8">
        <w:rPr>
          <w:rFonts w:asciiTheme="minorHAnsi" w:hAnsiTheme="minorHAnsi" w:cstheme="minorHAnsi"/>
        </w:rPr>
        <w:t>„Opracowanie dokumentacji projektowej dla zadania pn. Budowa zbiornika retencyjnego w m. Pstrokonie, gmina Zapolice.”</w:t>
      </w:r>
    </w:p>
    <w:p w14:paraId="18E3A628" w14:textId="656557D8" w:rsidR="00257F18" w:rsidRPr="00805817" w:rsidRDefault="00215F34" w:rsidP="00215F34">
      <w:pPr>
        <w:pStyle w:val="Tekstpodstawowy2"/>
        <w:spacing w:after="0" w:line="360" w:lineRule="auto"/>
        <w:ind w:firstLine="709"/>
        <w:jc w:val="center"/>
        <w:rPr>
          <w:rFonts w:asciiTheme="minorHAnsi" w:hAnsiTheme="minorHAnsi" w:cstheme="minorHAnsi"/>
          <w:b/>
        </w:rPr>
      </w:pPr>
      <w:r w:rsidRPr="00805817">
        <w:rPr>
          <w:rFonts w:asciiTheme="minorHAnsi" w:hAnsiTheme="minorHAnsi" w:cstheme="minorHAnsi"/>
          <w:b/>
        </w:rPr>
        <w:t>OŚWIADCZENIA DOTYCZĄCE PODSTAW WYKLUCZENIA</w:t>
      </w:r>
    </w:p>
    <w:p w14:paraId="6D89771E" w14:textId="77777777" w:rsidR="00215F34" w:rsidRPr="00805817" w:rsidRDefault="00CC2C34" w:rsidP="00215F34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80581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05817">
        <w:rPr>
          <w:rFonts w:asciiTheme="minorHAnsi" w:hAnsiTheme="minorHAnsi" w:cstheme="minorHAnsi"/>
          <w:sz w:val="24"/>
          <w:szCs w:val="24"/>
        </w:rPr>
        <w:t>.</w:t>
      </w:r>
    </w:p>
    <w:p w14:paraId="1D4C0D83" w14:textId="48DF6D69" w:rsidR="00215F34" w:rsidRPr="00805817" w:rsidRDefault="00215F34" w:rsidP="002E0E5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</w:t>
      </w:r>
      <w:r w:rsidRPr="0080581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7 ust. 1 ustawy </w:t>
      </w:r>
      <w:r w:rsidRPr="00805817">
        <w:rPr>
          <w:rFonts w:asciiTheme="minorHAnsi" w:hAnsiTheme="minorHAnsi" w:cstheme="minorHAnsi"/>
          <w:sz w:val="24"/>
          <w:szCs w:val="24"/>
        </w:rPr>
        <w:t>z dnia 13 kwietnia 2022 r.</w:t>
      </w:r>
      <w:r w:rsidRPr="00805817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5817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805817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</w:p>
    <w:p w14:paraId="3E75204C" w14:textId="77777777" w:rsidR="005D621D" w:rsidRPr="00805817" w:rsidRDefault="005D621D" w:rsidP="005D621D">
      <w:pPr>
        <w:pStyle w:val="Akapitzlist"/>
        <w:spacing w:after="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2E64E491" w14:textId="77777777" w:rsidR="005D621D" w:rsidRDefault="005D621D" w:rsidP="005D621D">
      <w:pPr>
        <w:pStyle w:val="Akapitzlist"/>
        <w:spacing w:after="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7F305E5F" w14:textId="7DA1718C" w:rsidR="00DB392B" w:rsidRPr="00DB392B" w:rsidRDefault="00DB392B" w:rsidP="00DB392B">
      <w:pPr>
        <w:tabs>
          <w:tab w:val="left" w:pos="7545"/>
        </w:tabs>
      </w:pPr>
      <w:r>
        <w:lastRenderedPageBreak/>
        <w:tab/>
      </w:r>
    </w:p>
    <w:p w14:paraId="7E3DA265" w14:textId="77777777" w:rsidR="00257F18" w:rsidRPr="00805817" w:rsidRDefault="00257F18" w:rsidP="005D621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eastAsia="Times New Roman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805817">
        <w:rPr>
          <w:rFonts w:asciiTheme="minorHAnsi" w:eastAsia="Times New Roman" w:hAnsiTheme="minorHAnsi" w:cstheme="minorHAnsi"/>
          <w:sz w:val="24"/>
          <w:szCs w:val="24"/>
        </w:rPr>
        <w:t>Pzp</w:t>
      </w:r>
      <w:proofErr w:type="spellEnd"/>
      <w:r w:rsidRPr="00805817">
        <w:rPr>
          <w:rFonts w:asciiTheme="minorHAnsi" w:eastAsia="Times New Roman" w:hAnsiTheme="minorHAnsi" w:cstheme="minorHAnsi"/>
          <w:sz w:val="24"/>
          <w:szCs w:val="24"/>
        </w:rPr>
        <w:t xml:space="preserve"> (podać mającą zastosowanie podstawę wykluczenia spośród wymienionych w art. 108 ust. 1 pkt 1, 2, 5 i 6 Ustawy). Jednocześnie oświadczam, że w związku z ww. okolicznością, na podstawie art. 110 ust. 2 Ustawy podjąłem następujące środki naprawcze:</w:t>
      </w:r>
      <w:r w:rsidR="001444B6" w:rsidRPr="00805817">
        <w:rPr>
          <w:rFonts w:asciiTheme="minorHAnsi" w:eastAsia="Times New Roman" w:hAnsiTheme="minorHAnsi" w:cstheme="minorHAnsi"/>
          <w:sz w:val="24"/>
          <w:szCs w:val="24"/>
        </w:rPr>
        <w:t>…………………………….</w:t>
      </w:r>
    </w:p>
    <w:p w14:paraId="1B201C59" w14:textId="77777777" w:rsidR="00C0179F" w:rsidRPr="00805817" w:rsidRDefault="00C0179F" w:rsidP="00FE44D7">
      <w:pPr>
        <w:spacing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39EC2FF7" w14:textId="77777777" w:rsidR="00C0179F" w:rsidRPr="00805817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34F8E1F6" w14:textId="77777777" w:rsidR="00C0179F" w:rsidRPr="00805817" w:rsidRDefault="00C0179F" w:rsidP="005D621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80581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B015BEE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30E6E9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282B86" w14:textId="77777777" w:rsidR="00215F34" w:rsidRDefault="00215F34" w:rsidP="00215F34">
      <w:pPr>
        <w:spacing w:after="0"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Theme="minorHAnsi" w:hAnsiTheme="minorHAnsi" w:cstheme="minorHAnsi"/>
          <w:i/>
          <w:iCs/>
        </w:rPr>
        <w:tab/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21A8534" w14:textId="5B9654F4" w:rsidR="00215F34" w:rsidRPr="00215F34" w:rsidRDefault="00215F34" w:rsidP="00215F34">
      <w:pPr>
        <w:spacing w:after="0" w:line="360" w:lineRule="auto"/>
        <w:jc w:val="right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Pr="00215F34">
        <w:rPr>
          <w:rFonts w:ascii="Arial" w:hAnsi="Arial" w:cs="Arial"/>
          <w:i/>
          <w:sz w:val="14"/>
          <w:szCs w:val="14"/>
        </w:rPr>
        <w:t xml:space="preserve"> </w:t>
      </w:r>
    </w:p>
    <w:p w14:paraId="27D4ED6A" w14:textId="1C245D9E" w:rsidR="00D062AB" w:rsidRPr="002E0E51" w:rsidRDefault="00D062AB" w:rsidP="00215F34">
      <w:pPr>
        <w:tabs>
          <w:tab w:val="left" w:pos="7062"/>
        </w:tabs>
        <w:rPr>
          <w:rFonts w:asciiTheme="minorHAnsi" w:hAnsiTheme="minorHAnsi" w:cstheme="minorHAnsi"/>
          <w:i/>
          <w:iCs/>
        </w:rPr>
      </w:pPr>
    </w:p>
    <w:sectPr w:rsidR="00D062AB" w:rsidRPr="002E0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1369D" w14:textId="77777777" w:rsidR="000E08CF" w:rsidRDefault="000E08CF" w:rsidP="002E0E51">
      <w:pPr>
        <w:spacing w:after="0" w:line="240" w:lineRule="auto"/>
      </w:pPr>
      <w:r>
        <w:separator/>
      </w:r>
    </w:p>
  </w:endnote>
  <w:endnote w:type="continuationSeparator" w:id="0">
    <w:p w14:paraId="74597236" w14:textId="77777777" w:rsidR="000E08CF" w:rsidRDefault="000E08CF" w:rsidP="002E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BBD18" w14:textId="77777777" w:rsidR="002E0E51" w:rsidRPr="00646695" w:rsidRDefault="002E0E51" w:rsidP="00DB392B">
    <w:pPr>
      <w:spacing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646695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014BC11C" w14:textId="77777777" w:rsidR="002E0E51" w:rsidRDefault="002E0E51" w:rsidP="00DB3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F1C70" w14:textId="77777777" w:rsidR="000E08CF" w:rsidRDefault="000E08CF" w:rsidP="002E0E51">
      <w:pPr>
        <w:spacing w:after="0" w:line="240" w:lineRule="auto"/>
      </w:pPr>
      <w:r>
        <w:separator/>
      </w:r>
    </w:p>
  </w:footnote>
  <w:footnote w:type="continuationSeparator" w:id="0">
    <w:p w14:paraId="7659F96B" w14:textId="77777777" w:rsidR="000E08CF" w:rsidRDefault="000E08CF" w:rsidP="002E0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5C41731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5826070">
    <w:abstractNumId w:val="0"/>
  </w:num>
  <w:num w:numId="2" w16cid:durableId="36051619">
    <w:abstractNumId w:val="1"/>
  </w:num>
  <w:num w:numId="3" w16cid:durableId="854732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03F1F"/>
    <w:rsid w:val="0004537A"/>
    <w:rsid w:val="00071F99"/>
    <w:rsid w:val="000E08CF"/>
    <w:rsid w:val="000F7A56"/>
    <w:rsid w:val="001012BB"/>
    <w:rsid w:val="00102B12"/>
    <w:rsid w:val="00115A93"/>
    <w:rsid w:val="00121FE0"/>
    <w:rsid w:val="00141916"/>
    <w:rsid w:val="001444B6"/>
    <w:rsid w:val="00170B06"/>
    <w:rsid w:val="00215F34"/>
    <w:rsid w:val="00236776"/>
    <w:rsid w:val="00242CC9"/>
    <w:rsid w:val="00257F18"/>
    <w:rsid w:val="0029735D"/>
    <w:rsid w:val="002E0E51"/>
    <w:rsid w:val="0039682D"/>
    <w:rsid w:val="003E23AE"/>
    <w:rsid w:val="003E60C5"/>
    <w:rsid w:val="003F4B95"/>
    <w:rsid w:val="004276D8"/>
    <w:rsid w:val="00450909"/>
    <w:rsid w:val="00476DA5"/>
    <w:rsid w:val="005D621D"/>
    <w:rsid w:val="00611140"/>
    <w:rsid w:val="00615EFD"/>
    <w:rsid w:val="00646695"/>
    <w:rsid w:val="00662407"/>
    <w:rsid w:val="00683A50"/>
    <w:rsid w:val="00692B6D"/>
    <w:rsid w:val="006A4564"/>
    <w:rsid w:val="006A69B8"/>
    <w:rsid w:val="00724B16"/>
    <w:rsid w:val="00785376"/>
    <w:rsid w:val="0079050C"/>
    <w:rsid w:val="00805817"/>
    <w:rsid w:val="008139EC"/>
    <w:rsid w:val="00840327"/>
    <w:rsid w:val="00844FEF"/>
    <w:rsid w:val="0084591B"/>
    <w:rsid w:val="008A7684"/>
    <w:rsid w:val="008D6B48"/>
    <w:rsid w:val="008F1895"/>
    <w:rsid w:val="009403AC"/>
    <w:rsid w:val="009850F2"/>
    <w:rsid w:val="009A74DD"/>
    <w:rsid w:val="009D5359"/>
    <w:rsid w:val="009F12F5"/>
    <w:rsid w:val="00A01CA1"/>
    <w:rsid w:val="00A429E6"/>
    <w:rsid w:val="00A556D8"/>
    <w:rsid w:val="00AC25A2"/>
    <w:rsid w:val="00B1558C"/>
    <w:rsid w:val="00B4170B"/>
    <w:rsid w:val="00B769C6"/>
    <w:rsid w:val="00BA333C"/>
    <w:rsid w:val="00BF20CA"/>
    <w:rsid w:val="00C0179F"/>
    <w:rsid w:val="00CC2C34"/>
    <w:rsid w:val="00CD4EF7"/>
    <w:rsid w:val="00D062AB"/>
    <w:rsid w:val="00DA0614"/>
    <w:rsid w:val="00DB392B"/>
    <w:rsid w:val="00DD3DEF"/>
    <w:rsid w:val="00E120E7"/>
    <w:rsid w:val="00E65147"/>
    <w:rsid w:val="00E73FC0"/>
    <w:rsid w:val="00E90324"/>
    <w:rsid w:val="00EC3260"/>
    <w:rsid w:val="00ED10E2"/>
    <w:rsid w:val="00EE6AF4"/>
    <w:rsid w:val="00EF21BB"/>
    <w:rsid w:val="00F26B41"/>
    <w:rsid w:val="00F427FF"/>
    <w:rsid w:val="00F47EC1"/>
    <w:rsid w:val="00FB3059"/>
    <w:rsid w:val="00FE44D7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83F62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99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1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2BB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E5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E51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5F3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15F34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29</cp:revision>
  <cp:lastPrinted>2024-04-16T09:43:00Z</cp:lastPrinted>
  <dcterms:created xsi:type="dcterms:W3CDTF">2022-04-11T06:39:00Z</dcterms:created>
  <dcterms:modified xsi:type="dcterms:W3CDTF">2025-01-21T09:24:00Z</dcterms:modified>
</cp:coreProperties>
</file>