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5418" w14:textId="77777777" w:rsidR="00755BB8" w:rsidRPr="00AB4B1C" w:rsidRDefault="00755BB8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5161F2F6" w14:textId="77777777" w:rsidR="00755BB8" w:rsidRDefault="00755BB8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5B2A3D4" w14:textId="77777777" w:rsidR="00755BB8" w:rsidRPr="00AB4B1C" w:rsidRDefault="00755BB8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143DB67" w14:textId="77777777" w:rsidR="00755BB8" w:rsidRPr="00AB4B1C" w:rsidRDefault="00755BB8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4344BAA9" w14:textId="77777777" w:rsidR="00755BB8" w:rsidRPr="00AB4B1C" w:rsidRDefault="00755BB8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3EB9C0BC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723AFE1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F1F44CC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5D9F1BE7" w14:textId="77777777" w:rsidR="00755BB8" w:rsidRPr="00AB4B1C" w:rsidRDefault="00755BB8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3A363621" w14:textId="4FDC959C" w:rsidR="006826FC" w:rsidRPr="00F63C2E" w:rsidRDefault="00755BB8" w:rsidP="006826FC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="006826FC">
        <w:rPr>
          <w:rFonts w:cs="Calibri"/>
          <w:b/>
          <w:bCs/>
        </w:rPr>
        <w:t>„Wykonanie usługi w zakresie prac elektrycznych związanych z organizacją Jarmarku Bożonarodzeniowego, Jasełek, oraz obsługę oświetlenia świątecznego na terenie miasta Lwówek Śląski”</w:t>
      </w:r>
    </w:p>
    <w:p w14:paraId="24CDB393" w14:textId="4CC75A3E" w:rsidR="00755BB8" w:rsidRPr="00AB4B1C" w:rsidRDefault="00755BB8" w:rsidP="006826F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right="567"/>
        <w:jc w:val="center"/>
        <w:rPr>
          <w:rFonts w:cs="Calibri"/>
          <w:color w:val="000000"/>
        </w:rPr>
      </w:pPr>
    </w:p>
    <w:p w14:paraId="026EC867" w14:textId="77777777" w:rsidR="00755BB8" w:rsidRPr="00AB4B1C" w:rsidRDefault="00755BB8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6F0ABB28" w14:textId="77777777" w:rsidR="00755BB8" w:rsidRPr="00AB4B1C" w:rsidRDefault="00755BB8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9BAE007" w14:textId="77777777" w:rsidR="00755BB8" w:rsidRPr="00AB4B1C" w:rsidRDefault="00755BB8" w:rsidP="00565257">
      <w:pPr>
        <w:shd w:val="clear" w:color="auto" w:fill="FFFFFF"/>
        <w:rPr>
          <w:rFonts w:cs="Calibri"/>
          <w:i/>
        </w:rPr>
      </w:pPr>
    </w:p>
    <w:p w14:paraId="613125B6" w14:textId="77777777" w:rsidR="00755BB8" w:rsidRPr="00AB4B1C" w:rsidRDefault="00755BB8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3580A7A9" w14:textId="77777777" w:rsidR="00755BB8" w:rsidRPr="00AB4B1C" w:rsidRDefault="00755BB8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23ACD17E" w14:textId="77777777" w:rsidR="00755BB8" w:rsidRPr="0066254B" w:rsidRDefault="00755BB8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7ED931C" w14:textId="77777777" w:rsidR="00755BB8" w:rsidRPr="0066254B" w:rsidRDefault="00755BB8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303165D3" w14:textId="77777777" w:rsidR="00755BB8" w:rsidRPr="0066254B" w:rsidRDefault="00755BB8">
      <w:pPr>
        <w:rPr>
          <w:rFonts w:cs="Calibri"/>
        </w:rPr>
      </w:pPr>
      <w:r>
        <w:rPr>
          <w:rFonts w:cs="Calibri"/>
        </w:rPr>
        <w:t>*niepotrzebne skreślić</w:t>
      </w:r>
    </w:p>
    <w:sectPr w:rsidR="00755BB8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67EED" w14:textId="77777777" w:rsidR="00D83EFA" w:rsidRDefault="00D83EFA" w:rsidP="00551B28">
      <w:pPr>
        <w:spacing w:after="0" w:line="240" w:lineRule="auto"/>
      </w:pPr>
      <w:r>
        <w:separator/>
      </w:r>
    </w:p>
  </w:endnote>
  <w:endnote w:type="continuationSeparator" w:id="0">
    <w:p w14:paraId="3894B2AB" w14:textId="77777777" w:rsidR="00D83EFA" w:rsidRDefault="00D83EF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CF11D" w14:textId="77777777" w:rsidR="00D83EFA" w:rsidRDefault="00D83EFA" w:rsidP="00551B28">
      <w:pPr>
        <w:spacing w:after="0" w:line="240" w:lineRule="auto"/>
      </w:pPr>
      <w:r>
        <w:separator/>
      </w:r>
    </w:p>
  </w:footnote>
  <w:footnote w:type="continuationSeparator" w:id="0">
    <w:p w14:paraId="58C267D7" w14:textId="77777777" w:rsidR="00D83EFA" w:rsidRDefault="00D83EF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07890">
    <w:abstractNumId w:val="1"/>
  </w:num>
  <w:num w:numId="2" w16cid:durableId="135077435">
    <w:abstractNumId w:val="6"/>
  </w:num>
  <w:num w:numId="3" w16cid:durableId="344788256">
    <w:abstractNumId w:val="9"/>
  </w:num>
  <w:num w:numId="4" w16cid:durableId="1980498948">
    <w:abstractNumId w:val="5"/>
  </w:num>
  <w:num w:numId="5" w16cid:durableId="1253514490">
    <w:abstractNumId w:val="8"/>
  </w:num>
  <w:num w:numId="6" w16cid:durableId="1041128223">
    <w:abstractNumId w:val="2"/>
  </w:num>
  <w:num w:numId="7" w16cid:durableId="1384061313">
    <w:abstractNumId w:val="0"/>
  </w:num>
  <w:num w:numId="8" w16cid:durableId="1766655134">
    <w:abstractNumId w:val="3"/>
  </w:num>
  <w:num w:numId="9" w16cid:durableId="1879003538">
    <w:abstractNumId w:val="7"/>
  </w:num>
  <w:num w:numId="10" w16cid:durableId="1016615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1ADC"/>
    <w:rsid w:val="00013ACE"/>
    <w:rsid w:val="00025462"/>
    <w:rsid w:val="00037EE5"/>
    <w:rsid w:val="00042A6A"/>
    <w:rsid w:val="00044450"/>
    <w:rsid w:val="000641C1"/>
    <w:rsid w:val="000C2190"/>
    <w:rsid w:val="000E78AD"/>
    <w:rsid w:val="000F037D"/>
    <w:rsid w:val="000F47B6"/>
    <w:rsid w:val="00105E15"/>
    <w:rsid w:val="001347C8"/>
    <w:rsid w:val="00137E23"/>
    <w:rsid w:val="00147BD2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1969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46944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6C24"/>
    <w:rsid w:val="0066254B"/>
    <w:rsid w:val="0066297A"/>
    <w:rsid w:val="00681E2C"/>
    <w:rsid w:val="006826FC"/>
    <w:rsid w:val="006D317A"/>
    <w:rsid w:val="00704497"/>
    <w:rsid w:val="00706BDC"/>
    <w:rsid w:val="007313CF"/>
    <w:rsid w:val="00746537"/>
    <w:rsid w:val="00755BB8"/>
    <w:rsid w:val="007840EA"/>
    <w:rsid w:val="007A03DF"/>
    <w:rsid w:val="007B0107"/>
    <w:rsid w:val="007B112C"/>
    <w:rsid w:val="007B3915"/>
    <w:rsid w:val="007B75F5"/>
    <w:rsid w:val="007E67F5"/>
    <w:rsid w:val="007F1622"/>
    <w:rsid w:val="007F20FC"/>
    <w:rsid w:val="007F3CB1"/>
    <w:rsid w:val="00824D1B"/>
    <w:rsid w:val="008816BE"/>
    <w:rsid w:val="008A7971"/>
    <w:rsid w:val="008B6507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85F37"/>
    <w:rsid w:val="00A950BD"/>
    <w:rsid w:val="00A972BE"/>
    <w:rsid w:val="00AA6F5A"/>
    <w:rsid w:val="00AA764B"/>
    <w:rsid w:val="00AB4B1C"/>
    <w:rsid w:val="00AD7030"/>
    <w:rsid w:val="00AF47A7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6809"/>
    <w:rsid w:val="00CC5634"/>
    <w:rsid w:val="00CC5EAE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83EFA"/>
    <w:rsid w:val="00D9014D"/>
    <w:rsid w:val="00D938FF"/>
    <w:rsid w:val="00DA14F5"/>
    <w:rsid w:val="00DB1219"/>
    <w:rsid w:val="00DD6132"/>
    <w:rsid w:val="00DE614F"/>
    <w:rsid w:val="00E061CE"/>
    <w:rsid w:val="00E17260"/>
    <w:rsid w:val="00E322C8"/>
    <w:rsid w:val="00E42B65"/>
    <w:rsid w:val="00E54C1D"/>
    <w:rsid w:val="00E56D68"/>
    <w:rsid w:val="00E9353F"/>
    <w:rsid w:val="00E94001"/>
    <w:rsid w:val="00EA07DE"/>
    <w:rsid w:val="00EC0360"/>
    <w:rsid w:val="00EC689B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45EE3"/>
  <w15:docId w15:val="{4D68B0DB-777F-4274-96E6-63FE7E54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>Ministerstwo Cyfryzacji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Przemysław Michalski</cp:lastModifiedBy>
  <cp:revision>3</cp:revision>
  <cp:lastPrinted>2022-10-31T13:37:00Z</cp:lastPrinted>
  <dcterms:created xsi:type="dcterms:W3CDTF">2024-11-04T14:02:00Z</dcterms:created>
  <dcterms:modified xsi:type="dcterms:W3CDTF">2024-11-05T12:21:00Z</dcterms:modified>
</cp:coreProperties>
</file>