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278D1E57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E4461C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8C659" w14:textId="78F29A27" w:rsidR="00BD434A" w:rsidRDefault="00312D9A" w:rsidP="00BD434A">
      <w:pPr>
        <w:ind w:right="690"/>
        <w:jc w:val="both"/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1" w:name="_Hlk89411878"/>
      <w:r w:rsidR="004C5D2F" w:rsidRPr="004C5D2F">
        <w:rPr>
          <w:rFonts w:asciiTheme="minorHAnsi" w:hAnsiTheme="minorHAnsi" w:cstheme="minorHAnsi"/>
          <w:color w:val="262626"/>
          <w:sz w:val="20"/>
          <w:szCs w:val="20"/>
        </w:rPr>
        <w:t>Dostawa i wdrożenie macierzy dyskowej</w:t>
      </w:r>
      <w:r w:rsidR="004C5D2F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</w:p>
    <w:bookmarkEnd w:id="1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lastRenderedPageBreak/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4C5D2F" w:rsidRDefault="004C5D2F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4C5D2F" w:rsidRDefault="004C5D2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4C5D2F" w:rsidRDefault="004C5D2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4C5D2F" w:rsidRDefault="004C5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Content>
      <w:sdt>
        <w:sdtPr>
          <w:id w:val="-742260932"/>
          <w:docPartObj>
            <w:docPartGallery w:val="Page Numbers (Top of Page)"/>
            <w:docPartUnique/>
          </w:docPartObj>
        </w:sdtPr>
        <w:sdtContent>
          <w:p w14:paraId="7CDA585B" w14:textId="60894396" w:rsidR="004C5D2F" w:rsidRPr="005C5C0B" w:rsidRDefault="004C5D2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F4B4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F4B4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D9BA78" w14:textId="3AD35C06" w:rsidR="004C5D2F" w:rsidRDefault="004C5D2F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F4B4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F4B4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4C5D2F" w:rsidRDefault="004C5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4C5D2F" w:rsidRDefault="004C5D2F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4C5D2F" w:rsidRDefault="004C5D2F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4C5D2F" w:rsidRPr="006011FB" w:rsidRDefault="004C5D2F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4C5D2F" w:rsidRPr="00D35265" w:rsidRDefault="004C5D2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FCA0AEA" w:rsidR="004C5D2F" w:rsidRPr="001B5280" w:rsidRDefault="004C5D2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0F4B47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4C5D2F"/>
    <w:rsid w:val="005C5C0B"/>
    <w:rsid w:val="006011FB"/>
    <w:rsid w:val="00644A2E"/>
    <w:rsid w:val="0067147B"/>
    <w:rsid w:val="006D413A"/>
    <w:rsid w:val="006D7AC4"/>
    <w:rsid w:val="008D7B04"/>
    <w:rsid w:val="00921A3E"/>
    <w:rsid w:val="009F1CC3"/>
    <w:rsid w:val="009F3AFF"/>
    <w:rsid w:val="00B130FB"/>
    <w:rsid w:val="00B1321A"/>
    <w:rsid w:val="00B43BA9"/>
    <w:rsid w:val="00BD434A"/>
    <w:rsid w:val="00C13DBD"/>
    <w:rsid w:val="00CD3259"/>
    <w:rsid w:val="00CF05CC"/>
    <w:rsid w:val="00D54A95"/>
    <w:rsid w:val="00DC7D75"/>
    <w:rsid w:val="00DD3016"/>
    <w:rsid w:val="00DD5E14"/>
    <w:rsid w:val="00E4461C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2023-07-31T14:49:00Z</dcterms:modified>
</cp:coreProperties>
</file>