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3E77162E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193FBB">
        <w:rPr>
          <w:rFonts w:asciiTheme="majorHAnsi" w:eastAsia="Times New Roman" w:hAnsiTheme="majorHAnsi" w:cs="Arial"/>
          <w:snapToGrid w:val="0"/>
          <w:lang w:eastAsia="pl-PL"/>
        </w:rPr>
        <w:t>09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42E5F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193FBB">
        <w:rPr>
          <w:rFonts w:asciiTheme="majorHAnsi" w:eastAsia="Times New Roman" w:hAnsiTheme="majorHAnsi" w:cs="Arial"/>
          <w:snapToGrid w:val="0"/>
          <w:lang w:eastAsia="pl-PL"/>
        </w:rPr>
        <w:t>1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93FBB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5F0144CC" w:rsidR="0020799D" w:rsidRPr="00193FBB" w:rsidRDefault="0020799D" w:rsidP="00193FBB">
      <w:pPr>
        <w:spacing w:before="100" w:beforeAutospacing="1" w:after="100" w:afterAutospacing="1"/>
        <w:jc w:val="center"/>
        <w:rPr>
          <w:rFonts w:eastAsia="Times New Roman" w:cs="Calibri"/>
          <w:color w:val="000000"/>
          <w:sz w:val="24"/>
          <w:szCs w:val="24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bookmarkStart w:id="0" w:name="_Hlk79735331"/>
      <w:r w:rsidR="00193FBB" w:rsidRPr="00193FBB">
        <w:rPr>
          <w:rFonts w:eastAsia="Times New Roman" w:cs="Calibri"/>
          <w:color w:val="000000"/>
          <w:sz w:val="24"/>
          <w:szCs w:val="24"/>
        </w:rPr>
        <w:t xml:space="preserve">Wyposażenie centralnej </w:t>
      </w:r>
      <w:proofErr w:type="spellStart"/>
      <w:r w:rsidR="00193FBB" w:rsidRPr="00193FBB">
        <w:rPr>
          <w:rFonts w:eastAsia="Times New Roman" w:cs="Calibri"/>
          <w:color w:val="000000"/>
          <w:sz w:val="24"/>
          <w:szCs w:val="24"/>
        </w:rPr>
        <w:t>sterylizatorni</w:t>
      </w:r>
      <w:proofErr w:type="spellEnd"/>
      <w:r w:rsidR="00193FBB" w:rsidRPr="00193FBB">
        <w:rPr>
          <w:rFonts w:eastAsia="Times New Roman" w:cs="Calibri"/>
          <w:color w:val="000000"/>
          <w:sz w:val="24"/>
          <w:szCs w:val="24"/>
        </w:rPr>
        <w:t xml:space="preserve"> w SP ZOZ w Rypinie    </w:t>
      </w:r>
      <w:r w:rsidR="00193FBB">
        <w:rPr>
          <w:rFonts w:eastAsia="Times New Roman" w:cs="Calibri"/>
          <w:color w:val="000000"/>
          <w:sz w:val="24"/>
          <w:szCs w:val="24"/>
        </w:rPr>
        <w:t xml:space="preserve">                                                                        </w:t>
      </w:r>
      <w:r w:rsidR="00193FBB" w:rsidRPr="00193FBB">
        <w:rPr>
          <w:rFonts w:eastAsia="Times New Roman" w:cs="Calibri"/>
          <w:color w:val="000000"/>
          <w:sz w:val="24"/>
          <w:szCs w:val="24"/>
        </w:rPr>
        <w:t>w ramach projektu pn.                                                                                                                                      „ Zakup wyposażenia i sprzętu oraz prace adaptacyjne na potrzeby                            Samodzielnego Publicznego Zakładu Opieki Zdrowotnej w Rypinie „</w:t>
      </w:r>
      <w:bookmarkEnd w:id="0"/>
    </w:p>
    <w:p w14:paraId="750D2F03" w14:textId="6C887BA4" w:rsidR="004B7EF7" w:rsidRPr="007721F4" w:rsidRDefault="004B7EF7" w:rsidP="004B7EF7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ZP/</w:t>
      </w:r>
      <w:r w:rsidR="00193FBB">
        <w:rPr>
          <w:rFonts w:asciiTheme="majorHAnsi" w:eastAsia="Calibri" w:hAnsiTheme="majorHAnsi" w:cs="Arial"/>
        </w:rPr>
        <w:t>T</w:t>
      </w:r>
      <w:r>
        <w:rPr>
          <w:rFonts w:asciiTheme="majorHAnsi" w:eastAsia="Calibri" w:hAnsiTheme="majorHAnsi" w:cs="Arial"/>
        </w:rPr>
        <w:t>P –</w:t>
      </w:r>
      <w:r w:rsidR="00193FBB">
        <w:rPr>
          <w:rFonts w:asciiTheme="majorHAnsi" w:eastAsia="Calibri" w:hAnsiTheme="majorHAnsi" w:cs="Arial"/>
        </w:rPr>
        <w:t>14</w:t>
      </w:r>
      <w:r>
        <w:rPr>
          <w:rFonts w:asciiTheme="majorHAnsi" w:eastAsia="Calibri" w:hAnsiTheme="majorHAnsi" w:cs="Arial"/>
        </w:rPr>
        <w:t>/202</w:t>
      </w:r>
      <w:r w:rsidR="00193FBB">
        <w:rPr>
          <w:rFonts w:asciiTheme="majorHAnsi" w:eastAsia="Calibri" w:hAnsiTheme="majorHAnsi" w:cs="Arial"/>
        </w:rPr>
        <w:t>3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76F8B3A2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E42E5F">
        <w:rPr>
          <w:rFonts w:asciiTheme="majorHAnsi" w:eastAsia="Calibri" w:hAnsiTheme="majorHAnsi" w:cs="Arial"/>
        </w:rPr>
        <w:t>kwotę brutto:</w:t>
      </w:r>
      <w:r w:rsidR="00606287">
        <w:rPr>
          <w:rFonts w:asciiTheme="majorHAnsi" w:eastAsia="Calibri" w:hAnsiTheme="majorHAnsi" w:cs="Arial"/>
        </w:rPr>
        <w:t xml:space="preserve"> </w:t>
      </w:r>
      <w:r w:rsidR="00193FBB">
        <w:rPr>
          <w:rFonts w:asciiTheme="majorHAnsi" w:eastAsia="Calibri" w:hAnsiTheme="majorHAnsi" w:cs="Arial"/>
        </w:rPr>
        <w:t xml:space="preserve"> 700.000,00 złotych .</w:t>
      </w:r>
    </w:p>
    <w:p w14:paraId="4ABA630E" w14:textId="77777777" w:rsidR="00193FBB" w:rsidRDefault="00193FB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CF30F85" w14:textId="77777777" w:rsidR="00193FBB" w:rsidRDefault="00193FB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8673330" w14:textId="77777777" w:rsidR="008D180A" w:rsidRDefault="008D180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38CE21A" w14:textId="10FE997B" w:rsidR="00284512" w:rsidRDefault="00284512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252B417" w14:textId="09D396DF" w:rsidR="00DF50EF" w:rsidRDefault="00DF50EF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54FAB8D" w14:textId="77777777" w:rsidR="00DF50EF" w:rsidRPr="00284512" w:rsidRDefault="00DF50EF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7B7EFB1C" w14:textId="31331D7A" w:rsidR="0020799D" w:rsidRPr="00DF50EF" w:rsidRDefault="0020799D" w:rsidP="00DF50E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</w:t>
      </w:r>
      <w:r w:rsidR="00DF50EF">
        <w:rPr>
          <w:rFonts w:asciiTheme="majorHAnsi" w:eastAsia="Times New Roman" w:hAnsiTheme="majorHAnsi" w:cs="Arial"/>
          <w:sz w:val="18"/>
          <w:szCs w:val="18"/>
        </w:rPr>
        <w:t>u</w:t>
      </w: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638">
    <w:abstractNumId w:val="1"/>
  </w:num>
  <w:num w:numId="2" w16cid:durableId="591283628">
    <w:abstractNumId w:val="2"/>
  </w:num>
  <w:num w:numId="3" w16cid:durableId="962421269">
    <w:abstractNumId w:val="0"/>
  </w:num>
  <w:num w:numId="4" w16cid:durableId="2139370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D110A"/>
    <w:rsid w:val="000E7FE2"/>
    <w:rsid w:val="00154B3F"/>
    <w:rsid w:val="00177EE5"/>
    <w:rsid w:val="00193FBB"/>
    <w:rsid w:val="0020799D"/>
    <w:rsid w:val="00236E92"/>
    <w:rsid w:val="00284512"/>
    <w:rsid w:val="002D0A95"/>
    <w:rsid w:val="00305B52"/>
    <w:rsid w:val="00390A60"/>
    <w:rsid w:val="00462B15"/>
    <w:rsid w:val="004B7EF7"/>
    <w:rsid w:val="004D6E3D"/>
    <w:rsid w:val="00606287"/>
    <w:rsid w:val="007345FB"/>
    <w:rsid w:val="007721F4"/>
    <w:rsid w:val="008D180A"/>
    <w:rsid w:val="00924BD0"/>
    <w:rsid w:val="00AD543C"/>
    <w:rsid w:val="00B02E74"/>
    <w:rsid w:val="00C3227B"/>
    <w:rsid w:val="00CE00A4"/>
    <w:rsid w:val="00DB13EA"/>
    <w:rsid w:val="00DD32B7"/>
    <w:rsid w:val="00DF50EF"/>
    <w:rsid w:val="00E42E5F"/>
    <w:rsid w:val="00EF72EF"/>
    <w:rsid w:val="00F80ED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kwiatkowska</dc:creator>
  <cp:keywords/>
  <dc:description/>
  <cp:lastModifiedBy>spzozrypin</cp:lastModifiedBy>
  <cp:revision>22</cp:revision>
  <cp:lastPrinted>2023-03-28T07:30:00Z</cp:lastPrinted>
  <dcterms:created xsi:type="dcterms:W3CDTF">2021-01-28T09:41:00Z</dcterms:created>
  <dcterms:modified xsi:type="dcterms:W3CDTF">2023-11-09T08:24:00Z</dcterms:modified>
</cp:coreProperties>
</file>