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bookmarkStart w:id="0" w:name="_Hlk536005796"/>
      <w:bookmarkStart w:id="1" w:name="_Hlk536108310"/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3CD00FE" w14:textId="77777777" w:rsidR="00F026F3" w:rsidRPr="00DB3E76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Pr="00DB3E76" w:rsidRDefault="0065112E" w:rsidP="001D769C">
      <w:pPr>
        <w:spacing w:line="276" w:lineRule="auto"/>
        <w:rPr>
          <w:rFonts w:eastAsia="Arial" w:cs="Arial"/>
          <w:sz w:val="22"/>
        </w:rPr>
      </w:pPr>
    </w:p>
    <w:p w14:paraId="63D4F8D2" w14:textId="3F62DB16" w:rsidR="00065C35" w:rsidRPr="00DB3E76" w:rsidRDefault="003A01A3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4E7BA8FE" w:rsidR="00065C35" w:rsidRPr="00DB3E76" w:rsidRDefault="003A01A3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03567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03567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03567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DB3E76" w:rsidRDefault="000A7E82" w:rsidP="0003567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6B712744" w:rsidR="003A01A3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A147D4" w:rsidRPr="003F1D57">
        <w:rPr>
          <w:b/>
          <w:sz w:val="22"/>
          <w:szCs w:val="22"/>
        </w:rPr>
        <w:t>świadczenie usług cateringowych na potrzeby NCK</w:t>
      </w:r>
      <w:r w:rsidR="00A147D4">
        <w:rPr>
          <w:b/>
          <w:sz w:val="22"/>
          <w:szCs w:val="22"/>
        </w:rPr>
        <w:t xml:space="preserve">,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6EFC4FEA" w14:textId="77777777" w:rsidR="00122D21" w:rsidRPr="00DB3E76" w:rsidRDefault="00122D21" w:rsidP="001D769C">
      <w:pPr>
        <w:spacing w:line="276" w:lineRule="auto"/>
        <w:rPr>
          <w:rFonts w:eastAsia="Arial" w:cs="Arial"/>
          <w:sz w:val="20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122D21" w:rsidRPr="00DB3E76" w14:paraId="4E8981C1" w14:textId="77777777" w:rsidTr="00490FF5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A50B464" w14:textId="77777777" w:rsidR="00122D21" w:rsidRPr="00DB3E76" w:rsidRDefault="00122D21" w:rsidP="00490FF5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Wartość netto</w:t>
            </w:r>
          </w:p>
          <w:p w14:paraId="45252CC1" w14:textId="77777777" w:rsidR="00122D21" w:rsidRPr="00DB3E76" w:rsidRDefault="00122D21" w:rsidP="00490FF5">
            <w:pPr>
              <w:spacing w:line="276" w:lineRule="auto"/>
              <w:jc w:val="center"/>
              <w:rPr>
                <w:rFonts w:eastAsia="Arial" w:cs="Arial"/>
              </w:rPr>
            </w:pPr>
            <w:r w:rsidRPr="008231FA">
              <w:rPr>
                <w:rFonts w:eastAsia="Arial" w:cs="Arial"/>
                <w:sz w:val="20"/>
                <w:szCs w:val="16"/>
              </w:rPr>
              <w:t xml:space="preserve">(suma pozycji z formularza asortymentowego </w:t>
            </w:r>
            <w:r>
              <w:rPr>
                <w:rFonts w:eastAsia="Arial" w:cs="Arial"/>
                <w:sz w:val="20"/>
                <w:szCs w:val="16"/>
              </w:rPr>
              <w:t>stanowiącego załącznik nr 3 do SWZ</w:t>
            </w:r>
            <w:r w:rsidRPr="008231FA">
              <w:rPr>
                <w:rFonts w:eastAsia="Arial" w:cs="Arial"/>
                <w:sz w:val="20"/>
                <w:szCs w:val="16"/>
              </w:rPr>
              <w:t>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3E32CC71" w14:textId="77777777" w:rsidR="00122D21" w:rsidRPr="00DB3E76" w:rsidRDefault="00122D21" w:rsidP="00490FF5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3DD9ED35" w14:textId="77777777" w:rsidR="00122D21" w:rsidRPr="00DB3E76" w:rsidRDefault="00122D21" w:rsidP="00490FF5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Cena</w:t>
            </w:r>
          </w:p>
          <w:p w14:paraId="6C6DE224" w14:textId="77777777" w:rsidR="00122D21" w:rsidRPr="00DB3E76" w:rsidRDefault="00122D21" w:rsidP="00490FF5">
            <w:pPr>
              <w:spacing w:line="276" w:lineRule="auto"/>
              <w:jc w:val="center"/>
              <w:rPr>
                <w:rFonts w:eastAsia="Arial" w:cs="Arial"/>
              </w:rPr>
            </w:pPr>
            <w:r w:rsidRPr="008231FA">
              <w:rPr>
                <w:rFonts w:eastAsia="Arial" w:cs="Arial"/>
                <w:sz w:val="20"/>
                <w:szCs w:val="16"/>
              </w:rPr>
              <w:t xml:space="preserve">(suma pozycji z formularza asortymentowego </w:t>
            </w:r>
            <w:r>
              <w:rPr>
                <w:rFonts w:eastAsia="Arial" w:cs="Arial"/>
                <w:sz w:val="20"/>
                <w:szCs w:val="16"/>
              </w:rPr>
              <w:t>stanowiącego załącznik nr 3 do SWZ</w:t>
            </w:r>
            <w:r w:rsidRPr="008231FA">
              <w:rPr>
                <w:rFonts w:eastAsia="Arial" w:cs="Arial"/>
                <w:sz w:val="20"/>
                <w:szCs w:val="16"/>
              </w:rPr>
              <w:t>)</w:t>
            </w:r>
          </w:p>
        </w:tc>
      </w:tr>
      <w:tr w:rsidR="00122D21" w:rsidRPr="00DB3E76" w14:paraId="2C3E4A93" w14:textId="77777777" w:rsidTr="00490FF5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C439A90" w14:textId="77777777" w:rsidR="00122D21" w:rsidRPr="00DB3E76" w:rsidRDefault="00122D21" w:rsidP="00490FF5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88D4ACD" w14:textId="77777777" w:rsidR="00122D21" w:rsidRPr="00DB3E76" w:rsidRDefault="00122D21" w:rsidP="00490FF5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7F7B4EB2" w14:textId="77777777" w:rsidR="00122D21" w:rsidRPr="00DB3E76" w:rsidRDefault="00122D21" w:rsidP="00490FF5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3886F3A8" w14:textId="77777777" w:rsidR="00122D21" w:rsidRPr="00DB3E76" w:rsidRDefault="00122D21" w:rsidP="00490FF5">
            <w:pPr>
              <w:spacing w:line="276" w:lineRule="auto"/>
            </w:pPr>
          </w:p>
        </w:tc>
      </w:tr>
      <w:tr w:rsidR="00122D21" w:rsidRPr="00DB3E76" w14:paraId="1D7EBA77" w14:textId="77777777" w:rsidTr="00490FF5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6CBFBB5F" w14:textId="77777777" w:rsidR="00122D21" w:rsidRPr="00DB3E76" w:rsidRDefault="00122D21" w:rsidP="00490FF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28420C7" w14:textId="77777777" w:rsidR="00122D21" w:rsidRPr="00DB3E76" w:rsidRDefault="00122D21" w:rsidP="00490FF5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71EA301B" w14:textId="77777777" w:rsidR="00122D21" w:rsidRPr="00DB3E76" w:rsidRDefault="00122D21" w:rsidP="00490FF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40447664" w14:textId="77777777" w:rsidR="00122D21" w:rsidRPr="00DB3E76" w:rsidRDefault="00122D21" w:rsidP="00490FF5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5D71D23" w14:textId="77777777" w:rsidR="00186D63" w:rsidRPr="00DB3E76" w:rsidRDefault="00186D63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6EB5248C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lastRenderedPageBreak/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45614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45614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45614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45614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45614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45614A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45614A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45614A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059C95E9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A45AE8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41D0EEDB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>Załącznik nr</w:t>
      </w:r>
      <w:r w:rsidR="00596115">
        <w:rPr>
          <w:rFonts w:eastAsia="Arial" w:cs="Arial"/>
          <w:b/>
          <w:sz w:val="22"/>
        </w:rPr>
        <w:t xml:space="preserve"> 4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63930074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790635" w:rsidRPr="003F1D57">
        <w:rPr>
          <w:b/>
          <w:sz w:val="22"/>
          <w:szCs w:val="22"/>
        </w:rPr>
        <w:t>świadczenie usług cateringowych na potrzeby NCK</w:t>
      </w:r>
      <w:r w:rsidR="00790635">
        <w:rPr>
          <w:rFonts w:cs="Arial"/>
          <w:sz w:val="22"/>
        </w:rPr>
        <w:t xml:space="preserve">,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 w:rsidP="0045614A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 w:rsidP="0045614A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0AF39823" w14:textId="77777777" w:rsidR="007B472A" w:rsidRPr="00753E06" w:rsidRDefault="007B472A" w:rsidP="0045614A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4FC02901" w14:textId="74FC50F5" w:rsidR="007B472A" w:rsidRPr="00753E06" w:rsidRDefault="007B472A" w:rsidP="00753E06">
      <w:pPr>
        <w:spacing w:line="276" w:lineRule="auto"/>
        <w:rPr>
          <w:rFonts w:eastAsia="Arial" w:cs="Arial"/>
          <w:sz w:val="22"/>
          <w:szCs w:val="22"/>
        </w:rPr>
      </w:pPr>
    </w:p>
    <w:p w14:paraId="0EBACB7B" w14:textId="37740021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835C023" w14:textId="43F08597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D41D06A" w14:textId="77777777" w:rsidR="00955F8A" w:rsidRPr="00753E06" w:rsidRDefault="00955F8A" w:rsidP="00753E06">
      <w:pPr>
        <w:spacing w:line="276" w:lineRule="auto"/>
        <w:rPr>
          <w:rFonts w:eastAsia="Arial" w:cs="Arial"/>
          <w:sz w:val="22"/>
        </w:rPr>
      </w:pP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2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2372ACE5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XIV SWZ</w:t>
      </w:r>
      <w:bookmarkEnd w:id="2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3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3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4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4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382BAC4C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 w:rsidR="00A45AE8">
        <w:rPr>
          <w:rFonts w:cs="Arial"/>
          <w:sz w:val="22"/>
          <w:szCs w:val="22"/>
        </w:rPr>
        <w:t>3</w:t>
      </w:r>
      <w:r w:rsidRPr="00753E06">
        <w:rPr>
          <w:rFonts w:cs="Arial"/>
          <w:sz w:val="22"/>
          <w:szCs w:val="22"/>
        </w:rPr>
        <w:t xml:space="preserve"> r.</w:t>
      </w:r>
    </w:p>
    <w:p w14:paraId="5DA5C3BD" w14:textId="1424890F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1A08E02E" w:rsidR="00FB4447" w:rsidRDefault="00FB4447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18D170E" w14:textId="4C169D35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99C64F" w14:textId="5416C72F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8E43CCE" w14:textId="64F83119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77777777" w:rsidR="009A5F3C" w:rsidRPr="00DB3E76" w:rsidRDefault="009A5F3C" w:rsidP="00753E06">
      <w:pPr>
        <w:rPr>
          <w:rFonts w:eastAsia="Arial"/>
          <w:b/>
          <w:sz w:val="22"/>
          <w:szCs w:val="22"/>
          <w:highlight w:val="red"/>
          <w:lang w:eastAsia="en-US"/>
        </w:rPr>
      </w:pPr>
    </w:p>
    <w:sectPr w:rsidR="009A5F3C" w:rsidRPr="00DB3E76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425E" w14:textId="77777777" w:rsidR="00EF18B4" w:rsidRDefault="00EF18B4">
      <w:r>
        <w:separator/>
      </w:r>
    </w:p>
  </w:endnote>
  <w:endnote w:type="continuationSeparator" w:id="0">
    <w:p w14:paraId="6A79B05C" w14:textId="77777777" w:rsidR="00EF18B4" w:rsidRDefault="00EF18B4">
      <w:r>
        <w:continuationSeparator/>
      </w:r>
    </w:p>
  </w:endnote>
  <w:endnote w:type="continuationNotice" w:id="1">
    <w:p w14:paraId="28FB3CCE" w14:textId="77777777" w:rsidR="00EF18B4" w:rsidRDefault="00EF1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123C" w14:textId="77777777" w:rsidR="00EF18B4" w:rsidRDefault="00EF18B4">
      <w:r>
        <w:separator/>
      </w:r>
    </w:p>
  </w:footnote>
  <w:footnote w:type="continuationSeparator" w:id="0">
    <w:p w14:paraId="75693885" w14:textId="77777777" w:rsidR="00EF18B4" w:rsidRDefault="00EF18B4">
      <w:r>
        <w:continuationSeparator/>
      </w:r>
    </w:p>
  </w:footnote>
  <w:footnote w:type="continuationNotice" w:id="1">
    <w:p w14:paraId="007FA123" w14:textId="77777777" w:rsidR="00EF18B4" w:rsidRDefault="00EF18B4"/>
  </w:footnote>
  <w:footnote w:id="2">
    <w:p w14:paraId="1298300B" w14:textId="7777777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3E203F52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62A0700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EF18B4" w:rsidRPr="00761CEB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00401A71" w:rsidR="00EF18B4" w:rsidRPr="00365CC2" w:rsidRDefault="006B503A" w:rsidP="00365CC2">
    <w:pPr>
      <w:suppressAutoHyphens/>
      <w:rPr>
        <w:rFonts w:ascii="Calibri" w:hAnsi="Calibri" w:cs="Calibri"/>
        <w:b/>
        <w:lang w:eastAsia="ar-SA"/>
      </w:rPr>
    </w:pPr>
    <w:r>
      <w:rPr>
        <w:rFonts w:ascii="Calibri" w:hAnsi="Calibri" w:cs="Calibri"/>
        <w:b/>
        <w:noProof/>
      </w:rPr>
      <w:drawing>
        <wp:inline distT="0" distB="0" distL="0" distR="0" wp14:anchorId="36431341" wp14:editId="66813A7B">
          <wp:extent cx="5759450" cy="868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EC538D"/>
    <w:multiLevelType w:val="hybridMultilevel"/>
    <w:tmpl w:val="53207FAA"/>
    <w:lvl w:ilvl="0" w:tplc="A11AF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900718C"/>
    <w:multiLevelType w:val="hybridMultilevel"/>
    <w:tmpl w:val="B9A43A16"/>
    <w:lvl w:ilvl="0" w:tplc="3D88F26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C46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107E711B"/>
    <w:multiLevelType w:val="hybridMultilevel"/>
    <w:tmpl w:val="E5D8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F0882"/>
    <w:multiLevelType w:val="hybridMultilevel"/>
    <w:tmpl w:val="53A65AEC"/>
    <w:lvl w:ilvl="0" w:tplc="323C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060B18"/>
    <w:multiLevelType w:val="hybridMultilevel"/>
    <w:tmpl w:val="6202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19A440F"/>
    <w:multiLevelType w:val="multilevel"/>
    <w:tmpl w:val="8BCEF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2234063"/>
    <w:multiLevelType w:val="hybridMultilevel"/>
    <w:tmpl w:val="A6F0C4F4"/>
    <w:lvl w:ilvl="0" w:tplc="72187D56">
      <w:start w:val="1"/>
      <w:numFmt w:val="decimal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2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405EC4"/>
    <w:multiLevelType w:val="hybridMultilevel"/>
    <w:tmpl w:val="87765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644DEC"/>
    <w:multiLevelType w:val="multilevel"/>
    <w:tmpl w:val="B6C0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1110DF0"/>
    <w:multiLevelType w:val="hybridMultilevel"/>
    <w:tmpl w:val="B4D6E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9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5D7272C"/>
    <w:multiLevelType w:val="multilevel"/>
    <w:tmpl w:val="435A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86" w:hanging="360"/>
      </w:pPr>
      <w:rPr>
        <w:rFonts w:hint="default"/>
        <w:b w:val="0"/>
        <w:i w:val="0"/>
        <w:strike w:val="0"/>
        <w:color w:val="FF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1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2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3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B34426"/>
    <w:multiLevelType w:val="hybridMultilevel"/>
    <w:tmpl w:val="4B50A88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43A5620E"/>
    <w:multiLevelType w:val="hybridMultilevel"/>
    <w:tmpl w:val="08B6A5E6"/>
    <w:lvl w:ilvl="0" w:tplc="B558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7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53A118C"/>
    <w:multiLevelType w:val="hybridMultilevel"/>
    <w:tmpl w:val="A21ED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9AD43B8"/>
    <w:multiLevelType w:val="hybridMultilevel"/>
    <w:tmpl w:val="3D18121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504381"/>
    <w:multiLevelType w:val="hybridMultilevel"/>
    <w:tmpl w:val="C226B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BB5CF6"/>
    <w:multiLevelType w:val="multilevel"/>
    <w:tmpl w:val="581A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B329A7"/>
    <w:multiLevelType w:val="hybridMultilevel"/>
    <w:tmpl w:val="325C5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605A1E"/>
    <w:multiLevelType w:val="multilevel"/>
    <w:tmpl w:val="E5187D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3" w15:restartNumberingAfterBreak="0">
    <w:nsid w:val="603F261C"/>
    <w:multiLevelType w:val="hybridMultilevel"/>
    <w:tmpl w:val="70B2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AF6E06"/>
    <w:multiLevelType w:val="hybridMultilevel"/>
    <w:tmpl w:val="05B8D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0"/>
        </w:tabs>
        <w:ind w:left="127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29"/>
        </w:tabs>
        <w:ind w:left="15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1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E75436"/>
    <w:multiLevelType w:val="hybridMultilevel"/>
    <w:tmpl w:val="B03EC3E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4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603610863">
    <w:abstractNumId w:val="58"/>
  </w:num>
  <w:num w:numId="2" w16cid:durableId="193614070">
    <w:abstractNumId w:val="86"/>
  </w:num>
  <w:num w:numId="3" w16cid:durableId="834685267">
    <w:abstractNumId w:val="50"/>
  </w:num>
  <w:num w:numId="4" w16cid:durableId="434326577">
    <w:abstractNumId w:val="67"/>
  </w:num>
  <w:num w:numId="5" w16cid:durableId="1297027085">
    <w:abstractNumId w:val="66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62"/>
  </w:num>
  <w:num w:numId="9" w16cid:durableId="652104197">
    <w:abstractNumId w:val="79"/>
  </w:num>
  <w:num w:numId="10" w16cid:durableId="1577783476">
    <w:abstractNumId w:val="39"/>
  </w:num>
  <w:num w:numId="11" w16cid:durableId="73011710">
    <w:abstractNumId w:val="17"/>
  </w:num>
  <w:num w:numId="12" w16cid:durableId="1124888527">
    <w:abstractNumId w:val="42"/>
  </w:num>
  <w:num w:numId="13" w16cid:durableId="1156729836">
    <w:abstractNumId w:val="87"/>
  </w:num>
  <w:num w:numId="14" w16cid:durableId="475726320">
    <w:abstractNumId w:val="92"/>
  </w:num>
  <w:num w:numId="15" w16cid:durableId="1713797818">
    <w:abstractNumId w:val="84"/>
  </w:num>
  <w:num w:numId="16" w16cid:durableId="2010676683">
    <w:abstractNumId w:val="12"/>
  </w:num>
  <w:num w:numId="17" w16cid:durableId="403839606">
    <w:abstractNumId w:val="78"/>
  </w:num>
  <w:num w:numId="18" w16cid:durableId="1416585917">
    <w:abstractNumId w:val="48"/>
  </w:num>
  <w:num w:numId="19" w16cid:durableId="1113983386">
    <w:abstractNumId w:val="75"/>
  </w:num>
  <w:num w:numId="20" w16cid:durableId="636692248">
    <w:abstractNumId w:val="70"/>
  </w:num>
  <w:num w:numId="21" w16cid:durableId="653292368">
    <w:abstractNumId w:val="29"/>
  </w:num>
  <w:num w:numId="22" w16cid:durableId="1052342108">
    <w:abstractNumId w:val="49"/>
  </w:num>
  <w:num w:numId="23" w16cid:durableId="1058240882">
    <w:abstractNumId w:val="69"/>
  </w:num>
  <w:num w:numId="24" w16cid:durableId="580406559">
    <w:abstractNumId w:val="71"/>
  </w:num>
  <w:num w:numId="25" w16cid:durableId="1464150054">
    <w:abstractNumId w:val="43"/>
  </w:num>
  <w:num w:numId="26" w16cid:durableId="1250505430">
    <w:abstractNumId w:val="91"/>
  </w:num>
  <w:num w:numId="27" w16cid:durableId="560291059">
    <w:abstractNumId w:val="81"/>
  </w:num>
  <w:num w:numId="28" w16cid:durableId="178930164">
    <w:abstractNumId w:val="95"/>
  </w:num>
  <w:num w:numId="29" w16cid:durableId="1792941109">
    <w:abstractNumId w:val="46"/>
  </w:num>
  <w:num w:numId="30" w16cid:durableId="340082835">
    <w:abstractNumId w:val="22"/>
  </w:num>
  <w:num w:numId="31" w16cid:durableId="887571869">
    <w:abstractNumId w:val="31"/>
  </w:num>
  <w:num w:numId="32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90236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96251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07755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5205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12023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852368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17503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426450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610167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9568071">
    <w:abstractNumId w:val="25"/>
  </w:num>
  <w:num w:numId="43" w16cid:durableId="1723863146">
    <w:abstractNumId w:val="5"/>
  </w:num>
  <w:num w:numId="44" w16cid:durableId="17402092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283987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08800927">
    <w:abstractNumId w:val="97"/>
  </w:num>
  <w:num w:numId="47" w16cid:durableId="1973634140">
    <w:abstractNumId w:val="73"/>
  </w:num>
  <w:num w:numId="48" w16cid:durableId="907495914">
    <w:abstractNumId w:val="59"/>
  </w:num>
  <w:num w:numId="49" w16cid:durableId="358094438">
    <w:abstractNumId w:val="32"/>
  </w:num>
  <w:num w:numId="50" w16cid:durableId="1350981809">
    <w:abstractNumId w:val="52"/>
  </w:num>
  <w:num w:numId="51" w16cid:durableId="2071490952">
    <w:abstractNumId w:val="41"/>
  </w:num>
  <w:num w:numId="52" w16cid:durableId="1364210495">
    <w:abstractNumId w:val="61"/>
  </w:num>
  <w:num w:numId="53" w16cid:durableId="781607148">
    <w:abstractNumId w:val="18"/>
  </w:num>
  <w:num w:numId="54" w16cid:durableId="97406750">
    <w:abstractNumId w:val="37"/>
  </w:num>
  <w:num w:numId="55" w16cid:durableId="706949058">
    <w:abstractNumId w:val="26"/>
  </w:num>
  <w:num w:numId="56" w16cid:durableId="1714190013">
    <w:abstractNumId w:val="47"/>
  </w:num>
  <w:num w:numId="57" w16cid:durableId="1932858766">
    <w:abstractNumId w:val="15"/>
  </w:num>
  <w:num w:numId="58" w16cid:durableId="764889215">
    <w:abstractNumId w:val="24"/>
  </w:num>
  <w:num w:numId="59" w16cid:durableId="1970622299">
    <w:abstractNumId w:val="27"/>
  </w:num>
  <w:num w:numId="60" w16cid:durableId="678044429">
    <w:abstractNumId w:val="55"/>
  </w:num>
  <w:num w:numId="61" w16cid:durableId="1549489635">
    <w:abstractNumId w:val="16"/>
  </w:num>
  <w:num w:numId="62" w16cid:durableId="547687060">
    <w:abstractNumId w:val="65"/>
  </w:num>
  <w:num w:numId="63" w16cid:durableId="339738828">
    <w:abstractNumId w:val="33"/>
  </w:num>
  <w:num w:numId="64" w16cid:durableId="904686615">
    <w:abstractNumId w:val="82"/>
  </w:num>
  <w:num w:numId="65" w16cid:durableId="1826310947">
    <w:abstractNumId w:val="56"/>
  </w:num>
  <w:num w:numId="66" w16cid:durableId="331681646">
    <w:abstractNumId w:val="44"/>
  </w:num>
  <w:num w:numId="67" w16cid:durableId="126441537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427115992">
    <w:abstractNumId w:val="64"/>
  </w:num>
  <w:num w:numId="69" w16cid:durableId="1192302089">
    <w:abstractNumId w:val="68"/>
  </w:num>
  <w:num w:numId="70" w16cid:durableId="1728409192">
    <w:abstractNumId w:val="23"/>
  </w:num>
  <w:num w:numId="71" w16cid:durableId="1823740472">
    <w:abstractNumId w:val="80"/>
  </w:num>
  <w:num w:numId="72" w16cid:durableId="1776359517">
    <w:abstractNumId w:val="77"/>
  </w:num>
  <w:num w:numId="73" w16cid:durableId="1867133925">
    <w:abstractNumId w:val="21"/>
  </w:num>
  <w:num w:numId="74" w16cid:durableId="138308200">
    <w:abstractNumId w:val="93"/>
  </w:num>
  <w:num w:numId="75" w16cid:durableId="384960293">
    <w:abstractNumId w:val="72"/>
  </w:num>
  <w:num w:numId="76" w16cid:durableId="174346204">
    <w:abstractNumId w:val="83"/>
  </w:num>
  <w:num w:numId="77" w16cid:durableId="1449399185">
    <w:abstractNumId w:val="88"/>
  </w:num>
  <w:num w:numId="78" w16cid:durableId="64256810">
    <w:abstractNumId w:val="60"/>
  </w:num>
  <w:num w:numId="79" w16cid:durableId="1238132379">
    <w:abstractNumId w:val="20"/>
  </w:num>
  <w:num w:numId="80" w16cid:durableId="1927226804">
    <w:abstractNumId w:val="45"/>
  </w:num>
  <w:num w:numId="81" w16cid:durableId="728849058">
    <w:abstractNumId w:val="74"/>
  </w:num>
  <w:num w:numId="82" w16cid:durableId="1152284484">
    <w:abstractNumId w:val="35"/>
  </w:num>
  <w:num w:numId="83" w16cid:durableId="1103915024">
    <w:abstractNumId w:val="5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88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97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17F0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5676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022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5D8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019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3FC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2D21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9D0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58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26B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087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1CE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732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99D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600D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22C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B11"/>
    <w:rsid w:val="003A1DB0"/>
    <w:rsid w:val="003A2271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567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47D6D"/>
    <w:rsid w:val="004502B5"/>
    <w:rsid w:val="00450537"/>
    <w:rsid w:val="00450BB9"/>
    <w:rsid w:val="00450EA7"/>
    <w:rsid w:val="00450FDC"/>
    <w:rsid w:val="004519CB"/>
    <w:rsid w:val="00451D71"/>
    <w:rsid w:val="00451EC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14A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268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10C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458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2939"/>
    <w:rsid w:val="004E30DF"/>
    <w:rsid w:val="004E3700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37B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15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2A6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06D5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06D2"/>
    <w:rsid w:val="005E14D7"/>
    <w:rsid w:val="005E18D1"/>
    <w:rsid w:val="005E1979"/>
    <w:rsid w:val="005E1E0E"/>
    <w:rsid w:val="005E1F2B"/>
    <w:rsid w:val="005E326D"/>
    <w:rsid w:val="005E3326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60AE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4473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37EEE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0E0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0F0"/>
    <w:rsid w:val="006B125C"/>
    <w:rsid w:val="006B1442"/>
    <w:rsid w:val="006B1657"/>
    <w:rsid w:val="006B2797"/>
    <w:rsid w:val="006B31D4"/>
    <w:rsid w:val="006B503A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635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4EE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DCB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5E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1F2B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3FB9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1A3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47D4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058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38F4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5967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D6B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0B5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A3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9F3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28C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115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148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0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1B1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66F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53E"/>
    <w:rsid w:val="00C55AFF"/>
    <w:rsid w:val="00C563E8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39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E7FDD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0C9C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6C14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4E13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CF6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079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41D"/>
    <w:rsid w:val="00F57631"/>
    <w:rsid w:val="00F578BA"/>
    <w:rsid w:val="00F57DC1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548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27E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8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FontStyle12">
    <w:name w:val="Font Style12"/>
    <w:basedOn w:val="Domylnaczcionkaakapitu"/>
    <w:uiPriority w:val="99"/>
    <w:rsid w:val="00122D21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122D21"/>
    <w:pPr>
      <w:widowControl w:val="0"/>
      <w:overflowPunct/>
      <w:spacing w:line="252" w:lineRule="exact"/>
      <w:ind w:hanging="346"/>
      <w:textAlignment w:val="auto"/>
    </w:pPr>
    <w:rPr>
      <w:rFonts w:ascii="Verdana" w:eastAsiaTheme="minorEastAsia" w:hAnsi="Verdana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e228e876-8366-4e07-ae10-5a2b24304c6f"/>
    <ds:schemaRef ds:uri="http://schemas.microsoft.com/office/2006/documentManagement/types"/>
    <ds:schemaRef ds:uri="http://schemas.openxmlformats.org/package/2006/metadata/core-properties"/>
    <ds:schemaRef ds:uri="3a6977f8-984c-45a9-971a-baf9d7fe8b3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2</cp:revision>
  <cp:lastPrinted>2023-02-22T12:20:00Z</cp:lastPrinted>
  <dcterms:created xsi:type="dcterms:W3CDTF">2023-02-24T08:53:00Z</dcterms:created>
  <dcterms:modified xsi:type="dcterms:W3CDTF">2023-02-24T08:53:00Z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