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159B53A1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6E049F">
        <w:rPr>
          <w:rFonts w:cs="Calibri"/>
          <w:b/>
          <w:szCs w:val="24"/>
        </w:rPr>
        <w:t>1</w:t>
      </w:r>
      <w:r w:rsidR="00233933">
        <w:rPr>
          <w:rFonts w:cs="Calibri"/>
          <w:b/>
          <w:szCs w:val="24"/>
        </w:rPr>
        <w:t>2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0D95A5B9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233933" w:rsidRPr="00233933">
        <w:rPr>
          <w:rFonts w:cs="Calibri"/>
          <w:b/>
          <w:szCs w:val="24"/>
        </w:rPr>
        <w:t>Remont nawierzchni jezdni ulicy Dolnej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37BB04EE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6E049F">
        <w:rPr>
          <w:rFonts w:cs="Calibri"/>
          <w:b/>
          <w:szCs w:val="24"/>
        </w:rPr>
        <w:t>1</w:t>
      </w:r>
      <w:r w:rsidR="00233933">
        <w:rPr>
          <w:rFonts w:cs="Calibri"/>
          <w:b/>
          <w:szCs w:val="24"/>
        </w:rPr>
        <w:t>2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41C680A2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233933" w:rsidRPr="00233933">
        <w:rPr>
          <w:rFonts w:cs="Calibri"/>
          <w:b/>
          <w:szCs w:val="24"/>
        </w:rPr>
        <w:t>Remont nawierzchni jezdni ulicy Dolnej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33933"/>
    <w:rsid w:val="00251F0E"/>
    <w:rsid w:val="00295954"/>
    <w:rsid w:val="002E16E6"/>
    <w:rsid w:val="00371B5B"/>
    <w:rsid w:val="00395145"/>
    <w:rsid w:val="003C12DB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2023-07-25T09:10:00Z</dcterms:modified>
</cp:coreProperties>
</file>