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5"/>
        <w:gridCol w:w="5307"/>
      </w:tblGrid>
      <w:tr w:rsidR="005C646A" w:rsidRPr="009D791B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646A" w:rsidRPr="009D791B" w:rsidRDefault="005C646A" w:rsidP="00F630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9D791B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5C646A" w:rsidRPr="00562A5F" w:rsidRDefault="005C646A" w:rsidP="00562A5F">
            <w:pPr>
              <w:autoSpaceDE w:val="0"/>
              <w:rPr>
                <w:rFonts w:ascii="Times-Roman" w:hAnsi="Times-Roman" w:cs="Times-Roman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="00562A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62A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Pr="009D7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 </w:t>
            </w:r>
            <w:r w:rsidR="00787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</w:t>
            </w:r>
            <w:r w:rsidR="00E7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55/2020</w:t>
            </w:r>
            <w:r w:rsidR="00787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D7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</w:t>
            </w:r>
            <w:r w:rsidRPr="00E34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</w:t>
            </w:r>
            <w:r w:rsidR="00F630EC" w:rsidRPr="00E342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34296" w:rsidRPr="00E34296">
              <w:rPr>
                <w:rFonts w:ascii="Times New Roman" w:hAnsi="Times New Roman" w:cs="Times New Roman"/>
                <w:b/>
                <w:color w:val="000000"/>
              </w:rPr>
              <w:t xml:space="preserve">dostawę </w:t>
            </w:r>
            <w:r w:rsidR="00562A5F">
              <w:rPr>
                <w:rFonts w:ascii="Times-Roman" w:hAnsi="Times-Roman" w:cs="Times-Roman"/>
                <w:b/>
              </w:rPr>
              <w:t>sprzętu jednorazowego użytku na potrzeby Pracowni Endoskopii Gastroenterologicznej</w:t>
            </w:r>
          </w:p>
        </w:tc>
      </w:tr>
      <w:tr w:rsidR="005C646A" w:rsidRPr="009D791B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:rsidR="00F630EC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:rsidR="005C646A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:rsidR="005C646A" w:rsidRPr="009D791B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Default="005C646A" w:rsidP="0056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62A5F" w:rsidRPr="009F4797" w:rsidRDefault="00562A5F" w:rsidP="00562A5F">
            <w:pPr>
              <w:rPr>
                <w:lang w:eastAsia="pl-PL"/>
              </w:rPr>
            </w:pPr>
            <w:r w:rsidRPr="009F4797">
              <w:rPr>
                <w:b/>
                <w:bCs/>
                <w:lang w:eastAsia="pl-PL"/>
              </w:rPr>
              <w:t xml:space="preserve">Wykonawca jest małym/średnim </w:t>
            </w:r>
            <w:r>
              <w:rPr>
                <w:b/>
                <w:bCs/>
                <w:vertAlign w:val="superscript"/>
                <w:lang w:eastAsia="pl-PL"/>
              </w:rPr>
              <w:t xml:space="preserve">* </w:t>
            </w:r>
            <w:r w:rsidRPr="009F4797">
              <w:rPr>
                <w:b/>
                <w:bCs/>
                <w:lang w:eastAsia="pl-PL"/>
              </w:rPr>
              <w:t xml:space="preserve">przedsiębiorcą </w:t>
            </w:r>
            <w:r>
              <w:rPr>
                <w:b/>
                <w:bCs/>
                <w:lang w:eastAsia="pl-PL"/>
              </w:rPr>
              <w:t xml:space="preserve"> </w:t>
            </w:r>
          </w:p>
          <w:p w:rsidR="00562A5F" w:rsidRPr="009F4797" w:rsidRDefault="00562A5F" w:rsidP="00562A5F">
            <w:pPr>
              <w:rPr>
                <w:lang w:eastAsia="pl-PL"/>
              </w:rPr>
            </w:pPr>
            <w:r w:rsidRPr="009F4797">
              <w:rPr>
                <w:b/>
                <w:bCs/>
                <w:lang w:eastAsia="pl-PL"/>
              </w:rPr>
              <w:t xml:space="preserve">Wykonawca pochodzi z innego państwa członkowskiego Unii Europejskiej </w:t>
            </w:r>
            <w:r>
              <w:rPr>
                <w:b/>
                <w:bCs/>
                <w:lang w:eastAsia="pl-PL"/>
              </w:rPr>
              <w:t xml:space="preserve"> :  TAK/NIE</w:t>
            </w:r>
          </w:p>
          <w:p w:rsidR="00562A5F" w:rsidRPr="00562A5F" w:rsidRDefault="00562A5F" w:rsidP="00562A5F">
            <w:pPr>
              <w:rPr>
                <w:lang w:eastAsia="pl-PL"/>
              </w:rPr>
            </w:pPr>
            <w:r w:rsidRPr="009F4797">
              <w:rPr>
                <w:b/>
                <w:bCs/>
                <w:lang w:eastAsia="pl-PL"/>
              </w:rPr>
              <w:t xml:space="preserve">Wykonawca pochodzi z innego państwa nie będącego członkiem Unii Europejskiej: </w:t>
            </w:r>
            <w:r>
              <w:rPr>
                <w:b/>
                <w:bCs/>
                <w:lang w:eastAsia="pl-PL"/>
              </w:rPr>
              <w:t xml:space="preserve"> TAK/NIE </w:t>
            </w:r>
          </w:p>
        </w:tc>
      </w:tr>
      <w:tr w:rsidR="005C646A" w:rsidRPr="009D791B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9D791B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ŁĄCZNA CENA OFERTOWA:</w:t>
            </w:r>
          </w:p>
          <w:p w:rsidR="00E34296" w:rsidRPr="00E34296" w:rsidRDefault="005C646A" w:rsidP="00A9702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Niniejszym oferuję realizację przedmiotu zamówienia w łącznej cenie </w:t>
            </w:r>
            <w:r w:rsidR="00A9702A" w:rsidRPr="009D791B">
              <w:rPr>
                <w:rFonts w:ascii="Times New Roman" w:eastAsia="Times New Roman" w:hAnsi="Times New Roman" w:cs="Times New Roman"/>
                <w:lang w:eastAsia="pl-PL"/>
              </w:rPr>
              <w:t>ofertowej</w:t>
            </w:r>
            <w:r w:rsidR="00E342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  <w:p w:rsidR="00E34296" w:rsidRP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4296"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:rsidR="00E34296" w:rsidRDefault="00A9702A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4296">
              <w:rPr>
                <w:rFonts w:ascii="Times New Roman" w:eastAsia="Times New Roman" w:hAnsi="Times New Roman" w:cs="Times New Roman"/>
                <w:lang w:eastAsia="pl-PL"/>
              </w:rPr>
              <w:t xml:space="preserve"> Pakiet nr 2</w:t>
            </w:r>
          </w:p>
          <w:p w:rsid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:rsidR="00E34296" w:rsidRDefault="00A9702A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34296">
              <w:rPr>
                <w:rFonts w:ascii="Times New Roman" w:eastAsia="Times New Roman" w:hAnsi="Times New Roman" w:cs="Times New Roman"/>
                <w:lang w:eastAsia="pl-PL"/>
              </w:rPr>
              <w:t xml:space="preserve"> Pakiet nr 3</w:t>
            </w:r>
          </w:p>
          <w:p w:rsid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:rsidR="00521A93" w:rsidRDefault="00521A93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702A" w:rsidRDefault="00A9702A" w:rsidP="00E34296">
            <w:pPr>
              <w:pStyle w:val="Akapitzlist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34296" w:rsidRDefault="00E34296" w:rsidP="00E34296">
            <w:pPr>
              <w:pStyle w:val="Akapitzlist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Pakiet nr  ……  :</w:t>
            </w:r>
          </w:p>
          <w:p w:rsidR="00E34296" w:rsidRDefault="00E34296" w:rsidP="00E3429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……….zł netto + ….. %VAT = …….. zł brutto</w:t>
            </w:r>
          </w:p>
          <w:p w:rsidR="005C646A" w:rsidRPr="009D791B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C646A" w:rsidRPr="009D791B" w:rsidTr="00F630EC">
        <w:trPr>
          <w:trHeight w:val="6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OŚWIADCZENIA: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zamówienie zostanie zrealizowane w terminach określonych w SIWZ oraz ze wzorze umowy;</w:t>
            </w:r>
          </w:p>
          <w:p w:rsidR="00F630EC" w:rsidRPr="009D791B" w:rsidRDefault="00F630EC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  <w:r w:rsidR="00E342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bieżącego zamówienia : …..................dni</w:t>
            </w:r>
            <w:r w:rsidR="00E36C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roboczych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w cenie naszej oferty zostały uwzględnione wszystkie koszty wykonania zamówienia;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zapoznaliśmy się ze Specyfikacją Istotnych</w:t>
            </w:r>
            <w:r w:rsidR="004B11C0">
              <w:rPr>
                <w:rFonts w:ascii="Times New Roman" w:eastAsia="Times New Roman" w:hAnsi="Times New Roman" w:cs="Times New Roman"/>
                <w:lang w:eastAsia="pl-PL"/>
              </w:rPr>
              <w:t xml:space="preserve"> Warunków Zamówienia oraz wzorami umów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 oraz przyjmujemy warunki w nich zawarte;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uważamy się za związanych niniejszą ofertą na okres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 dni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od daty otrzymania przez Zamawiającego prawidłowo wystawionej faktury;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wadium w wysokości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5C646A" w:rsidRPr="009D791B" w:rsidRDefault="005C646A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prosimy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B2171F" w:rsidRPr="00B2171F" w:rsidRDefault="00E34296" w:rsidP="00E34296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oświadczam/y, iż   posiadamy odpowiednie certyfikaty, atesty dopuszczające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do obrotu proponowany sprzęt jednorazowego użytku (tj. wpisu lub zgłoszenie do Rejestru Wyrobów Medycznych i podmiotów odpowiedzialnych za ich wprowadzenie do obrotu i używania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nie dotyczy klasy wyrobu medycznego I </w:t>
            </w:r>
            <w:proofErr w:type="spellStart"/>
            <w:r w:rsidRPr="00E34296"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II a pod warunkiem, że pierwsze jego wprowadzenie nastąpiło w innym niż Polska kraju Unii Europejskiej, godnie z przepisami ustawy o </w:t>
            </w:r>
            <w:r w:rsidR="00E36C34">
              <w:rPr>
                <w:rFonts w:ascii="Times New Roman" w:eastAsia="Calibri" w:hAnsi="Times New Roman" w:cs="Times New Roman"/>
                <w:color w:val="000000"/>
              </w:rPr>
              <w:t>Wyrobach Medycznych (Dz. U. 2020 poz. 186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36FDC">
              <w:rPr>
                <w:rFonts w:ascii="Times New Roman" w:eastAsia="Calibri" w:hAnsi="Times New Roman" w:cs="Times New Roman"/>
                <w:color w:val="000000"/>
              </w:rPr>
              <w:t xml:space="preserve">– jeżeli dotyczy </w:t>
            </w:r>
            <w:r w:rsidRPr="00E34296">
              <w:rPr>
                <w:rFonts w:ascii="Times New Roman" w:eastAsia="Calibri" w:hAnsi="Times New Roman" w:cs="Times New Roman"/>
                <w:b/>
                <w:color w:val="000000"/>
              </w:rPr>
              <w:t>oraz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zapewniamy</w:t>
            </w:r>
            <w:r w:rsidRPr="00E34296">
              <w:rPr>
                <w:rFonts w:ascii="Times New Roman" w:eastAsia="Calibri" w:hAnsi="Times New Roman" w:cs="Times New Roman"/>
                <w:color w:val="000000"/>
              </w:rPr>
              <w:t xml:space="preserve"> o przedłożeniu ich oraz próbek asortymentu na każde żądanie Zamawiającego podczas badania ofert, najpóźniej przed podpisaniem ewentualnej umowy. </w:t>
            </w:r>
          </w:p>
          <w:p w:rsidR="00B2171F" w:rsidRPr="00B2171F" w:rsidRDefault="00B2171F" w:rsidP="00B2171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71F">
              <w:rPr>
                <w:rFonts w:ascii="Times New Roman" w:eastAsia="TimesNewRoman" w:hAnsi="Times New Roman" w:cs="Times New Roman"/>
              </w:rPr>
              <w:t>oś</w:t>
            </w:r>
            <w:r>
              <w:rPr>
                <w:rFonts w:ascii="Times New Roman" w:eastAsia="TimesNewRoman" w:hAnsi="Times New Roman" w:cs="Times New Roman"/>
              </w:rPr>
              <w:t>wiadczam/y  o braku wydania wobec nas/mnie</w:t>
            </w:r>
            <w:r w:rsidRPr="00B2171F">
              <w:rPr>
                <w:rFonts w:ascii="Times New Roman" w:eastAsia="TimesNewRoman" w:hAnsi="Times New Roman" w:cs="Times New Roman"/>
              </w:rPr>
              <w:t xml:space="preserve">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</w:t>
            </w:r>
            <w:r w:rsidRPr="00B2171F">
              <w:rPr>
                <w:rFonts w:ascii="Times New Roman" w:eastAsia="TimesNewRoman" w:hAnsi="Times New Roman" w:cs="Times New Roman"/>
              </w:rPr>
              <w:lastRenderedPageBreak/>
              <w:t>spłat tych należności;</w:t>
            </w:r>
          </w:p>
          <w:p w:rsidR="00B2171F" w:rsidRPr="00B2171F" w:rsidRDefault="00B2171F" w:rsidP="00B2171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71F">
              <w:rPr>
                <w:rFonts w:ascii="Times New Roman" w:eastAsia="TimesNewRoman" w:hAnsi="Times New Roman" w:cs="Times New Roman"/>
              </w:rPr>
              <w:t>oś</w:t>
            </w:r>
            <w:r>
              <w:rPr>
                <w:rFonts w:ascii="Times New Roman" w:eastAsia="TimesNewRoman" w:hAnsi="Times New Roman" w:cs="Times New Roman"/>
              </w:rPr>
              <w:t xml:space="preserve">wiadczam/y  </w:t>
            </w:r>
            <w:r w:rsidRPr="00B2171F">
              <w:rPr>
                <w:rFonts w:ascii="Times New Roman" w:eastAsia="TimesNewRoman" w:hAnsi="Times New Roman" w:cs="Times New Roman"/>
              </w:rPr>
              <w:t xml:space="preserve">o braku </w:t>
            </w:r>
            <w:r>
              <w:rPr>
                <w:rFonts w:ascii="Times New Roman" w:eastAsia="TimesNewRoman" w:hAnsi="Times New Roman" w:cs="Times New Roman"/>
              </w:rPr>
              <w:t xml:space="preserve">wydania orzeczenia wobec nas/mnie </w:t>
            </w:r>
            <w:r w:rsidRPr="00B2171F">
              <w:rPr>
                <w:rFonts w:ascii="Times New Roman" w:eastAsia="TimesNewRoman" w:hAnsi="Times New Roman" w:cs="Times New Roman"/>
              </w:rPr>
              <w:t xml:space="preserve"> tytułem środka zapobiegawczego zakazu ubiegania się o zamówienia publiczne;</w:t>
            </w:r>
          </w:p>
          <w:p w:rsidR="00B2171F" w:rsidRPr="00B2171F" w:rsidRDefault="00B2171F" w:rsidP="00B2171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71F">
              <w:rPr>
                <w:rFonts w:ascii="Times New Roman" w:eastAsia="TimesNewRoman" w:hAnsi="Times New Roman" w:cs="Times New Roman"/>
              </w:rPr>
              <w:t>oświadc</w:t>
            </w:r>
            <w:r>
              <w:rPr>
                <w:rFonts w:ascii="Times New Roman" w:eastAsia="TimesNewRoman" w:hAnsi="Times New Roman" w:cs="Times New Roman"/>
              </w:rPr>
              <w:t xml:space="preserve">zam/y </w:t>
            </w:r>
            <w:r w:rsidRPr="00B2171F">
              <w:rPr>
                <w:rFonts w:ascii="Times New Roman" w:eastAsia="TimesNewRoman" w:hAnsi="Times New Roman" w:cs="Times New Roman"/>
              </w:rPr>
              <w:t xml:space="preserve"> o braku wydania prawomocnego wyroku sądu skazującego za wykroczenie na karę ograniczenia wolności lub grzywny w zakresie określonym przez zamawiającego na podstawie art. 24 ust. 5 </w:t>
            </w:r>
            <w:proofErr w:type="spellStart"/>
            <w:r w:rsidRPr="00B2171F">
              <w:rPr>
                <w:rFonts w:ascii="Times New Roman" w:eastAsia="TimesNewRoman" w:hAnsi="Times New Roman" w:cs="Times New Roman"/>
              </w:rPr>
              <w:t>pkt</w:t>
            </w:r>
            <w:proofErr w:type="spellEnd"/>
            <w:r w:rsidRPr="00B2171F">
              <w:rPr>
                <w:rFonts w:ascii="Times New Roman" w:eastAsia="TimesNewRoman" w:hAnsi="Times New Roman" w:cs="Times New Roman"/>
              </w:rPr>
              <w:t xml:space="preserve"> 5 i 6 ustawy;</w:t>
            </w:r>
          </w:p>
          <w:p w:rsidR="00B2171F" w:rsidRPr="00B2171F" w:rsidRDefault="00B2171F" w:rsidP="00B2171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71F">
              <w:rPr>
                <w:rFonts w:ascii="Times New Roman" w:eastAsia="TimesNewRoman" w:hAnsi="Times New Roman" w:cs="Times New Roman"/>
              </w:rPr>
              <w:t>oś</w:t>
            </w:r>
            <w:r>
              <w:rPr>
                <w:rFonts w:ascii="Times New Roman" w:eastAsia="TimesNewRoman" w:hAnsi="Times New Roman" w:cs="Times New Roman"/>
              </w:rPr>
              <w:t xml:space="preserve">wiadczam/my  o braku wydania wobec nas/mnie </w:t>
            </w:r>
            <w:r w:rsidRPr="00B2171F">
              <w:rPr>
                <w:rFonts w:ascii="Times New Roman" w:eastAsia="TimesNewRoman" w:hAnsi="Times New Roman" w:cs="Times New Roman"/>
              </w:rPr>
              <w:t xml:space="preserve">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B2171F">
              <w:rPr>
                <w:rFonts w:ascii="Times New Roman" w:eastAsia="TimesNewRoman" w:hAnsi="Times New Roman" w:cs="Times New Roman"/>
              </w:rPr>
              <w:t>pkt</w:t>
            </w:r>
            <w:proofErr w:type="spellEnd"/>
            <w:r w:rsidRPr="00B2171F">
              <w:rPr>
                <w:rFonts w:ascii="Times New Roman" w:eastAsia="TimesNewRoman" w:hAnsi="Times New Roman" w:cs="Times New Roman"/>
              </w:rPr>
              <w:t xml:space="preserve"> 7 ustawy</w:t>
            </w:r>
          </w:p>
          <w:p w:rsidR="00321CDD" w:rsidRPr="00B2171F" w:rsidRDefault="00B2171F" w:rsidP="00B2171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oświadczam/y, iż udzielimy </w:t>
            </w:r>
            <w:r w:rsidRPr="00B2171F">
              <w:rPr>
                <w:rFonts w:ascii="Times New Roman" w:hAnsi="Times New Roman" w:cs="Times New Roman"/>
                <w:color w:val="000000"/>
              </w:rPr>
              <w:t xml:space="preserve"> Kupującemu </w:t>
            </w:r>
            <w:r>
              <w:rPr>
                <w:rFonts w:ascii="Times New Roman" w:hAnsi="Times New Roman" w:cs="Times New Roman"/>
                <w:color w:val="000000"/>
              </w:rPr>
              <w:t xml:space="preserve">na przedmiot umowy </w:t>
            </w:r>
            <w:r w:rsidRPr="00B2171F">
              <w:rPr>
                <w:rFonts w:ascii="Times New Roman" w:hAnsi="Times New Roman" w:cs="Times New Roman"/>
                <w:color w:val="000000"/>
              </w:rPr>
              <w:t>gwarancji na min. 12 miesięcy i rękojmi za wady na okres 24 miesiące.</w:t>
            </w:r>
          </w:p>
        </w:tc>
      </w:tr>
      <w:tr w:rsidR="005C646A" w:rsidRPr="009D791B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ZOBOWIĄZANIA W PRZYPADKU PRZYZNANIA ZAMÓWIENIA:</w:t>
            </w:r>
          </w:p>
          <w:p w:rsidR="005C646A" w:rsidRPr="009D791B" w:rsidRDefault="005C646A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 terminie wyznaczonym przez Zamawiającego;</w:t>
            </w:r>
          </w:p>
          <w:p w:rsidR="005C646A" w:rsidRPr="009D791B" w:rsidRDefault="005C646A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:rsidR="005C646A" w:rsidRPr="009D791B" w:rsidRDefault="005C646A" w:rsidP="00BD3061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  <w:proofErr w:type="spellEnd"/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 xml:space="preserve"> ............………………..;</w:t>
            </w:r>
          </w:p>
        </w:tc>
      </w:tr>
      <w:tr w:rsidR="005C646A" w:rsidRPr="009D791B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9D791B" w:rsidRDefault="005C646A" w:rsidP="00F630EC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SPIS TREŚCI:</w:t>
            </w:r>
          </w:p>
          <w:p w:rsidR="005C646A" w:rsidRPr="009D791B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9D791B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9D791B" w:rsidRDefault="005C646A" w:rsidP="00F630EC">
            <w:pPr>
              <w:spacing w:before="100" w:beforeAutospacing="1" w:after="119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9D791B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9D791B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5C646A" w:rsidRPr="009D791B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9D791B" w:rsidRDefault="005C646A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</w:t>
            </w:r>
          </w:p>
          <w:p w:rsidR="005C646A" w:rsidRPr="009D791B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791B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:rsidR="00E85FB1" w:rsidRPr="00562A5F" w:rsidRDefault="00562A5F" w:rsidP="00562A5F">
      <w:r>
        <w:t>*NIEPOTRZEBNE SKREŚLIĆ</w:t>
      </w:r>
    </w:p>
    <w:sectPr w:rsidR="00E85FB1" w:rsidRPr="00562A5F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33" w:rsidRDefault="004F2E33" w:rsidP="005C646A">
      <w:pPr>
        <w:spacing w:after="0" w:line="240" w:lineRule="auto"/>
      </w:pPr>
      <w:r>
        <w:separator/>
      </w:r>
    </w:p>
  </w:endnote>
  <w:endnote w:type="continuationSeparator" w:id="0">
    <w:p w:rsidR="004F2E33" w:rsidRDefault="004F2E33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8251"/>
      <w:docPartObj>
        <w:docPartGallery w:val="Page Numbers (Bottom of Page)"/>
        <w:docPartUnique/>
      </w:docPartObj>
    </w:sdtPr>
    <w:sdtContent>
      <w:p w:rsidR="00E53523" w:rsidRDefault="008A0409">
        <w:pPr>
          <w:pStyle w:val="Stopka"/>
          <w:jc w:val="right"/>
        </w:pPr>
        <w:fldSimple w:instr=" PAGE   \* MERGEFORMAT ">
          <w:r w:rsidR="00167BC4">
            <w:rPr>
              <w:noProof/>
            </w:rPr>
            <w:t>2</w:t>
          </w:r>
        </w:fldSimple>
      </w:p>
    </w:sdtContent>
  </w:sdt>
  <w:p w:rsidR="005C646A" w:rsidRDefault="005C64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33" w:rsidRDefault="004F2E33" w:rsidP="005C646A">
      <w:pPr>
        <w:spacing w:after="0" w:line="240" w:lineRule="auto"/>
      </w:pPr>
      <w:r>
        <w:separator/>
      </w:r>
    </w:p>
  </w:footnote>
  <w:footnote w:type="continuationSeparator" w:id="0">
    <w:p w:rsidR="004F2E33" w:rsidRDefault="004F2E33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6A" w:rsidRDefault="005C646A">
    <w:pPr>
      <w:pStyle w:val="Nagwek"/>
    </w:pPr>
    <w:r>
      <w:tab/>
    </w:r>
    <w:r>
      <w:tab/>
      <w:t>Załącznik nr 1 do SIWZ</w:t>
    </w:r>
  </w:p>
  <w:p w:rsidR="005C646A" w:rsidRPr="005C646A" w:rsidRDefault="005C646A">
    <w:pPr>
      <w:pStyle w:val="Nagwek"/>
      <w:rPr>
        <w:b/>
      </w:rPr>
    </w:pPr>
    <w:r>
      <w:tab/>
    </w:r>
    <w:r w:rsidRPr="005C646A">
      <w:rPr>
        <w:b/>
      </w:rPr>
      <w:t>WZÓR  OFERTY</w:t>
    </w:r>
  </w:p>
  <w:p w:rsidR="005C646A" w:rsidRDefault="005C646A"/>
  <w:p w:rsidR="005C646A" w:rsidRDefault="005C64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7AA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D07E8"/>
    <w:multiLevelType w:val="multilevel"/>
    <w:tmpl w:val="F6E8D4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>
    <w:nsid w:val="2FFB64B5"/>
    <w:multiLevelType w:val="multilevel"/>
    <w:tmpl w:val="6C7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4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1C98"/>
    <w:multiLevelType w:val="multilevel"/>
    <w:tmpl w:val="3D94A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86987"/>
    <w:multiLevelType w:val="multilevel"/>
    <w:tmpl w:val="3AA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6A"/>
    <w:rsid w:val="000064FF"/>
    <w:rsid w:val="000221C5"/>
    <w:rsid w:val="001570C2"/>
    <w:rsid w:val="00167BC4"/>
    <w:rsid w:val="001962F0"/>
    <w:rsid w:val="001A2A98"/>
    <w:rsid w:val="001A58E9"/>
    <w:rsid w:val="00231B40"/>
    <w:rsid w:val="00243BB6"/>
    <w:rsid w:val="002F5968"/>
    <w:rsid w:val="0030630A"/>
    <w:rsid w:val="00321CDD"/>
    <w:rsid w:val="00330B1B"/>
    <w:rsid w:val="003544C2"/>
    <w:rsid w:val="00374564"/>
    <w:rsid w:val="00393133"/>
    <w:rsid w:val="003D78C0"/>
    <w:rsid w:val="004541BB"/>
    <w:rsid w:val="00481494"/>
    <w:rsid w:val="004B11C0"/>
    <w:rsid w:val="004B2323"/>
    <w:rsid w:val="004F2E33"/>
    <w:rsid w:val="005110A7"/>
    <w:rsid w:val="00521A93"/>
    <w:rsid w:val="00562A5F"/>
    <w:rsid w:val="005846A9"/>
    <w:rsid w:val="005C646A"/>
    <w:rsid w:val="006B67FF"/>
    <w:rsid w:val="006E6D90"/>
    <w:rsid w:val="00714249"/>
    <w:rsid w:val="007875CC"/>
    <w:rsid w:val="00801696"/>
    <w:rsid w:val="008A0409"/>
    <w:rsid w:val="008A6B56"/>
    <w:rsid w:val="008F5395"/>
    <w:rsid w:val="0090257F"/>
    <w:rsid w:val="00906ACD"/>
    <w:rsid w:val="00976A48"/>
    <w:rsid w:val="009D791B"/>
    <w:rsid w:val="009E6604"/>
    <w:rsid w:val="009F28E3"/>
    <w:rsid w:val="00A058F3"/>
    <w:rsid w:val="00A109E7"/>
    <w:rsid w:val="00A60051"/>
    <w:rsid w:val="00A725EA"/>
    <w:rsid w:val="00A9702A"/>
    <w:rsid w:val="00B2171F"/>
    <w:rsid w:val="00B80EF2"/>
    <w:rsid w:val="00BD096F"/>
    <w:rsid w:val="00BD3061"/>
    <w:rsid w:val="00BF1651"/>
    <w:rsid w:val="00C1124C"/>
    <w:rsid w:val="00C750AA"/>
    <w:rsid w:val="00CF02A9"/>
    <w:rsid w:val="00D550DC"/>
    <w:rsid w:val="00D70360"/>
    <w:rsid w:val="00DA0E9D"/>
    <w:rsid w:val="00E11A55"/>
    <w:rsid w:val="00E32505"/>
    <w:rsid w:val="00E34296"/>
    <w:rsid w:val="00E36C34"/>
    <w:rsid w:val="00E36FDC"/>
    <w:rsid w:val="00E51BDF"/>
    <w:rsid w:val="00E53523"/>
    <w:rsid w:val="00E77FBF"/>
    <w:rsid w:val="00E85BD2"/>
    <w:rsid w:val="00E85FB1"/>
    <w:rsid w:val="00E87781"/>
    <w:rsid w:val="00F11C7B"/>
    <w:rsid w:val="00F6246F"/>
    <w:rsid w:val="00F630EC"/>
    <w:rsid w:val="00FB5E8A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iPriority w:val="99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99"/>
    <w:qFormat/>
    <w:rsid w:val="00A9702A"/>
    <w:pPr>
      <w:ind w:left="720"/>
      <w:contextualSpacing/>
    </w:pPr>
  </w:style>
  <w:style w:type="paragraph" w:customStyle="1" w:styleId="western">
    <w:name w:val="western"/>
    <w:basedOn w:val="Normalny"/>
    <w:rsid w:val="00B2171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cp:lastPrinted>2017-09-06T11:45:00Z</cp:lastPrinted>
  <dcterms:created xsi:type="dcterms:W3CDTF">2020-10-06T08:38:00Z</dcterms:created>
  <dcterms:modified xsi:type="dcterms:W3CDTF">2020-10-06T08:41:00Z</dcterms:modified>
</cp:coreProperties>
</file>