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5" w:rsidRPr="00622525" w:rsidRDefault="001D1063" w:rsidP="00936EC4">
      <w:pPr>
        <w:pStyle w:val="Tekstprzypisudolnego"/>
        <w:tabs>
          <w:tab w:val="left" w:pos="5081"/>
        </w:tabs>
        <w:spacing w:before="2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Znak sprawy: MOPS.DZP.322.530</w:t>
      </w:r>
      <w:r w:rsidR="00622525" w:rsidRPr="00622525">
        <w:rPr>
          <w:rFonts w:asciiTheme="majorHAnsi" w:hAnsiTheme="majorHAnsi" w:cstheme="majorHAnsi"/>
          <w:b/>
          <w:sz w:val="24"/>
          <w:szCs w:val="24"/>
        </w:rPr>
        <w:t>/2024</w:t>
      </w:r>
    </w:p>
    <w:p w:rsidR="00622525" w:rsidRPr="00622525" w:rsidRDefault="00622525" w:rsidP="00622525">
      <w:pPr>
        <w:pStyle w:val="Tekstprzypisudolnego"/>
        <w:tabs>
          <w:tab w:val="left" w:leader="dot" w:pos="8505"/>
        </w:tabs>
        <w:spacing w:before="24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622525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561CBA" w:rsidRPr="00622525" w:rsidRDefault="003455A3" w:rsidP="00622525">
      <w:pPr>
        <w:pStyle w:val="Tekstprzypisudolnego"/>
        <w:tabs>
          <w:tab w:val="left" w:leader="dot" w:pos="8505"/>
        </w:tabs>
        <w:spacing w:before="240"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622525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622525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iCs/>
          <w:sz w:val="24"/>
          <w:szCs w:val="24"/>
        </w:rPr>
        <w:t>(pełna nazwa / imię i nazwisko / adres)</w:t>
      </w:r>
    </w:p>
    <w:p w:rsidR="00561CBA" w:rsidRPr="00622525" w:rsidRDefault="00A24352" w:rsidP="00EF22D6">
      <w:pPr>
        <w:pStyle w:val="Tytu"/>
        <w:jc w:val="center"/>
        <w:rPr>
          <w:rFonts w:cstheme="majorHAnsi"/>
          <w:b/>
          <w:sz w:val="24"/>
          <w:szCs w:val="24"/>
        </w:rPr>
      </w:pPr>
      <w:r w:rsidRPr="00622525">
        <w:rPr>
          <w:rFonts w:cstheme="majorHAnsi"/>
          <w:b/>
          <w:sz w:val="24"/>
          <w:szCs w:val="24"/>
        </w:rPr>
        <w:t>Wykaz osób</w:t>
      </w:r>
    </w:p>
    <w:p w:rsidR="00152398" w:rsidRPr="00622525" w:rsidRDefault="00561CBA" w:rsidP="00152398">
      <w:pPr>
        <w:spacing w:before="240" w:after="120"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622525">
        <w:rPr>
          <w:rFonts w:asciiTheme="majorHAnsi" w:hAnsiTheme="majorHAnsi" w:cstheme="majorHAnsi"/>
          <w:sz w:val="24"/>
          <w:szCs w:val="24"/>
        </w:rPr>
        <w:t>:</w:t>
      </w:r>
      <w:r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654F34" w:rsidRPr="00622525">
        <w:rPr>
          <w:rFonts w:asciiTheme="majorHAnsi" w:hAnsiTheme="majorHAnsi" w:cstheme="majorHAnsi"/>
          <w:sz w:val="24"/>
          <w:szCs w:val="24"/>
        </w:rPr>
        <w:t xml:space="preserve">prowadzenie sesji terapii </w:t>
      </w:r>
      <w:r w:rsidR="001D1063">
        <w:rPr>
          <w:rFonts w:asciiTheme="majorHAnsi" w:hAnsiTheme="majorHAnsi" w:cstheme="majorHAnsi"/>
          <w:sz w:val="24"/>
          <w:szCs w:val="24"/>
        </w:rPr>
        <w:t>systemowej rodzin z podziałem na 2 części dla 8 rodzin</w:t>
      </w:r>
    </w:p>
    <w:p w:rsidR="00654F34" w:rsidRPr="00622525" w:rsidRDefault="00622525" w:rsidP="00654F34">
      <w:pPr>
        <w:tabs>
          <w:tab w:val="left" w:leader="dot" w:pos="2835"/>
        </w:tabs>
        <w:spacing w:before="240" w:after="12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Czę</w:t>
      </w:r>
      <w:r w:rsidR="00654F34" w:rsidRPr="00622525">
        <w:rPr>
          <w:rFonts w:asciiTheme="majorHAnsi" w:hAnsiTheme="majorHAnsi" w:cstheme="majorHAnsi"/>
          <w:b/>
          <w:sz w:val="24"/>
          <w:szCs w:val="24"/>
        </w:rPr>
        <w:t>ść</w:t>
      </w:r>
      <w:r w:rsidR="00654F34" w:rsidRPr="00622525">
        <w:rPr>
          <w:rFonts w:asciiTheme="majorHAnsi" w:hAnsiTheme="majorHAnsi" w:cstheme="majorHAnsi"/>
          <w:b/>
          <w:sz w:val="24"/>
          <w:szCs w:val="24"/>
        </w:rPr>
        <w:tab/>
        <w:t>(</w:t>
      </w:r>
      <w:r w:rsidR="004661B2" w:rsidRPr="00622525">
        <w:rPr>
          <w:rFonts w:asciiTheme="majorHAnsi" w:hAnsiTheme="majorHAnsi" w:cstheme="majorHAnsi"/>
          <w:b/>
          <w:sz w:val="24"/>
          <w:szCs w:val="24"/>
        </w:rPr>
        <w:t>wymaga uzupełnienia</w:t>
      </w:r>
      <w:r w:rsidR="00654F34" w:rsidRPr="00622525">
        <w:rPr>
          <w:rFonts w:asciiTheme="majorHAnsi" w:hAnsiTheme="majorHAnsi" w:cstheme="majorHAnsi"/>
          <w:b/>
          <w:sz w:val="24"/>
          <w:szCs w:val="24"/>
        </w:rPr>
        <w:t>)</w:t>
      </w:r>
    </w:p>
    <w:p w:rsidR="003455A3" w:rsidRPr="00622525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A24352"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(należy</w:t>
      </w:r>
      <w:r w:rsidR="00F72E07"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3455A3" w:rsidRPr="00622525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C12DA3" w:rsidRPr="00622525">
        <w:rPr>
          <w:rFonts w:asciiTheme="majorHAnsi" w:hAnsiTheme="majorHAnsi" w:cstheme="majorHAnsi"/>
          <w:sz w:val="24"/>
          <w:szCs w:val="24"/>
        </w:rPr>
        <w:t>6 ust.</w:t>
      </w:r>
      <w:r w:rsidR="003455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C12D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pkt 1</w:t>
      </w:r>
      <w:r w:rsidR="003455A3" w:rsidRPr="00622525">
        <w:rPr>
          <w:rFonts w:asciiTheme="majorHAnsi" w:hAnsiTheme="majorHAnsi" w:cstheme="majorHAnsi"/>
          <w:sz w:val="24"/>
          <w:szCs w:val="24"/>
        </w:rPr>
        <w:t>)</w:t>
      </w:r>
      <w:bookmarkStart w:id="0" w:name="_GoBack"/>
      <w:bookmarkEnd w:id="0"/>
    </w:p>
    <w:p w:rsidR="00FA21C9" w:rsidRPr="00622525" w:rsidRDefault="00FA21C9" w:rsidP="0092235D">
      <w:pPr>
        <w:pStyle w:val="Nagwek1"/>
        <w:tabs>
          <w:tab w:val="left" w:leader="dot" w:pos="9072"/>
        </w:tabs>
        <w:rPr>
          <w:rFonts w:cstheme="majorHAnsi"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 xml:space="preserve">Nazwisko i </w:t>
      </w:r>
      <w:r w:rsidR="00A24352" w:rsidRPr="00622525">
        <w:rPr>
          <w:rFonts w:cstheme="majorHAnsi"/>
          <w:b/>
          <w:color w:val="auto"/>
          <w:sz w:val="24"/>
          <w:szCs w:val="24"/>
        </w:rPr>
        <w:t>imię</w:t>
      </w:r>
      <w:r w:rsidR="00A24352" w:rsidRPr="00622525">
        <w:rPr>
          <w:rFonts w:cstheme="majorHAnsi"/>
          <w:color w:val="auto"/>
          <w:sz w:val="24"/>
          <w:szCs w:val="24"/>
        </w:rPr>
        <w:t>:</w:t>
      </w:r>
      <w:r w:rsidR="00815B1D" w:rsidRPr="00622525">
        <w:rPr>
          <w:rFonts w:cstheme="majorHAnsi"/>
          <w:color w:val="auto"/>
          <w:sz w:val="24"/>
          <w:szCs w:val="24"/>
        </w:rPr>
        <w:tab/>
      </w:r>
    </w:p>
    <w:p w:rsidR="00DF72A8" w:rsidRPr="00622525" w:rsidRDefault="00FA21C9" w:rsidP="0092235D">
      <w:pPr>
        <w:pStyle w:val="Nagwek1"/>
        <w:rPr>
          <w:rFonts w:cstheme="majorHAnsi"/>
          <w:b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>Wykształcenie, należy podać:</w:t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</w:rPr>
        <w:t>Kierunek ukończenia studiów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Nazwa uczelni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Data zakończenia studiów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92235D">
      <w:pPr>
        <w:pStyle w:val="Nagwek1"/>
        <w:rPr>
          <w:rFonts w:cstheme="majorHAnsi"/>
          <w:b/>
          <w:color w:val="000000" w:themeColor="text1"/>
          <w:sz w:val="24"/>
          <w:szCs w:val="24"/>
        </w:rPr>
      </w:pPr>
      <w:r w:rsidRPr="00622525">
        <w:rPr>
          <w:rFonts w:cstheme="majorHAnsi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jednostki szkolącej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rozpoczęcia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zakończenia szkolenia/kursu</w:t>
      </w:r>
      <w:r w:rsidR="00815B1D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152398">
      <w:pPr>
        <w:pStyle w:val="Nagwek1"/>
        <w:spacing w:line="360" w:lineRule="auto"/>
        <w:rPr>
          <w:rFonts w:cstheme="majorHAnsi"/>
          <w:color w:val="000000" w:themeColor="text1"/>
          <w:sz w:val="24"/>
          <w:szCs w:val="24"/>
        </w:rPr>
      </w:pP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lastRenderedPageBreak/>
        <w:t>Informacja o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podstawie do dysponowania osobą</w:t>
      </w: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(</w:t>
      </w:r>
      <w:r w:rsidRPr="00622525">
        <w:rPr>
          <w:rFonts w:cstheme="majorHAnsi"/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Pr="00622525" w:rsidRDefault="00833CE9" w:rsidP="00833CE9">
      <w:pPr>
        <w:tabs>
          <w:tab w:val="left" w:leader="dot" w:pos="9072"/>
        </w:tabs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833CE9" w:rsidRPr="00622525" w:rsidRDefault="004661B2" w:rsidP="00833CE9">
      <w:pPr>
        <w:tabs>
          <w:tab w:val="left" w:leader="dot" w:pos="9072"/>
        </w:tabs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(wymaga uzupełnienia)</w:t>
      </w:r>
    </w:p>
    <w:sectPr w:rsidR="00833CE9" w:rsidRPr="00622525" w:rsidSect="00A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A" w:rsidRDefault="00B1171A">
      <w:pPr>
        <w:spacing w:after="0" w:line="240" w:lineRule="auto"/>
      </w:pPr>
      <w:r>
        <w:separator/>
      </w:r>
    </w:p>
  </w:endnote>
  <w:endnote w:type="continuationSeparator" w:id="0">
    <w:p w:rsidR="00B1171A" w:rsidRDefault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A" w:rsidRDefault="00B1171A">
      <w:pPr>
        <w:spacing w:after="0" w:line="240" w:lineRule="auto"/>
      </w:pPr>
      <w:r>
        <w:separator/>
      </w:r>
    </w:p>
  </w:footnote>
  <w:footnote w:type="continuationSeparator" w:id="0">
    <w:p w:rsidR="00B1171A" w:rsidRDefault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82358"/>
    <w:rsid w:val="00091889"/>
    <w:rsid w:val="00106EDF"/>
    <w:rsid w:val="001268A2"/>
    <w:rsid w:val="00145614"/>
    <w:rsid w:val="00152398"/>
    <w:rsid w:val="001D1063"/>
    <w:rsid w:val="001D182E"/>
    <w:rsid w:val="00230B88"/>
    <w:rsid w:val="00233C5D"/>
    <w:rsid w:val="002E6D40"/>
    <w:rsid w:val="0030653B"/>
    <w:rsid w:val="00344E15"/>
    <w:rsid w:val="003455A3"/>
    <w:rsid w:val="003616FB"/>
    <w:rsid w:val="003F4B1F"/>
    <w:rsid w:val="003F506D"/>
    <w:rsid w:val="003F5453"/>
    <w:rsid w:val="004661B2"/>
    <w:rsid w:val="004C24C2"/>
    <w:rsid w:val="004F46FC"/>
    <w:rsid w:val="00561CBA"/>
    <w:rsid w:val="00575304"/>
    <w:rsid w:val="005C7872"/>
    <w:rsid w:val="005D5E37"/>
    <w:rsid w:val="00622525"/>
    <w:rsid w:val="00633E43"/>
    <w:rsid w:val="0064612E"/>
    <w:rsid w:val="00654F34"/>
    <w:rsid w:val="00667459"/>
    <w:rsid w:val="00673F07"/>
    <w:rsid w:val="006D42AD"/>
    <w:rsid w:val="007126FF"/>
    <w:rsid w:val="0074625E"/>
    <w:rsid w:val="007C6BAE"/>
    <w:rsid w:val="00815B1D"/>
    <w:rsid w:val="00833CE9"/>
    <w:rsid w:val="008427BB"/>
    <w:rsid w:val="00867DDB"/>
    <w:rsid w:val="00876403"/>
    <w:rsid w:val="008B7DF2"/>
    <w:rsid w:val="008E575C"/>
    <w:rsid w:val="0092235D"/>
    <w:rsid w:val="0092701A"/>
    <w:rsid w:val="00936EC4"/>
    <w:rsid w:val="00955480"/>
    <w:rsid w:val="0099389D"/>
    <w:rsid w:val="009A450C"/>
    <w:rsid w:val="009D48C0"/>
    <w:rsid w:val="009F6E0A"/>
    <w:rsid w:val="00A0300D"/>
    <w:rsid w:val="00A156FC"/>
    <w:rsid w:val="00A24352"/>
    <w:rsid w:val="00A34CCE"/>
    <w:rsid w:val="00AB251D"/>
    <w:rsid w:val="00AB375B"/>
    <w:rsid w:val="00AC0477"/>
    <w:rsid w:val="00B1171A"/>
    <w:rsid w:val="00B344F6"/>
    <w:rsid w:val="00BD6779"/>
    <w:rsid w:val="00C12DA3"/>
    <w:rsid w:val="00CF7B32"/>
    <w:rsid w:val="00D16E6F"/>
    <w:rsid w:val="00D522B4"/>
    <w:rsid w:val="00D553C0"/>
    <w:rsid w:val="00D76348"/>
    <w:rsid w:val="00DF72A8"/>
    <w:rsid w:val="00E433B1"/>
    <w:rsid w:val="00E50CB5"/>
    <w:rsid w:val="00E573C1"/>
    <w:rsid w:val="00EB5E64"/>
    <w:rsid w:val="00EF22D6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9BCB0A-9348-4C0F-A457-39DBF0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23EC-2113-4906-96C2-E57FDB7B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</vt:lpstr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</dc:title>
  <dc:subject/>
  <dc:creator>Honorata Wozniak</dc:creator>
  <cp:keywords/>
  <dc:description/>
  <cp:lastModifiedBy>Honorata Wozniak</cp:lastModifiedBy>
  <cp:revision>4</cp:revision>
  <cp:lastPrinted>2024-11-12T13:17:00Z</cp:lastPrinted>
  <dcterms:created xsi:type="dcterms:W3CDTF">2024-12-17T12:32:00Z</dcterms:created>
  <dcterms:modified xsi:type="dcterms:W3CDTF">2024-12-18T09:19:00Z</dcterms:modified>
</cp:coreProperties>
</file>