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9E621" w14:textId="5DA7A238" w:rsidR="00D01989" w:rsidRPr="00EE43AE" w:rsidRDefault="00A90D94" w:rsidP="000C4932">
      <w:pPr>
        <w:jc w:val="right"/>
        <w:rPr>
          <w:rFonts w:ascii="Verdana" w:hAnsi="Verdana"/>
        </w:rPr>
      </w:pPr>
      <w:r w:rsidRPr="00EE43AE">
        <w:rPr>
          <w:rFonts w:ascii="Verdana" w:hAnsi="Verdana"/>
        </w:rPr>
        <w:t>Załącznik nr</w:t>
      </w:r>
      <w:r w:rsidR="000C4932" w:rsidRPr="00EE43AE">
        <w:rPr>
          <w:rFonts w:ascii="Verdana" w:hAnsi="Verdana"/>
        </w:rPr>
        <w:t xml:space="preserve"> </w:t>
      </w:r>
      <w:r w:rsidR="007569AE" w:rsidRPr="00EE43AE">
        <w:rPr>
          <w:rFonts w:ascii="Verdana" w:hAnsi="Verdana"/>
        </w:rPr>
        <w:t>2</w:t>
      </w:r>
      <w:r w:rsidR="00280A96" w:rsidRPr="00EE43AE">
        <w:rPr>
          <w:rFonts w:ascii="Verdana" w:hAnsi="Verdana"/>
        </w:rPr>
        <w:t xml:space="preserve"> </w:t>
      </w:r>
      <w:r w:rsidR="005457D2" w:rsidRPr="00EE43AE">
        <w:rPr>
          <w:rFonts w:ascii="Verdana" w:hAnsi="Verdana"/>
        </w:rPr>
        <w:t>do SWZ</w:t>
      </w:r>
    </w:p>
    <w:p w14:paraId="7BD1867E" w14:textId="65416FE9" w:rsidR="000C4932" w:rsidRPr="00EE43AE" w:rsidRDefault="000454ED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  <w:r w:rsidRPr="00EE43AE">
        <w:rPr>
          <w:rFonts w:ascii="Verdana" w:hAnsi="Verdana" w:cstheme="minorHAnsi"/>
          <w:bCs/>
          <w:color w:val="FF0000"/>
          <w:sz w:val="18"/>
          <w:szCs w:val="18"/>
        </w:rPr>
        <w:t>Poniższy dokument należy złożyć wraz z ofertą</w:t>
      </w:r>
      <w:r w:rsidR="001E2AC1" w:rsidRPr="00EE43AE">
        <w:rPr>
          <w:rFonts w:ascii="Verdana" w:hAnsi="Verdana" w:cstheme="minorHAnsi"/>
          <w:bCs/>
          <w:color w:val="FF0000"/>
          <w:sz w:val="18"/>
          <w:szCs w:val="18"/>
        </w:rPr>
        <w:t>.</w:t>
      </w:r>
    </w:p>
    <w:p w14:paraId="380C265C" w14:textId="77777777" w:rsidR="001E2AC1" w:rsidRPr="00EE43AE" w:rsidRDefault="001E2AC1" w:rsidP="000C4932">
      <w:pPr>
        <w:jc w:val="both"/>
        <w:rPr>
          <w:rFonts w:ascii="Verdana" w:hAnsi="Verdana" w:cstheme="minorHAnsi"/>
          <w:bCs/>
          <w:color w:val="FF0000"/>
          <w:sz w:val="18"/>
          <w:szCs w:val="18"/>
        </w:rPr>
      </w:pPr>
    </w:p>
    <w:p w14:paraId="52C2E990" w14:textId="77777777" w:rsidR="000C4932" w:rsidRPr="00EE43AE" w:rsidRDefault="000C4932" w:rsidP="000C4932">
      <w:pPr>
        <w:rPr>
          <w:rFonts w:ascii="Verdana" w:hAnsi="Verdana" w:cstheme="minorHAnsi"/>
          <w:b/>
          <w:u w:val="single"/>
        </w:rPr>
      </w:pPr>
      <w:r w:rsidRPr="00EE43AE">
        <w:rPr>
          <w:rFonts w:ascii="Verdana" w:hAnsi="Verdana" w:cstheme="minorHAnsi"/>
          <w:b/>
          <w:u w:val="single"/>
        </w:rPr>
        <w:t>Wykonawca:</w:t>
      </w:r>
    </w:p>
    <w:p w14:paraId="1A8723F0" w14:textId="77777777" w:rsidR="000C4932" w:rsidRPr="00EE43AE" w:rsidRDefault="000C4932" w:rsidP="000C4932">
      <w:pPr>
        <w:ind w:right="141"/>
        <w:rPr>
          <w:rFonts w:ascii="Verdana" w:hAnsi="Verdana" w:cstheme="minorHAnsi"/>
          <w:i/>
          <w:sz w:val="18"/>
          <w:szCs w:val="18"/>
        </w:rPr>
      </w:pPr>
      <w:r w:rsidRPr="00EE43AE">
        <w:rPr>
          <w:rFonts w:ascii="Verdana" w:hAnsi="Verdana" w:cstheme="minorHAnsi"/>
          <w:i/>
          <w:sz w:val="18"/>
          <w:szCs w:val="18"/>
        </w:rPr>
        <w:t>(pełna nazwa/firma, adres, NIP)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0C4932" w:rsidRPr="00EE43AE" w14:paraId="36251762" w14:textId="77777777" w:rsidTr="00551DCE">
        <w:tc>
          <w:tcPr>
            <w:tcW w:w="9062" w:type="dxa"/>
          </w:tcPr>
          <w:p w14:paraId="4D7A73DF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DBC0900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61B240C8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  <w:p w14:paraId="3BFEB9A7" w14:textId="77777777" w:rsidR="000C4932" w:rsidRPr="00EE43AE" w:rsidRDefault="000C4932" w:rsidP="000C4932">
            <w:pPr>
              <w:rPr>
                <w:rFonts w:ascii="Verdana" w:hAnsi="Verdana" w:cstheme="minorHAnsi"/>
                <w:u w:val="single"/>
              </w:rPr>
            </w:pPr>
          </w:p>
        </w:tc>
      </w:tr>
    </w:tbl>
    <w:p w14:paraId="1BBF925B" w14:textId="77777777" w:rsidR="000C4932" w:rsidRPr="00EE43AE" w:rsidRDefault="000C4932" w:rsidP="000C4932">
      <w:pPr>
        <w:jc w:val="both"/>
        <w:rPr>
          <w:rFonts w:ascii="Verdana" w:hAnsi="Verdana" w:cstheme="minorHAnsi"/>
          <w:b/>
          <w:sz w:val="22"/>
          <w:szCs w:val="22"/>
        </w:rPr>
      </w:pPr>
    </w:p>
    <w:p w14:paraId="3900A759" w14:textId="77777777" w:rsidR="00D01989" w:rsidRPr="00EE43AE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47EB3786" w14:textId="545021CE" w:rsidR="005457D2" w:rsidRPr="00EE43AE" w:rsidRDefault="005457D2" w:rsidP="005457D2">
      <w:pPr>
        <w:jc w:val="center"/>
        <w:rPr>
          <w:rFonts w:ascii="Verdana" w:hAnsi="Verdana" w:cstheme="minorHAnsi"/>
          <w:b/>
          <w:sz w:val="22"/>
          <w:szCs w:val="22"/>
        </w:rPr>
      </w:pPr>
      <w:r w:rsidRPr="00EE43AE">
        <w:rPr>
          <w:rFonts w:ascii="Verdana" w:hAnsi="Verdana" w:cstheme="minorHAnsi"/>
          <w:b/>
          <w:sz w:val="22"/>
          <w:szCs w:val="22"/>
        </w:rPr>
        <w:t>KOSZTORYS OFERTOWY – uproszczony</w:t>
      </w:r>
      <w:r w:rsidR="00787A11" w:rsidRPr="00EE43AE">
        <w:rPr>
          <w:rFonts w:ascii="Verdana" w:hAnsi="Verdana" w:cstheme="minorHAnsi"/>
          <w:b/>
          <w:sz w:val="22"/>
          <w:szCs w:val="22"/>
        </w:rPr>
        <w:t xml:space="preserve"> (</w:t>
      </w:r>
      <w:r w:rsidR="00CA1143" w:rsidRPr="00EE43AE">
        <w:rPr>
          <w:rFonts w:ascii="Verdana" w:hAnsi="Verdana" w:cstheme="minorHAnsi"/>
          <w:b/>
          <w:sz w:val="22"/>
          <w:szCs w:val="22"/>
        </w:rPr>
        <w:t xml:space="preserve">VAT </w:t>
      </w:r>
      <w:r w:rsidR="00787A11" w:rsidRPr="00EE43AE">
        <w:rPr>
          <w:rFonts w:ascii="Verdana" w:hAnsi="Verdana" w:cstheme="minorHAnsi"/>
          <w:b/>
          <w:sz w:val="22"/>
          <w:szCs w:val="22"/>
        </w:rPr>
        <w:t>23%)</w:t>
      </w:r>
    </w:p>
    <w:p w14:paraId="2B62B12F" w14:textId="5F498840" w:rsidR="00D01989" w:rsidRPr="00EE43AE" w:rsidRDefault="00D01989" w:rsidP="005457D2">
      <w:pPr>
        <w:jc w:val="center"/>
        <w:rPr>
          <w:rFonts w:ascii="Verdana" w:hAnsi="Verdana" w:cstheme="minorHAnsi"/>
          <w:b/>
          <w:sz w:val="22"/>
          <w:szCs w:val="22"/>
        </w:rPr>
      </w:pPr>
    </w:p>
    <w:p w14:paraId="0E5BE4D5" w14:textId="1C8BB9BA" w:rsidR="000C4932" w:rsidRPr="00EE43AE" w:rsidRDefault="00D01989" w:rsidP="000C4932">
      <w:pPr>
        <w:jc w:val="both"/>
        <w:rPr>
          <w:rFonts w:ascii="Verdana" w:hAnsi="Verdana" w:cstheme="minorHAnsi"/>
          <w:b/>
        </w:rPr>
      </w:pPr>
      <w:r w:rsidRPr="00EE43AE">
        <w:rPr>
          <w:rFonts w:ascii="Verdana" w:hAnsi="Verdana" w:cstheme="minorHAnsi"/>
          <w:bCs/>
        </w:rPr>
        <w:t xml:space="preserve">Na potrzeby postępowania o udzielenie zamówienia publicznego </w:t>
      </w:r>
      <w:r w:rsidR="000C4932" w:rsidRPr="00EE43AE">
        <w:rPr>
          <w:rFonts w:ascii="Verdana" w:hAnsi="Verdana" w:cstheme="minorHAnsi"/>
          <w:bCs/>
        </w:rPr>
        <w:t xml:space="preserve">na </w:t>
      </w:r>
      <w:r w:rsidR="003D7380" w:rsidRPr="00EE43AE">
        <w:rPr>
          <w:rFonts w:ascii="Verdana" w:hAnsi="Verdana" w:cstheme="minorHAnsi"/>
          <w:b/>
        </w:rPr>
        <w:t>„Wykonanie robót ogólnobudowlanych w</w:t>
      </w:r>
      <w:r w:rsidR="008A46B7" w:rsidRP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ramach konserwacji i napraw bieżących w budynkach gminnych i będących w posiadaniu Miasta oraz w</w:t>
      </w:r>
      <w:r w:rsidR="008A46B7" w:rsidRP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lokalach gminnych w</w:t>
      </w:r>
      <w:r w:rsidR="00EE43AE">
        <w:rPr>
          <w:rFonts w:ascii="Verdana" w:hAnsi="Verdana" w:cstheme="minorHAnsi"/>
          <w:b/>
        </w:rPr>
        <w:t> </w:t>
      </w:r>
      <w:r w:rsidR="003D7380" w:rsidRPr="00EE43AE">
        <w:rPr>
          <w:rFonts w:ascii="Verdana" w:hAnsi="Verdana" w:cstheme="minorHAnsi"/>
          <w:b/>
        </w:rPr>
        <w:t>budynkach Wspólnot Mieszkaniowych”</w:t>
      </w:r>
    </w:p>
    <w:p w14:paraId="0737340F" w14:textId="77777777" w:rsidR="000C4932" w:rsidRPr="00EE43AE" w:rsidRDefault="000C4932" w:rsidP="00EE43AE">
      <w:pPr>
        <w:pStyle w:val="Tekstpodstawowy2"/>
        <w:rPr>
          <w:rFonts w:ascii="Verdana" w:hAnsi="Verdana" w:cstheme="minorHAnsi"/>
          <w:b/>
          <w:sz w:val="22"/>
          <w:szCs w:val="22"/>
        </w:rPr>
      </w:pPr>
    </w:p>
    <w:tbl>
      <w:tblPr>
        <w:tblW w:w="93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268"/>
        <w:gridCol w:w="1374"/>
        <w:gridCol w:w="1092"/>
        <w:gridCol w:w="1959"/>
        <w:gridCol w:w="2096"/>
      </w:tblGrid>
      <w:tr w:rsidR="005457D2" w:rsidRPr="00EE43AE" w14:paraId="0FD50930" w14:textId="77777777" w:rsidTr="006B60AB">
        <w:trPr>
          <w:trHeight w:val="95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468BB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290B3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Opis robót wg pozycji</w:t>
            </w:r>
          </w:p>
          <w:p w14:paraId="6C85D06E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przedmiaru robót</w:t>
            </w:r>
          </w:p>
          <w:p w14:paraId="649A0F0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B418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Jednostka</w:t>
            </w:r>
          </w:p>
          <w:p w14:paraId="518FB391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miary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89A05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Ilość</w:t>
            </w:r>
          </w:p>
          <w:p w14:paraId="46696B36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jednostek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D5B3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Cena</w:t>
            </w:r>
          </w:p>
          <w:p w14:paraId="12BC8E16" w14:textId="3760D2D6" w:rsidR="005457D2" w:rsidRPr="00EE43AE" w:rsidRDefault="005457D2" w:rsidP="00EE43AE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jednostkowa w zł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3A414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Wartość w zł bez podatku VAT</w:t>
            </w:r>
          </w:p>
          <w:p w14:paraId="2EDA82B4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kol. 4 x 5</w:t>
            </w:r>
          </w:p>
        </w:tc>
      </w:tr>
      <w:tr w:rsidR="005457D2" w:rsidRPr="00EE43AE" w14:paraId="2751D5C5" w14:textId="77777777" w:rsidTr="006B60AB">
        <w:trPr>
          <w:trHeight w:val="3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E2916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291A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AAE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4AD0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ED592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0ADF" w14:textId="77777777" w:rsidR="005457D2" w:rsidRPr="00EE43AE" w:rsidRDefault="005457D2">
            <w:pPr>
              <w:jc w:val="center"/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6.</w:t>
            </w:r>
          </w:p>
        </w:tc>
      </w:tr>
      <w:tr w:rsidR="005457D2" w:rsidRPr="00EE43AE" w14:paraId="1579BA8B" w14:textId="77777777" w:rsidTr="006B60AB">
        <w:trPr>
          <w:trHeight w:val="26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2A85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1.</w:t>
            </w:r>
          </w:p>
          <w:p w14:paraId="24D79FA1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F13AC8A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2.</w:t>
            </w:r>
          </w:p>
          <w:p w14:paraId="172A9079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56F52090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3.</w:t>
            </w:r>
          </w:p>
          <w:p w14:paraId="31E20122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46525197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4.</w:t>
            </w:r>
          </w:p>
          <w:p w14:paraId="244823DA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  <w:p w14:paraId="7E94160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  <w:r w:rsidRPr="00EE43AE">
              <w:rPr>
                <w:rFonts w:ascii="Verdana" w:hAnsi="Verdana" w:cstheme="minorHAnsi"/>
                <w:bCs/>
                <w:sz w:val="22"/>
                <w:szCs w:val="22"/>
              </w:rPr>
              <w:t>5.</w:t>
            </w:r>
          </w:p>
          <w:p w14:paraId="46DCD2D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F40D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5E0F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15ED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7580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BDAE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5457D2" w:rsidRPr="00EE43AE" w14:paraId="51954540" w14:textId="77777777" w:rsidTr="006B60AB">
        <w:trPr>
          <w:trHeight w:val="6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38F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2693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B889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1F3C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E14DD" w14:textId="77777777" w:rsidR="005457D2" w:rsidRPr="00EE43AE" w:rsidRDefault="005457D2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Cena bez podatku VAT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D90B" w14:textId="77777777" w:rsidR="005457D2" w:rsidRPr="00EE43AE" w:rsidRDefault="005457D2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EE43AE" w14:paraId="54A1ACF4" w14:textId="77777777" w:rsidTr="006B60AB">
        <w:trPr>
          <w:trHeight w:val="5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8250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1DA5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E99A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1AEA9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64A95" w14:textId="77777777" w:rsidR="00787A11" w:rsidRPr="00EE43AE" w:rsidRDefault="00787A11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VAT 23%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1105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  <w:tr w:rsidR="00787A11" w:rsidRPr="00EE43AE" w14:paraId="64CEF0C3" w14:textId="77777777" w:rsidTr="006B60AB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910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E48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E756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865D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37980" w14:textId="77777777" w:rsidR="00787A11" w:rsidRPr="00EE43AE" w:rsidRDefault="00787A11">
            <w:pPr>
              <w:rPr>
                <w:rFonts w:ascii="Verdana" w:hAnsi="Verdana" w:cstheme="minorHAnsi"/>
                <w:bCs/>
              </w:rPr>
            </w:pPr>
            <w:r w:rsidRPr="00EE43AE">
              <w:rPr>
                <w:rFonts w:ascii="Verdana" w:hAnsi="Verdana" w:cstheme="minorHAnsi"/>
                <w:bCs/>
              </w:rPr>
              <w:t>Cena brutto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E38F" w14:textId="77777777" w:rsidR="00787A11" w:rsidRPr="00EE43AE" w:rsidRDefault="00787A11">
            <w:pPr>
              <w:rPr>
                <w:rFonts w:ascii="Verdana" w:hAnsi="Verdana" w:cstheme="minorHAnsi"/>
                <w:bCs/>
                <w:sz w:val="22"/>
                <w:szCs w:val="22"/>
              </w:rPr>
            </w:pPr>
          </w:p>
        </w:tc>
      </w:tr>
    </w:tbl>
    <w:p w14:paraId="71F766F1" w14:textId="77777777" w:rsidR="005457D2" w:rsidRPr="00EE43AE" w:rsidRDefault="005457D2" w:rsidP="005457D2">
      <w:pPr>
        <w:ind w:right="-830"/>
        <w:rPr>
          <w:rFonts w:ascii="Verdana" w:hAnsi="Verdana" w:cstheme="minorHAnsi"/>
          <w:b/>
          <w:sz w:val="22"/>
          <w:szCs w:val="22"/>
        </w:rPr>
      </w:pPr>
    </w:p>
    <w:p w14:paraId="3B35204A" w14:textId="7308E418" w:rsidR="005457D2" w:rsidRPr="00EE43AE" w:rsidRDefault="005457D2" w:rsidP="005457D2">
      <w:pPr>
        <w:ind w:right="-110"/>
        <w:jc w:val="both"/>
        <w:rPr>
          <w:rFonts w:ascii="Verdana" w:hAnsi="Verdana" w:cstheme="minorHAnsi"/>
        </w:rPr>
      </w:pPr>
      <w:r w:rsidRPr="00EE43AE">
        <w:rPr>
          <w:rFonts w:ascii="Verdana" w:hAnsi="Verdana" w:cstheme="minorHAnsi"/>
          <w:bCs/>
          <w:u w:val="single"/>
        </w:rPr>
        <w:t>Uwaga</w:t>
      </w:r>
      <w:r w:rsidRPr="00EE43AE">
        <w:rPr>
          <w:rFonts w:ascii="Verdana" w:hAnsi="Verdana" w:cstheme="minorHAnsi"/>
          <w:bCs/>
        </w:rPr>
        <w:t>:</w:t>
      </w:r>
      <w:r w:rsidRPr="00EE43AE">
        <w:rPr>
          <w:rFonts w:ascii="Verdana" w:hAnsi="Verdana" w:cstheme="minorHAnsi"/>
        </w:rPr>
        <w:t xml:space="preserve"> cena jednostkowa powinna uwzględniać wszystkie składniki kalkulacyjne (wraz </w:t>
      </w:r>
      <w:r w:rsidRPr="00EE43AE">
        <w:t>zwartością</w:t>
      </w:r>
      <w:r w:rsidRPr="00EE43AE">
        <w:rPr>
          <w:rFonts w:ascii="Verdana" w:hAnsi="Verdana" w:cstheme="minorHAnsi"/>
        </w:rPr>
        <w:t xml:space="preserve"> R,M,S z</w:t>
      </w:r>
      <w:r w:rsidR="00D01989" w:rsidRPr="00EE43AE">
        <w:rPr>
          <w:rFonts w:ascii="Verdana" w:hAnsi="Verdana" w:cstheme="minorHAnsi"/>
        </w:rPr>
        <w:t> </w:t>
      </w:r>
      <w:r w:rsidRPr="00EE43AE">
        <w:rPr>
          <w:rFonts w:ascii="Verdana" w:hAnsi="Verdana" w:cstheme="minorHAnsi"/>
        </w:rPr>
        <w:t xml:space="preserve">narzutami </w:t>
      </w:r>
      <w:proofErr w:type="spellStart"/>
      <w:r w:rsidRPr="00EE43AE">
        <w:rPr>
          <w:rFonts w:ascii="Verdana" w:hAnsi="Verdana" w:cstheme="minorHAnsi"/>
        </w:rPr>
        <w:t>K.p</w:t>
      </w:r>
      <w:proofErr w:type="spellEnd"/>
      <w:r w:rsidRPr="00EE43AE">
        <w:rPr>
          <w:rFonts w:ascii="Verdana" w:hAnsi="Verdana" w:cstheme="minorHAnsi"/>
        </w:rPr>
        <w:t>. Zyskiem oraz kosztami towarzyszącymi niezbędnymi do zrealizowania zamówienia</w:t>
      </w:r>
      <w:r w:rsidR="00DA522F" w:rsidRPr="00EE43AE">
        <w:rPr>
          <w:rFonts w:ascii="Verdana" w:hAnsi="Verdana" w:cstheme="minorHAnsi"/>
        </w:rPr>
        <w:t>).</w:t>
      </w:r>
    </w:p>
    <w:p w14:paraId="002490BA" w14:textId="77777777" w:rsidR="00787A11" w:rsidRPr="00EE43AE" w:rsidRDefault="00787A11" w:rsidP="005457D2">
      <w:pPr>
        <w:ind w:right="-830"/>
        <w:rPr>
          <w:rFonts w:ascii="Verdana" w:hAnsi="Verdana" w:cstheme="minorHAnsi"/>
          <w:sz w:val="22"/>
          <w:szCs w:val="22"/>
        </w:rPr>
      </w:pPr>
    </w:p>
    <w:p w14:paraId="15D0DAE2" w14:textId="04AC19AC" w:rsidR="005457D2" w:rsidRPr="00EE43AE" w:rsidRDefault="005457D2" w:rsidP="005457D2">
      <w:pPr>
        <w:ind w:right="-830"/>
        <w:rPr>
          <w:rFonts w:ascii="Verdana" w:hAnsi="Verdana" w:cstheme="minorHAnsi"/>
        </w:rPr>
      </w:pPr>
    </w:p>
    <w:p w14:paraId="32850CE7" w14:textId="355A3B45" w:rsidR="00D01989" w:rsidRPr="00EE43AE" w:rsidRDefault="00D01989" w:rsidP="005457D2">
      <w:pPr>
        <w:ind w:right="-830"/>
        <w:rPr>
          <w:rFonts w:ascii="Verdana" w:hAnsi="Verdana" w:cstheme="minorHAnsi"/>
        </w:rPr>
      </w:pPr>
    </w:p>
    <w:p w14:paraId="1A7A1167" w14:textId="77777777" w:rsidR="000C4932" w:rsidRPr="00EE43AE" w:rsidRDefault="000C4932" w:rsidP="005457D2">
      <w:pPr>
        <w:ind w:right="-830"/>
        <w:rPr>
          <w:rFonts w:ascii="Verdana" w:hAnsi="Verdana" w:cstheme="minorHAnsi"/>
        </w:rPr>
      </w:pPr>
    </w:p>
    <w:p w14:paraId="5D51B253" w14:textId="1406BE4A" w:rsidR="00D01989" w:rsidRPr="00EE43AE" w:rsidRDefault="000C4932" w:rsidP="002B0445">
      <w:pPr>
        <w:rPr>
          <w:rFonts w:ascii="Verdana" w:hAnsi="Verdana" w:cstheme="minorHAnsi"/>
        </w:rPr>
      </w:pPr>
      <w:r w:rsidRPr="00EE43AE">
        <w:rPr>
          <w:rFonts w:ascii="Verdana" w:hAnsi="Verdana" w:cstheme="minorHAnsi"/>
        </w:rPr>
        <w:t>........................, dnia .................</w:t>
      </w:r>
      <w:r w:rsidR="002B0445" w:rsidRPr="00EE43AE">
        <w:rPr>
          <w:rFonts w:ascii="Verdana" w:hAnsi="Verdana" w:cstheme="minorHAnsi"/>
        </w:rPr>
        <w:tab/>
      </w:r>
      <w:r w:rsidR="002B0445" w:rsidRPr="00EE43AE">
        <w:rPr>
          <w:rFonts w:ascii="Verdana" w:hAnsi="Verdana" w:cstheme="minorHAnsi"/>
        </w:rPr>
        <w:tab/>
      </w:r>
      <w:r w:rsidR="00EE43AE">
        <w:rPr>
          <w:rFonts w:ascii="Verdana" w:hAnsi="Verdana" w:cstheme="minorHAnsi"/>
        </w:rPr>
        <w:tab/>
      </w:r>
      <w:r w:rsidR="002B0445" w:rsidRPr="00EE43AE">
        <w:rPr>
          <w:rFonts w:ascii="Verdana" w:hAnsi="Verdana" w:cstheme="minorHAnsi"/>
        </w:rPr>
        <w:t>………………………………………………</w:t>
      </w:r>
      <w:r w:rsidR="00EE43AE">
        <w:rPr>
          <w:rFonts w:ascii="Verdana" w:hAnsi="Verdana" w:cstheme="minorHAnsi"/>
        </w:rPr>
        <w:t>….</w:t>
      </w:r>
      <w:r w:rsidR="002B0445" w:rsidRPr="00EE43AE">
        <w:rPr>
          <w:rFonts w:ascii="Verdana" w:hAnsi="Verdana" w:cstheme="minorHAnsi"/>
        </w:rPr>
        <w:t>…</w:t>
      </w:r>
    </w:p>
    <w:p w14:paraId="54F7C320" w14:textId="11790CCD" w:rsidR="00D01989" w:rsidRPr="00EE43AE" w:rsidRDefault="002B0445" w:rsidP="005457D2">
      <w:pPr>
        <w:rPr>
          <w:rFonts w:ascii="Verdana" w:hAnsi="Verdana" w:cstheme="minorHAnsi"/>
          <w:bCs/>
          <w:i/>
          <w:iCs/>
        </w:rPr>
      </w:pP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</w:rPr>
        <w:tab/>
      </w:r>
      <w:r w:rsidRPr="00EE43AE">
        <w:rPr>
          <w:rFonts w:ascii="Verdana" w:hAnsi="Verdana" w:cstheme="minorHAnsi"/>
          <w:bCs/>
          <w:i/>
          <w:iCs/>
        </w:rPr>
        <w:t>podpis</w:t>
      </w:r>
    </w:p>
    <w:p w14:paraId="0E3D076D" w14:textId="77777777" w:rsidR="000C4932" w:rsidRPr="00EE43AE" w:rsidRDefault="000C4932" w:rsidP="005457D2">
      <w:pPr>
        <w:rPr>
          <w:rFonts w:ascii="Verdana" w:hAnsi="Verdana" w:cstheme="minorHAnsi"/>
          <w:b/>
        </w:rPr>
      </w:pPr>
    </w:p>
    <w:p w14:paraId="305DF0BD" w14:textId="77777777" w:rsidR="00E65141" w:rsidRPr="00EE43AE" w:rsidRDefault="00E65141" w:rsidP="00E65141">
      <w:pPr>
        <w:rPr>
          <w:rFonts w:ascii="Verdana" w:hAnsi="Verdana" w:cstheme="minorHAnsi"/>
          <w:sz w:val="18"/>
          <w:szCs w:val="18"/>
        </w:rPr>
      </w:pPr>
      <w:r w:rsidRPr="00EE43AE">
        <w:rPr>
          <w:rFonts w:ascii="Verdana" w:hAnsi="Verdana" w:cstheme="minorHAnsi"/>
          <w:sz w:val="18"/>
          <w:szCs w:val="18"/>
        </w:rPr>
        <w:t xml:space="preserve">UWAGA! </w:t>
      </w:r>
    </w:p>
    <w:p w14:paraId="5C0CFA8A" w14:textId="595A9FAA" w:rsidR="00BC20EF" w:rsidRPr="00EE43AE" w:rsidRDefault="00E65141" w:rsidP="00E65141">
      <w:pPr>
        <w:jc w:val="both"/>
        <w:rPr>
          <w:rFonts w:ascii="Verdana" w:hAnsi="Verdana" w:cstheme="minorHAnsi"/>
          <w:sz w:val="18"/>
          <w:szCs w:val="18"/>
        </w:rPr>
      </w:pPr>
      <w:r w:rsidRPr="00EE43AE">
        <w:rPr>
          <w:rFonts w:ascii="Verdana" w:hAnsi="Verdana" w:cstheme="minorHAnsi"/>
          <w:sz w:val="18"/>
          <w:szCs w:val="18"/>
        </w:rPr>
        <w:t xml:space="preserve">Kosztorys ofertowy należy </w:t>
      </w:r>
      <w:r w:rsidR="00280A96" w:rsidRPr="00EE43AE">
        <w:rPr>
          <w:rFonts w:ascii="Verdana" w:hAnsi="Verdana" w:cstheme="minorHAnsi"/>
          <w:sz w:val="18"/>
          <w:szCs w:val="18"/>
        </w:rPr>
        <w:t xml:space="preserve">dołączyć do formularza oferty i </w:t>
      </w:r>
      <w:r w:rsidRPr="00EE43AE">
        <w:rPr>
          <w:rFonts w:ascii="Verdana" w:hAnsi="Verdana" w:cstheme="minorHAnsi"/>
          <w:sz w:val="18"/>
          <w:szCs w:val="18"/>
        </w:rPr>
        <w:t>podpisać kwalifikowanym podpisem elektronicznym, podpisem zaufanym lub podpisem osobistym osoby uprawnionej do zaciągania zobowiązań w imieniu Wykonawcy</w:t>
      </w:r>
      <w:r w:rsidR="00280A96" w:rsidRPr="00EE43AE">
        <w:rPr>
          <w:rFonts w:ascii="Verdana" w:hAnsi="Verdana" w:cstheme="minorHAnsi"/>
          <w:sz w:val="18"/>
          <w:szCs w:val="18"/>
        </w:rPr>
        <w:t>.</w:t>
      </w:r>
    </w:p>
    <w:sectPr w:rsidR="00BC20EF" w:rsidRPr="00EE43AE" w:rsidSect="00BC2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D2"/>
    <w:rsid w:val="000454ED"/>
    <w:rsid w:val="000C4932"/>
    <w:rsid w:val="001B0530"/>
    <w:rsid w:val="001E2AC1"/>
    <w:rsid w:val="001E38DD"/>
    <w:rsid w:val="0026000F"/>
    <w:rsid w:val="00280A96"/>
    <w:rsid w:val="00286A76"/>
    <w:rsid w:val="002B0445"/>
    <w:rsid w:val="003446B4"/>
    <w:rsid w:val="003472E0"/>
    <w:rsid w:val="003730A8"/>
    <w:rsid w:val="003D7380"/>
    <w:rsid w:val="00414392"/>
    <w:rsid w:val="00493AB9"/>
    <w:rsid w:val="004A4430"/>
    <w:rsid w:val="00521D18"/>
    <w:rsid w:val="005457D2"/>
    <w:rsid w:val="0059313E"/>
    <w:rsid w:val="005F36F7"/>
    <w:rsid w:val="00672C57"/>
    <w:rsid w:val="006B60AB"/>
    <w:rsid w:val="007569AE"/>
    <w:rsid w:val="00787A11"/>
    <w:rsid w:val="008A46B7"/>
    <w:rsid w:val="008D0A81"/>
    <w:rsid w:val="008F6B1F"/>
    <w:rsid w:val="009135F6"/>
    <w:rsid w:val="00953A9E"/>
    <w:rsid w:val="009804DA"/>
    <w:rsid w:val="009C3C62"/>
    <w:rsid w:val="009F0A5E"/>
    <w:rsid w:val="00A055AC"/>
    <w:rsid w:val="00A2710B"/>
    <w:rsid w:val="00A90D94"/>
    <w:rsid w:val="00B11579"/>
    <w:rsid w:val="00BC20EF"/>
    <w:rsid w:val="00CA1143"/>
    <w:rsid w:val="00CC13D5"/>
    <w:rsid w:val="00CE1F70"/>
    <w:rsid w:val="00D01989"/>
    <w:rsid w:val="00D57C2F"/>
    <w:rsid w:val="00D72A05"/>
    <w:rsid w:val="00DA522F"/>
    <w:rsid w:val="00DC5858"/>
    <w:rsid w:val="00E65141"/>
    <w:rsid w:val="00EE43AE"/>
    <w:rsid w:val="00F66539"/>
    <w:rsid w:val="00F8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8A2C0"/>
  <w15:docId w15:val="{C2E89B50-05B2-410B-AC0A-929E551A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5457D2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457D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5457D2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22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1020</Characters>
  <Application>Microsoft Office Word</Application>
  <DocSecurity>0</DocSecurity>
  <Lines>8</Lines>
  <Paragraphs>2</Paragraphs>
  <ScaleCrop>false</ScaleCrop>
  <Company>PGM Żyrardów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M.Krawczyk</dc:creator>
  <cp:lastModifiedBy>Agnieszka Słomińska-Zielińska</cp:lastModifiedBy>
  <cp:revision>4</cp:revision>
  <cp:lastPrinted>2021-11-23T15:29:00Z</cp:lastPrinted>
  <dcterms:created xsi:type="dcterms:W3CDTF">2024-06-25T06:36:00Z</dcterms:created>
  <dcterms:modified xsi:type="dcterms:W3CDTF">2024-09-24T09:00:00Z</dcterms:modified>
</cp:coreProperties>
</file>