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6146988B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A3AA2">
        <w:rPr>
          <w:rFonts w:ascii="Calibri" w:hAnsi="Calibri"/>
          <w:b/>
        </w:rPr>
        <w:t xml:space="preserve">            </w:t>
      </w:r>
      <w:r w:rsidR="001A3AA2">
        <w:rPr>
          <w:rFonts w:ascii="Calibri" w:hAnsi="Calibri"/>
          <w:bCs/>
        </w:rPr>
        <w:t>Lębork</w:t>
      </w:r>
      <w:r>
        <w:rPr>
          <w:rFonts w:ascii="Calibri" w:hAnsi="Calibri"/>
        </w:rPr>
        <w:t xml:space="preserve">, data </w:t>
      </w:r>
      <w:r w:rsidR="00120B90">
        <w:rPr>
          <w:rFonts w:ascii="Calibri" w:hAnsi="Calibri"/>
        </w:rPr>
        <w:t>………………………</w:t>
      </w:r>
      <w:r w:rsidR="001A3AA2">
        <w:rPr>
          <w:rFonts w:ascii="Calibri" w:hAnsi="Calibri"/>
        </w:rPr>
        <w:t>.</w:t>
      </w:r>
    </w:p>
    <w:p w14:paraId="182FF567" w14:textId="7260CF98" w:rsidR="001A3AA2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5BFF0863" w:rsidR="00C33F0A" w:rsidRPr="00240798" w:rsidRDefault="00C33F0A" w:rsidP="00C33F0A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3AA2" w:rsidRPr="00240798">
        <w:rPr>
          <w:rFonts w:ascii="Calibri" w:hAnsi="Calibri"/>
          <w:b/>
          <w:bCs/>
        </w:rPr>
        <w:t>Gmina Miasto Lębork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2B561CF7" w14:textId="16E129F4" w:rsidR="00C33F0A" w:rsidRPr="00240798" w:rsidRDefault="00C33F0A" w:rsidP="00C33F0A">
      <w:pPr>
        <w:pStyle w:val="Standard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 xml:space="preserve">realizowanego </w:t>
      </w:r>
      <w:r>
        <w:rPr>
          <w:rFonts w:ascii="Calibri" w:hAnsi="Calibri"/>
        </w:rPr>
        <w:t>zamówienia publicznego</w:t>
      </w:r>
      <w:r w:rsidR="00913766">
        <w:rPr>
          <w:rFonts w:ascii="Calibri" w:hAnsi="Calibri"/>
        </w:rPr>
        <w:t xml:space="preserve"> </w:t>
      </w:r>
      <w:r w:rsidRPr="00061B03">
        <w:rPr>
          <w:rFonts w:asciiTheme="minorHAnsi" w:eastAsia="Lucida Sans Unicode" w:hAnsiTheme="minorHAnsi" w:cstheme="minorHAnsi"/>
        </w:rPr>
        <w:t>na</w:t>
      </w:r>
      <w:r w:rsidR="00913766" w:rsidRPr="00061B03">
        <w:rPr>
          <w:rFonts w:asciiTheme="minorHAnsi" w:eastAsia="Lucida Sans Unicode" w:hAnsiTheme="minorHAnsi" w:cstheme="minorHAnsi"/>
        </w:rPr>
        <w:t xml:space="preserve"> </w:t>
      </w:r>
      <w:r w:rsidR="00240798" w:rsidRPr="00240798">
        <w:rPr>
          <w:rFonts w:asciiTheme="minorHAnsi" w:hAnsiTheme="minorHAnsi" w:cstheme="minorHAnsi"/>
          <w:iCs/>
          <w:sz w:val="22"/>
          <w:szCs w:val="22"/>
        </w:rPr>
        <w:t>wykonanie dokumentacji projektowo-kosztorysowej budowy ulicy Witosa-bocznej I w Lęborku</w:t>
      </w:r>
      <w:r w:rsidR="00240798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="Calibri" w:hAnsi="Calibri"/>
        </w:rPr>
        <w:t>prowadzonego przez Gminę Miasto Lębork</w:t>
      </w:r>
    </w:p>
    <w:p w14:paraId="21A20467" w14:textId="7560126B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postępowania: </w:t>
      </w:r>
      <w:r w:rsidR="005605FA">
        <w:rPr>
          <w:rFonts w:ascii="Calibri" w:hAnsi="Calibri" w:cs="Calibri"/>
        </w:rPr>
        <w:t>RI.7011.3.2023.K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03D4561D" w14:textId="58F750C8" w:rsidR="00C33F0A" w:rsidRPr="001C5276" w:rsidRDefault="00C33F0A" w:rsidP="001C5276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 w:rsidR="001C5276">
        <w:rPr>
          <w:rFonts w:ascii="Calibri" w:hAnsi="Calibri"/>
          <w:b/>
          <w:bCs/>
        </w:rPr>
        <w:tab/>
      </w: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61B03"/>
    <w:rsid w:val="00091C8B"/>
    <w:rsid w:val="00120B90"/>
    <w:rsid w:val="001A0CB7"/>
    <w:rsid w:val="001A3AA2"/>
    <w:rsid w:val="001C5276"/>
    <w:rsid w:val="00240798"/>
    <w:rsid w:val="002C0354"/>
    <w:rsid w:val="003A7659"/>
    <w:rsid w:val="004A74FE"/>
    <w:rsid w:val="004C31F4"/>
    <w:rsid w:val="005605FA"/>
    <w:rsid w:val="0058192A"/>
    <w:rsid w:val="00624007"/>
    <w:rsid w:val="0076570F"/>
    <w:rsid w:val="00913766"/>
    <w:rsid w:val="009D611E"/>
    <w:rsid w:val="00A474F8"/>
    <w:rsid w:val="00BF5F16"/>
    <w:rsid w:val="00C33F0A"/>
    <w:rsid w:val="00C76C60"/>
    <w:rsid w:val="00CB24FC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3</cp:revision>
  <cp:lastPrinted>2023-01-18T09:33:00Z</cp:lastPrinted>
  <dcterms:created xsi:type="dcterms:W3CDTF">2023-01-18T09:34:00Z</dcterms:created>
  <dcterms:modified xsi:type="dcterms:W3CDTF">2023-03-09T10:14:00Z</dcterms:modified>
</cp:coreProperties>
</file>