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66" w:rsidRPr="00312B66" w:rsidRDefault="00312B66" w:rsidP="00312B66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312B66" w:rsidRPr="00312B66" w:rsidRDefault="00312B66" w:rsidP="00312B66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312B66" w:rsidRPr="00312B66" w:rsidTr="00B709A9">
        <w:tc>
          <w:tcPr>
            <w:tcW w:w="4604" w:type="dxa"/>
            <w:shd w:val="clear" w:color="auto" w:fill="auto"/>
          </w:tcPr>
          <w:p w:rsidR="00312B66" w:rsidRPr="00312B66" w:rsidRDefault="00312B66" w:rsidP="00312B6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312B66" w:rsidRPr="00312B66" w:rsidRDefault="00312B66" w:rsidP="00312B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CC"/>
          <w:lang w:eastAsia="ar-SA"/>
        </w:rPr>
      </w:pPr>
      <w:r w:rsidRPr="00312B66">
        <w:rPr>
          <w:rFonts w:ascii="Tahoma" w:eastAsia="Times New Roman" w:hAnsi="Tahoma" w:cs="Tahoma"/>
          <w:b/>
          <w:bCs/>
          <w:color w:val="0000CC"/>
          <w:lang w:eastAsia="ar-SA"/>
        </w:rPr>
        <w:t>FORMULARZ OFERTOWY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CC"/>
          <w:lang w:eastAsia="ar-SA"/>
        </w:rPr>
      </w:pPr>
      <w:r w:rsidRPr="00312B66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dotyczący postępowania o udzielenie zamówienia publicznego 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CC"/>
          <w:lang w:eastAsia="ar-SA"/>
        </w:rPr>
      </w:pPr>
      <w:r w:rsidRPr="00312B66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na </w:t>
      </w:r>
      <w:r w:rsidR="00DF40DF">
        <w:rPr>
          <w:rFonts w:ascii="Tahoma" w:eastAsia="Times New Roman" w:hAnsi="Tahoma" w:cs="Tahoma"/>
          <w:b/>
          <w:bCs/>
          <w:color w:val="0000CC"/>
          <w:lang w:eastAsia="ar-SA"/>
        </w:rPr>
        <w:t>„ Dostawa c</w:t>
      </w:r>
      <w:r w:rsidRPr="004D7EEC">
        <w:rPr>
          <w:rFonts w:ascii="Tahoma" w:eastAsia="Times New Roman" w:hAnsi="Tahoma" w:cs="Tahoma"/>
          <w:b/>
          <w:bCs/>
          <w:color w:val="0000CC"/>
          <w:lang w:eastAsia="ar-SA"/>
        </w:rPr>
        <w:t>zęści i akcesoriów do pojazdów</w:t>
      </w:r>
      <w:r w:rsidR="00DF40DF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silnikowych</w:t>
      </w:r>
      <w:r w:rsidR="002C06B1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dla JW. 4101 w Lublińcu(2 ) </w:t>
      </w:r>
      <w:r w:rsidRPr="00312B66">
        <w:rPr>
          <w:rFonts w:ascii="Tahoma" w:eastAsia="Times New Roman" w:hAnsi="Tahoma" w:cs="Tahoma"/>
          <w:b/>
          <w:bCs/>
          <w:color w:val="0000CC"/>
          <w:lang w:eastAsia="ar-SA"/>
        </w:rPr>
        <w:t>(nr spr.</w:t>
      </w:r>
      <w:r w:rsidRPr="004D7EEC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</w:t>
      </w:r>
      <w:r w:rsidR="002C06B1">
        <w:rPr>
          <w:rFonts w:ascii="Tahoma" w:eastAsia="Times New Roman" w:hAnsi="Tahoma" w:cs="Tahoma"/>
          <w:b/>
          <w:bCs/>
          <w:color w:val="0000CC"/>
          <w:lang w:eastAsia="ar-SA"/>
        </w:rPr>
        <w:t>33</w:t>
      </w:r>
      <w:r w:rsidR="00DF40DF">
        <w:rPr>
          <w:rFonts w:ascii="Tahoma" w:eastAsia="Times New Roman" w:hAnsi="Tahoma" w:cs="Tahoma"/>
          <w:b/>
          <w:bCs/>
          <w:color w:val="0000CC"/>
          <w:lang w:eastAsia="ar-SA"/>
        </w:rPr>
        <w:t>/2022</w:t>
      </w:r>
      <w:r w:rsidRPr="00312B66">
        <w:rPr>
          <w:rFonts w:ascii="Tahoma" w:eastAsia="Times New Roman" w:hAnsi="Tahoma" w:cs="Tahoma"/>
          <w:b/>
          <w:bCs/>
          <w:color w:val="0000CC"/>
          <w:lang w:eastAsia="ar-SA"/>
        </w:rPr>
        <w:t>)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CC"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7E4521" w:rsidRDefault="00312B66" w:rsidP="00312B6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 xml:space="preserve">Nazwa Wykonawcy / - ów </w:t>
      </w:r>
    </w:p>
    <w:p w:rsidR="007E4521" w:rsidRDefault="007E4521" w:rsidP="007E4521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7E4521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</w:t>
      </w:r>
    </w:p>
    <w:p w:rsidR="00312B66" w:rsidRPr="00312B66" w:rsidRDefault="00312B66" w:rsidP="00312B66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E4521" w:rsidRDefault="00312B66" w:rsidP="00312B66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 xml:space="preserve">Adres Wykonawcy / - ów </w:t>
      </w:r>
    </w:p>
    <w:p w:rsidR="007E4521" w:rsidRDefault="007E4521" w:rsidP="00312B66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.................................................................................................................................………..</w:t>
      </w:r>
    </w:p>
    <w:p w:rsidR="00312B66" w:rsidRPr="00312B66" w:rsidRDefault="00312B66" w:rsidP="00312B6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312B66" w:rsidRPr="00312B66" w:rsidRDefault="00312B66" w:rsidP="00312B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312B66" w:rsidRPr="00312B66" w:rsidRDefault="00312B66" w:rsidP="00312B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312B66" w:rsidRPr="00312B66" w:rsidRDefault="00312B66" w:rsidP="00312B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312B66" w:rsidRPr="00312B66" w:rsidRDefault="00312B66" w:rsidP="00312B6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312B66" w:rsidRPr="00312B66" w:rsidRDefault="00312B66" w:rsidP="00312B66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312B66" w:rsidRPr="00312B66" w:rsidRDefault="00312B66" w:rsidP="00312B6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312B66" w:rsidRPr="00312B66" w:rsidRDefault="00312B66" w:rsidP="00312B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312B66" w:rsidRPr="00312B66" w:rsidRDefault="00312B66" w:rsidP="00312B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312B66" w:rsidRPr="00312B66" w:rsidRDefault="00312B66" w:rsidP="00312B66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312B66" w:rsidRPr="00312B66" w:rsidRDefault="00312B66" w:rsidP="00312B66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312B66" w:rsidRPr="00312B66" w:rsidRDefault="00312B66" w:rsidP="00312B66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312B66" w:rsidRPr="00312B66" w:rsidRDefault="00312B66" w:rsidP="00312B66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312B66" w:rsidRPr="00312B66" w:rsidRDefault="00312B66" w:rsidP="00312B66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312B66" w:rsidRPr="00312B66" w:rsidRDefault="00312B66" w:rsidP="00312B66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312B66" w:rsidRPr="00312B66" w:rsidRDefault="00312B66" w:rsidP="00312B66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312B66" w:rsidRPr="00312B66" w:rsidSect="005630FC"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312B66" w:rsidRPr="00312B66" w:rsidRDefault="00312B66" w:rsidP="00312B66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312B66" w:rsidRPr="002C06B1" w:rsidRDefault="00312B66" w:rsidP="00312B66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2C06B1" w:rsidRPr="002C06B1" w:rsidRDefault="002C06B1" w:rsidP="002C06B1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2C06B1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ZADANIE NR 1 – grupa HONKER</w:t>
      </w:r>
    </w:p>
    <w:p w:rsidR="00312B66" w:rsidRPr="00312B66" w:rsidRDefault="00312B66" w:rsidP="00312B66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312B66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A: Cena (</w:t>
      </w:r>
      <w:r w:rsidR="00623A8C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6</w:t>
      </w:r>
      <w:r w:rsidRPr="00312B66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7E4521" w:rsidRPr="007E4521" w:rsidRDefault="007E4521" w:rsidP="007E452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</w:pPr>
      <w:r w:rsidRPr="007E4521"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  <w:t>Kryterium nr 1</w:t>
      </w:r>
    </w:p>
    <w:p w:rsidR="007E4521" w:rsidRPr="007E4521" w:rsidRDefault="00DF40DF" w:rsidP="007E452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</w:t>
      </w:r>
      <w:r w:rsidR="007E4521"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0 % cena z rozbiciem:</w:t>
      </w:r>
    </w:p>
    <w:p w:rsidR="004D7EEC" w:rsidRPr="004D7EEC" w:rsidRDefault="00DF40DF" w:rsidP="00A36B92">
      <w:pPr>
        <w:numPr>
          <w:ilvl w:val="0"/>
          <w:numId w:val="15"/>
        </w:numPr>
        <w:spacing w:before="100" w:beforeAutospacing="1" w:after="100" w:afterAutospacing="1" w:line="276" w:lineRule="auto"/>
        <w:contextualSpacing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70 % - Zadanie</w:t>
      </w:r>
      <w:r w:rsidR="007E4521"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nr 1 </w:t>
      </w:r>
      <w:r w:rsidR="007E4521"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w Załącznik</w:t>
      </w:r>
      <w:r w:rsidR="004D7EEC"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u</w:t>
      </w:r>
      <w:r w:rsidR="007E4521"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nr </w:t>
      </w:r>
      <w:r w:rsidR="004D7EEC"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4</w:t>
      </w:r>
      <w:r w:rsidR="007E4521"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- </w:t>
      </w:r>
      <w:r w:rsidR="007E4521"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>„</w:t>
      </w:r>
      <w:r w:rsidR="004D7EEC"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Ofertowym </w:t>
      </w:r>
      <w:r w:rsidR="007E4521"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Formularzu </w:t>
      </w:r>
      <w:r w:rsidR="00736A2F">
        <w:rPr>
          <w:rFonts w:ascii="Tahoma" w:eastAsia="Times New Roman" w:hAnsi="Tahoma" w:cs="Tahoma"/>
          <w:bCs/>
          <w:sz w:val="20"/>
          <w:szCs w:val="20"/>
          <w:lang w:eastAsia="pl-PL"/>
        </w:rPr>
        <w:t>cen</w:t>
      </w:r>
      <w:r w:rsidR="007E4521"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owym” – </w:t>
      </w:r>
      <w:r w:rsidR="007E4521"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dostawa bezpośrednia</w:t>
      </w:r>
      <w:r w:rsidR="007E4521"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4D7EEC"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(</w:t>
      </w:r>
      <w:r w:rsidR="00623A8C">
        <w:rPr>
          <w:rFonts w:ascii="Tahoma" w:eastAsia="Times New Roman" w:hAnsi="Tahoma" w:cs="Tahoma"/>
          <w:bCs/>
          <w:sz w:val="20"/>
          <w:szCs w:val="20"/>
          <w:lang w:eastAsia="pl-PL"/>
        </w:rPr>
        <w:t>poz. 1-40</w:t>
      </w:r>
      <w:r w:rsidR="007E4521"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wartość całego zamówien</w:t>
      </w:r>
      <w:r w:rsidR="00623A8C">
        <w:rPr>
          <w:rFonts w:ascii="Tahoma" w:eastAsia="Times New Roman" w:hAnsi="Tahoma" w:cs="Tahoma"/>
          <w:bCs/>
          <w:sz w:val="20"/>
          <w:szCs w:val="20"/>
          <w:lang w:eastAsia="pl-PL"/>
        </w:rPr>
        <w:t>ia – suma pozycji z kolumny nr 5</w:t>
      </w:r>
      <w:r w:rsidR="004D7EEC"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) </w:t>
      </w:r>
    </w:p>
    <w:p w:rsidR="004D7EEC" w:rsidRDefault="004D7EEC" w:rsidP="004D7EEC">
      <w:pPr>
        <w:spacing w:before="100" w:beforeAutospacing="1" w:after="100" w:afterAutospacing="1" w:line="276" w:lineRule="auto"/>
        <w:ind w:left="720"/>
        <w:contextualSpacing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E4521" w:rsidRPr="004D7EEC" w:rsidRDefault="004D7EEC" w:rsidP="004D7EEC">
      <w:pPr>
        <w:spacing w:before="100" w:beforeAutospacing="1" w:after="100" w:afterAutospacing="1" w:line="276" w:lineRule="auto"/>
        <w:ind w:left="720"/>
        <w:contextualSpacing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wartość brutto:</w:t>
      </w:r>
      <w:r w:rsidR="007E4521"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…………………………………………………………..</w:t>
      </w:r>
    </w:p>
    <w:p w:rsidR="004D7EEC" w:rsidRPr="007E4521" w:rsidRDefault="004D7EEC" w:rsidP="004D7EEC">
      <w:pPr>
        <w:spacing w:before="100" w:beforeAutospacing="1" w:after="100" w:afterAutospacing="1" w:line="276" w:lineRule="auto"/>
        <w:ind w:left="720"/>
        <w:contextualSpacing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E4521" w:rsidRPr="004D7EEC" w:rsidRDefault="00DF40DF" w:rsidP="007E4521">
      <w:pPr>
        <w:numPr>
          <w:ilvl w:val="0"/>
          <w:numId w:val="15"/>
        </w:numPr>
        <w:spacing w:before="100" w:beforeAutospacing="1" w:after="100" w:afterAutospacing="1" w:line="276" w:lineRule="auto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30 % - Zadanie nr 1 </w:t>
      </w:r>
      <w:r w:rsidR="007E4521"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w Załącznik</w:t>
      </w:r>
      <w:r w:rsidR="004D7EEC"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u</w:t>
      </w:r>
      <w:r w:rsidR="007E4521"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nr </w:t>
      </w:r>
      <w:r w:rsidR="004D7EEC"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4</w:t>
      </w:r>
      <w:r w:rsidR="007E4521"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- „</w:t>
      </w:r>
      <w:r w:rsidR="004D7EEC"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Ofertowym </w:t>
      </w:r>
      <w:r w:rsidR="00736A2F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Formularzu ceno</w:t>
      </w:r>
      <w:r w:rsidR="007E4521"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wym”</w:t>
      </w:r>
      <w:r w:rsidR="007E4521"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– </w:t>
      </w:r>
      <w:r w:rsidR="007E4521"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dostawy wynikowe</w:t>
      </w:r>
      <w:r w:rsidR="007E4521"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ramach potrzeb </w:t>
      </w:r>
      <w:r w:rsidR="004D7EEC"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(</w:t>
      </w:r>
      <w:r w:rsidR="00623A8C">
        <w:rPr>
          <w:rFonts w:ascii="Tahoma" w:eastAsia="Times New Roman" w:hAnsi="Tahoma" w:cs="Tahoma"/>
          <w:bCs/>
          <w:sz w:val="20"/>
          <w:szCs w:val="20"/>
          <w:lang w:eastAsia="pl-PL"/>
        </w:rPr>
        <w:t>poz. 1-29 wartość całego zamówienia</w:t>
      </w:r>
      <w:r w:rsidR="007E4521"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suma pozycji z kolumny 5</w:t>
      </w:r>
      <w:r w:rsidR="004D7EEC"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):</w:t>
      </w:r>
    </w:p>
    <w:p w:rsidR="004D7EEC" w:rsidRPr="007E4521" w:rsidRDefault="004D7EEC" w:rsidP="004D7EEC">
      <w:pPr>
        <w:spacing w:before="100" w:beforeAutospacing="1" w:after="100" w:afterAutospacing="1" w:line="276" w:lineRule="auto"/>
        <w:ind w:left="720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Wartość brutto:………………………………………………………….</w:t>
      </w:r>
    </w:p>
    <w:p w:rsidR="007E4521" w:rsidRPr="007E4521" w:rsidRDefault="007E4521" w:rsidP="007E4521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</w:pPr>
      <w:r w:rsidRPr="007E4521"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  <w:t>Kryterium nr 2</w:t>
      </w:r>
    </w:p>
    <w:p w:rsidR="007E4521" w:rsidRPr="004D7EEC" w:rsidRDefault="00623A8C" w:rsidP="007E4521">
      <w:pPr>
        <w:spacing w:before="100" w:beforeAutospacing="1" w:after="100" w:afterAutospacing="1" w:line="276" w:lineRule="auto"/>
        <w:jc w:val="both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</w:t>
      </w:r>
      <w:r w:rsidR="007E4521"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% wysokość udzielonego rabatu</w:t>
      </w:r>
      <w:r w:rsidR="007E4521"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na pozostały asortyment nie wyszczególniony </w:t>
      </w:r>
      <w:r w:rsidR="007E4521"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w „</w:t>
      </w:r>
      <w:r w:rsidR="004D7EEC"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Ofertowym </w:t>
      </w:r>
      <w:r w:rsidR="007E4521"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Formularzu </w:t>
      </w:r>
      <w:r w:rsidR="00736A2F">
        <w:rPr>
          <w:rFonts w:ascii="Tahoma" w:eastAsia="Times New Roman" w:hAnsi="Tahoma" w:cs="Tahoma"/>
          <w:bCs/>
          <w:sz w:val="20"/>
          <w:szCs w:val="20"/>
          <w:lang w:eastAsia="pl-PL"/>
        </w:rPr>
        <w:t>ceno</w:t>
      </w:r>
      <w:r w:rsidR="007E4521"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wym” – Załącznik nr </w:t>
      </w:r>
      <w:r w:rsidR="004D7EEC"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4 do SWZ.</w:t>
      </w:r>
    </w:p>
    <w:p w:rsidR="007E4521" w:rsidRPr="004D7EEC" w:rsidRDefault="007E4521" w:rsidP="007E4521">
      <w:pPr>
        <w:spacing w:before="100" w:beforeAutospacing="1" w:after="100" w:afterAutospacing="1" w:line="276" w:lineRule="auto"/>
        <w:jc w:val="both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………………………% rabatu </w:t>
      </w:r>
    </w:p>
    <w:p w:rsidR="007E4521" w:rsidRPr="007E4521" w:rsidRDefault="007E4521" w:rsidP="007E4521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</w:pPr>
      <w:r w:rsidRPr="007E4521"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  <w:t>Kryterium nr 3</w:t>
      </w:r>
    </w:p>
    <w:p w:rsidR="007E4521" w:rsidRPr="007E4521" w:rsidRDefault="007E4521" w:rsidP="007E4521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10 % </w:t>
      </w:r>
      <w:r w:rsidR="00623A8C">
        <w:rPr>
          <w:rFonts w:ascii="Tahoma" w:eastAsia="Times New Roman" w:hAnsi="Tahoma" w:cs="Tahoma"/>
          <w:b/>
          <w:sz w:val="20"/>
          <w:szCs w:val="20"/>
          <w:lang w:eastAsia="pl-PL"/>
        </w:rPr>
        <w:t>posiadania odpowiedniej aplikacji internetowej :</w:t>
      </w:r>
    </w:p>
    <w:p w:rsidR="007E4521" w:rsidRPr="004D7EEC" w:rsidRDefault="007E4521" w:rsidP="007E4521">
      <w:pPr>
        <w:spacing w:after="0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E4521" w:rsidRPr="007E4521" w:rsidRDefault="004D7EEC" w:rsidP="007E4521">
      <w:pPr>
        <w:spacing w:after="0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TAK</w:t>
      </w:r>
      <w:r w:rsidR="007E4521"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="007E4521"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10 pkt. /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NIE</w:t>
      </w:r>
      <w:r w:rsidR="007E4521"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="007E4521"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pkt.</w:t>
      </w:r>
    </w:p>
    <w:p w:rsidR="007E4521" w:rsidRDefault="007E4521" w:rsidP="00312B66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*zaznacz właściwe </w:t>
      </w:r>
    </w:p>
    <w:p w:rsidR="00DF40DF" w:rsidRPr="004D7EEC" w:rsidRDefault="00DF40DF" w:rsidP="00DF40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 w:rsidRPr="004D7EE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Brak zaznaczenia właściwego wyboru oznacza wybór - NIE – za 0 pkt. </w:t>
      </w:r>
    </w:p>
    <w:p w:rsidR="00623A8C" w:rsidRPr="007E4521" w:rsidRDefault="00623A8C" w:rsidP="00623A8C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  <w:t>Kryterium nr 4</w:t>
      </w:r>
    </w:p>
    <w:p w:rsidR="00623A8C" w:rsidRDefault="00623A8C" w:rsidP="00623A8C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10 %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możliwość realizacji dostawy do 48 godzin dla asortymentu wyspecyfikowanego w „ Formularzu ofertowym „ </w:t>
      </w:r>
      <w:r w:rsidR="00DF40DF">
        <w:rPr>
          <w:rFonts w:ascii="Tahoma" w:eastAsia="Times New Roman" w:hAnsi="Tahoma" w:cs="Tahoma"/>
          <w:b/>
          <w:sz w:val="20"/>
          <w:szCs w:val="20"/>
          <w:lang w:eastAsia="pl-PL"/>
        </w:rPr>
        <w:t>–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</w:t>
      </w:r>
      <w:r w:rsidR="00DF40DF">
        <w:rPr>
          <w:rFonts w:ascii="Tahoma" w:eastAsia="Times New Roman" w:hAnsi="Tahoma" w:cs="Tahoma"/>
          <w:b/>
          <w:sz w:val="20"/>
          <w:szCs w:val="20"/>
          <w:lang w:eastAsia="pl-PL"/>
        </w:rPr>
        <w:t>łącznik nr 2 , w ramach dostaw wynikowych</w:t>
      </w:r>
    </w:p>
    <w:p w:rsidR="00DF40DF" w:rsidRPr="007E4521" w:rsidRDefault="00DF40DF" w:rsidP="00623A8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23A8C" w:rsidRPr="004D7EEC" w:rsidRDefault="00623A8C" w:rsidP="00623A8C">
      <w:pPr>
        <w:spacing w:after="0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23A8C" w:rsidRPr="007E4521" w:rsidRDefault="00623A8C" w:rsidP="00623A8C">
      <w:pPr>
        <w:spacing w:after="0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TAK*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10 pkt. /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NIE*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pkt.</w:t>
      </w:r>
    </w:p>
    <w:p w:rsidR="00623A8C" w:rsidRPr="004D7EEC" w:rsidRDefault="00DF40DF" w:rsidP="00312B66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*zaznacz właściwe </w:t>
      </w:r>
    </w:p>
    <w:p w:rsidR="007E4521" w:rsidRDefault="007E4521" w:rsidP="00312B66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 w:rsidRPr="004D7EE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Brak zaznaczenia właściwego wyboru oznacza wybór </w:t>
      </w:r>
      <w:r w:rsidR="004D7EEC" w:rsidRPr="004D7EE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- NIE</w:t>
      </w:r>
      <w:r w:rsidRPr="004D7EE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– za 0 pkt. </w:t>
      </w:r>
    </w:p>
    <w:p w:rsidR="002C06B1" w:rsidRDefault="002C06B1" w:rsidP="002C06B1">
      <w:pPr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</w:p>
    <w:p w:rsidR="002C06B1" w:rsidRDefault="002C06B1" w:rsidP="002C06B1">
      <w:pPr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</w:p>
    <w:p w:rsidR="002C06B1" w:rsidRDefault="002C06B1" w:rsidP="002C06B1">
      <w:pPr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2C06B1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lastRenderedPageBreak/>
        <w:t>ZADANIE NR 2 – grupa JELCZ</w:t>
      </w:r>
    </w:p>
    <w:p w:rsidR="002C06B1" w:rsidRPr="00312B66" w:rsidRDefault="002C06B1" w:rsidP="002C06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312B66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A: Cena (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6</w:t>
      </w:r>
      <w:r w:rsidRPr="00312B66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2C06B1" w:rsidRPr="007E4521" w:rsidRDefault="002C06B1" w:rsidP="002C06B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</w:pPr>
      <w:r w:rsidRPr="007E4521"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  <w:t>Kryterium nr 1</w:t>
      </w:r>
    </w:p>
    <w:p w:rsidR="002C06B1" w:rsidRPr="007E4521" w:rsidRDefault="002C06B1" w:rsidP="002C06B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</w:t>
      </w: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0 % cena z rozbiciem:</w:t>
      </w:r>
    </w:p>
    <w:p w:rsidR="002C06B1" w:rsidRPr="004D7EEC" w:rsidRDefault="002C06B1" w:rsidP="002C06B1">
      <w:pPr>
        <w:numPr>
          <w:ilvl w:val="0"/>
          <w:numId w:val="18"/>
        </w:numPr>
        <w:spacing w:before="100" w:beforeAutospacing="1" w:after="100" w:afterAutospacing="1" w:line="276" w:lineRule="auto"/>
        <w:contextualSpacing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70 % - Zadanie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nr 1 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w Załącznik</w:t>
      </w:r>
      <w:r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u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nr </w:t>
      </w:r>
      <w:r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4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- 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>„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Ofertowym 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Formularzu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cen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owym” – </w:t>
      </w: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dostawa bezpośrednia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(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poz. 1-19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wartość całego zamówien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ia – suma pozycji z kolumny nr 5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) </w:t>
      </w:r>
    </w:p>
    <w:p w:rsidR="002C06B1" w:rsidRDefault="002C06B1" w:rsidP="002C06B1">
      <w:pPr>
        <w:spacing w:before="100" w:beforeAutospacing="1" w:after="100" w:afterAutospacing="1" w:line="276" w:lineRule="auto"/>
        <w:ind w:left="720"/>
        <w:contextualSpacing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C06B1" w:rsidRPr="004D7EEC" w:rsidRDefault="002C06B1" w:rsidP="002C06B1">
      <w:pPr>
        <w:spacing w:before="100" w:beforeAutospacing="1" w:after="100" w:afterAutospacing="1" w:line="276" w:lineRule="auto"/>
        <w:ind w:left="720"/>
        <w:contextualSpacing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wartość brutto:…………………………………………………………..</w:t>
      </w:r>
    </w:p>
    <w:p w:rsidR="002C06B1" w:rsidRPr="007E4521" w:rsidRDefault="002C06B1" w:rsidP="002C06B1">
      <w:pPr>
        <w:spacing w:before="100" w:beforeAutospacing="1" w:after="100" w:afterAutospacing="1" w:line="276" w:lineRule="auto"/>
        <w:ind w:left="720"/>
        <w:contextualSpacing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C06B1" w:rsidRPr="004D7EEC" w:rsidRDefault="002C06B1" w:rsidP="002C06B1">
      <w:pPr>
        <w:numPr>
          <w:ilvl w:val="0"/>
          <w:numId w:val="18"/>
        </w:numPr>
        <w:spacing w:before="100" w:beforeAutospacing="1" w:after="100" w:afterAutospacing="1" w:line="276" w:lineRule="auto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30 % - Zadanie nr 1 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w Załącznik</w:t>
      </w:r>
      <w:r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u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nr </w:t>
      </w:r>
      <w:r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4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- „</w:t>
      </w:r>
      <w:r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Ofertowym </w:t>
      </w: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Formularzu ceno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wym”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– </w:t>
      </w: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dostawy wynikowe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ramach potrzeb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(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poz. 1-18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wartość całego zamówienia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suma pozycji z kolumny 5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):</w:t>
      </w:r>
    </w:p>
    <w:p w:rsidR="002C06B1" w:rsidRPr="007E4521" w:rsidRDefault="002C06B1" w:rsidP="002C06B1">
      <w:pPr>
        <w:spacing w:before="100" w:beforeAutospacing="1" w:after="100" w:afterAutospacing="1" w:line="276" w:lineRule="auto"/>
        <w:ind w:left="720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Wartość brutto:………………………………………………………….</w:t>
      </w:r>
    </w:p>
    <w:p w:rsidR="002C06B1" w:rsidRPr="007E4521" w:rsidRDefault="002C06B1" w:rsidP="002C06B1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</w:pPr>
      <w:r w:rsidRPr="007E4521"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  <w:t>Kryterium nr 2</w:t>
      </w:r>
    </w:p>
    <w:p w:rsidR="002C06B1" w:rsidRPr="004D7EEC" w:rsidRDefault="002C06B1" w:rsidP="002C06B1">
      <w:pPr>
        <w:spacing w:before="100" w:beforeAutospacing="1" w:after="100" w:afterAutospacing="1" w:line="276" w:lineRule="auto"/>
        <w:jc w:val="both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</w:t>
      </w: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% wysokość udzielonego rabatu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na pozostały asortyment nie wyszczególniony 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w „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Ofertowym 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Formularzu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ceno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wym” – Załącznik nr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4 do SWZ.</w:t>
      </w:r>
    </w:p>
    <w:p w:rsidR="002C06B1" w:rsidRPr="004D7EEC" w:rsidRDefault="002C06B1" w:rsidP="002C06B1">
      <w:pPr>
        <w:spacing w:before="100" w:beforeAutospacing="1" w:after="100" w:afterAutospacing="1" w:line="276" w:lineRule="auto"/>
        <w:jc w:val="both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………………………% rabatu </w:t>
      </w:r>
    </w:p>
    <w:p w:rsidR="002C06B1" w:rsidRPr="007E4521" w:rsidRDefault="002C06B1" w:rsidP="002C06B1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</w:pPr>
      <w:r w:rsidRPr="007E4521"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  <w:t>Kryterium nr 3</w:t>
      </w:r>
    </w:p>
    <w:p w:rsidR="002C06B1" w:rsidRPr="007E4521" w:rsidRDefault="002C06B1" w:rsidP="002C06B1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10 %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posiadania odpowiedniej aplikacji internetowej :</w:t>
      </w:r>
    </w:p>
    <w:p w:rsidR="002C06B1" w:rsidRPr="004D7EEC" w:rsidRDefault="002C06B1" w:rsidP="002C06B1">
      <w:pPr>
        <w:spacing w:after="0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C06B1" w:rsidRPr="007E4521" w:rsidRDefault="002C06B1" w:rsidP="002C06B1">
      <w:pPr>
        <w:spacing w:after="0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TAK*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10 pkt. /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NIE*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pkt.</w:t>
      </w:r>
    </w:p>
    <w:p w:rsidR="002C06B1" w:rsidRDefault="002C06B1" w:rsidP="002C06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*zaznacz właściwe </w:t>
      </w:r>
    </w:p>
    <w:p w:rsidR="002C06B1" w:rsidRPr="004D7EEC" w:rsidRDefault="002C06B1" w:rsidP="002C06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 w:rsidRPr="004D7EE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Brak zaznaczenia właściwego wyboru oznacza wybór - NIE – za 0 pkt. </w:t>
      </w:r>
    </w:p>
    <w:p w:rsidR="002C06B1" w:rsidRPr="007E4521" w:rsidRDefault="002C06B1" w:rsidP="002C06B1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  <w:t>Kryterium nr 4</w:t>
      </w:r>
    </w:p>
    <w:p w:rsidR="002C06B1" w:rsidRDefault="002C06B1" w:rsidP="002C06B1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10 %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możliwość realizacji dostawy do 48 godzin dla asortymentu wyspecyfikowanego w „ Formularzu ofertowym „ – załącznik nr 2 , w ramach dostaw wynikowych</w:t>
      </w:r>
    </w:p>
    <w:p w:rsidR="002C06B1" w:rsidRPr="007E4521" w:rsidRDefault="002C06B1" w:rsidP="002C06B1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C06B1" w:rsidRPr="004D7EEC" w:rsidRDefault="002C06B1" w:rsidP="002C06B1">
      <w:pPr>
        <w:spacing w:after="0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C06B1" w:rsidRPr="007E4521" w:rsidRDefault="002C06B1" w:rsidP="002C06B1">
      <w:pPr>
        <w:spacing w:after="0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TAK*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10 pkt. /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NIE*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pkt.</w:t>
      </w:r>
    </w:p>
    <w:p w:rsidR="002C06B1" w:rsidRPr="004D7EEC" w:rsidRDefault="002C06B1" w:rsidP="002C06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*zaznacz właściwe </w:t>
      </w:r>
    </w:p>
    <w:p w:rsidR="002C06B1" w:rsidRDefault="002C06B1" w:rsidP="002C06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 w:rsidRPr="004D7EE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Brak zaznaczenia właściwego wyboru oznacza wybór - NIE – za 0 pkt. </w:t>
      </w:r>
    </w:p>
    <w:p w:rsidR="002C06B1" w:rsidRPr="002C06B1" w:rsidRDefault="002C06B1" w:rsidP="002C06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</w:p>
    <w:p w:rsidR="002C06B1" w:rsidRDefault="002C06B1" w:rsidP="002C06B1">
      <w:pPr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2C06B1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ZADANIE NR 3 – grupa STAR</w:t>
      </w:r>
    </w:p>
    <w:p w:rsidR="002C06B1" w:rsidRPr="00312B66" w:rsidRDefault="002C06B1" w:rsidP="002C06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312B66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A: Cena (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6</w:t>
      </w:r>
      <w:r w:rsidRPr="00312B66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2C06B1" w:rsidRPr="007E4521" w:rsidRDefault="002C06B1" w:rsidP="002C06B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</w:pPr>
      <w:r w:rsidRPr="007E4521"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  <w:t>Kryterium nr 1</w:t>
      </w:r>
    </w:p>
    <w:p w:rsidR="002C06B1" w:rsidRPr="007E4521" w:rsidRDefault="002C06B1" w:rsidP="002C06B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</w:t>
      </w: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0 % cena z rozbiciem:</w:t>
      </w:r>
    </w:p>
    <w:p w:rsidR="002C06B1" w:rsidRPr="004D7EEC" w:rsidRDefault="002C06B1" w:rsidP="002C06B1">
      <w:pPr>
        <w:numPr>
          <w:ilvl w:val="0"/>
          <w:numId w:val="19"/>
        </w:numPr>
        <w:spacing w:before="100" w:beforeAutospacing="1" w:after="100" w:afterAutospacing="1" w:line="276" w:lineRule="auto"/>
        <w:contextualSpacing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>70 % - Zadanie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nr 1 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w Załącznik</w:t>
      </w:r>
      <w:r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u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nr </w:t>
      </w:r>
      <w:r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4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- 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>„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Ofertowym 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Formularzu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cen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owym” – </w:t>
      </w: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dostawa bezpośrednia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(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poz. 1-14 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>wartość całego zamówien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ia – suma pozycji z kolumny nr 5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) </w:t>
      </w:r>
    </w:p>
    <w:p w:rsidR="002C06B1" w:rsidRDefault="002C06B1" w:rsidP="002C06B1">
      <w:pPr>
        <w:spacing w:before="100" w:beforeAutospacing="1" w:after="100" w:afterAutospacing="1" w:line="276" w:lineRule="auto"/>
        <w:ind w:left="720"/>
        <w:contextualSpacing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C06B1" w:rsidRPr="004D7EEC" w:rsidRDefault="002C06B1" w:rsidP="002C06B1">
      <w:pPr>
        <w:spacing w:before="100" w:beforeAutospacing="1" w:after="100" w:afterAutospacing="1" w:line="276" w:lineRule="auto"/>
        <w:ind w:left="720"/>
        <w:contextualSpacing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wartość brutto:…………………………………………………………..</w:t>
      </w:r>
    </w:p>
    <w:p w:rsidR="002C06B1" w:rsidRPr="007E4521" w:rsidRDefault="002C06B1" w:rsidP="002C06B1">
      <w:pPr>
        <w:spacing w:before="100" w:beforeAutospacing="1" w:after="100" w:afterAutospacing="1" w:line="276" w:lineRule="auto"/>
        <w:ind w:left="720"/>
        <w:contextualSpacing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C06B1" w:rsidRPr="004D7EEC" w:rsidRDefault="002C06B1" w:rsidP="002C06B1">
      <w:pPr>
        <w:numPr>
          <w:ilvl w:val="0"/>
          <w:numId w:val="19"/>
        </w:numPr>
        <w:spacing w:before="100" w:beforeAutospacing="1" w:after="100" w:afterAutospacing="1" w:line="276" w:lineRule="auto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30 % - Zadanie nr 1 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w Załącznik</w:t>
      </w:r>
      <w:r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u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nr </w:t>
      </w:r>
      <w:r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4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- „</w:t>
      </w:r>
      <w:r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Ofertowym </w:t>
      </w: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Formularzu ceno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wym”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– </w:t>
      </w: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dostawy wynikowe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ramach potrzeb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(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poz. 1-8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wartość całego zamówienia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suma pozycji z kolumny 5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):</w:t>
      </w:r>
    </w:p>
    <w:p w:rsidR="002C06B1" w:rsidRPr="007E4521" w:rsidRDefault="002C06B1" w:rsidP="002C06B1">
      <w:pPr>
        <w:spacing w:before="100" w:beforeAutospacing="1" w:after="100" w:afterAutospacing="1" w:line="276" w:lineRule="auto"/>
        <w:ind w:left="720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Wartość brutto:………………………………………………………….</w:t>
      </w:r>
    </w:p>
    <w:p w:rsidR="002C06B1" w:rsidRPr="007E4521" w:rsidRDefault="002C06B1" w:rsidP="002C06B1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</w:pPr>
      <w:r w:rsidRPr="007E4521"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  <w:t>Kryterium nr 2</w:t>
      </w:r>
    </w:p>
    <w:p w:rsidR="002C06B1" w:rsidRPr="004D7EEC" w:rsidRDefault="002C06B1" w:rsidP="002C06B1">
      <w:pPr>
        <w:spacing w:before="100" w:beforeAutospacing="1" w:after="100" w:afterAutospacing="1" w:line="276" w:lineRule="auto"/>
        <w:jc w:val="both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</w:t>
      </w: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% wysokość udzielonego rabatu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na pozostały asortyment nie wyszczególniony 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w „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Ofertowym 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Formularzu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ceno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wym” – Załącznik nr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4 do SWZ.</w:t>
      </w:r>
    </w:p>
    <w:p w:rsidR="002C06B1" w:rsidRPr="004D7EEC" w:rsidRDefault="002C06B1" w:rsidP="002C06B1">
      <w:pPr>
        <w:spacing w:before="100" w:beforeAutospacing="1" w:after="100" w:afterAutospacing="1" w:line="276" w:lineRule="auto"/>
        <w:jc w:val="both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………………………% rabatu </w:t>
      </w:r>
    </w:p>
    <w:p w:rsidR="002C06B1" w:rsidRPr="007E4521" w:rsidRDefault="002C06B1" w:rsidP="002C06B1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</w:pPr>
      <w:r w:rsidRPr="007E4521"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  <w:t>Kryterium nr 3</w:t>
      </w:r>
    </w:p>
    <w:p w:rsidR="002C06B1" w:rsidRPr="007E4521" w:rsidRDefault="002C06B1" w:rsidP="002C06B1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10 %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posiadania odpowiedniej aplikacji internetowej :</w:t>
      </w:r>
    </w:p>
    <w:p w:rsidR="002C06B1" w:rsidRPr="004D7EEC" w:rsidRDefault="002C06B1" w:rsidP="002C06B1">
      <w:pPr>
        <w:spacing w:after="0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C06B1" w:rsidRPr="007E4521" w:rsidRDefault="002C06B1" w:rsidP="002C06B1">
      <w:pPr>
        <w:spacing w:after="0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TAK*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10 pkt. /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NIE*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pkt.</w:t>
      </w:r>
    </w:p>
    <w:p w:rsidR="002C06B1" w:rsidRDefault="002C06B1" w:rsidP="002C06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*zaznacz właściwe </w:t>
      </w:r>
    </w:p>
    <w:p w:rsidR="002C06B1" w:rsidRPr="004D7EEC" w:rsidRDefault="002C06B1" w:rsidP="002C06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 w:rsidRPr="004D7EE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Brak zaznaczenia właściwego wyboru oznacza wybór - NIE – za 0 pkt. </w:t>
      </w:r>
    </w:p>
    <w:p w:rsidR="002C06B1" w:rsidRPr="007E4521" w:rsidRDefault="002C06B1" w:rsidP="002C06B1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  <w:t>Kryterium nr 4</w:t>
      </w:r>
    </w:p>
    <w:p w:rsidR="002C06B1" w:rsidRDefault="002C06B1" w:rsidP="002C06B1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10 %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możliwość realizacji dostawy do 48 godzin dla asortymentu wyspecyfikowanego w „ Formularzu ofertowym „ – załącznik nr 2 , w ramach dostaw wynikowych</w:t>
      </w:r>
    </w:p>
    <w:p w:rsidR="002C06B1" w:rsidRPr="007E4521" w:rsidRDefault="002C06B1" w:rsidP="002C06B1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C06B1" w:rsidRPr="004D7EEC" w:rsidRDefault="002C06B1" w:rsidP="002C06B1">
      <w:pPr>
        <w:spacing w:after="0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C06B1" w:rsidRPr="007E4521" w:rsidRDefault="002C06B1" w:rsidP="002C06B1">
      <w:pPr>
        <w:spacing w:after="0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TAK*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10 pkt. /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NIE*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pkt.</w:t>
      </w:r>
    </w:p>
    <w:p w:rsidR="002C06B1" w:rsidRPr="004D7EEC" w:rsidRDefault="002C06B1" w:rsidP="002C06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*zaznacz właściwe </w:t>
      </w:r>
    </w:p>
    <w:p w:rsidR="002C06B1" w:rsidRDefault="002C06B1" w:rsidP="002C06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 w:rsidRPr="004D7EE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Brak zaznaczenia właściwego wyboru oznacza wybór - NIE – za 0 pkt. </w:t>
      </w:r>
    </w:p>
    <w:p w:rsidR="002C06B1" w:rsidRPr="004D7EEC" w:rsidRDefault="002C06B1" w:rsidP="002C06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</w:p>
    <w:p w:rsidR="002C06B1" w:rsidRDefault="002C06B1" w:rsidP="002C06B1">
      <w:pPr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ZADANIE NR 4 – grupa HMMWV</w:t>
      </w:r>
    </w:p>
    <w:p w:rsidR="002C06B1" w:rsidRPr="00312B66" w:rsidRDefault="002C06B1" w:rsidP="002C06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312B66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A: Cena (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6</w:t>
      </w:r>
      <w:r w:rsidRPr="00312B66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2C06B1" w:rsidRPr="007E4521" w:rsidRDefault="002C06B1" w:rsidP="002C06B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</w:pPr>
      <w:r w:rsidRPr="007E4521"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  <w:t>Kryterium nr 1</w:t>
      </w:r>
    </w:p>
    <w:p w:rsidR="002C06B1" w:rsidRPr="007E4521" w:rsidRDefault="002C06B1" w:rsidP="002C06B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</w:t>
      </w: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0 % cena z rozbiciem:</w:t>
      </w:r>
    </w:p>
    <w:p w:rsidR="002C06B1" w:rsidRPr="004D7EEC" w:rsidRDefault="002C06B1" w:rsidP="002C06B1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70 % - Zadanie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nr 1 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w Załącznik</w:t>
      </w:r>
      <w:r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u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nr </w:t>
      </w:r>
      <w:r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4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- 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>„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Ofertowym 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Formularzu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cen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owym” – </w:t>
      </w: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dostawa bezpośrednia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(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poz. 1-13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wartość całego zamówien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ia – suma pozycji z kolumny nr 5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) </w:t>
      </w:r>
    </w:p>
    <w:p w:rsidR="002C06B1" w:rsidRDefault="002C06B1" w:rsidP="002C06B1">
      <w:pPr>
        <w:spacing w:before="100" w:beforeAutospacing="1" w:after="100" w:afterAutospacing="1" w:line="276" w:lineRule="auto"/>
        <w:ind w:left="720"/>
        <w:contextualSpacing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C06B1" w:rsidRPr="004D7EEC" w:rsidRDefault="002C06B1" w:rsidP="002C06B1">
      <w:pPr>
        <w:spacing w:before="100" w:beforeAutospacing="1" w:after="100" w:afterAutospacing="1" w:line="276" w:lineRule="auto"/>
        <w:ind w:left="720"/>
        <w:contextualSpacing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wartość brutto:…………………………………………………………..</w:t>
      </w:r>
    </w:p>
    <w:p w:rsidR="002C06B1" w:rsidRPr="007E4521" w:rsidRDefault="002C06B1" w:rsidP="002C06B1">
      <w:pPr>
        <w:spacing w:before="100" w:beforeAutospacing="1" w:after="100" w:afterAutospacing="1" w:line="276" w:lineRule="auto"/>
        <w:ind w:left="720"/>
        <w:contextualSpacing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C06B1" w:rsidRPr="004D7EEC" w:rsidRDefault="002C06B1" w:rsidP="002C06B1">
      <w:pPr>
        <w:numPr>
          <w:ilvl w:val="0"/>
          <w:numId w:val="20"/>
        </w:numPr>
        <w:spacing w:before="100" w:beforeAutospacing="1" w:after="100" w:afterAutospacing="1" w:line="276" w:lineRule="auto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30 % - Zadanie nr 1 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w Załącznik</w:t>
      </w:r>
      <w:r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u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nr </w:t>
      </w:r>
      <w:r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4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- „</w:t>
      </w:r>
      <w:r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Ofertowym </w:t>
      </w: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Formularzu ceno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wym”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– </w:t>
      </w: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dostawy wynikowe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ramach potrzeb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(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poz. 1-14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wartość całego zamówienia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suma pozycji z kolumny 5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):</w:t>
      </w:r>
    </w:p>
    <w:p w:rsidR="002C06B1" w:rsidRPr="007E4521" w:rsidRDefault="002C06B1" w:rsidP="002C06B1">
      <w:pPr>
        <w:spacing w:before="100" w:beforeAutospacing="1" w:after="100" w:afterAutospacing="1" w:line="276" w:lineRule="auto"/>
        <w:ind w:left="720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>Wartość brutto:………………………………………………………….</w:t>
      </w:r>
    </w:p>
    <w:p w:rsidR="002C06B1" w:rsidRPr="007E4521" w:rsidRDefault="002C06B1" w:rsidP="002C06B1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</w:pPr>
      <w:r w:rsidRPr="007E4521"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  <w:t>Kryterium nr 2</w:t>
      </w:r>
    </w:p>
    <w:p w:rsidR="002C06B1" w:rsidRPr="004D7EEC" w:rsidRDefault="002C06B1" w:rsidP="002C06B1">
      <w:pPr>
        <w:spacing w:before="100" w:beforeAutospacing="1" w:after="100" w:afterAutospacing="1" w:line="276" w:lineRule="auto"/>
        <w:jc w:val="both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</w:t>
      </w: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% wysokość udzielonego rabatu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na pozostały asortyment nie wyszczególniony 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w „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Ofertowym 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Formularzu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ceno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wym” – Załącznik nr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4 do SWZ.</w:t>
      </w:r>
    </w:p>
    <w:p w:rsidR="002C06B1" w:rsidRPr="004D7EEC" w:rsidRDefault="002C06B1" w:rsidP="002C06B1">
      <w:pPr>
        <w:spacing w:before="100" w:beforeAutospacing="1" w:after="100" w:afterAutospacing="1" w:line="276" w:lineRule="auto"/>
        <w:jc w:val="both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………………………% rabatu </w:t>
      </w:r>
    </w:p>
    <w:p w:rsidR="002C06B1" w:rsidRPr="007E4521" w:rsidRDefault="002C06B1" w:rsidP="002C06B1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</w:pPr>
      <w:r w:rsidRPr="007E4521"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  <w:t>Kryterium nr 3</w:t>
      </w:r>
    </w:p>
    <w:p w:rsidR="002C06B1" w:rsidRPr="007E4521" w:rsidRDefault="002C06B1" w:rsidP="002C06B1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10 %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posiadania odpowiedniej aplikacji internetowej :</w:t>
      </w:r>
    </w:p>
    <w:p w:rsidR="002C06B1" w:rsidRPr="004D7EEC" w:rsidRDefault="002C06B1" w:rsidP="002C06B1">
      <w:pPr>
        <w:spacing w:after="0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C06B1" w:rsidRPr="007E4521" w:rsidRDefault="002C06B1" w:rsidP="002C06B1">
      <w:pPr>
        <w:spacing w:after="0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TAK*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10 pkt. /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NIE*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pkt.</w:t>
      </w:r>
    </w:p>
    <w:p w:rsidR="002C06B1" w:rsidRDefault="002C06B1" w:rsidP="002C06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*zaznacz właściwe </w:t>
      </w:r>
    </w:p>
    <w:p w:rsidR="002C06B1" w:rsidRPr="004D7EEC" w:rsidRDefault="002C06B1" w:rsidP="002C06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 w:rsidRPr="004D7EE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Brak zaznaczenia właściwego wyboru oznacza wybór - NIE – za 0 pkt. </w:t>
      </w:r>
    </w:p>
    <w:p w:rsidR="002C06B1" w:rsidRPr="007E4521" w:rsidRDefault="002C06B1" w:rsidP="002C06B1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  <w:t>Kryterium nr 4</w:t>
      </w:r>
    </w:p>
    <w:p w:rsidR="002C06B1" w:rsidRDefault="002C06B1" w:rsidP="002C06B1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10 %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możliwość realizacji dostawy do 48 godzin dla asortymentu wyspecyfikowanego w „ Formularzu ofertowym „ – załącznik nr 2 , w ramach dostaw wynikowych</w:t>
      </w:r>
    </w:p>
    <w:p w:rsidR="002C06B1" w:rsidRPr="007E4521" w:rsidRDefault="002C06B1" w:rsidP="002C06B1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C06B1" w:rsidRPr="004D7EEC" w:rsidRDefault="002C06B1" w:rsidP="002C06B1">
      <w:pPr>
        <w:spacing w:after="0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C06B1" w:rsidRPr="007E4521" w:rsidRDefault="002C06B1" w:rsidP="002C06B1">
      <w:pPr>
        <w:spacing w:after="0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TAK*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10 pkt. /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NIE*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pkt.</w:t>
      </w:r>
    </w:p>
    <w:p w:rsidR="002C06B1" w:rsidRPr="004D7EEC" w:rsidRDefault="002C06B1" w:rsidP="002C06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*zaznacz właściwe </w:t>
      </w:r>
    </w:p>
    <w:p w:rsidR="002C06B1" w:rsidRPr="002C06B1" w:rsidRDefault="002C06B1" w:rsidP="002C06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 w:rsidRPr="004D7EE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Brak zaznaczenia właściwego wyboru oznacza wybór - NIE – za 0 pkt. </w:t>
      </w:r>
    </w:p>
    <w:p w:rsidR="007E4521" w:rsidRPr="004D7EEC" w:rsidRDefault="007E4521" w:rsidP="00312B66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D7EEC" w:rsidRPr="004D7EEC" w:rsidRDefault="00312B66" w:rsidP="004D7EE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426" w:hanging="284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D7EEC">
        <w:rPr>
          <w:rFonts w:ascii="Tahoma" w:hAnsi="Tahoma" w:cs="Tahoma"/>
          <w:b/>
          <w:sz w:val="20"/>
          <w:szCs w:val="20"/>
          <w:u w:val="single"/>
        </w:rPr>
        <w:t xml:space="preserve">Termin realizacji usługi: </w:t>
      </w:r>
      <w:r w:rsidRPr="004D7EEC">
        <w:rPr>
          <w:rFonts w:ascii="Tahoma" w:hAnsi="Tahoma" w:cs="Tahoma"/>
          <w:b/>
          <w:sz w:val="20"/>
          <w:szCs w:val="20"/>
        </w:rPr>
        <w:t xml:space="preserve"> </w:t>
      </w:r>
      <w:r w:rsidR="004D7EEC" w:rsidRPr="004D7EE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30 dni od dnia zawarcia umowy dla dost</w:t>
      </w:r>
      <w:r w:rsidR="00DF40D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awy bezpośredniej, do 31.12.2022</w:t>
      </w:r>
      <w:r w:rsidR="004D7EEC" w:rsidRPr="004D7EE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dla dostaw wynikowych. </w:t>
      </w:r>
    </w:p>
    <w:p w:rsidR="00312B66" w:rsidRPr="00312B66" w:rsidRDefault="00312B66" w:rsidP="00312B66">
      <w:pPr>
        <w:suppressAutoHyphens/>
        <w:spacing w:after="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312B66" w:rsidRPr="00312B66" w:rsidRDefault="00312B66" w:rsidP="00312B66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312B66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312B66" w:rsidRPr="00312B66" w:rsidRDefault="00312B66" w:rsidP="00312B66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312B66" w:rsidRPr="00312B66" w:rsidRDefault="00312B66" w:rsidP="00312B66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312B66" w:rsidRPr="00312B66" w:rsidRDefault="00312B66" w:rsidP="00312B66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312B66" w:rsidRPr="00312B66" w:rsidRDefault="00312B66" w:rsidP="00312B66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312B66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312B66" w:rsidRPr="00312B66" w:rsidRDefault="00312B66" w:rsidP="00312B66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312B66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312B66" w:rsidRPr="00312B66" w:rsidRDefault="00312B66" w:rsidP="00312B66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312B66" w:rsidRPr="00312B66" w:rsidRDefault="00312B66" w:rsidP="00312B66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12B66" w:rsidRPr="00312B66" w:rsidRDefault="00312B66" w:rsidP="00312B66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312B66" w:rsidRPr="00312B66" w:rsidRDefault="00312B66" w:rsidP="00312B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pl-PL"/>
        </w:rPr>
        <w:t>Oświadczam/y, że stosownie do art. 91 ust. 3a ustawy Pzp, wybór naszej oferty:</w:t>
      </w:r>
    </w:p>
    <w:p w:rsidR="00312B66" w:rsidRPr="00312B66" w:rsidRDefault="00312B66" w:rsidP="00312B66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12B66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312B66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312B66" w:rsidRPr="00312B66" w:rsidRDefault="00312B66" w:rsidP="00312B66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12B66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312B66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312B66" w:rsidRPr="00312B66" w:rsidRDefault="00312B66" w:rsidP="00312B66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12B66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312B66" w:rsidRPr="00312B66" w:rsidRDefault="00312B66" w:rsidP="00312B66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12B66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312B66" w:rsidRPr="00312B66" w:rsidRDefault="00312B66" w:rsidP="00312B66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12B66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312B66" w:rsidRPr="00312B66" w:rsidRDefault="00312B66" w:rsidP="00312B66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312B66" w:rsidRPr="00312B66" w:rsidRDefault="00312B66" w:rsidP="00312B66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312B66" w:rsidRPr="00312B66" w:rsidRDefault="00312B66" w:rsidP="00312B66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312B66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312B66" w:rsidRPr="00312B66" w:rsidRDefault="00312B66" w:rsidP="00312B6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312B66" w:rsidRPr="00312B66" w:rsidRDefault="00312B66" w:rsidP="00312B66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312B66" w:rsidRPr="00312B66" w:rsidRDefault="00312B66" w:rsidP="00312B66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312B66" w:rsidRPr="00312B66" w:rsidRDefault="00312B66" w:rsidP="00312B66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312B66" w:rsidRPr="00312B66" w:rsidRDefault="00312B66" w:rsidP="004D7EEC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76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312B66" w:rsidRPr="00312B66" w:rsidRDefault="00312B66" w:rsidP="004D7EEC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76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312B66" w:rsidRPr="00312B66" w:rsidRDefault="00312B66" w:rsidP="004D7EEC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76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312B66" w:rsidRPr="00312B66" w:rsidRDefault="00312B66" w:rsidP="004D7EEC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76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312B66" w:rsidRPr="00312B66" w:rsidRDefault="00312B66" w:rsidP="00312B66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312B66" w:rsidRPr="00312B66" w:rsidRDefault="00312B66" w:rsidP="00312B66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312B66" w:rsidRPr="00312B66" w:rsidRDefault="00312B66" w:rsidP="00312B66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312B66" w:rsidRPr="00312B66" w:rsidRDefault="00312B66" w:rsidP="00312B66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312B66" w:rsidRPr="00312B66" w:rsidRDefault="00312B66" w:rsidP="00312B66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312B66" w:rsidRPr="00312B66" w:rsidRDefault="00312B66" w:rsidP="00312B66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312B66" w:rsidRPr="00312B66" w:rsidRDefault="00312B66" w:rsidP="00312B66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312B66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312B66" w:rsidRPr="00312B66" w:rsidRDefault="00312B66" w:rsidP="00312B66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312B66" w:rsidRPr="00312B66" w:rsidRDefault="00312B66" w:rsidP="00312B66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312B66" w:rsidRPr="00312B66" w:rsidRDefault="00312B66" w:rsidP="00312B66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312B66" w:rsidRPr="00312B66" w:rsidRDefault="00312B66" w:rsidP="00312B66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312B66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312B66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312B6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312B66" w:rsidRPr="00312B66" w:rsidRDefault="00312B66" w:rsidP="00312B66">
      <w:pPr>
        <w:rPr>
          <w:rFonts w:ascii="Tahoma" w:hAnsi="Tahoma" w:cs="Tahoma"/>
          <w:sz w:val="20"/>
          <w:szCs w:val="20"/>
        </w:rPr>
      </w:pPr>
    </w:p>
    <w:p w:rsidR="00C420D3" w:rsidRDefault="009D241F">
      <w:bookmarkStart w:id="0" w:name="_GoBack"/>
      <w:bookmarkEnd w:id="0"/>
    </w:p>
    <w:sectPr w:rsidR="00C420D3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1F" w:rsidRDefault="009D241F">
      <w:pPr>
        <w:spacing w:after="0" w:line="240" w:lineRule="auto"/>
      </w:pPr>
      <w:r>
        <w:separator/>
      </w:r>
    </w:p>
  </w:endnote>
  <w:endnote w:type="continuationSeparator" w:id="0">
    <w:p w:rsidR="009D241F" w:rsidRDefault="009D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95318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24" w:rsidRDefault="00CE2F9B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9D24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34" w:rsidRPr="00F81234" w:rsidRDefault="00CE2F9B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2C06B1">
      <w:rPr>
        <w:bCs/>
        <w:noProof/>
        <w:sz w:val="20"/>
        <w:szCs w:val="20"/>
      </w:rPr>
      <w:t>7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2C06B1">
      <w:rPr>
        <w:bCs/>
        <w:noProof/>
        <w:sz w:val="20"/>
        <w:szCs w:val="20"/>
      </w:rPr>
      <w:t>7</w:t>
    </w:r>
    <w:r w:rsidRPr="00F81234">
      <w:rPr>
        <w:bCs/>
        <w:sz w:val="20"/>
        <w:szCs w:val="20"/>
      </w:rPr>
      <w:fldChar w:fldCharType="end"/>
    </w:r>
  </w:p>
  <w:p w:rsidR="00D62D24" w:rsidRPr="00DB12FA" w:rsidRDefault="009D241F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1C" w:rsidRPr="00B61C1C" w:rsidRDefault="00CE2F9B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 w:rsidR="00A30C7B">
      <w:rPr>
        <w:bCs/>
        <w:noProof/>
        <w:sz w:val="20"/>
        <w:szCs w:val="20"/>
      </w:rPr>
      <w:t>4</w:t>
    </w:r>
    <w:r w:rsidRPr="00B61C1C">
      <w:rPr>
        <w:bCs/>
        <w:sz w:val="20"/>
        <w:szCs w:val="20"/>
      </w:rPr>
      <w:fldChar w:fldCharType="end"/>
    </w:r>
  </w:p>
  <w:p w:rsidR="00A9168A" w:rsidRDefault="009D24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1F" w:rsidRDefault="009D241F">
      <w:pPr>
        <w:spacing w:after="0" w:line="240" w:lineRule="auto"/>
      </w:pPr>
      <w:r>
        <w:separator/>
      </w:r>
    </w:p>
  </w:footnote>
  <w:footnote w:type="continuationSeparator" w:id="0">
    <w:p w:rsidR="009D241F" w:rsidRDefault="009D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11" w:rsidRPr="000A7911" w:rsidRDefault="00CE2F9B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954854"/>
    <w:multiLevelType w:val="hybridMultilevel"/>
    <w:tmpl w:val="D0D8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628A"/>
    <w:multiLevelType w:val="hybridMultilevel"/>
    <w:tmpl w:val="0974E09E"/>
    <w:lvl w:ilvl="0" w:tplc="968CE7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62784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D81022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9BA3527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>
    <w:nsid w:val="6D2E5D5F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5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7"/>
  </w:num>
  <w:num w:numId="12">
    <w:abstractNumId w:val="13"/>
  </w:num>
  <w:num w:numId="13">
    <w:abstractNumId w:val="10"/>
  </w:num>
  <w:num w:numId="14">
    <w:abstractNumId w:val="19"/>
  </w:num>
  <w:num w:numId="15">
    <w:abstractNumId w:val="12"/>
  </w:num>
  <w:num w:numId="16">
    <w:abstractNumId w:val="1"/>
  </w:num>
  <w:num w:numId="17">
    <w:abstractNumId w:val="2"/>
  </w:num>
  <w:num w:numId="18">
    <w:abstractNumId w:val="16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66"/>
    <w:rsid w:val="000C3329"/>
    <w:rsid w:val="00237487"/>
    <w:rsid w:val="002C06B1"/>
    <w:rsid w:val="00312B66"/>
    <w:rsid w:val="00426A51"/>
    <w:rsid w:val="004D7EEC"/>
    <w:rsid w:val="00523447"/>
    <w:rsid w:val="00623A8C"/>
    <w:rsid w:val="00736A2F"/>
    <w:rsid w:val="007E4521"/>
    <w:rsid w:val="008F0273"/>
    <w:rsid w:val="009D241F"/>
    <w:rsid w:val="00A30C7B"/>
    <w:rsid w:val="00CE2F9B"/>
    <w:rsid w:val="00DF40DF"/>
    <w:rsid w:val="00F0081B"/>
    <w:rsid w:val="00F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12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2B66"/>
  </w:style>
  <w:style w:type="paragraph" w:styleId="Nagwek">
    <w:name w:val="header"/>
    <w:basedOn w:val="Normalny"/>
    <w:link w:val="NagwekZnak"/>
    <w:uiPriority w:val="99"/>
    <w:unhideWhenUsed/>
    <w:rsid w:val="00312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B66"/>
  </w:style>
  <w:style w:type="character" w:styleId="Numerstrony">
    <w:name w:val="page number"/>
    <w:basedOn w:val="Domylnaczcionkaakapitu"/>
    <w:rsid w:val="00312B66"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4D7EEC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4D7EE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12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2B66"/>
  </w:style>
  <w:style w:type="paragraph" w:styleId="Nagwek">
    <w:name w:val="header"/>
    <w:basedOn w:val="Normalny"/>
    <w:link w:val="NagwekZnak"/>
    <w:uiPriority w:val="99"/>
    <w:unhideWhenUsed/>
    <w:rsid w:val="00312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B66"/>
  </w:style>
  <w:style w:type="character" w:styleId="Numerstrony">
    <w:name w:val="page number"/>
    <w:basedOn w:val="Domylnaczcionkaakapitu"/>
    <w:rsid w:val="00312B66"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4D7EEC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4D7EE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cp:lastPrinted>2021-02-22T07:41:00Z</cp:lastPrinted>
  <dcterms:created xsi:type="dcterms:W3CDTF">2022-03-18T09:27:00Z</dcterms:created>
  <dcterms:modified xsi:type="dcterms:W3CDTF">2022-03-18T09:27:00Z</dcterms:modified>
</cp:coreProperties>
</file>