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A5B5" w14:textId="234FEA8F" w:rsidR="007A3100" w:rsidRPr="00CC1529" w:rsidRDefault="007A3100" w:rsidP="007A310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2F79DE">
        <w:rPr>
          <w:rFonts w:ascii="Times New Roman" w:hAnsi="Times New Roman"/>
          <w:sz w:val="24"/>
          <w:szCs w:val="24"/>
          <w:lang w:eastAsia="pl-PL"/>
        </w:rPr>
        <w:t>15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F79DE">
        <w:rPr>
          <w:rFonts w:ascii="Times New Roman" w:hAnsi="Times New Roman"/>
          <w:sz w:val="24"/>
          <w:szCs w:val="24"/>
          <w:lang w:eastAsia="pl-PL"/>
        </w:rPr>
        <w:t>2</w:t>
      </w:r>
      <w:r w:rsidR="007A3DA5">
        <w:rPr>
          <w:rFonts w:ascii="Times New Roman" w:hAnsi="Times New Roman"/>
          <w:sz w:val="24"/>
          <w:szCs w:val="24"/>
          <w:lang w:eastAsia="pl-PL"/>
        </w:rPr>
        <w:t>1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="002F79DE">
        <w:rPr>
          <w:rFonts w:ascii="Times New Roman" w:hAnsi="Times New Roman"/>
          <w:sz w:val="24"/>
          <w:szCs w:val="24"/>
          <w:lang w:eastAsia="pl-PL"/>
        </w:rPr>
        <w:t>4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078F72F" w14:textId="77777777" w:rsidR="007A3100" w:rsidRDefault="007A3100" w:rsidP="007A3100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BAF853E" w14:textId="77777777" w:rsidR="007A3100" w:rsidRDefault="007A3100" w:rsidP="007A3100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79753B8" w14:textId="2A455805" w:rsidR="007A3100" w:rsidRDefault="007A3100" w:rsidP="007A3100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7A3DA5">
        <w:rPr>
          <w:rFonts w:ascii="Times New Roman" w:hAnsi="Times New Roman"/>
          <w:b/>
          <w:sz w:val="24"/>
          <w:szCs w:val="24"/>
          <w:lang w:eastAsia="pl-PL"/>
        </w:rPr>
        <w:t>w części 2,3,4 i 6</w:t>
      </w:r>
    </w:p>
    <w:p w14:paraId="33739C87" w14:textId="77777777" w:rsidR="007A3100" w:rsidRDefault="007A3100" w:rsidP="007A3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548A2FC" w14:textId="6C52EC1D" w:rsidR="007A3100" w:rsidRDefault="007A3100" w:rsidP="009C7D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</w:p>
    <w:p w14:paraId="33140C47" w14:textId="77777777" w:rsidR="002F79DE" w:rsidRPr="002F79DE" w:rsidRDefault="002F79DE" w:rsidP="009C7D7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2F79DE">
        <w:rPr>
          <w:rFonts w:ascii="Times New Roman" w:hAnsi="Times New Roman"/>
          <w:b/>
          <w:bCs/>
          <w:sz w:val="24"/>
          <w:szCs w:val="24"/>
          <w:lang w:eastAsia="pl-PL" w:bidi="pl-PL"/>
        </w:rPr>
        <w:t>„</w:t>
      </w:r>
      <w:bookmarkStart w:id="0" w:name="_Hlk100061539"/>
      <w:bookmarkStart w:id="1" w:name="_Hlk74120221"/>
      <w:r w:rsidRPr="002F79DE">
        <w:rPr>
          <w:rFonts w:ascii="Times New Roman" w:hAnsi="Times New Roman"/>
          <w:b/>
          <w:bCs/>
          <w:sz w:val="24"/>
          <w:szCs w:val="24"/>
          <w:lang w:eastAsia="pl-PL" w:bidi="pl-PL"/>
        </w:rPr>
        <w:t>Budowa oświetlenia drogowego ulic: Na zboczu w Mechelinkach, Dunina, Miłosza, Asnyka w Pogórzu, Cedrowej w Mostach oraz promenady w Rewie</w:t>
      </w:r>
      <w:bookmarkEnd w:id="0"/>
      <w:r w:rsidRPr="002F79DE">
        <w:rPr>
          <w:rFonts w:ascii="Times New Roman" w:hAnsi="Times New Roman"/>
          <w:b/>
          <w:bCs/>
          <w:sz w:val="24"/>
          <w:szCs w:val="24"/>
          <w:lang w:eastAsia="pl-PL" w:bidi="pl-PL"/>
        </w:rPr>
        <w:t xml:space="preserve">. </w:t>
      </w:r>
      <w:bookmarkEnd w:id="1"/>
      <w:r w:rsidRPr="002F79DE">
        <w:rPr>
          <w:rFonts w:ascii="Times New Roman" w:hAnsi="Times New Roman"/>
          <w:b/>
          <w:bCs/>
          <w:sz w:val="24"/>
          <w:szCs w:val="24"/>
          <w:lang w:eastAsia="pl-PL" w:bidi="pl-PL"/>
        </w:rPr>
        <w:t xml:space="preserve">” </w:t>
      </w:r>
    </w:p>
    <w:p w14:paraId="7EA1835F" w14:textId="4D5853E0" w:rsidR="007A3100" w:rsidRPr="00CC13C2" w:rsidRDefault="007A3100" w:rsidP="009C7D7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1 r. poz. </w:t>
      </w:r>
      <w:r>
        <w:rPr>
          <w:rFonts w:ascii="Times New Roman" w:hAnsi="Times New Roman"/>
          <w:bCs/>
          <w:sz w:val="24"/>
          <w:szCs w:val="24"/>
          <w:lang w:eastAsia="pl-PL"/>
        </w:rPr>
        <w:t>1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9 ze zm.; zwana dalej: PZP), Zamawiający informuje równocześnie wszystkich Wykonawców </w:t>
      </w:r>
      <w:r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1539CE06" w14:textId="77777777" w:rsidR="007A3100" w:rsidRPr="00CC13C2" w:rsidRDefault="007A3100" w:rsidP="007A310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I . </w:t>
      </w: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65A16F0E" w14:textId="36371EB2" w:rsidR="007A3100" w:rsidRDefault="007A3100" w:rsidP="007A310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2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</w:t>
      </w:r>
      <w:r>
        <w:rPr>
          <w:rFonts w:ascii="Times New Roman" w:hAnsi="Times New Roman"/>
          <w:sz w:val="24"/>
          <w:szCs w:val="24"/>
          <w:lang w:eastAsia="pl-PL"/>
        </w:rPr>
        <w:t>IX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SWZ. Wybran</w:t>
      </w:r>
      <w:r w:rsidR="00D12DC6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D12DC6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poniższ</w:t>
      </w:r>
      <w:r w:rsidR="00D12DC6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D12DC6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CBEC08B" w14:textId="77777777" w:rsidR="001763AC" w:rsidRDefault="001763AC" w:rsidP="007A3100">
      <w:pPr>
        <w:spacing w:after="0" w:line="240" w:lineRule="auto"/>
        <w:rPr>
          <w:rFonts w:ascii="Times New Roman" w:hAnsi="Times New Roman"/>
          <w:lang w:eastAsia="pl-PL"/>
        </w:rPr>
      </w:pPr>
      <w:bookmarkStart w:id="3" w:name="_Hlk22637923"/>
    </w:p>
    <w:p w14:paraId="7D2E52BC" w14:textId="1DACC32C" w:rsidR="007A3100" w:rsidRDefault="007A3100" w:rsidP="007A3100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 części </w:t>
      </w:r>
      <w:r w:rsidR="00EA17A1">
        <w:rPr>
          <w:rFonts w:ascii="Times New Roman" w:hAnsi="Times New Roman"/>
          <w:lang w:eastAsia="pl-PL"/>
        </w:rPr>
        <w:t>2,3 i 6</w:t>
      </w:r>
      <w:r>
        <w:rPr>
          <w:rFonts w:ascii="Times New Roman" w:hAnsi="Times New Roman"/>
          <w:lang w:eastAsia="pl-PL"/>
        </w:rPr>
        <w:t xml:space="preserve"> oferta oznaczona nr </w:t>
      </w:r>
      <w:r w:rsidR="00EA17A1">
        <w:rPr>
          <w:rFonts w:ascii="Times New Roman" w:hAnsi="Times New Roman"/>
          <w:lang w:eastAsia="pl-PL"/>
        </w:rPr>
        <w:t>2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396A1BE4" w14:textId="77777777" w:rsidR="00EA17A1" w:rsidRPr="00EA17A1" w:rsidRDefault="00EA17A1" w:rsidP="00EA17A1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bookmarkStart w:id="4" w:name="_Hlk92955527"/>
      <w:r w:rsidRPr="00EA17A1">
        <w:rPr>
          <w:rFonts w:ascii="Times New Roman" w:hAnsi="Times New Roman"/>
          <w:b/>
          <w:bCs/>
          <w:lang w:eastAsia="pl-PL"/>
        </w:rPr>
        <w:t>MHB POLSKA SP. Z O.O</w:t>
      </w:r>
    </w:p>
    <w:p w14:paraId="36BCCA01" w14:textId="77777777" w:rsidR="00EA17A1" w:rsidRPr="00EA17A1" w:rsidRDefault="00EA17A1" w:rsidP="00EA17A1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EA17A1">
        <w:rPr>
          <w:rFonts w:ascii="Times New Roman" w:hAnsi="Times New Roman"/>
          <w:b/>
          <w:bCs/>
          <w:lang w:eastAsia="pl-PL"/>
        </w:rPr>
        <w:t>ul. Zaruskiego 4a/6</w:t>
      </w:r>
    </w:p>
    <w:p w14:paraId="039E497B" w14:textId="77777777" w:rsidR="00EA17A1" w:rsidRPr="00EA17A1" w:rsidRDefault="00EA17A1" w:rsidP="00EA17A1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EA17A1">
        <w:rPr>
          <w:rFonts w:ascii="Times New Roman" w:hAnsi="Times New Roman"/>
          <w:b/>
          <w:bCs/>
          <w:lang w:eastAsia="pl-PL"/>
        </w:rPr>
        <w:t>81-577 Gdynia</w:t>
      </w:r>
    </w:p>
    <w:p w14:paraId="27619209" w14:textId="6BA47EB0" w:rsidR="00EA17A1" w:rsidRDefault="00EA17A1" w:rsidP="00EA17A1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EA17A1">
        <w:rPr>
          <w:rFonts w:ascii="Times New Roman" w:hAnsi="Times New Roman"/>
          <w:b/>
          <w:bCs/>
          <w:lang w:eastAsia="pl-PL"/>
        </w:rPr>
        <w:t>NIP 958 13 12</w:t>
      </w:r>
      <w:r>
        <w:rPr>
          <w:rFonts w:ascii="Times New Roman" w:hAnsi="Times New Roman"/>
          <w:b/>
          <w:bCs/>
          <w:lang w:eastAsia="pl-PL"/>
        </w:rPr>
        <w:t> </w:t>
      </w:r>
      <w:r w:rsidRPr="00EA17A1">
        <w:rPr>
          <w:rFonts w:ascii="Times New Roman" w:hAnsi="Times New Roman"/>
          <w:b/>
          <w:bCs/>
          <w:lang w:eastAsia="pl-PL"/>
        </w:rPr>
        <w:t>182</w:t>
      </w:r>
    </w:p>
    <w:p w14:paraId="3EA52856" w14:textId="0E4926C8" w:rsidR="007A3100" w:rsidRPr="00735939" w:rsidRDefault="007A3100" w:rsidP="00EA17A1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610933D9" w14:textId="57AB6ACD" w:rsidR="007A3100" w:rsidRPr="007A3100" w:rsidRDefault="007A3100" w:rsidP="007A310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5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</w:t>
      </w:r>
      <w:r w:rsidR="00EA17A1">
        <w:rPr>
          <w:rFonts w:ascii="Times New Roman" w:hAnsi="Times New Roman"/>
          <w:b/>
          <w:bCs/>
          <w:lang w:eastAsia="pl-PL"/>
        </w:rPr>
        <w:t xml:space="preserve">w </w:t>
      </w:r>
      <w:r w:rsidR="00BF3001">
        <w:rPr>
          <w:rFonts w:ascii="Times New Roman" w:hAnsi="Times New Roman"/>
          <w:b/>
          <w:bCs/>
          <w:lang w:eastAsia="pl-PL"/>
        </w:rPr>
        <w:t>części 2: 41 820</w:t>
      </w:r>
      <w:r>
        <w:rPr>
          <w:rFonts w:ascii="Times New Roman" w:hAnsi="Times New Roman"/>
          <w:lang w:eastAsia="pl-PL"/>
        </w:rPr>
        <w:t xml:space="preserve"> </w:t>
      </w:r>
      <w:r w:rsidRPr="007A3100">
        <w:rPr>
          <w:rFonts w:ascii="Times New Roman" w:hAnsi="Times New Roman"/>
          <w:b/>
          <w:lang w:eastAsia="pl-PL"/>
        </w:rPr>
        <w:t xml:space="preserve">zł </w:t>
      </w:r>
      <w:bookmarkEnd w:id="5"/>
      <w:r w:rsidR="00BF3001">
        <w:rPr>
          <w:rFonts w:ascii="Times New Roman" w:hAnsi="Times New Roman"/>
          <w:b/>
          <w:lang w:eastAsia="pl-PL"/>
        </w:rPr>
        <w:t>, w części 3: 59 765,70 zł, w części 6: 67 650 zł</w:t>
      </w:r>
    </w:p>
    <w:p w14:paraId="3916E60C" w14:textId="64A09B5E" w:rsidR="007A3100" w:rsidRDefault="00EA17A1" w:rsidP="007A310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Gwarancja</w:t>
      </w:r>
      <w:r w:rsidR="007A3100">
        <w:rPr>
          <w:rFonts w:ascii="Times New Roman" w:hAnsi="Times New Roman"/>
          <w:bCs/>
          <w:lang w:eastAsia="pl-PL"/>
        </w:rPr>
        <w:t xml:space="preserve">: </w:t>
      </w:r>
      <w:r>
        <w:rPr>
          <w:rFonts w:ascii="Times New Roman" w:hAnsi="Times New Roman"/>
          <w:bCs/>
          <w:lang w:eastAsia="pl-PL"/>
        </w:rPr>
        <w:t>61mieisecy</w:t>
      </w:r>
    </w:p>
    <w:p w14:paraId="3E842883" w14:textId="3391E926" w:rsidR="007A3100" w:rsidRDefault="007A3100" w:rsidP="007A3100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>: 100</w:t>
      </w:r>
    </w:p>
    <w:p w14:paraId="7FAA1D3C" w14:textId="77777777" w:rsidR="00D12DC6" w:rsidRPr="00735939" w:rsidRDefault="00D12DC6" w:rsidP="007A3100">
      <w:pPr>
        <w:spacing w:after="0" w:line="240" w:lineRule="auto"/>
        <w:ind w:left="720"/>
        <w:rPr>
          <w:rFonts w:ascii="Times New Roman" w:hAnsi="Times New Roman"/>
          <w:lang w:eastAsia="pl-PL"/>
        </w:rPr>
      </w:pPr>
    </w:p>
    <w:bookmarkEnd w:id="2"/>
    <w:bookmarkEnd w:id="3"/>
    <w:bookmarkEnd w:id="4"/>
    <w:p w14:paraId="66CA1A62" w14:textId="5CE9415C" w:rsidR="00D12DC6" w:rsidRDefault="00D12DC6" w:rsidP="00D12DC6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 części </w:t>
      </w:r>
      <w:r w:rsidR="00B55EB9">
        <w:rPr>
          <w:rFonts w:ascii="Times New Roman" w:hAnsi="Times New Roman"/>
          <w:lang w:eastAsia="pl-PL"/>
        </w:rPr>
        <w:t>4</w:t>
      </w:r>
      <w:r>
        <w:rPr>
          <w:rFonts w:ascii="Times New Roman" w:hAnsi="Times New Roman"/>
          <w:lang w:eastAsia="pl-PL"/>
        </w:rPr>
        <w:t xml:space="preserve"> oferta oznaczona nr 1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259E4EDF" w14:textId="77777777" w:rsidR="00BF3001" w:rsidRPr="00BF3001" w:rsidRDefault="00BF3001" w:rsidP="00BF3001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F3001">
        <w:rPr>
          <w:rFonts w:ascii="Times New Roman" w:hAnsi="Times New Roman"/>
          <w:b/>
          <w:bCs/>
          <w:lang w:eastAsia="pl-PL"/>
        </w:rPr>
        <w:t>Przedsiębiorstwo VOLFRAM Mokrzycki Podgórski</w:t>
      </w:r>
    </w:p>
    <w:p w14:paraId="45447A7B" w14:textId="77777777" w:rsidR="00BF3001" w:rsidRPr="00BF3001" w:rsidRDefault="00BF3001" w:rsidP="00BF3001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F3001">
        <w:rPr>
          <w:rFonts w:ascii="Times New Roman" w:hAnsi="Times New Roman"/>
          <w:b/>
          <w:bCs/>
          <w:lang w:eastAsia="pl-PL"/>
        </w:rPr>
        <w:t>84-103 Łebcz ul. Swarzewska 16</w:t>
      </w:r>
    </w:p>
    <w:p w14:paraId="61B9672F" w14:textId="6F1BA6BC" w:rsidR="00D12DC6" w:rsidRDefault="00BF3001" w:rsidP="00BF3001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F3001">
        <w:rPr>
          <w:rFonts w:ascii="Times New Roman" w:hAnsi="Times New Roman"/>
          <w:b/>
          <w:bCs/>
          <w:lang w:eastAsia="pl-PL"/>
        </w:rPr>
        <w:t>587 02010 09</w:t>
      </w:r>
    </w:p>
    <w:p w14:paraId="1405F58C" w14:textId="7E641CFF" w:rsidR="00D12DC6" w:rsidRPr="00735939" w:rsidRDefault="00D12DC6" w:rsidP="00D12DC6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43A9BD92" w14:textId="62977700" w:rsidR="00D12DC6" w:rsidRPr="007A3100" w:rsidRDefault="00D12DC6" w:rsidP="00D12D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>brutto w zł:</w:t>
      </w:r>
      <w:r w:rsidRPr="007A3100">
        <w:t xml:space="preserve"> </w:t>
      </w:r>
      <w:r w:rsidR="00721DE6" w:rsidRPr="00721DE6">
        <w:rPr>
          <w:rFonts w:ascii="Times New Roman" w:hAnsi="Times New Roman"/>
          <w:b/>
          <w:lang w:eastAsia="pl-PL"/>
        </w:rPr>
        <w:t>1</w:t>
      </w:r>
      <w:r w:rsidR="00B55EB9">
        <w:rPr>
          <w:rFonts w:ascii="Times New Roman" w:hAnsi="Times New Roman"/>
          <w:b/>
          <w:lang w:eastAsia="pl-PL"/>
        </w:rPr>
        <w:t>0</w:t>
      </w:r>
      <w:r w:rsidR="00721DE6" w:rsidRPr="00721DE6">
        <w:rPr>
          <w:rFonts w:ascii="Times New Roman" w:hAnsi="Times New Roman"/>
          <w:b/>
          <w:lang w:eastAsia="pl-PL"/>
        </w:rPr>
        <w:t>8</w:t>
      </w:r>
      <w:r w:rsidR="00B55EB9">
        <w:rPr>
          <w:rFonts w:ascii="Times New Roman" w:hAnsi="Times New Roman"/>
          <w:b/>
          <w:lang w:eastAsia="pl-PL"/>
        </w:rPr>
        <w:t> 733,85</w:t>
      </w:r>
      <w:r w:rsidR="00721DE6">
        <w:rPr>
          <w:rFonts w:ascii="Times New Roman" w:hAnsi="Times New Roman"/>
          <w:bCs/>
          <w:lang w:eastAsia="pl-PL"/>
        </w:rPr>
        <w:t xml:space="preserve"> </w:t>
      </w:r>
      <w:r w:rsidRPr="007A3100">
        <w:rPr>
          <w:rFonts w:ascii="Times New Roman" w:hAnsi="Times New Roman"/>
          <w:b/>
          <w:lang w:eastAsia="pl-PL"/>
        </w:rPr>
        <w:t xml:space="preserve">zł </w:t>
      </w:r>
    </w:p>
    <w:p w14:paraId="61DA6F57" w14:textId="6F336B4F" w:rsidR="00D12DC6" w:rsidRDefault="00721DE6" w:rsidP="00D12D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Gwarancja</w:t>
      </w:r>
      <w:r w:rsidR="00D12DC6">
        <w:rPr>
          <w:rFonts w:ascii="Times New Roman" w:hAnsi="Times New Roman"/>
          <w:bCs/>
          <w:lang w:eastAsia="pl-PL"/>
        </w:rPr>
        <w:t>:</w:t>
      </w:r>
      <w:r>
        <w:rPr>
          <w:rFonts w:ascii="Times New Roman" w:hAnsi="Times New Roman"/>
          <w:bCs/>
          <w:lang w:eastAsia="pl-PL"/>
        </w:rPr>
        <w:t xml:space="preserve"> </w:t>
      </w:r>
      <w:r w:rsidR="00B55EB9">
        <w:rPr>
          <w:rFonts w:ascii="Times New Roman" w:hAnsi="Times New Roman"/>
          <w:bCs/>
          <w:lang w:eastAsia="pl-PL"/>
        </w:rPr>
        <w:t>60</w:t>
      </w:r>
      <w:r>
        <w:rPr>
          <w:rFonts w:ascii="Times New Roman" w:hAnsi="Times New Roman"/>
          <w:bCs/>
          <w:lang w:eastAsia="pl-PL"/>
        </w:rPr>
        <w:t xml:space="preserve"> miesi</w:t>
      </w:r>
      <w:r w:rsidR="00B55EB9">
        <w:rPr>
          <w:rFonts w:ascii="Times New Roman" w:hAnsi="Times New Roman"/>
          <w:bCs/>
          <w:lang w:eastAsia="pl-PL"/>
        </w:rPr>
        <w:t>ęcy</w:t>
      </w:r>
    </w:p>
    <w:p w14:paraId="13EE4CA0" w14:textId="77777777" w:rsidR="00D12DC6" w:rsidRPr="00735939" w:rsidRDefault="00D12DC6" w:rsidP="00D12DC6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>: 100</w:t>
      </w:r>
    </w:p>
    <w:p w14:paraId="6F12EE5F" w14:textId="77777777" w:rsidR="007A3100" w:rsidRDefault="007A3100" w:rsidP="007A310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12390A" w14:textId="6CED8124" w:rsidR="007A3100" w:rsidRDefault="007A3100" w:rsidP="007A3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page" w:tblpX="1049" w:tblpY="227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3253"/>
        <w:gridCol w:w="1701"/>
        <w:gridCol w:w="1418"/>
        <w:gridCol w:w="1559"/>
        <w:gridCol w:w="1402"/>
      </w:tblGrid>
      <w:tr w:rsidR="007A3100" w:rsidRPr="00843D7A" w14:paraId="5E71ABFC" w14:textId="77777777" w:rsidTr="00E82A1D">
        <w:trPr>
          <w:cantSplit/>
          <w:trHeight w:val="1124"/>
        </w:trPr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313A5" w14:textId="77777777" w:rsidR="007A3100" w:rsidRPr="00843D7A" w:rsidRDefault="007A3100" w:rsidP="00475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560B5" w14:textId="77777777" w:rsidR="007A3100" w:rsidRPr="00843D7A" w:rsidRDefault="007A3100" w:rsidP="00475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BC955" w14:textId="77777777" w:rsidR="007A3100" w:rsidRDefault="007A3100" w:rsidP="004756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477A9F4" w14:textId="77777777" w:rsidR="007A3100" w:rsidRDefault="007A3100" w:rsidP="004756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0DBFDB06" w14:textId="77777777" w:rsidR="007A3100" w:rsidRPr="00735939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14421F71" w14:textId="77777777" w:rsidR="007A3100" w:rsidRPr="00735939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47BCF69C" w14:textId="77777777" w:rsidR="007A3100" w:rsidRPr="00843D7A" w:rsidRDefault="007A3100" w:rsidP="00475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DA03B" w14:textId="77777777" w:rsidR="007A3100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3808BDF1" w14:textId="77777777" w:rsidR="007A3100" w:rsidRPr="00517AEE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426B9D78" w14:textId="77777777" w:rsidR="007A3100" w:rsidRPr="009A2DC0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4D30B" w14:textId="49881E87" w:rsidR="007A3100" w:rsidRPr="009A2DC0" w:rsidRDefault="00FB5E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Gwarancja</w:t>
            </w:r>
          </w:p>
          <w:p w14:paraId="43A12DA7" w14:textId="77777777" w:rsidR="007A3100" w:rsidRPr="00735939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196145A6" w14:textId="77777777" w:rsidR="007A3100" w:rsidRPr="001F3905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9ACF3" w14:textId="77777777" w:rsidR="007A3100" w:rsidRPr="00044023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452CB03B" w14:textId="77777777" w:rsidR="007A3100" w:rsidRPr="00044023" w:rsidRDefault="007A3100" w:rsidP="0047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A3100" w:rsidRPr="00843D7A" w14:paraId="2E8AE49B" w14:textId="77777777" w:rsidTr="007A3DA5">
        <w:trPr>
          <w:cantSplit/>
          <w:trHeight w:val="536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F9B8" w14:textId="6EF66C31" w:rsidR="007A3100" w:rsidRDefault="00D12DC6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Część 1</w:t>
            </w:r>
          </w:p>
        </w:tc>
      </w:tr>
      <w:tr w:rsidR="001605EA" w:rsidRPr="00843D7A" w14:paraId="3F75F6A5" w14:textId="77777777" w:rsidTr="00E82A1D">
        <w:trPr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D99C" w14:textId="385A6C00" w:rsidR="001605EA" w:rsidRDefault="001605EA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33BA" w14:textId="77777777" w:rsidR="001605EA" w:rsidRPr="001605EA" w:rsidRDefault="001605EA" w:rsidP="00160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1605EA">
              <w:rPr>
                <w:rFonts w:ascii="Times New Roman" w:hAnsi="Times New Roman"/>
                <w:b/>
                <w:bCs/>
                <w:lang w:eastAsia="pl-PL"/>
              </w:rPr>
              <w:t>MHB POLSKA SP. Z O.O</w:t>
            </w:r>
          </w:p>
          <w:p w14:paraId="32B11540" w14:textId="77777777" w:rsidR="001605EA" w:rsidRPr="001605EA" w:rsidRDefault="001605EA" w:rsidP="00160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1605EA">
              <w:rPr>
                <w:rFonts w:ascii="Times New Roman" w:hAnsi="Times New Roman"/>
                <w:b/>
                <w:bCs/>
                <w:lang w:eastAsia="pl-PL"/>
              </w:rPr>
              <w:t>ul. Zaruskiego 4a/6</w:t>
            </w:r>
          </w:p>
          <w:p w14:paraId="4E89184F" w14:textId="77777777" w:rsidR="001605EA" w:rsidRPr="001605EA" w:rsidRDefault="001605EA" w:rsidP="00160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1605EA">
              <w:rPr>
                <w:rFonts w:ascii="Times New Roman" w:hAnsi="Times New Roman"/>
                <w:b/>
                <w:bCs/>
                <w:lang w:eastAsia="pl-PL"/>
              </w:rPr>
              <w:t>81-577 Gdynia</w:t>
            </w:r>
          </w:p>
          <w:p w14:paraId="0294709E" w14:textId="7C76634A" w:rsidR="001605EA" w:rsidRPr="008458DE" w:rsidRDefault="001605EA" w:rsidP="00160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1605EA">
              <w:rPr>
                <w:rFonts w:ascii="Times New Roman" w:hAnsi="Times New Roman"/>
                <w:b/>
                <w:bCs/>
                <w:lang w:eastAsia="pl-PL"/>
              </w:rPr>
              <w:t>NIP 958 13 12 182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A474" w14:textId="478D813C" w:rsidR="001605EA" w:rsidRPr="00044023" w:rsidRDefault="009C7D76" w:rsidP="001605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unieważnione</w:t>
            </w:r>
          </w:p>
        </w:tc>
      </w:tr>
      <w:tr w:rsidR="00D60A73" w:rsidRPr="00843D7A" w14:paraId="2165A15E" w14:textId="77777777" w:rsidTr="007A3DA5">
        <w:trPr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F7FF" w14:textId="31BEC41F" w:rsidR="00D60A73" w:rsidRDefault="001605EA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Część 2</w:t>
            </w:r>
          </w:p>
        </w:tc>
      </w:tr>
      <w:tr w:rsidR="007A3100" w:rsidRPr="00843D7A" w14:paraId="090BB513" w14:textId="77777777" w:rsidTr="00E82A1D">
        <w:trPr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A648" w14:textId="7B3A80D6" w:rsidR="007A3100" w:rsidRDefault="001605EA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C068" w14:textId="77777777" w:rsidR="007A3DA5" w:rsidRPr="007A3DA5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bookmarkStart w:id="6" w:name="_Hlk101425816"/>
            <w:r w:rsidRPr="007A3DA5">
              <w:rPr>
                <w:rFonts w:ascii="Times New Roman" w:hAnsi="Times New Roman"/>
                <w:b/>
                <w:bCs/>
                <w:lang w:eastAsia="pl-PL"/>
              </w:rPr>
              <w:t>Przedsiębiorstwo VOLFRAM Mokrzycki Podgórski</w:t>
            </w:r>
          </w:p>
          <w:p w14:paraId="67F1535C" w14:textId="77777777" w:rsidR="007A3DA5" w:rsidRPr="007A3DA5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84-103 Łebcz ul. Swarzewska 16</w:t>
            </w:r>
          </w:p>
          <w:p w14:paraId="06B81524" w14:textId="1D221F7C" w:rsidR="007A3100" w:rsidRPr="00881B34" w:rsidRDefault="007A3DA5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587 02010 09</w:t>
            </w:r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B8A7" w14:textId="0D60C36B" w:rsidR="007A3100" w:rsidRDefault="00FF2BE6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CFCE" w14:textId="1D94F306" w:rsidR="007A3100" w:rsidRDefault="00FF2BE6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49 944,78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1CAE" w14:textId="168D49B2" w:rsidR="007A3100" w:rsidRDefault="009C7D76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903" w14:textId="06C8B5B0" w:rsidR="007A3100" w:rsidRDefault="00FF2BE6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90,24</w:t>
            </w:r>
          </w:p>
        </w:tc>
      </w:tr>
      <w:tr w:rsidR="00D60A73" w:rsidRPr="00843D7A" w14:paraId="5536DF98" w14:textId="77777777" w:rsidTr="00E82A1D">
        <w:trPr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D28A" w14:textId="0E6D8955" w:rsidR="00D60A73" w:rsidRDefault="001605EA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EB7D" w14:textId="77777777" w:rsidR="007A3DA5" w:rsidRPr="007A3DA5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MHB POLSKA SP. Z O.O</w:t>
            </w:r>
          </w:p>
          <w:p w14:paraId="21DED827" w14:textId="77777777" w:rsidR="007A3DA5" w:rsidRPr="007A3DA5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ul. Zaruskiego 4a/6</w:t>
            </w:r>
          </w:p>
          <w:p w14:paraId="7D171D6A" w14:textId="77777777" w:rsidR="007A3DA5" w:rsidRPr="007A3DA5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81-577 Gdynia</w:t>
            </w:r>
          </w:p>
          <w:p w14:paraId="0D9AE1EF" w14:textId="2A755C4F" w:rsidR="00D60A73" w:rsidRPr="00881B34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NIP 958 13 12</w:t>
            </w:r>
            <w:r w:rsidR="009C7D76">
              <w:rPr>
                <w:rFonts w:ascii="Times New Roman" w:hAnsi="Times New Roman"/>
                <w:b/>
                <w:bCs/>
                <w:lang w:eastAsia="pl-PL"/>
              </w:rPr>
              <w:t> </w:t>
            </w:r>
            <w:r w:rsidRPr="007A3DA5">
              <w:rPr>
                <w:rFonts w:ascii="Times New Roman" w:hAnsi="Times New Roman"/>
                <w:b/>
                <w:bCs/>
                <w:lang w:eastAsia="pl-PL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5396" w14:textId="157B0135" w:rsidR="00D60A73" w:rsidRDefault="009C7D76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5917" w14:textId="68E8EEF1" w:rsidR="00D60A73" w:rsidRPr="00721DE6" w:rsidRDefault="009C7D76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C1CFD">
              <w:rPr>
                <w:rFonts w:ascii="Times New Roman" w:hAnsi="Times New Roman"/>
                <w:b/>
                <w:bCs/>
                <w:lang w:eastAsia="pl-PL"/>
              </w:rPr>
              <w:t>41</w:t>
            </w:r>
            <w:r w:rsidR="00FF2BE6">
              <w:rPr>
                <w:rFonts w:ascii="Times New Roman" w:hAnsi="Times New Roman"/>
                <w:b/>
                <w:bCs/>
                <w:lang w:eastAsia="pl-PL"/>
              </w:rPr>
              <w:t> </w:t>
            </w:r>
            <w:r w:rsidRPr="00FC1CFD">
              <w:rPr>
                <w:rFonts w:ascii="Times New Roman" w:hAnsi="Times New Roman"/>
                <w:b/>
                <w:bCs/>
                <w:lang w:eastAsia="pl-PL"/>
              </w:rPr>
              <w:t>820</w:t>
            </w:r>
            <w:r w:rsidR="00FF2BE6">
              <w:rPr>
                <w:rFonts w:ascii="Times New Roman" w:hAnsi="Times New Roman"/>
                <w:b/>
                <w:bCs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98A8" w14:textId="71B82D6B" w:rsidR="00D60A73" w:rsidRDefault="009C7D76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1B95" w14:textId="44EE129D" w:rsidR="00D60A73" w:rsidRDefault="00FF2BE6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1605EA" w:rsidRPr="00843D7A" w14:paraId="10113074" w14:textId="77777777" w:rsidTr="007A3DA5">
        <w:trPr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7062" w14:textId="550AF28D" w:rsidR="001605EA" w:rsidRDefault="001605EA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lastRenderedPageBreak/>
              <w:t>Część 3</w:t>
            </w:r>
          </w:p>
        </w:tc>
      </w:tr>
      <w:tr w:rsidR="00D60A73" w:rsidRPr="00843D7A" w14:paraId="3FD64B09" w14:textId="77777777" w:rsidTr="00E82A1D">
        <w:trPr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8B46" w14:textId="4E85BBCD" w:rsidR="00D60A73" w:rsidRDefault="001605EA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886F" w14:textId="77777777" w:rsidR="007A3DA5" w:rsidRPr="007A3DA5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Przedsiębiorstwo VOLFRAM Mokrzycki Podgórski</w:t>
            </w:r>
          </w:p>
          <w:p w14:paraId="12D409EE" w14:textId="77777777" w:rsidR="007A3DA5" w:rsidRPr="007A3DA5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84-103 Łebcz ul. Swarzewska 16</w:t>
            </w:r>
          </w:p>
          <w:p w14:paraId="157AC7BC" w14:textId="12226BE3" w:rsidR="00D60A73" w:rsidRPr="00881B34" w:rsidRDefault="007A3DA5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587 02010 09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3FD4" w14:textId="02B0D790" w:rsidR="00D60A73" w:rsidRDefault="008073F0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7B44" w14:textId="3127A5B5" w:rsidR="00D60A73" w:rsidRPr="00721DE6" w:rsidRDefault="00FF2BE6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63 076,86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8B9D" w14:textId="4A6813C7" w:rsidR="00D60A73" w:rsidRDefault="009C7D76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CA71" w14:textId="1B272CF8" w:rsidR="00D60A73" w:rsidRDefault="008073F0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90,24</w:t>
            </w:r>
          </w:p>
        </w:tc>
      </w:tr>
      <w:tr w:rsidR="00D60A73" w:rsidRPr="00843D7A" w14:paraId="21FD86F5" w14:textId="77777777" w:rsidTr="00E82A1D">
        <w:trPr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D61E" w14:textId="7B82971D" w:rsidR="00D60A73" w:rsidRDefault="001605EA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672C" w14:textId="77777777" w:rsidR="007A3DA5" w:rsidRPr="007A3DA5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MHB POLSKA SP. Z O.O</w:t>
            </w:r>
          </w:p>
          <w:p w14:paraId="477DF374" w14:textId="77777777" w:rsidR="007A3DA5" w:rsidRPr="007A3DA5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ul. Zaruskiego 4a/6</w:t>
            </w:r>
          </w:p>
          <w:p w14:paraId="45F17558" w14:textId="77777777" w:rsidR="007A3DA5" w:rsidRPr="007A3DA5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81-577 Gdynia</w:t>
            </w:r>
          </w:p>
          <w:p w14:paraId="20DD3516" w14:textId="5B2F8064" w:rsidR="00D60A73" w:rsidRPr="00881B34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NIP 958 13 12 182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4DF4" w14:textId="614C2EC1" w:rsidR="00D60A73" w:rsidRDefault="009C7D76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75FC" w14:textId="274C65DC" w:rsidR="00D60A73" w:rsidRPr="00721DE6" w:rsidRDefault="009C7D76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C7D76">
              <w:rPr>
                <w:rFonts w:ascii="Times New Roman" w:hAnsi="Times New Roman"/>
                <w:b/>
                <w:bCs/>
                <w:lang w:eastAsia="pl-PL"/>
              </w:rPr>
              <w:t>59 765,70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376A" w14:textId="3DB8B272" w:rsidR="00D60A73" w:rsidRDefault="009C7D76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A284" w14:textId="3010DA79" w:rsidR="00D60A73" w:rsidRDefault="009C7D76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1605EA" w:rsidRPr="00843D7A" w14:paraId="7DA2A554" w14:textId="77777777" w:rsidTr="007A3DA5">
        <w:trPr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B2EB" w14:textId="3FBEF161" w:rsidR="001605EA" w:rsidRDefault="001605EA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Część 4</w:t>
            </w:r>
          </w:p>
        </w:tc>
      </w:tr>
      <w:tr w:rsidR="00D60A73" w:rsidRPr="00843D7A" w14:paraId="02963897" w14:textId="77777777" w:rsidTr="00E82A1D">
        <w:trPr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E4FF" w14:textId="100ECA0C" w:rsidR="00D60A73" w:rsidRDefault="001605EA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0524" w14:textId="77777777" w:rsidR="007A3DA5" w:rsidRPr="007A3DA5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Przedsiębiorstwo VOLFRAM Mokrzycki Podgórski</w:t>
            </w:r>
          </w:p>
          <w:p w14:paraId="03AE1E02" w14:textId="77777777" w:rsidR="007A3DA5" w:rsidRPr="007A3DA5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84-103 Łebcz ul. Swarzewska 16</w:t>
            </w:r>
          </w:p>
          <w:p w14:paraId="0E9DC4EF" w14:textId="4104680D" w:rsidR="00D60A73" w:rsidRPr="00881B34" w:rsidRDefault="007A3DA5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587 02010 09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C471" w14:textId="669F3ED7" w:rsidR="00D60A73" w:rsidRDefault="00E82A1D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F5B2" w14:textId="49341496" w:rsidR="00D60A73" w:rsidRPr="00721DE6" w:rsidRDefault="00E82A1D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82A1D">
              <w:rPr>
                <w:rFonts w:ascii="Times New Roman" w:hAnsi="Times New Roman"/>
                <w:b/>
                <w:lang w:eastAsia="pl-PL"/>
              </w:rPr>
              <w:t>108 733,85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94EB" w14:textId="40267FD7" w:rsidR="00D60A73" w:rsidRDefault="00E82A1D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BA63" w14:textId="6C010FEB" w:rsidR="00D60A73" w:rsidRDefault="00E82A1D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D60A73" w:rsidRPr="00843D7A" w14:paraId="38B412A0" w14:textId="77777777" w:rsidTr="00E82A1D">
        <w:trPr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15C9" w14:textId="2269ED60" w:rsidR="00D60A73" w:rsidRDefault="001605EA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EFF5" w14:textId="77777777" w:rsidR="00FC1CFD" w:rsidRPr="00FC1CFD" w:rsidRDefault="00FC1CFD" w:rsidP="00FC1C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FC1CFD">
              <w:rPr>
                <w:rFonts w:ascii="Times New Roman" w:hAnsi="Times New Roman"/>
                <w:b/>
                <w:bCs/>
                <w:lang w:eastAsia="pl-PL"/>
              </w:rPr>
              <w:t>MHB POLSKA SP. Z O.O</w:t>
            </w:r>
          </w:p>
          <w:p w14:paraId="1B3489FC" w14:textId="77777777" w:rsidR="00FC1CFD" w:rsidRPr="00FC1CFD" w:rsidRDefault="00FC1CFD" w:rsidP="00FC1C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FC1CFD">
              <w:rPr>
                <w:rFonts w:ascii="Times New Roman" w:hAnsi="Times New Roman"/>
                <w:b/>
                <w:bCs/>
                <w:lang w:eastAsia="pl-PL"/>
              </w:rPr>
              <w:t>ul. Zaruskiego 4a/6</w:t>
            </w:r>
          </w:p>
          <w:p w14:paraId="233A9DE8" w14:textId="2E520B5A" w:rsidR="00D60A73" w:rsidRPr="00881B34" w:rsidRDefault="00FC1CFD" w:rsidP="00D12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FC1CFD">
              <w:rPr>
                <w:rFonts w:ascii="Times New Roman" w:hAnsi="Times New Roman"/>
                <w:b/>
                <w:bCs/>
                <w:lang w:eastAsia="pl-PL"/>
              </w:rPr>
              <w:t>81-577 Gdynia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979D" w14:textId="27FFBD10" w:rsidR="00D60A73" w:rsidRDefault="008073F0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1CB5" w14:textId="20B6478D" w:rsidR="00D60A73" w:rsidRPr="00721DE6" w:rsidRDefault="008073F0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111 192,00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07D9" w14:textId="2CB72981" w:rsidR="00D60A73" w:rsidRDefault="00E82A1D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DD3C" w14:textId="218BA990" w:rsidR="00D60A73" w:rsidRDefault="009F66AD" w:rsidP="009F66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98,64</w:t>
            </w:r>
          </w:p>
        </w:tc>
      </w:tr>
      <w:tr w:rsidR="00FB0BF1" w:rsidRPr="00843D7A" w14:paraId="0484CCF6" w14:textId="77777777" w:rsidTr="007A3DA5">
        <w:trPr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16B4" w14:textId="2CD6F022" w:rsidR="00FB0BF1" w:rsidRDefault="00FB0BF1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Część 5</w:t>
            </w:r>
          </w:p>
        </w:tc>
      </w:tr>
      <w:tr w:rsidR="00E82A1D" w:rsidRPr="00843D7A" w14:paraId="61EFE63B" w14:textId="77777777" w:rsidTr="001639B0">
        <w:trPr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0BA2" w14:textId="77777777" w:rsidR="00E82A1D" w:rsidRDefault="00E82A1D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831B" w14:textId="77777777" w:rsidR="00E82A1D" w:rsidRPr="00BF3001" w:rsidRDefault="00E82A1D" w:rsidP="007A3D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BF3001">
              <w:rPr>
                <w:rFonts w:ascii="Times New Roman" w:hAnsi="Times New Roman"/>
                <w:b/>
                <w:bCs/>
                <w:lang w:eastAsia="pl-PL"/>
              </w:rPr>
              <w:t>Przedsiębiorstwo VOLFRAM Mokrzycki Podgórski</w:t>
            </w:r>
          </w:p>
          <w:p w14:paraId="046A7F20" w14:textId="77777777" w:rsidR="00E82A1D" w:rsidRPr="00BF3001" w:rsidRDefault="00E82A1D" w:rsidP="007A3D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BF3001">
              <w:rPr>
                <w:rFonts w:ascii="Times New Roman" w:hAnsi="Times New Roman"/>
                <w:b/>
                <w:bCs/>
                <w:lang w:eastAsia="pl-PL"/>
              </w:rPr>
              <w:t>84-103 Łebcz ul. Swarzewska 16</w:t>
            </w:r>
          </w:p>
          <w:p w14:paraId="4BEFF80E" w14:textId="60649F9A" w:rsidR="00E82A1D" w:rsidRPr="00881B34" w:rsidRDefault="00E82A1D" w:rsidP="007A3D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BF3001">
              <w:rPr>
                <w:rFonts w:ascii="Times New Roman" w:hAnsi="Times New Roman"/>
                <w:b/>
                <w:bCs/>
                <w:lang w:eastAsia="pl-PL"/>
              </w:rPr>
              <w:t>587 02010 09</w:t>
            </w:r>
          </w:p>
        </w:tc>
        <w:tc>
          <w:tcPr>
            <w:tcW w:w="6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5B13" w14:textId="39C83936" w:rsidR="00E82A1D" w:rsidRDefault="00E82A1D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Unieważnione </w:t>
            </w:r>
          </w:p>
        </w:tc>
      </w:tr>
      <w:tr w:rsidR="00E82A1D" w:rsidRPr="00843D7A" w14:paraId="64C9A100" w14:textId="77777777" w:rsidTr="001639B0">
        <w:trPr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29D9" w14:textId="77777777" w:rsidR="00E82A1D" w:rsidRDefault="00E82A1D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70FD" w14:textId="77777777" w:rsidR="00E82A1D" w:rsidRPr="007A3DA5" w:rsidRDefault="00E82A1D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MHB POLSKA SP. Z O.O</w:t>
            </w:r>
          </w:p>
          <w:p w14:paraId="4DA98D13" w14:textId="77777777" w:rsidR="00E82A1D" w:rsidRPr="007A3DA5" w:rsidRDefault="00E82A1D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ul. Zaruskiego 4a/6</w:t>
            </w:r>
          </w:p>
          <w:p w14:paraId="7C95F2C8" w14:textId="77777777" w:rsidR="00E82A1D" w:rsidRPr="007A3DA5" w:rsidRDefault="00E82A1D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81-577 Gdynia</w:t>
            </w:r>
          </w:p>
          <w:p w14:paraId="1D326E4F" w14:textId="1F8FDD8A" w:rsidR="00E82A1D" w:rsidRPr="00881B34" w:rsidRDefault="00E82A1D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NIP 958 13 12 182</w:t>
            </w:r>
          </w:p>
        </w:tc>
        <w:tc>
          <w:tcPr>
            <w:tcW w:w="6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7314" w14:textId="77777777" w:rsidR="00E82A1D" w:rsidRDefault="00E82A1D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FB0BF1" w:rsidRPr="00843D7A" w14:paraId="0789138C" w14:textId="77777777" w:rsidTr="007A3DA5">
        <w:trPr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61C8" w14:textId="7605832F" w:rsidR="00FB0BF1" w:rsidRDefault="00FB0BF1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Część 6</w:t>
            </w:r>
          </w:p>
        </w:tc>
      </w:tr>
      <w:tr w:rsidR="00D60A73" w:rsidRPr="00843D7A" w14:paraId="027B13BA" w14:textId="77777777" w:rsidTr="00E82A1D">
        <w:trPr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8790" w14:textId="77777777" w:rsidR="00D60A73" w:rsidRDefault="00D60A73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452B" w14:textId="77777777" w:rsidR="007A3DA5" w:rsidRPr="007A3DA5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bookmarkStart w:id="7" w:name="_Hlk101425899"/>
            <w:r w:rsidRPr="007A3DA5">
              <w:rPr>
                <w:rFonts w:ascii="Times New Roman" w:hAnsi="Times New Roman"/>
                <w:b/>
                <w:bCs/>
                <w:lang w:eastAsia="pl-PL"/>
              </w:rPr>
              <w:t>MHB POLSKA SP. Z O.O</w:t>
            </w:r>
          </w:p>
          <w:p w14:paraId="3DA866A7" w14:textId="77777777" w:rsidR="007A3DA5" w:rsidRPr="007A3DA5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ul. Zaruskiego 4a/6</w:t>
            </w:r>
          </w:p>
          <w:p w14:paraId="0076DAF4" w14:textId="77777777" w:rsidR="007A3DA5" w:rsidRPr="007A3DA5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81-577 Gdynia</w:t>
            </w:r>
          </w:p>
          <w:bookmarkEnd w:id="7"/>
          <w:p w14:paraId="3B5C74A8" w14:textId="6ABA84A6" w:rsidR="00D60A73" w:rsidRPr="00881B34" w:rsidRDefault="007A3DA5" w:rsidP="007A3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A3DA5">
              <w:rPr>
                <w:rFonts w:ascii="Times New Roman" w:hAnsi="Times New Roman"/>
                <w:b/>
                <w:bCs/>
                <w:lang w:eastAsia="pl-PL"/>
              </w:rPr>
              <w:t>NIP 958 13 12 182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2699" w14:textId="4664B5AF" w:rsidR="00D60A73" w:rsidRDefault="00E82A1D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A60F" w14:textId="16052D61" w:rsidR="00D60A73" w:rsidRPr="00721DE6" w:rsidRDefault="009C7D76" w:rsidP="004756B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C7D76">
              <w:rPr>
                <w:rFonts w:ascii="Times New Roman" w:hAnsi="Times New Roman"/>
                <w:b/>
                <w:lang w:eastAsia="pl-PL"/>
              </w:rPr>
              <w:t>67 650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4533" w14:textId="6CAEB0E1" w:rsidR="00D60A73" w:rsidRDefault="00E82A1D" w:rsidP="004756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6E66" w14:textId="4A776F80" w:rsidR="00D60A73" w:rsidRDefault="00E82A1D" w:rsidP="004756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</w:tbl>
    <w:p w14:paraId="3AFAC8D4" w14:textId="41F73F96" w:rsidR="007A3100" w:rsidRDefault="007A3100" w:rsidP="007A31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454F3DC6" w14:textId="77777777" w:rsidR="007A3100" w:rsidRDefault="007A3100" w:rsidP="007A31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16BEB1C" w14:textId="77777777" w:rsidR="007A3100" w:rsidRDefault="007A3100" w:rsidP="007A31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6874B5EC" w14:textId="6AB6D762" w:rsidR="007A3100" w:rsidRPr="003C4491" w:rsidRDefault="007A3100" w:rsidP="00340B0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bookmarkStart w:id="8" w:name="_Hlk85007265"/>
      <w:bookmarkStart w:id="9" w:name="_Hlk97728815"/>
      <w:r w:rsidRPr="003C4491">
        <w:rPr>
          <w:rFonts w:ascii="Times New Roman" w:hAnsi="Times New Roman"/>
          <w:lang w:eastAsia="pl-PL"/>
        </w:rPr>
        <w:t xml:space="preserve">Oferta </w:t>
      </w:r>
      <w:r w:rsidR="00340B07" w:rsidRPr="007A3DA5">
        <w:rPr>
          <w:rFonts w:ascii="Times New Roman" w:hAnsi="Times New Roman"/>
          <w:b/>
          <w:bCs/>
          <w:lang w:eastAsia="pl-PL"/>
        </w:rPr>
        <w:t>Przedsiębiorstwo VOLFRAM Mokrzycki Podgórski</w:t>
      </w:r>
      <w:r w:rsidR="00340B07">
        <w:rPr>
          <w:rFonts w:ascii="Times New Roman" w:hAnsi="Times New Roman"/>
          <w:b/>
          <w:bCs/>
          <w:lang w:eastAsia="pl-PL"/>
        </w:rPr>
        <w:t xml:space="preserve">, </w:t>
      </w:r>
      <w:r w:rsidR="00340B07" w:rsidRPr="00340B07">
        <w:rPr>
          <w:rFonts w:ascii="Times New Roman" w:hAnsi="Times New Roman"/>
          <w:b/>
          <w:bCs/>
          <w:lang w:eastAsia="pl-PL"/>
        </w:rPr>
        <w:t>84-103 Łebcz ul. Swarzewska 16</w:t>
      </w:r>
      <w:r w:rsidR="00340B07">
        <w:rPr>
          <w:rFonts w:ascii="Times New Roman" w:hAnsi="Times New Roman"/>
          <w:b/>
          <w:bCs/>
          <w:lang w:eastAsia="pl-PL"/>
        </w:rPr>
        <w:t xml:space="preserve"> </w:t>
      </w:r>
      <w:r w:rsidRPr="003C4491">
        <w:rPr>
          <w:rFonts w:ascii="Times New Roman" w:hAnsi="Times New Roman"/>
          <w:lang w:eastAsia="pl-PL"/>
        </w:rPr>
        <w:t xml:space="preserve">spełnia wszystkie warunki wymagane przez Zamawiającego określone w SWZ i uzyskała największą liczbę punktów </w:t>
      </w:r>
      <w:r w:rsidR="000547C5">
        <w:rPr>
          <w:rFonts w:ascii="Times New Roman" w:hAnsi="Times New Roman"/>
          <w:lang w:eastAsia="pl-PL"/>
        </w:rPr>
        <w:t xml:space="preserve">w części 4 </w:t>
      </w:r>
      <w:r w:rsidRPr="003C4491">
        <w:rPr>
          <w:rFonts w:ascii="Times New Roman" w:hAnsi="Times New Roman"/>
          <w:lang w:eastAsia="pl-PL"/>
        </w:rPr>
        <w:t>na podstawie kryteriów oceny ofert określonych w SWZ</w:t>
      </w:r>
      <w:bookmarkEnd w:id="8"/>
      <w:r w:rsidRPr="003C4491">
        <w:rPr>
          <w:rFonts w:ascii="Times New Roman" w:hAnsi="Times New Roman"/>
          <w:lang w:eastAsia="pl-PL"/>
        </w:rPr>
        <w:t>.</w:t>
      </w:r>
    </w:p>
    <w:bookmarkEnd w:id="9"/>
    <w:p w14:paraId="548CA9AD" w14:textId="77777777" w:rsidR="003C4491" w:rsidRDefault="003C4491" w:rsidP="003C449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089923C" w14:textId="0C4A98C4" w:rsidR="003C4491" w:rsidRPr="003C4491" w:rsidRDefault="003C4491" w:rsidP="003C449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C4491">
        <w:rPr>
          <w:rFonts w:ascii="Times New Roman" w:hAnsi="Times New Roman"/>
          <w:lang w:eastAsia="pl-PL"/>
        </w:rPr>
        <w:t>Oferta wykonawcy</w:t>
      </w:r>
      <w:r w:rsidRPr="003C4491">
        <w:t xml:space="preserve"> </w:t>
      </w:r>
      <w:r w:rsidR="000547C5" w:rsidRPr="007A3DA5">
        <w:rPr>
          <w:rFonts w:ascii="Times New Roman" w:hAnsi="Times New Roman"/>
          <w:b/>
          <w:bCs/>
          <w:lang w:eastAsia="pl-PL"/>
        </w:rPr>
        <w:t>MHB POLSKA SP. Z O.O</w:t>
      </w:r>
      <w:r w:rsidR="000547C5">
        <w:rPr>
          <w:rFonts w:ascii="Times New Roman" w:hAnsi="Times New Roman"/>
          <w:b/>
          <w:bCs/>
          <w:lang w:eastAsia="pl-PL"/>
        </w:rPr>
        <w:t xml:space="preserve">, </w:t>
      </w:r>
      <w:r w:rsidR="000547C5" w:rsidRPr="000547C5">
        <w:rPr>
          <w:rFonts w:ascii="Times New Roman" w:hAnsi="Times New Roman"/>
          <w:b/>
          <w:bCs/>
          <w:lang w:eastAsia="pl-PL"/>
        </w:rPr>
        <w:t>ul. Zaruskiego 4a/6</w:t>
      </w:r>
      <w:r w:rsidR="000547C5">
        <w:rPr>
          <w:rFonts w:ascii="Times New Roman" w:hAnsi="Times New Roman"/>
          <w:b/>
          <w:bCs/>
          <w:lang w:eastAsia="pl-PL"/>
        </w:rPr>
        <w:t xml:space="preserve">, </w:t>
      </w:r>
      <w:r w:rsidR="000547C5" w:rsidRPr="000547C5">
        <w:rPr>
          <w:rFonts w:ascii="Times New Roman" w:hAnsi="Times New Roman"/>
          <w:b/>
          <w:bCs/>
          <w:lang w:eastAsia="pl-PL"/>
        </w:rPr>
        <w:t>81-577 Gdynia</w:t>
      </w:r>
      <w:r w:rsidRPr="003C4491">
        <w:rPr>
          <w:rFonts w:ascii="Times New Roman" w:hAnsi="Times New Roman"/>
          <w:b/>
          <w:bCs/>
          <w:lang w:eastAsia="pl-PL"/>
        </w:rPr>
        <w:t xml:space="preserve"> </w:t>
      </w:r>
      <w:r w:rsidRPr="003C4491">
        <w:rPr>
          <w:rFonts w:ascii="Times New Roman" w:hAnsi="Times New Roman"/>
          <w:lang w:eastAsia="pl-PL"/>
        </w:rPr>
        <w:t xml:space="preserve">spełnia wszystkie warunki wymagane przez Zamawiającego określone w SWZ i uzyskała największą liczbę punktów </w:t>
      </w:r>
      <w:r w:rsidR="00FC1CFD">
        <w:rPr>
          <w:rFonts w:ascii="Times New Roman" w:hAnsi="Times New Roman"/>
          <w:lang w:eastAsia="pl-PL"/>
        </w:rPr>
        <w:t xml:space="preserve">w części 2, 3 i 6 </w:t>
      </w:r>
      <w:r w:rsidRPr="003C4491">
        <w:rPr>
          <w:rFonts w:ascii="Times New Roman" w:hAnsi="Times New Roman"/>
          <w:lang w:eastAsia="pl-PL"/>
        </w:rPr>
        <w:t>na podstawie kryteriów oceny ofert określonych w SWZ.</w:t>
      </w:r>
    </w:p>
    <w:p w14:paraId="0FA824A4" w14:textId="77777777" w:rsidR="003C4491" w:rsidRDefault="003C4491" w:rsidP="007A310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0740B87" w14:textId="3356452A" w:rsidR="007A3100" w:rsidRPr="003C4491" w:rsidRDefault="007A3100" w:rsidP="007A310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C4491">
        <w:rPr>
          <w:rFonts w:ascii="Times New Roman" w:hAnsi="Times New Roman"/>
          <w:lang w:eastAsia="pl-PL"/>
        </w:rPr>
        <w:t>Jednocześnie Zamawiający informuje, że wobec czynności Zamawiającego przysługują Wykonawcom środki ochrony prawnej w terminach i zgodnie z zasadami określonymi w Dziale IX ustawy PZP.</w:t>
      </w:r>
    </w:p>
    <w:p w14:paraId="5EEB305A" w14:textId="77777777" w:rsidR="007A3100" w:rsidRDefault="007A3100" w:rsidP="007A310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FAAE5A0" w14:textId="77777777" w:rsidR="007A3100" w:rsidRDefault="007A3100" w:rsidP="007A310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5A3831C5" w14:textId="77777777" w:rsidR="007A3100" w:rsidRPr="006C2AE9" w:rsidRDefault="007A3100" w:rsidP="007A3100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38DA3C24" w14:textId="77777777" w:rsidR="007A3100" w:rsidRDefault="007A3100" w:rsidP="007A310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2742084C" w14:textId="77777777" w:rsidR="007A3100" w:rsidRDefault="007A3100" w:rsidP="007A3100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3B473943" w14:textId="5C2F00FD" w:rsidR="00466D01" w:rsidRDefault="007A3100" w:rsidP="00FC1CFD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Majek</w:t>
      </w:r>
    </w:p>
    <w:sectPr w:rsidR="00466D01" w:rsidSect="00DF35A8">
      <w:pgSz w:w="11906" w:h="16838"/>
      <w:pgMar w:top="993" w:right="991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30F5"/>
    <w:multiLevelType w:val="hybridMultilevel"/>
    <w:tmpl w:val="B91E3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348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458097">
    <w:abstractNumId w:val="0"/>
  </w:num>
  <w:num w:numId="2" w16cid:durableId="109270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00"/>
    <w:rsid w:val="000547C5"/>
    <w:rsid w:val="00092417"/>
    <w:rsid w:val="001605EA"/>
    <w:rsid w:val="001763AC"/>
    <w:rsid w:val="002236AA"/>
    <w:rsid w:val="00233A43"/>
    <w:rsid w:val="002F79DE"/>
    <w:rsid w:val="00340B07"/>
    <w:rsid w:val="003C4491"/>
    <w:rsid w:val="00466D01"/>
    <w:rsid w:val="00721DE6"/>
    <w:rsid w:val="007A3100"/>
    <w:rsid w:val="007A3DA5"/>
    <w:rsid w:val="008073F0"/>
    <w:rsid w:val="009C7D76"/>
    <w:rsid w:val="009F66AD"/>
    <w:rsid w:val="00B55EB9"/>
    <w:rsid w:val="00B66B8A"/>
    <w:rsid w:val="00B93969"/>
    <w:rsid w:val="00BF3001"/>
    <w:rsid w:val="00C9718E"/>
    <w:rsid w:val="00D12DC6"/>
    <w:rsid w:val="00D60A73"/>
    <w:rsid w:val="00DF35A8"/>
    <w:rsid w:val="00E82A1D"/>
    <w:rsid w:val="00EA17A1"/>
    <w:rsid w:val="00FB0BF1"/>
    <w:rsid w:val="00FB5E00"/>
    <w:rsid w:val="00FC1CFD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6D85"/>
  <w15:chartTrackingRefBased/>
  <w15:docId w15:val="{D783F84B-1DB4-4C00-A459-89042D4A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4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dcterms:created xsi:type="dcterms:W3CDTF">2022-04-20T13:33:00Z</dcterms:created>
  <dcterms:modified xsi:type="dcterms:W3CDTF">2022-04-21T07:54:00Z</dcterms:modified>
</cp:coreProperties>
</file>