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7D3A02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7D3A0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7D3A02">
        <w:rPr>
          <w:rFonts w:ascii="Times New Roman" w:hAnsi="Times New Roman" w:cs="Times New Roman"/>
          <w:b/>
          <w:sz w:val="24"/>
          <w:szCs w:val="24"/>
        </w:rPr>
        <w:t>6</w:t>
      </w:r>
      <w:r w:rsidRPr="007D3A02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21BD18A8" w:rsidR="00111DB9" w:rsidRPr="007D3A02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7D3A02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6443474" w14:textId="6D50D581" w:rsidR="00B958E8" w:rsidRPr="00B958E8" w:rsidRDefault="00B958E8" w:rsidP="00B958E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958E8">
        <w:rPr>
          <w:rFonts w:ascii="Times New Roman" w:hAnsi="Times New Roman" w:cs="Times New Roman"/>
          <w:sz w:val="24"/>
          <w:szCs w:val="24"/>
        </w:rPr>
        <w:t>Gmina Lidzbark</w:t>
      </w:r>
    </w:p>
    <w:p w14:paraId="119D332A" w14:textId="5019F571" w:rsidR="00B958E8" w:rsidRPr="00B958E8" w:rsidRDefault="00B958E8" w:rsidP="00B958E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958E8">
        <w:rPr>
          <w:rFonts w:ascii="Times New Roman" w:hAnsi="Times New Roman" w:cs="Times New Roman"/>
          <w:sz w:val="24"/>
          <w:szCs w:val="24"/>
        </w:rPr>
        <w:t>ul. Sądowa 21</w:t>
      </w:r>
    </w:p>
    <w:p w14:paraId="1933D2A0" w14:textId="56C090BF" w:rsidR="00B526AE" w:rsidRPr="00E13FBC" w:rsidRDefault="00B958E8" w:rsidP="00B958E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958E8">
        <w:rPr>
          <w:rFonts w:ascii="Times New Roman" w:hAnsi="Times New Roman" w:cs="Times New Roman"/>
          <w:sz w:val="24"/>
          <w:szCs w:val="24"/>
        </w:rPr>
        <w:t>13-230 Lidzbark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514D9DA6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5621CA" w:rsidRPr="005621CA">
        <w:rPr>
          <w:rFonts w:ascii="Times New Roman" w:hAnsi="Times New Roman" w:cs="Times New Roman"/>
          <w:sz w:val="24"/>
          <w:szCs w:val="24"/>
        </w:rPr>
        <w:t>Dostawa sprzętu informatycznego i oprogramowania związana z realizacją projektu w</w:t>
      </w:r>
      <w:r w:rsidR="005621CA">
        <w:rPr>
          <w:rFonts w:ascii="Times New Roman" w:hAnsi="Times New Roman" w:cs="Times New Roman"/>
          <w:sz w:val="24"/>
          <w:szCs w:val="24"/>
        </w:rPr>
        <w:t> </w:t>
      </w:r>
      <w:r w:rsidR="005621CA" w:rsidRPr="005621CA">
        <w:rPr>
          <w:rFonts w:ascii="Times New Roman" w:hAnsi="Times New Roman" w:cs="Times New Roman"/>
          <w:sz w:val="24"/>
          <w:szCs w:val="24"/>
        </w:rPr>
        <w:t>ramach grantu „Cyfrowa Gmina”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C74B" w14:textId="77777777" w:rsidR="00106F12" w:rsidRDefault="00106F12">
      <w:pPr>
        <w:spacing w:after="0" w:line="240" w:lineRule="auto"/>
      </w:pPr>
      <w:r>
        <w:separator/>
      </w:r>
    </w:p>
  </w:endnote>
  <w:endnote w:type="continuationSeparator" w:id="0">
    <w:p w14:paraId="7D000DC2" w14:textId="77777777" w:rsidR="00106F12" w:rsidRDefault="0010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F94F" w14:textId="77777777" w:rsidR="00106F12" w:rsidRDefault="00106F12">
      <w:pPr>
        <w:spacing w:after="0" w:line="240" w:lineRule="auto"/>
      </w:pPr>
      <w:r>
        <w:separator/>
      </w:r>
    </w:p>
  </w:footnote>
  <w:footnote w:type="continuationSeparator" w:id="0">
    <w:p w14:paraId="2190F0CF" w14:textId="77777777" w:rsidR="00106F12" w:rsidRDefault="0010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22E6"/>
    <w:rsid w:val="00045729"/>
    <w:rsid w:val="000A5061"/>
    <w:rsid w:val="00106F12"/>
    <w:rsid w:val="00111DB9"/>
    <w:rsid w:val="001706E6"/>
    <w:rsid w:val="001923C5"/>
    <w:rsid w:val="001E5870"/>
    <w:rsid w:val="001F2E85"/>
    <w:rsid w:val="001F60C4"/>
    <w:rsid w:val="00251CF0"/>
    <w:rsid w:val="00273D1F"/>
    <w:rsid w:val="002A75B2"/>
    <w:rsid w:val="002E29E9"/>
    <w:rsid w:val="003034CB"/>
    <w:rsid w:val="003606FB"/>
    <w:rsid w:val="0036380C"/>
    <w:rsid w:val="00374454"/>
    <w:rsid w:val="003A5067"/>
    <w:rsid w:val="003B22B7"/>
    <w:rsid w:val="003D7F7D"/>
    <w:rsid w:val="003E6536"/>
    <w:rsid w:val="00433C8A"/>
    <w:rsid w:val="004715B0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21CA"/>
    <w:rsid w:val="00563AD4"/>
    <w:rsid w:val="0057495C"/>
    <w:rsid w:val="005825A3"/>
    <w:rsid w:val="005D5486"/>
    <w:rsid w:val="005E6EFB"/>
    <w:rsid w:val="00670E80"/>
    <w:rsid w:val="00676DEB"/>
    <w:rsid w:val="0069744C"/>
    <w:rsid w:val="00713B83"/>
    <w:rsid w:val="007169F0"/>
    <w:rsid w:val="00722733"/>
    <w:rsid w:val="00725315"/>
    <w:rsid w:val="00734C4D"/>
    <w:rsid w:val="007765EE"/>
    <w:rsid w:val="00792125"/>
    <w:rsid w:val="0079364E"/>
    <w:rsid w:val="007C5591"/>
    <w:rsid w:val="007D3A02"/>
    <w:rsid w:val="007E7D41"/>
    <w:rsid w:val="007F78A2"/>
    <w:rsid w:val="00821883"/>
    <w:rsid w:val="00846312"/>
    <w:rsid w:val="00864155"/>
    <w:rsid w:val="00867866"/>
    <w:rsid w:val="008950F5"/>
    <w:rsid w:val="008D3131"/>
    <w:rsid w:val="008D64BE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3486E"/>
    <w:rsid w:val="00B44998"/>
    <w:rsid w:val="00B47ED1"/>
    <w:rsid w:val="00B526AE"/>
    <w:rsid w:val="00B958E8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ED655D"/>
    <w:rsid w:val="00F02757"/>
    <w:rsid w:val="00F12DBE"/>
    <w:rsid w:val="00F20E1E"/>
    <w:rsid w:val="00F242FE"/>
    <w:rsid w:val="00F25DD1"/>
    <w:rsid w:val="00F45300"/>
    <w:rsid w:val="00FC6802"/>
    <w:rsid w:val="00FE240C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2023-01-30T15:22:00Z</dcterms:modified>
</cp:coreProperties>
</file>