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27E88B0D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8713BA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3CA6E45E" w14:textId="77777777" w:rsidR="00BF0AA8" w:rsidRDefault="00BF0AA8" w:rsidP="00BF0AA8">
      <w:pPr>
        <w:widowControl/>
        <w:rPr>
          <w:color w:val="000000"/>
        </w:rPr>
      </w:pPr>
      <w:r>
        <w:rPr>
          <w:color w:val="000000"/>
        </w:rPr>
        <w:t xml:space="preserve">„Zakup wraz z dostawą artykułów spożywczych </w:t>
      </w:r>
      <w:r>
        <w:rPr>
          <w:color w:val="000000"/>
          <w:spacing w:val="-6"/>
        </w:rPr>
        <w:t xml:space="preserve">dla Sołectw Gminy Lwówek Śląski w okresie </w:t>
      </w:r>
      <w:r>
        <w:rPr>
          <w:color w:val="000000"/>
        </w:rPr>
        <w:t>od 15 stycznia 2024 r. do 14 stycznia 2025 r.</w:t>
      </w:r>
      <w:r>
        <w:rPr>
          <w:b/>
          <w:i/>
          <w:color w:val="000000"/>
        </w:rPr>
        <w:t>”</w:t>
      </w:r>
    </w:p>
    <w:p w14:paraId="1ABF27C6" w14:textId="77777777" w:rsidR="00046BCA" w:rsidRPr="00E1387B" w:rsidRDefault="00046BCA" w:rsidP="00046BCA">
      <w:pPr>
        <w:rPr>
          <w:rFonts w:asciiTheme="minorHAnsi" w:hAnsiTheme="minorHAnsi" w:cstheme="minorHAnsi"/>
          <w:strike/>
        </w:rPr>
      </w:pP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1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1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61C027EB" w:rsidR="00222AA1" w:rsidRPr="00E1387B" w:rsidRDefault="00997D86" w:rsidP="00997D86">
      <w:pPr>
        <w:spacing w:line="240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22AA1" w:rsidRPr="00E1387B">
        <w:rPr>
          <w:rFonts w:asciiTheme="minorHAnsi" w:hAnsiTheme="minorHAnsi" w:cstheme="minorHAnsi"/>
        </w:rPr>
        <w:t>……………</w:t>
      </w:r>
      <w:r w:rsidR="008154D0">
        <w:rPr>
          <w:rFonts w:asciiTheme="minorHAnsi" w:hAnsiTheme="minorHAnsi" w:cstheme="minorHAnsi"/>
        </w:rPr>
        <w:t>……...</w:t>
      </w:r>
      <w:r w:rsidR="00222AA1" w:rsidRPr="00E1387B">
        <w:rPr>
          <w:rFonts w:asciiTheme="minorHAnsi" w:hAnsiTheme="minorHAnsi" w:cstheme="minorHAnsi"/>
        </w:rPr>
        <w:t>……………………</w:t>
      </w:r>
      <w:r w:rsidR="004E3E90">
        <w:rPr>
          <w:rFonts w:asciiTheme="minorHAnsi" w:hAnsiTheme="minorHAnsi" w:cstheme="minorHAnsi"/>
        </w:rPr>
        <w:t>…</w:t>
      </w:r>
      <w:r w:rsidR="00222AA1" w:rsidRPr="00E1387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</w:t>
      </w:r>
    </w:p>
    <w:p w14:paraId="407E6348" w14:textId="167684D2" w:rsidR="00A94C68" w:rsidRPr="00997D86" w:rsidRDefault="00997D86" w:rsidP="004E3E90">
      <w:pPr>
        <w:spacing w:line="240" w:lineRule="auto"/>
        <w:ind w:left="4809"/>
      </w:pPr>
      <w:r>
        <w:rPr>
          <w:sz w:val="16"/>
          <w:szCs w:val="16"/>
        </w:rPr>
        <w:t xml:space="preserve">     </w:t>
      </w:r>
      <w:r w:rsidRPr="00997D86">
        <w:rPr>
          <w:sz w:val="16"/>
          <w:szCs w:val="16"/>
        </w:rPr>
        <w:t>p</w:t>
      </w:r>
      <w:r w:rsidR="00A94C68" w:rsidRPr="00997D86">
        <w:rPr>
          <w:sz w:val="16"/>
          <w:szCs w:val="16"/>
        </w:rPr>
        <w:t>odpis osoby upoważnionej do reprezentowania Wykonawcy</w:t>
      </w:r>
    </w:p>
    <w:p w14:paraId="4BB38A23" w14:textId="34CB8B2F" w:rsidR="00222AA1" w:rsidRPr="00997D86" w:rsidRDefault="004E3E90" w:rsidP="004E3E90">
      <w:pPr>
        <w:spacing w:after="120" w:line="480" w:lineRule="auto"/>
        <w:ind w:left="5664"/>
      </w:pPr>
      <w:r w:rsidRPr="00997D86"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B731" w14:textId="77777777" w:rsidR="00E76DF7" w:rsidRDefault="00E76DF7" w:rsidP="00B22068">
      <w:pPr>
        <w:spacing w:line="240" w:lineRule="auto"/>
      </w:pPr>
      <w:r>
        <w:separator/>
      </w:r>
    </w:p>
  </w:endnote>
  <w:endnote w:type="continuationSeparator" w:id="0">
    <w:p w14:paraId="6D00A60D" w14:textId="77777777" w:rsidR="00E76DF7" w:rsidRDefault="00E76DF7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1E97" w14:textId="77777777" w:rsidR="00E76DF7" w:rsidRDefault="00E76DF7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28AF592A" w14:textId="77777777" w:rsidR="00E76DF7" w:rsidRDefault="00E76DF7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4A882D13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09234">
    <w:abstractNumId w:val="4"/>
  </w:num>
  <w:num w:numId="2" w16cid:durableId="604112629">
    <w:abstractNumId w:val="3"/>
  </w:num>
  <w:num w:numId="3" w16cid:durableId="24335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108416">
    <w:abstractNumId w:val="5"/>
  </w:num>
  <w:num w:numId="5" w16cid:durableId="878008417">
    <w:abstractNumId w:val="2"/>
  </w:num>
  <w:num w:numId="6" w16cid:durableId="199263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E524F"/>
    <w:rsid w:val="00112CC7"/>
    <w:rsid w:val="00135A08"/>
    <w:rsid w:val="001707DB"/>
    <w:rsid w:val="001F7A86"/>
    <w:rsid w:val="0020748F"/>
    <w:rsid w:val="0021753A"/>
    <w:rsid w:val="00222AA1"/>
    <w:rsid w:val="002335E9"/>
    <w:rsid w:val="00255F57"/>
    <w:rsid w:val="0027610A"/>
    <w:rsid w:val="00277738"/>
    <w:rsid w:val="002D33C6"/>
    <w:rsid w:val="0037605D"/>
    <w:rsid w:val="00385618"/>
    <w:rsid w:val="00391704"/>
    <w:rsid w:val="003973DD"/>
    <w:rsid w:val="003C7ABD"/>
    <w:rsid w:val="004B59C0"/>
    <w:rsid w:val="004E3E90"/>
    <w:rsid w:val="005222AE"/>
    <w:rsid w:val="00573F16"/>
    <w:rsid w:val="005B1616"/>
    <w:rsid w:val="005C37DD"/>
    <w:rsid w:val="005D12FA"/>
    <w:rsid w:val="005E17D6"/>
    <w:rsid w:val="00611B82"/>
    <w:rsid w:val="00614F83"/>
    <w:rsid w:val="0066544A"/>
    <w:rsid w:val="006713A8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154D0"/>
    <w:rsid w:val="00841A7E"/>
    <w:rsid w:val="008713BA"/>
    <w:rsid w:val="008C7BC2"/>
    <w:rsid w:val="008F71CC"/>
    <w:rsid w:val="00943584"/>
    <w:rsid w:val="00996DD0"/>
    <w:rsid w:val="00997D86"/>
    <w:rsid w:val="00A30A72"/>
    <w:rsid w:val="00A5172F"/>
    <w:rsid w:val="00A94C68"/>
    <w:rsid w:val="00AB4714"/>
    <w:rsid w:val="00B005C3"/>
    <w:rsid w:val="00B22068"/>
    <w:rsid w:val="00B5266D"/>
    <w:rsid w:val="00B55856"/>
    <w:rsid w:val="00B970C0"/>
    <w:rsid w:val="00BA2CB8"/>
    <w:rsid w:val="00BA3E4C"/>
    <w:rsid w:val="00BB31AC"/>
    <w:rsid w:val="00BD52E4"/>
    <w:rsid w:val="00BE56BA"/>
    <w:rsid w:val="00BF0AA8"/>
    <w:rsid w:val="00C0039F"/>
    <w:rsid w:val="00C36274"/>
    <w:rsid w:val="00C8289B"/>
    <w:rsid w:val="00D0643C"/>
    <w:rsid w:val="00D2708F"/>
    <w:rsid w:val="00D375D8"/>
    <w:rsid w:val="00D56D44"/>
    <w:rsid w:val="00D8448F"/>
    <w:rsid w:val="00DE446B"/>
    <w:rsid w:val="00DF2D00"/>
    <w:rsid w:val="00E1387B"/>
    <w:rsid w:val="00E407B7"/>
    <w:rsid w:val="00E40D54"/>
    <w:rsid w:val="00E473D2"/>
    <w:rsid w:val="00E47D55"/>
    <w:rsid w:val="00E76DF7"/>
    <w:rsid w:val="00EB3380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aliases w:val="Nagłówek strony nieparzystej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1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Znak1">
    <w:name w:val="Nagłówek Znak1"/>
    <w:aliases w:val="Nagłówek strony nieparzystej Znak"/>
    <w:locked/>
    <w:rsid w:val="00997D86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7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31AC"/>
    <w:pPr>
      <w:widowControl/>
      <w:suppressAutoHyphens w:val="0"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Jowita Moskalow</cp:lastModifiedBy>
  <cp:revision>2</cp:revision>
  <cp:lastPrinted>2021-06-21T08:21:00Z</cp:lastPrinted>
  <dcterms:created xsi:type="dcterms:W3CDTF">2024-01-09T07:59:00Z</dcterms:created>
  <dcterms:modified xsi:type="dcterms:W3CDTF">2024-01-09T07:59:00Z</dcterms:modified>
  <dc:language>pl-PL</dc:language>
</cp:coreProperties>
</file>