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8102" w14:textId="30789061" w:rsidR="00695BDF" w:rsidRPr="00EF6BB5" w:rsidRDefault="00695BDF" w:rsidP="00124A7B">
      <w:pPr>
        <w:tabs>
          <w:tab w:val="left" w:pos="5595"/>
        </w:tabs>
        <w:rPr>
          <w:rFonts w:ascii="Cambria" w:hAnsi="Cambria" w:cs="Arial"/>
          <w:sz w:val="20"/>
          <w:szCs w:val="20"/>
        </w:rPr>
      </w:pPr>
      <w:r w:rsidRPr="00EF6BB5">
        <w:rPr>
          <w:rFonts w:ascii="Cambria" w:hAnsi="Cambria" w:cs="Arial"/>
          <w:sz w:val="20"/>
          <w:szCs w:val="20"/>
        </w:rPr>
        <w:t>Znak sprawy:</w:t>
      </w:r>
      <w:r w:rsidR="00F275DE" w:rsidRPr="00EF6BB5">
        <w:rPr>
          <w:rFonts w:ascii="Cambria" w:hAnsi="Cambria" w:cs="Arial"/>
          <w:sz w:val="20"/>
          <w:szCs w:val="20"/>
        </w:rPr>
        <w:t xml:space="preserve"> </w:t>
      </w:r>
      <w:r w:rsidR="00932772" w:rsidRPr="006709F9">
        <w:rPr>
          <w:rFonts w:ascii="Cambria" w:hAnsi="Cambria" w:cs="Arial"/>
          <w:b/>
          <w:sz w:val="20"/>
          <w:szCs w:val="20"/>
        </w:rPr>
        <w:t>PCM/ZP 0</w:t>
      </w:r>
      <w:r w:rsidR="00932772">
        <w:rPr>
          <w:rFonts w:ascii="Cambria" w:hAnsi="Cambria" w:cs="Arial"/>
          <w:b/>
          <w:sz w:val="20"/>
          <w:szCs w:val="20"/>
        </w:rPr>
        <w:t>8</w:t>
      </w:r>
      <w:r w:rsidR="00932772" w:rsidRPr="006709F9">
        <w:rPr>
          <w:rFonts w:ascii="Cambria" w:hAnsi="Cambria" w:cs="Arial"/>
          <w:b/>
          <w:sz w:val="20"/>
          <w:szCs w:val="20"/>
        </w:rPr>
        <w:t>/I/2024</w:t>
      </w:r>
      <w:r w:rsidR="00124A7B" w:rsidRPr="00EF6BB5">
        <w:rPr>
          <w:rFonts w:ascii="Cambria" w:hAnsi="Cambria" w:cs="Arial"/>
          <w:b/>
          <w:sz w:val="20"/>
          <w:szCs w:val="20"/>
        </w:rPr>
        <w:tab/>
      </w:r>
    </w:p>
    <w:p w14:paraId="555BEE82" w14:textId="77777777" w:rsidR="00695BDF" w:rsidRPr="00EF6BB5" w:rsidRDefault="00695BDF" w:rsidP="00695BDF">
      <w:pPr>
        <w:rPr>
          <w:rFonts w:ascii="Cambria" w:hAnsi="Cambria" w:cs="Arial"/>
          <w:sz w:val="20"/>
          <w:szCs w:val="20"/>
        </w:rPr>
      </w:pPr>
    </w:p>
    <w:p w14:paraId="3C9A2B72" w14:textId="77777777" w:rsidR="00F30490" w:rsidRPr="00EF6BB5" w:rsidRDefault="00F30490" w:rsidP="00695BDF">
      <w:pPr>
        <w:rPr>
          <w:rFonts w:ascii="Cambria" w:hAnsi="Cambria" w:cs="Arial"/>
          <w:sz w:val="20"/>
          <w:szCs w:val="20"/>
        </w:rPr>
      </w:pPr>
    </w:p>
    <w:p w14:paraId="01818C75" w14:textId="77777777" w:rsidR="00695BDF" w:rsidRPr="00EF6BB5" w:rsidRDefault="00695BDF" w:rsidP="00695BDF">
      <w:pPr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695BDF" w:rsidRPr="00EF6BB5" w14:paraId="3B784D89" w14:textId="77777777">
        <w:tc>
          <w:tcPr>
            <w:tcW w:w="2808" w:type="dxa"/>
            <w:shd w:val="clear" w:color="auto" w:fill="auto"/>
          </w:tcPr>
          <w:p w14:paraId="61F62863" w14:textId="60C89B61" w:rsidR="00695BDF" w:rsidRPr="00EF6BB5" w:rsidRDefault="00124A7B" w:rsidP="00CB5C4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6BB5">
              <w:rPr>
                <w:rFonts w:ascii="Cambria" w:hAnsi="Cambria" w:cs="Arial"/>
                <w:sz w:val="20"/>
                <w:szCs w:val="20"/>
              </w:rPr>
              <w:t xml:space="preserve">Dane </w:t>
            </w:r>
            <w:r w:rsidR="00695BDF" w:rsidRPr="00EF6BB5">
              <w:rPr>
                <w:rFonts w:ascii="Cambria" w:hAnsi="Cambria" w:cs="Arial"/>
                <w:sz w:val="20"/>
                <w:szCs w:val="20"/>
              </w:rPr>
              <w:t>Wykonawcy</w:t>
            </w:r>
          </w:p>
        </w:tc>
      </w:tr>
    </w:tbl>
    <w:p w14:paraId="11435178" w14:textId="77777777" w:rsidR="00695BDF" w:rsidRPr="00EF6BB5" w:rsidRDefault="00695BDF" w:rsidP="00695BDF">
      <w:pPr>
        <w:rPr>
          <w:rFonts w:ascii="Cambria" w:hAnsi="Cambria" w:cs="Arial"/>
          <w:sz w:val="20"/>
          <w:szCs w:val="20"/>
        </w:rPr>
      </w:pPr>
    </w:p>
    <w:p w14:paraId="5E99341F" w14:textId="77777777" w:rsidR="00695BDF" w:rsidRPr="00EF6BB5" w:rsidRDefault="00695BDF" w:rsidP="00695BDF">
      <w:pPr>
        <w:rPr>
          <w:rFonts w:ascii="Cambria" w:hAnsi="Cambria" w:cs="Arial"/>
          <w:sz w:val="20"/>
          <w:szCs w:val="20"/>
        </w:rPr>
      </w:pPr>
    </w:p>
    <w:p w14:paraId="367166B3" w14:textId="77777777" w:rsidR="00695BDF" w:rsidRPr="00EF6BB5" w:rsidRDefault="008C3DC1" w:rsidP="00695BDF">
      <w:pPr>
        <w:jc w:val="center"/>
        <w:rPr>
          <w:rFonts w:ascii="Cambria" w:hAnsi="Cambria" w:cs="Arial"/>
          <w:b/>
        </w:rPr>
      </w:pPr>
      <w:r w:rsidRPr="00EF6BB5">
        <w:rPr>
          <w:rFonts w:ascii="Cambria" w:hAnsi="Cambria" w:cs="Arial"/>
          <w:b/>
        </w:rPr>
        <w:t>WYKAZ OSÓB</w:t>
      </w:r>
    </w:p>
    <w:p w14:paraId="377DA7E9" w14:textId="77777777" w:rsidR="008C3DC1" w:rsidRPr="00EF6BB5" w:rsidRDefault="008C3DC1" w:rsidP="00695BDF">
      <w:pPr>
        <w:jc w:val="center"/>
        <w:rPr>
          <w:rFonts w:ascii="Cambria" w:hAnsi="Cambria" w:cs="Arial"/>
          <w:b/>
        </w:rPr>
      </w:pPr>
    </w:p>
    <w:p w14:paraId="6A9F690A" w14:textId="77777777" w:rsidR="008C3DC1" w:rsidRPr="00EF6BB5" w:rsidRDefault="008C3DC1" w:rsidP="00695BDF">
      <w:pPr>
        <w:jc w:val="center"/>
        <w:rPr>
          <w:rFonts w:ascii="Cambria" w:hAnsi="Cambria" w:cs="Arial"/>
          <w:sz w:val="20"/>
        </w:rPr>
      </w:pPr>
      <w:r w:rsidRPr="00EF6BB5">
        <w:rPr>
          <w:rFonts w:ascii="Cambria" w:hAnsi="Cambria" w:cs="Arial"/>
          <w:sz w:val="20"/>
        </w:rPr>
        <w:t>Wykaz osób skierowanych przez Wykonawcę do realizacji zamówienia</w:t>
      </w:r>
    </w:p>
    <w:p w14:paraId="008D84D8" w14:textId="77777777" w:rsidR="00695BDF" w:rsidRPr="00EF6BB5" w:rsidRDefault="00695BDF" w:rsidP="00695BDF">
      <w:pPr>
        <w:rPr>
          <w:rFonts w:ascii="Cambria" w:hAnsi="Cambria" w:cs="Arial"/>
          <w:sz w:val="20"/>
          <w:szCs w:val="20"/>
        </w:rPr>
      </w:pPr>
    </w:p>
    <w:p w14:paraId="11F45797" w14:textId="5B0ABC95" w:rsidR="00695BDF" w:rsidRPr="005043D3" w:rsidRDefault="00695BDF" w:rsidP="00695BDF">
      <w:pPr>
        <w:jc w:val="both"/>
        <w:rPr>
          <w:rFonts w:ascii="Cambria" w:hAnsi="Cambria" w:cs="Arial"/>
          <w:sz w:val="20"/>
          <w:szCs w:val="20"/>
        </w:rPr>
      </w:pPr>
      <w:r w:rsidRPr="00EF6BB5">
        <w:rPr>
          <w:rFonts w:ascii="Cambria" w:hAnsi="Cambria" w:cs="Arial"/>
          <w:b/>
          <w:sz w:val="20"/>
          <w:szCs w:val="20"/>
        </w:rPr>
        <w:t>Nazwa zamówienia</w:t>
      </w:r>
      <w:r w:rsidRPr="00EF6BB5">
        <w:rPr>
          <w:rFonts w:ascii="Cambria" w:hAnsi="Cambria" w:cs="Arial"/>
          <w:sz w:val="20"/>
          <w:szCs w:val="20"/>
        </w:rPr>
        <w:t>:</w:t>
      </w:r>
      <w:r w:rsidR="005043D3" w:rsidRPr="005043D3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5043D3" w:rsidRPr="005043D3">
        <w:rPr>
          <w:rFonts w:ascii="Cambria" w:hAnsi="Cambria" w:cstheme="minorHAnsi"/>
          <w:b/>
          <w:bCs/>
          <w:sz w:val="20"/>
          <w:szCs w:val="20"/>
        </w:rPr>
        <w:t>„Świadczenie usług przygotowania i realizacji projektu  pn. Rozwój opieki długoterminowej poprzez modernizację infrastruktury Powiatowego Centrum Medycznego Spółka z o.o. w Braniewie”</w:t>
      </w:r>
      <w:r w:rsidR="002D7F4D" w:rsidRPr="005043D3">
        <w:rPr>
          <w:rFonts w:ascii="Cambria" w:hAnsi="Cambria" w:cs="Arial"/>
          <w:sz w:val="20"/>
          <w:szCs w:val="20"/>
        </w:rPr>
        <w:t>.</w:t>
      </w:r>
    </w:p>
    <w:p w14:paraId="65D0E8A9" w14:textId="77777777" w:rsidR="0064672A" w:rsidRDefault="0064672A" w:rsidP="00695BDF">
      <w:pPr>
        <w:jc w:val="both"/>
        <w:rPr>
          <w:rFonts w:ascii="Cambria" w:hAnsi="Cambria" w:cs="Arial"/>
          <w:sz w:val="20"/>
          <w:szCs w:val="20"/>
        </w:rPr>
      </w:pPr>
    </w:p>
    <w:p w14:paraId="45567AD3" w14:textId="2AE2A5C3" w:rsidR="003E49C7" w:rsidRPr="00EF6BB5" w:rsidRDefault="003E49C7" w:rsidP="003E49C7">
      <w:pPr>
        <w:numPr>
          <w:ilvl w:val="0"/>
          <w:numId w:val="5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F6BB5">
        <w:rPr>
          <w:rFonts w:ascii="Cambria" w:hAnsi="Cambria" w:cs="Arial"/>
          <w:sz w:val="20"/>
          <w:szCs w:val="20"/>
        </w:rPr>
        <w:t xml:space="preserve">Kadra inżynieryjno-techniczna uprawniona do </w:t>
      </w:r>
      <w:r>
        <w:rPr>
          <w:rFonts w:ascii="Cambria" w:hAnsi="Cambria" w:cs="Arial"/>
          <w:sz w:val="20"/>
          <w:szCs w:val="20"/>
        </w:rPr>
        <w:t>projektowania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999"/>
        <w:gridCol w:w="1860"/>
        <w:gridCol w:w="1821"/>
        <w:gridCol w:w="2308"/>
        <w:gridCol w:w="1999"/>
        <w:gridCol w:w="2005"/>
      </w:tblGrid>
      <w:tr w:rsidR="003E49C7" w:rsidRPr="00EF6BB5" w14:paraId="6B7DF3F8" w14:textId="77777777" w:rsidTr="003E49C7">
        <w:tc>
          <w:tcPr>
            <w:tcW w:w="2000" w:type="dxa"/>
            <w:vMerge w:val="restart"/>
            <w:shd w:val="clear" w:color="auto" w:fill="auto"/>
            <w:vAlign w:val="center"/>
          </w:tcPr>
          <w:p w14:paraId="21B2CE3D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Tytuł zawodowy,</w:t>
            </w:r>
          </w:p>
          <w:p w14:paraId="639ECEFA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Imię i nazwisko,</w:t>
            </w:r>
          </w:p>
          <w:p w14:paraId="5E773E56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Przewidywana funkcja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14:paraId="1F9F4A34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Okres doświadczenia zawodowego</w:t>
            </w:r>
          </w:p>
          <w:p w14:paraId="3CEE6204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2"/>
                <w:szCs w:val="16"/>
              </w:rPr>
            </w:pPr>
            <w:r w:rsidRPr="00EF6BB5">
              <w:rPr>
                <w:rFonts w:ascii="Cambria" w:hAnsi="Cambria" w:cs="Arial"/>
                <w:sz w:val="12"/>
                <w:szCs w:val="16"/>
              </w:rPr>
              <w:t>Licząc od daty uzyskania uprawnień budowlanych</w:t>
            </w:r>
          </w:p>
          <w:p w14:paraId="203304FA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(Lata)</w:t>
            </w:r>
          </w:p>
        </w:tc>
        <w:tc>
          <w:tcPr>
            <w:tcW w:w="5989" w:type="dxa"/>
            <w:gridSpan w:val="3"/>
            <w:shd w:val="clear" w:color="auto" w:fill="auto"/>
            <w:vAlign w:val="center"/>
          </w:tcPr>
          <w:p w14:paraId="6052B645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Uprawnienia budowlane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14:paraId="602771E5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Rodzaj wykształcenia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14:paraId="64494F8E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Potwierdzenie dysponowania osobą (dysponuję/będę dysponował)</w:t>
            </w:r>
          </w:p>
        </w:tc>
      </w:tr>
      <w:tr w:rsidR="003E49C7" w:rsidRPr="00EF6BB5" w14:paraId="02B57822" w14:textId="77777777" w:rsidTr="003E49C7">
        <w:tc>
          <w:tcPr>
            <w:tcW w:w="2000" w:type="dxa"/>
            <w:vMerge/>
            <w:shd w:val="clear" w:color="auto" w:fill="auto"/>
            <w:vAlign w:val="center"/>
          </w:tcPr>
          <w:p w14:paraId="5A0554D2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99" w:type="dxa"/>
            <w:vMerge/>
            <w:shd w:val="clear" w:color="auto" w:fill="auto"/>
            <w:vAlign w:val="center"/>
          </w:tcPr>
          <w:p w14:paraId="1993F381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BF14EF7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Specjalność i zakres uprawnień budowlanych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36F2EEC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  <w:r w:rsidRPr="00EF6BB5">
              <w:rPr>
                <w:rFonts w:ascii="Cambria" w:hAnsi="Cambria" w:cs="Arial"/>
                <w:sz w:val="16"/>
                <w:szCs w:val="16"/>
                <w:u w:val="single"/>
              </w:rPr>
              <w:t>Nr i data decyzji</w:t>
            </w:r>
          </w:p>
          <w:p w14:paraId="6B6801BA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Nazwa organu wydającego decyzję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10172F4A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Identyfikacja przynależności do samorządu zawodowego</w:t>
            </w:r>
          </w:p>
          <w:p w14:paraId="647DE0F4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Nazwa OIIB i nr ewidencyjny</w:t>
            </w:r>
          </w:p>
        </w:tc>
        <w:tc>
          <w:tcPr>
            <w:tcW w:w="1999" w:type="dxa"/>
            <w:vMerge/>
            <w:shd w:val="clear" w:color="auto" w:fill="auto"/>
            <w:vAlign w:val="center"/>
          </w:tcPr>
          <w:p w14:paraId="4C2BDDE3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14:paraId="49EC20DC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3E49C7" w:rsidRPr="00EF6BB5" w14:paraId="7569FC51" w14:textId="77777777" w:rsidTr="003E49C7">
        <w:trPr>
          <w:trHeight w:val="259"/>
        </w:trPr>
        <w:tc>
          <w:tcPr>
            <w:tcW w:w="13992" w:type="dxa"/>
            <w:gridSpan w:val="7"/>
            <w:shd w:val="clear" w:color="auto" w:fill="auto"/>
            <w:vAlign w:val="center"/>
          </w:tcPr>
          <w:p w14:paraId="5E3369AD" w14:textId="64A1F5B5" w:rsidR="003E49C7" w:rsidRPr="00EF6BB5" w:rsidRDefault="003E49C7" w:rsidP="00244E88">
            <w:pPr>
              <w:numPr>
                <w:ilvl w:val="0"/>
                <w:numId w:val="7"/>
              </w:numPr>
              <w:ind w:left="284" w:hanging="295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Projektant  branży </w:t>
            </w:r>
            <w:r w:rsidRPr="00EF6BB5">
              <w:rPr>
                <w:rFonts w:ascii="Cambria" w:hAnsi="Cambria" w:cs="Arial"/>
                <w:sz w:val="16"/>
                <w:szCs w:val="16"/>
              </w:rPr>
              <w:t xml:space="preserve"> ogólnobudowlanej w specjalności konstrukcyjno-budowlanej</w:t>
            </w:r>
          </w:p>
        </w:tc>
      </w:tr>
      <w:tr w:rsidR="003E49C7" w:rsidRPr="00EF6BB5" w14:paraId="4DAA0823" w14:textId="77777777" w:rsidTr="003E49C7">
        <w:trPr>
          <w:trHeight w:val="438"/>
        </w:trPr>
        <w:tc>
          <w:tcPr>
            <w:tcW w:w="2000" w:type="dxa"/>
            <w:shd w:val="clear" w:color="auto" w:fill="auto"/>
            <w:vAlign w:val="center"/>
          </w:tcPr>
          <w:p w14:paraId="7E01B3E5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225F5DCA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F9DE321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271F2D2D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7214D60F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2464FEED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51949F24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3E49C7" w:rsidRPr="00EF6BB5" w14:paraId="19E3E250" w14:textId="77777777" w:rsidTr="003E49C7">
        <w:trPr>
          <w:trHeight w:val="285"/>
        </w:trPr>
        <w:tc>
          <w:tcPr>
            <w:tcW w:w="13992" w:type="dxa"/>
            <w:gridSpan w:val="7"/>
            <w:shd w:val="clear" w:color="auto" w:fill="auto"/>
            <w:vAlign w:val="center"/>
          </w:tcPr>
          <w:p w14:paraId="0F06FB50" w14:textId="590402B8" w:rsidR="003E49C7" w:rsidRPr="00EF6BB5" w:rsidRDefault="003E49C7" w:rsidP="00244E88">
            <w:pPr>
              <w:numPr>
                <w:ilvl w:val="0"/>
                <w:numId w:val="7"/>
              </w:numPr>
              <w:ind w:left="284" w:hanging="295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Projektant  branży </w:t>
            </w:r>
            <w:r w:rsidRPr="00EF6BB5">
              <w:rPr>
                <w:rFonts w:ascii="Cambria" w:hAnsi="Cambria" w:cs="Arial"/>
                <w:sz w:val="16"/>
                <w:szCs w:val="16"/>
              </w:rPr>
              <w:t xml:space="preserve"> ogólnobudowlanej w</w:t>
            </w:r>
            <w:r>
              <w:rPr>
                <w:rFonts w:ascii="Cambria" w:hAnsi="Cambria" w:cs="Arial"/>
                <w:sz w:val="16"/>
                <w:szCs w:val="16"/>
              </w:rPr>
              <w:t xml:space="preserve"> specjalności</w:t>
            </w:r>
            <w:r w:rsidRPr="00EF6BB5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Pr="003E49C7">
              <w:rPr>
                <w:rFonts w:ascii="Cambria" w:hAnsi="Cambria" w:cs="Arial"/>
                <w:sz w:val="16"/>
                <w:szCs w:val="16"/>
              </w:rPr>
              <w:t>instalacyjnej w zakresie sieci, instalacji i urządzeń elektrycznych i elektroenergetycznych</w:t>
            </w:r>
          </w:p>
        </w:tc>
      </w:tr>
      <w:tr w:rsidR="003E49C7" w:rsidRPr="00EF6BB5" w14:paraId="6D5E00BB" w14:textId="77777777" w:rsidTr="003E49C7">
        <w:trPr>
          <w:trHeight w:val="406"/>
        </w:trPr>
        <w:tc>
          <w:tcPr>
            <w:tcW w:w="2000" w:type="dxa"/>
            <w:shd w:val="clear" w:color="auto" w:fill="auto"/>
            <w:vAlign w:val="center"/>
          </w:tcPr>
          <w:p w14:paraId="566DDE05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4FEB402E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F0A00CD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0DCD7505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1E0EEB4E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3D65C270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03E117E3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3E49C7" w:rsidRPr="00EF6BB5" w14:paraId="52A5D5BD" w14:textId="77777777" w:rsidTr="003E49C7">
        <w:trPr>
          <w:trHeight w:val="319"/>
        </w:trPr>
        <w:tc>
          <w:tcPr>
            <w:tcW w:w="13992" w:type="dxa"/>
            <w:gridSpan w:val="7"/>
            <w:shd w:val="clear" w:color="auto" w:fill="auto"/>
            <w:vAlign w:val="center"/>
          </w:tcPr>
          <w:p w14:paraId="4A4EF8A6" w14:textId="560D582E" w:rsidR="003E49C7" w:rsidRPr="00EF6BB5" w:rsidRDefault="003E49C7" w:rsidP="00244E88">
            <w:pPr>
              <w:numPr>
                <w:ilvl w:val="0"/>
                <w:numId w:val="7"/>
              </w:numPr>
              <w:ind w:left="284" w:hanging="295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Projektant  branży </w:t>
            </w:r>
            <w:r w:rsidRPr="00EF6BB5">
              <w:rPr>
                <w:rFonts w:ascii="Cambria" w:hAnsi="Cambria" w:cs="Arial"/>
                <w:sz w:val="16"/>
                <w:szCs w:val="16"/>
              </w:rPr>
              <w:t xml:space="preserve"> ogólnobudowlanej </w:t>
            </w:r>
            <w:r w:rsidRPr="003E49C7">
              <w:rPr>
                <w:rFonts w:ascii="Cambria" w:hAnsi="Cambria" w:cs="Arial"/>
                <w:sz w:val="16"/>
                <w:szCs w:val="16"/>
              </w:rPr>
              <w:t>w specjalności instalacyjnej w zakresie sieci, instalacji i urządzeń cieplnych, wentylacyjnych, gazowych, wodociągowych i kanalizacyjnych</w:t>
            </w:r>
          </w:p>
        </w:tc>
      </w:tr>
      <w:tr w:rsidR="003E49C7" w:rsidRPr="00EF6BB5" w14:paraId="6CEE1BDC" w14:textId="77777777" w:rsidTr="003E49C7">
        <w:trPr>
          <w:trHeight w:val="375"/>
        </w:trPr>
        <w:tc>
          <w:tcPr>
            <w:tcW w:w="2000" w:type="dxa"/>
            <w:shd w:val="clear" w:color="auto" w:fill="auto"/>
            <w:vAlign w:val="center"/>
          </w:tcPr>
          <w:p w14:paraId="3F05A0E8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55FAB7AD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E65480F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5E8A239D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748538C4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35DFA546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5FD441D3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3E49C7" w:rsidRPr="00EF6BB5" w14:paraId="3F049B96" w14:textId="77777777" w:rsidTr="003E49C7">
        <w:trPr>
          <w:trHeight w:val="276"/>
        </w:trPr>
        <w:tc>
          <w:tcPr>
            <w:tcW w:w="13992" w:type="dxa"/>
            <w:gridSpan w:val="7"/>
            <w:shd w:val="clear" w:color="auto" w:fill="auto"/>
            <w:vAlign w:val="center"/>
          </w:tcPr>
          <w:p w14:paraId="05AFA975" w14:textId="5881D914" w:rsidR="003E49C7" w:rsidRPr="00EF6BB5" w:rsidRDefault="003E49C7" w:rsidP="00244E88">
            <w:pPr>
              <w:numPr>
                <w:ilvl w:val="0"/>
                <w:numId w:val="7"/>
              </w:numPr>
              <w:ind w:left="284" w:hanging="295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Projektant  branży </w:t>
            </w:r>
            <w:r w:rsidRPr="00EF6BB5">
              <w:rPr>
                <w:rFonts w:ascii="Cambria" w:hAnsi="Cambria" w:cs="Arial"/>
                <w:sz w:val="16"/>
                <w:szCs w:val="16"/>
              </w:rPr>
              <w:t xml:space="preserve"> ogólnobudowlanej w specjalności </w:t>
            </w:r>
            <w:r>
              <w:rPr>
                <w:rFonts w:ascii="Cambria" w:hAnsi="Cambria" w:cs="Arial"/>
                <w:sz w:val="16"/>
                <w:szCs w:val="16"/>
              </w:rPr>
              <w:t>architektonicznej</w:t>
            </w:r>
          </w:p>
        </w:tc>
      </w:tr>
      <w:tr w:rsidR="003E49C7" w:rsidRPr="00EF6BB5" w14:paraId="79EA28D5" w14:textId="77777777" w:rsidTr="003E49C7">
        <w:trPr>
          <w:trHeight w:val="542"/>
        </w:trPr>
        <w:tc>
          <w:tcPr>
            <w:tcW w:w="2000" w:type="dxa"/>
            <w:shd w:val="clear" w:color="auto" w:fill="auto"/>
            <w:vAlign w:val="center"/>
          </w:tcPr>
          <w:p w14:paraId="2ED1982B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39C778D2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472E9E8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3784260D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63B4801C" w14:textId="77777777" w:rsidR="003E49C7" w:rsidRPr="00EF6BB5" w:rsidRDefault="003E49C7" w:rsidP="00244E8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EA3A5A4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07163489" w14:textId="77777777" w:rsidR="003E49C7" w:rsidRPr="00EF6BB5" w:rsidRDefault="003E49C7" w:rsidP="00244E88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14:paraId="221466C7" w14:textId="77777777" w:rsidR="003E49C7" w:rsidRDefault="003E49C7" w:rsidP="00695BDF">
      <w:pPr>
        <w:jc w:val="both"/>
        <w:rPr>
          <w:rFonts w:ascii="Cambria" w:hAnsi="Cambria" w:cs="Arial"/>
          <w:sz w:val="20"/>
          <w:szCs w:val="20"/>
        </w:rPr>
      </w:pPr>
    </w:p>
    <w:p w14:paraId="354AD720" w14:textId="77777777" w:rsidR="003E49C7" w:rsidRDefault="003E49C7" w:rsidP="00695BDF">
      <w:pPr>
        <w:jc w:val="both"/>
        <w:rPr>
          <w:rFonts w:ascii="Cambria" w:hAnsi="Cambria" w:cs="Arial"/>
          <w:sz w:val="20"/>
          <w:szCs w:val="20"/>
        </w:rPr>
      </w:pPr>
    </w:p>
    <w:p w14:paraId="10F9419A" w14:textId="77777777" w:rsidR="003E49C7" w:rsidRDefault="003E49C7" w:rsidP="00695BDF">
      <w:pPr>
        <w:jc w:val="both"/>
        <w:rPr>
          <w:rFonts w:ascii="Cambria" w:hAnsi="Cambria" w:cs="Arial"/>
          <w:sz w:val="20"/>
          <w:szCs w:val="20"/>
        </w:rPr>
      </w:pPr>
    </w:p>
    <w:p w14:paraId="3B8CDD76" w14:textId="77777777" w:rsidR="003E49C7" w:rsidRDefault="003E49C7" w:rsidP="00695BDF">
      <w:pPr>
        <w:jc w:val="both"/>
        <w:rPr>
          <w:rFonts w:ascii="Cambria" w:hAnsi="Cambria" w:cs="Arial"/>
          <w:sz w:val="20"/>
          <w:szCs w:val="20"/>
        </w:rPr>
      </w:pPr>
    </w:p>
    <w:p w14:paraId="21D896ED" w14:textId="77777777" w:rsidR="003E49C7" w:rsidRDefault="003E49C7" w:rsidP="00695BDF">
      <w:pPr>
        <w:jc w:val="both"/>
        <w:rPr>
          <w:rFonts w:ascii="Cambria" w:hAnsi="Cambria" w:cs="Arial"/>
          <w:sz w:val="20"/>
          <w:szCs w:val="20"/>
        </w:rPr>
      </w:pPr>
    </w:p>
    <w:p w14:paraId="6A826757" w14:textId="77777777" w:rsidR="00FA7D83" w:rsidRPr="00EF6BB5" w:rsidRDefault="0064672A" w:rsidP="00FA7D83">
      <w:pPr>
        <w:numPr>
          <w:ilvl w:val="0"/>
          <w:numId w:val="5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F6BB5">
        <w:rPr>
          <w:rFonts w:ascii="Cambria" w:hAnsi="Cambria" w:cs="Arial"/>
          <w:sz w:val="20"/>
          <w:szCs w:val="20"/>
        </w:rPr>
        <w:lastRenderedPageBreak/>
        <w:t>Kadra inżynieryjno-techniczna uprawniona do nadzorowania robót budowalnych – Inspektorzy nadzoru</w:t>
      </w:r>
      <w:r w:rsidR="00C552C1" w:rsidRPr="00EF6BB5">
        <w:rPr>
          <w:rFonts w:ascii="Cambria" w:hAnsi="Cambria" w:cs="Arial"/>
          <w:sz w:val="20"/>
          <w:szCs w:val="20"/>
        </w:rPr>
        <w:t xml:space="preserve"> inwestorskiego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999"/>
        <w:gridCol w:w="1860"/>
        <w:gridCol w:w="1821"/>
        <w:gridCol w:w="2308"/>
        <w:gridCol w:w="1999"/>
        <w:gridCol w:w="2005"/>
      </w:tblGrid>
      <w:tr w:rsidR="00DB3BEC" w:rsidRPr="00EF6BB5" w14:paraId="097FFBEB" w14:textId="77777777" w:rsidTr="001614A5">
        <w:tc>
          <w:tcPr>
            <w:tcW w:w="2020" w:type="dxa"/>
            <w:vMerge w:val="restart"/>
            <w:shd w:val="clear" w:color="auto" w:fill="auto"/>
            <w:vAlign w:val="center"/>
          </w:tcPr>
          <w:p w14:paraId="27C36E37" w14:textId="77777777" w:rsidR="00DB3BEC" w:rsidRPr="00EF6BB5" w:rsidRDefault="00DB3BEC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Tytuł zawodowy,</w:t>
            </w:r>
          </w:p>
          <w:p w14:paraId="0F680641" w14:textId="77777777" w:rsidR="00DB3BEC" w:rsidRPr="00EF6BB5" w:rsidRDefault="00DB3BEC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Imię i nazwisko,</w:t>
            </w:r>
          </w:p>
          <w:p w14:paraId="24C4B006" w14:textId="77777777" w:rsidR="00DB3BEC" w:rsidRPr="00EF6BB5" w:rsidRDefault="00DB3BEC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Przewidywana funkcja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28A1A9CD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Okres doświadczenia zawodowego</w:t>
            </w:r>
          </w:p>
          <w:p w14:paraId="5CFBEC39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2"/>
                <w:szCs w:val="16"/>
              </w:rPr>
            </w:pPr>
            <w:r w:rsidRPr="00EF6BB5">
              <w:rPr>
                <w:rFonts w:ascii="Cambria" w:hAnsi="Cambria" w:cs="Arial"/>
                <w:sz w:val="12"/>
                <w:szCs w:val="16"/>
              </w:rPr>
              <w:t>Licząc od daty uzyskania uprawnień budowlanych</w:t>
            </w:r>
          </w:p>
          <w:p w14:paraId="47A21CE0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(Lata)</w:t>
            </w:r>
          </w:p>
        </w:tc>
        <w:tc>
          <w:tcPr>
            <w:tcW w:w="6060" w:type="dxa"/>
            <w:gridSpan w:val="3"/>
            <w:shd w:val="clear" w:color="auto" w:fill="auto"/>
            <w:vAlign w:val="center"/>
          </w:tcPr>
          <w:p w14:paraId="313A92DF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Uprawnienia budowlane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</w:tcPr>
          <w:p w14:paraId="2F213228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Rodzaj wykształcenia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</w:tcPr>
          <w:p w14:paraId="278DE467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Potwierdzenie dysponowania osobą (dysponuję/będę dysponował)</w:t>
            </w:r>
          </w:p>
        </w:tc>
      </w:tr>
      <w:tr w:rsidR="00DB3BEC" w:rsidRPr="00EF6BB5" w14:paraId="46E3392C" w14:textId="77777777" w:rsidTr="001614A5">
        <w:tc>
          <w:tcPr>
            <w:tcW w:w="2020" w:type="dxa"/>
            <w:vMerge/>
            <w:shd w:val="clear" w:color="auto" w:fill="auto"/>
            <w:vAlign w:val="center"/>
          </w:tcPr>
          <w:p w14:paraId="0DF01834" w14:textId="77777777" w:rsidR="00DB3BEC" w:rsidRPr="00EF6BB5" w:rsidRDefault="00DB3BEC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4EDD2E59" w14:textId="77777777" w:rsidR="00DB3BEC" w:rsidRPr="00EF6BB5" w:rsidRDefault="00DB3BEC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647F3A9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Specjalność i zakres uprawnień budowlanych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B6060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  <w:r w:rsidRPr="00EF6BB5">
              <w:rPr>
                <w:rFonts w:ascii="Cambria" w:hAnsi="Cambria" w:cs="Arial"/>
                <w:sz w:val="16"/>
                <w:szCs w:val="16"/>
                <w:u w:val="single"/>
              </w:rPr>
              <w:t>Nr i data decyzji</w:t>
            </w:r>
          </w:p>
          <w:p w14:paraId="098D35BE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Nazwa organu wydającego decyzję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9537EF6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Identyfikacja przynależności do samorządu zawodowego</w:t>
            </w:r>
          </w:p>
          <w:p w14:paraId="633A5B09" w14:textId="77777777" w:rsidR="00DB3BEC" w:rsidRPr="00EF6BB5" w:rsidRDefault="00DB3BEC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Nazwa OIIB i nr ewidencyjny</w:t>
            </w:r>
          </w:p>
        </w:tc>
        <w:tc>
          <w:tcPr>
            <w:tcW w:w="2021" w:type="dxa"/>
            <w:vMerge/>
            <w:shd w:val="clear" w:color="auto" w:fill="auto"/>
            <w:vAlign w:val="center"/>
          </w:tcPr>
          <w:p w14:paraId="50C366E6" w14:textId="77777777" w:rsidR="00DB3BEC" w:rsidRPr="00EF6BB5" w:rsidRDefault="00DB3BEC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vMerge/>
            <w:shd w:val="clear" w:color="auto" w:fill="auto"/>
            <w:vAlign w:val="center"/>
          </w:tcPr>
          <w:p w14:paraId="734F5E58" w14:textId="77777777" w:rsidR="00DB3BEC" w:rsidRPr="00EF6BB5" w:rsidRDefault="00DB3BEC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C552C1" w:rsidRPr="00EF6BB5" w14:paraId="47539DBC" w14:textId="77777777" w:rsidTr="001614A5">
        <w:trPr>
          <w:trHeight w:val="259"/>
        </w:trPr>
        <w:tc>
          <w:tcPr>
            <w:tcW w:w="14142" w:type="dxa"/>
            <w:gridSpan w:val="7"/>
            <w:shd w:val="clear" w:color="auto" w:fill="auto"/>
            <w:vAlign w:val="center"/>
          </w:tcPr>
          <w:p w14:paraId="161539B5" w14:textId="53076125" w:rsidR="00C552C1" w:rsidRPr="00EF6BB5" w:rsidRDefault="00124A7B" w:rsidP="001614A5">
            <w:pPr>
              <w:numPr>
                <w:ilvl w:val="0"/>
                <w:numId w:val="7"/>
              </w:numPr>
              <w:ind w:left="284" w:hanging="295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Koordynator Zespołu inspektorów</w:t>
            </w:r>
          </w:p>
        </w:tc>
      </w:tr>
      <w:tr w:rsidR="00C552C1" w:rsidRPr="00EF6BB5" w14:paraId="1CD190C0" w14:textId="77777777" w:rsidTr="00124A7B">
        <w:trPr>
          <w:trHeight w:val="428"/>
        </w:trPr>
        <w:tc>
          <w:tcPr>
            <w:tcW w:w="2020" w:type="dxa"/>
            <w:shd w:val="clear" w:color="auto" w:fill="auto"/>
            <w:vAlign w:val="center"/>
          </w:tcPr>
          <w:p w14:paraId="6DD70BFD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6DF3C8D1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C6BE6F2" w14:textId="77777777" w:rsidR="00C552C1" w:rsidRPr="00EF6BB5" w:rsidRDefault="00C552C1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87B6D8" w14:textId="77777777" w:rsidR="00C552C1" w:rsidRPr="00EF6BB5" w:rsidRDefault="00C552C1" w:rsidP="001614A5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7B7E49A4" w14:textId="77777777" w:rsidR="00C552C1" w:rsidRPr="00EF6BB5" w:rsidRDefault="00C552C1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6DC1C3A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533BC74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124A7B" w:rsidRPr="00EF6BB5" w14:paraId="4FEE7363" w14:textId="77777777" w:rsidTr="006C5C90">
        <w:trPr>
          <w:trHeight w:val="259"/>
        </w:trPr>
        <w:tc>
          <w:tcPr>
            <w:tcW w:w="14142" w:type="dxa"/>
            <w:gridSpan w:val="7"/>
            <w:shd w:val="clear" w:color="auto" w:fill="auto"/>
            <w:vAlign w:val="center"/>
          </w:tcPr>
          <w:p w14:paraId="421237AB" w14:textId="77777777" w:rsidR="00124A7B" w:rsidRPr="00EF6BB5" w:rsidRDefault="00124A7B" w:rsidP="006C5C90">
            <w:pPr>
              <w:numPr>
                <w:ilvl w:val="0"/>
                <w:numId w:val="7"/>
              </w:numPr>
              <w:ind w:left="284" w:hanging="295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Inspektor nadzoru branży ogólnobudowlanej w specjalności konstrukcyjno-budowlanej</w:t>
            </w:r>
          </w:p>
        </w:tc>
      </w:tr>
      <w:tr w:rsidR="00124A7B" w:rsidRPr="00EF6BB5" w14:paraId="43E1A20A" w14:textId="77777777" w:rsidTr="00124A7B">
        <w:trPr>
          <w:trHeight w:val="438"/>
        </w:trPr>
        <w:tc>
          <w:tcPr>
            <w:tcW w:w="2020" w:type="dxa"/>
            <w:shd w:val="clear" w:color="auto" w:fill="auto"/>
            <w:vAlign w:val="center"/>
          </w:tcPr>
          <w:p w14:paraId="36069E5D" w14:textId="77777777" w:rsidR="00124A7B" w:rsidRPr="00EF6BB5" w:rsidRDefault="00124A7B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6F61E3E" w14:textId="77777777" w:rsidR="00124A7B" w:rsidRPr="00EF6BB5" w:rsidRDefault="00124A7B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AF2FCCE" w14:textId="77777777" w:rsidR="00124A7B" w:rsidRPr="00EF6BB5" w:rsidRDefault="00124A7B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D91ADD" w14:textId="77777777" w:rsidR="00124A7B" w:rsidRPr="00EF6BB5" w:rsidRDefault="00124A7B" w:rsidP="001614A5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01E87AB0" w14:textId="77777777" w:rsidR="00124A7B" w:rsidRPr="00EF6BB5" w:rsidRDefault="00124A7B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EB762B7" w14:textId="77777777" w:rsidR="00124A7B" w:rsidRPr="00EF6BB5" w:rsidRDefault="00124A7B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C52E9D6" w14:textId="77777777" w:rsidR="00124A7B" w:rsidRPr="00EF6BB5" w:rsidRDefault="00124A7B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C552C1" w:rsidRPr="00EF6BB5" w14:paraId="69300527" w14:textId="77777777" w:rsidTr="001614A5">
        <w:trPr>
          <w:trHeight w:val="285"/>
        </w:trPr>
        <w:tc>
          <w:tcPr>
            <w:tcW w:w="14142" w:type="dxa"/>
            <w:gridSpan w:val="7"/>
            <w:shd w:val="clear" w:color="auto" w:fill="auto"/>
            <w:vAlign w:val="center"/>
          </w:tcPr>
          <w:p w14:paraId="2EAACABA" w14:textId="77777777" w:rsidR="00C552C1" w:rsidRPr="00EF6BB5" w:rsidRDefault="00C552C1" w:rsidP="001614A5">
            <w:pPr>
              <w:numPr>
                <w:ilvl w:val="0"/>
                <w:numId w:val="7"/>
              </w:numPr>
              <w:ind w:left="284" w:hanging="295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Inspektor nadzoru w specjalności elektrycznej</w:t>
            </w:r>
          </w:p>
        </w:tc>
      </w:tr>
      <w:tr w:rsidR="00C552C1" w:rsidRPr="00EF6BB5" w14:paraId="6167A6B1" w14:textId="77777777" w:rsidTr="00124A7B">
        <w:trPr>
          <w:trHeight w:val="406"/>
        </w:trPr>
        <w:tc>
          <w:tcPr>
            <w:tcW w:w="2020" w:type="dxa"/>
            <w:shd w:val="clear" w:color="auto" w:fill="auto"/>
            <w:vAlign w:val="center"/>
          </w:tcPr>
          <w:p w14:paraId="7242A339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017CBDCB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989C06E" w14:textId="77777777" w:rsidR="00C552C1" w:rsidRPr="00EF6BB5" w:rsidRDefault="00C552C1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A811D5" w14:textId="77777777" w:rsidR="00C552C1" w:rsidRPr="00EF6BB5" w:rsidRDefault="00C552C1" w:rsidP="001614A5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5EC0DD80" w14:textId="77777777" w:rsidR="00C552C1" w:rsidRPr="00EF6BB5" w:rsidRDefault="00C552C1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27FE53C7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2E0B409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C552C1" w:rsidRPr="00EF6BB5" w14:paraId="44FF79C0" w14:textId="77777777" w:rsidTr="00124A7B">
        <w:trPr>
          <w:trHeight w:val="319"/>
        </w:trPr>
        <w:tc>
          <w:tcPr>
            <w:tcW w:w="14142" w:type="dxa"/>
            <w:gridSpan w:val="7"/>
            <w:shd w:val="clear" w:color="auto" w:fill="auto"/>
            <w:vAlign w:val="center"/>
          </w:tcPr>
          <w:p w14:paraId="77B71076" w14:textId="77777777" w:rsidR="00C552C1" w:rsidRPr="00EF6BB5" w:rsidRDefault="00C552C1" w:rsidP="001614A5">
            <w:pPr>
              <w:numPr>
                <w:ilvl w:val="0"/>
                <w:numId w:val="7"/>
              </w:numPr>
              <w:ind w:left="284" w:hanging="295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Inspektor nadzoru inwestorskiego w specjalności instalacyjno-inżynieryjnej w zakresie sieci i instalacji sanitarnych</w:t>
            </w:r>
          </w:p>
        </w:tc>
      </w:tr>
      <w:tr w:rsidR="00C552C1" w:rsidRPr="00EF6BB5" w14:paraId="7F6F2318" w14:textId="77777777" w:rsidTr="00124A7B">
        <w:trPr>
          <w:trHeight w:val="375"/>
        </w:trPr>
        <w:tc>
          <w:tcPr>
            <w:tcW w:w="2020" w:type="dxa"/>
            <w:shd w:val="clear" w:color="auto" w:fill="auto"/>
            <w:vAlign w:val="center"/>
          </w:tcPr>
          <w:p w14:paraId="17EE9065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6263DC5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41C888D" w14:textId="77777777" w:rsidR="00C552C1" w:rsidRPr="00EF6BB5" w:rsidRDefault="00C552C1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AF8F33" w14:textId="77777777" w:rsidR="00C552C1" w:rsidRPr="00EF6BB5" w:rsidRDefault="00C552C1" w:rsidP="001614A5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3B154250" w14:textId="77777777" w:rsidR="00C552C1" w:rsidRPr="00EF6BB5" w:rsidRDefault="00C552C1" w:rsidP="001614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99DC60A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4C33257" w14:textId="77777777" w:rsidR="00C552C1" w:rsidRPr="00EF6BB5" w:rsidRDefault="00C552C1" w:rsidP="001614A5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124A7B" w:rsidRPr="00EF6BB5" w14:paraId="68A9283F" w14:textId="77777777" w:rsidTr="006C5C90">
        <w:trPr>
          <w:trHeight w:val="276"/>
        </w:trPr>
        <w:tc>
          <w:tcPr>
            <w:tcW w:w="14142" w:type="dxa"/>
            <w:gridSpan w:val="7"/>
            <w:shd w:val="clear" w:color="auto" w:fill="auto"/>
            <w:vAlign w:val="center"/>
          </w:tcPr>
          <w:p w14:paraId="7D7766A1" w14:textId="77777777" w:rsidR="00124A7B" w:rsidRPr="00EF6BB5" w:rsidRDefault="00124A7B" w:rsidP="006C5C90">
            <w:pPr>
              <w:numPr>
                <w:ilvl w:val="0"/>
                <w:numId w:val="7"/>
              </w:numPr>
              <w:ind w:left="284" w:hanging="295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Inspektor nadzoru w specjalności telekomunikacyjnej</w:t>
            </w:r>
          </w:p>
        </w:tc>
      </w:tr>
      <w:tr w:rsidR="00124A7B" w:rsidRPr="00EF6BB5" w14:paraId="4639F40D" w14:textId="77777777" w:rsidTr="006C5C90">
        <w:trPr>
          <w:trHeight w:val="542"/>
        </w:trPr>
        <w:tc>
          <w:tcPr>
            <w:tcW w:w="2020" w:type="dxa"/>
            <w:shd w:val="clear" w:color="auto" w:fill="auto"/>
            <w:vAlign w:val="center"/>
          </w:tcPr>
          <w:p w14:paraId="3C79D92C" w14:textId="77777777" w:rsidR="00124A7B" w:rsidRPr="00EF6BB5" w:rsidRDefault="00124A7B" w:rsidP="006C5C90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298D301F" w14:textId="77777777" w:rsidR="00124A7B" w:rsidRPr="00EF6BB5" w:rsidRDefault="00124A7B" w:rsidP="006C5C90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87BE583" w14:textId="77777777" w:rsidR="00124A7B" w:rsidRPr="00EF6BB5" w:rsidRDefault="00124A7B" w:rsidP="006C5C9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209AAC" w14:textId="77777777" w:rsidR="00124A7B" w:rsidRPr="00EF6BB5" w:rsidRDefault="00124A7B" w:rsidP="006C5C90">
            <w:pPr>
              <w:jc w:val="center"/>
              <w:rPr>
                <w:rFonts w:ascii="Cambria" w:hAnsi="Cambria" w:cs="Arial"/>
                <w:sz w:val="16"/>
                <w:szCs w:val="16"/>
                <w:u w:val="single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14:paraId="61DA8848" w14:textId="77777777" w:rsidR="00124A7B" w:rsidRPr="00EF6BB5" w:rsidRDefault="00124A7B" w:rsidP="006C5C9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7AB1D28" w14:textId="77777777" w:rsidR="00124A7B" w:rsidRPr="00EF6BB5" w:rsidRDefault="00124A7B" w:rsidP="006C5C90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A8A49B2" w14:textId="77777777" w:rsidR="00124A7B" w:rsidRPr="00EF6BB5" w:rsidRDefault="00124A7B" w:rsidP="006C5C90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14:paraId="207ECFDC" w14:textId="69E8DE0C" w:rsidR="00124A7B" w:rsidRPr="00EF6BB5" w:rsidRDefault="00124A7B" w:rsidP="00FA7D83">
      <w:pPr>
        <w:jc w:val="both"/>
        <w:rPr>
          <w:rFonts w:ascii="Cambria" w:hAnsi="Cambria" w:cs="Arial"/>
          <w:sz w:val="20"/>
          <w:szCs w:val="20"/>
        </w:rPr>
      </w:pPr>
    </w:p>
    <w:p w14:paraId="1F61117E" w14:textId="77777777" w:rsidR="00FA7D83" w:rsidRPr="00EF6BB5" w:rsidRDefault="00124A7B" w:rsidP="00FA7D83">
      <w:pPr>
        <w:jc w:val="both"/>
        <w:rPr>
          <w:rFonts w:ascii="Cambria" w:hAnsi="Cambria" w:cs="Arial"/>
          <w:sz w:val="20"/>
          <w:szCs w:val="20"/>
        </w:rPr>
      </w:pPr>
      <w:r w:rsidRPr="00EF6BB5">
        <w:rPr>
          <w:rFonts w:ascii="Cambria" w:hAnsi="Cambria" w:cs="Arial"/>
          <w:sz w:val="20"/>
          <w:szCs w:val="20"/>
        </w:rPr>
        <w:br w:type="page"/>
      </w:r>
    </w:p>
    <w:p w14:paraId="3BF8F94C" w14:textId="31632A36" w:rsidR="0064672A" w:rsidRPr="00EF6BB5" w:rsidRDefault="00F55441" w:rsidP="0064672A">
      <w:pPr>
        <w:numPr>
          <w:ilvl w:val="0"/>
          <w:numId w:val="5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Pozostały personel Wykonawcy</w:t>
      </w:r>
    </w:p>
    <w:p w14:paraId="5980B24C" w14:textId="77777777" w:rsidR="00695BDF" w:rsidRPr="00EF6BB5" w:rsidRDefault="00695BDF" w:rsidP="00695BDF">
      <w:pPr>
        <w:rPr>
          <w:rFonts w:ascii="Cambria" w:hAnsi="Cambria" w:cs="Arial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9"/>
        <w:gridCol w:w="1559"/>
        <w:gridCol w:w="1559"/>
        <w:gridCol w:w="3261"/>
        <w:gridCol w:w="2409"/>
        <w:gridCol w:w="2268"/>
      </w:tblGrid>
      <w:tr w:rsidR="00FA7D83" w:rsidRPr="00EF6BB5" w14:paraId="0BAD3E3B" w14:textId="77777777" w:rsidTr="00EF6BB5">
        <w:tc>
          <w:tcPr>
            <w:tcW w:w="648" w:type="dxa"/>
            <w:shd w:val="clear" w:color="auto" w:fill="auto"/>
            <w:vAlign w:val="center"/>
          </w:tcPr>
          <w:p w14:paraId="3944F7B5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L.p.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25DFBC63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34AEF72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Wykształcenie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D094D9" w14:textId="77777777" w:rsidR="00FA7D83" w:rsidRPr="00EF6BB5" w:rsidRDefault="00DB3BEC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Okres d</w:t>
            </w:r>
            <w:r w:rsidR="00FA7D83" w:rsidRPr="00EF6BB5">
              <w:rPr>
                <w:rFonts w:ascii="Cambria" w:hAnsi="Cambria" w:cs="Arial"/>
                <w:sz w:val="16"/>
                <w:szCs w:val="16"/>
              </w:rPr>
              <w:t>oświadczeni</w:t>
            </w:r>
            <w:r w:rsidRPr="00EF6BB5">
              <w:rPr>
                <w:rFonts w:ascii="Cambria" w:hAnsi="Cambria" w:cs="Arial"/>
                <w:sz w:val="16"/>
                <w:szCs w:val="16"/>
              </w:rPr>
              <w:t>a</w:t>
            </w:r>
            <w:r w:rsidR="00FA7D83" w:rsidRPr="00EF6BB5">
              <w:rPr>
                <w:rFonts w:ascii="Cambria" w:hAnsi="Cambria" w:cs="Arial"/>
                <w:sz w:val="16"/>
                <w:szCs w:val="16"/>
              </w:rPr>
              <w:t xml:space="preserve"> zawodow</w:t>
            </w:r>
            <w:r w:rsidRPr="00EF6BB5">
              <w:rPr>
                <w:rFonts w:ascii="Cambria" w:hAnsi="Cambria" w:cs="Arial"/>
                <w:sz w:val="16"/>
                <w:szCs w:val="16"/>
              </w:rPr>
              <w:t>ego</w:t>
            </w:r>
          </w:p>
          <w:p w14:paraId="28EB17A9" w14:textId="77777777" w:rsidR="00DB3BEC" w:rsidRPr="00EF6BB5" w:rsidRDefault="00DB3BEC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 xml:space="preserve"> (Lata)</w:t>
            </w:r>
          </w:p>
        </w:tc>
        <w:tc>
          <w:tcPr>
            <w:tcW w:w="3261" w:type="dxa"/>
          </w:tcPr>
          <w:p w14:paraId="5DF7652A" w14:textId="77777777" w:rsidR="00FA7D83" w:rsidRPr="00EF6BB5" w:rsidRDefault="00DB3BEC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Okres d</w:t>
            </w:r>
            <w:r w:rsidR="00FA7D83" w:rsidRPr="00EF6BB5">
              <w:rPr>
                <w:rFonts w:ascii="Cambria" w:hAnsi="Cambria" w:cs="Arial"/>
                <w:sz w:val="16"/>
                <w:szCs w:val="16"/>
              </w:rPr>
              <w:t>oświadczeni</w:t>
            </w:r>
            <w:r w:rsidRPr="00EF6BB5">
              <w:rPr>
                <w:rFonts w:ascii="Cambria" w:hAnsi="Cambria" w:cs="Arial"/>
                <w:sz w:val="16"/>
                <w:szCs w:val="16"/>
              </w:rPr>
              <w:t>a</w:t>
            </w:r>
            <w:r w:rsidR="00FA7D83" w:rsidRPr="00EF6BB5">
              <w:rPr>
                <w:rFonts w:ascii="Cambria" w:hAnsi="Cambria" w:cs="Arial"/>
                <w:sz w:val="16"/>
                <w:szCs w:val="16"/>
              </w:rPr>
              <w:t xml:space="preserve"> w zarządzaniu projektami informatycznymi w roli kierownika projektu (dotyczy kierownika projektu)</w:t>
            </w:r>
          </w:p>
          <w:p w14:paraId="76F0F3FD" w14:textId="77777777" w:rsidR="00DB3BEC" w:rsidRPr="00EF6BB5" w:rsidRDefault="00DB3BEC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(Lata)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CD3B28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Zakres wykonywanych czynności w zamówieniu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325F4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Podstawa dysponowania wskazaną osobą*</w:t>
            </w:r>
          </w:p>
          <w:p w14:paraId="16B3D2DE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(np. umowa o pracę, umowa cywilno-prawna lub inna)</w:t>
            </w:r>
          </w:p>
        </w:tc>
      </w:tr>
      <w:tr w:rsidR="00FA7D83" w:rsidRPr="00EF6BB5" w14:paraId="600DAD10" w14:textId="77777777" w:rsidTr="00EF6BB5">
        <w:trPr>
          <w:trHeight w:val="402"/>
        </w:trPr>
        <w:tc>
          <w:tcPr>
            <w:tcW w:w="648" w:type="dxa"/>
            <w:shd w:val="clear" w:color="auto" w:fill="auto"/>
            <w:vAlign w:val="center"/>
          </w:tcPr>
          <w:p w14:paraId="10391E06" w14:textId="55802ED8" w:rsidR="00FA7D83" w:rsidRPr="00EF6BB5" w:rsidRDefault="00FA7D83" w:rsidP="00EF6BB5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7A4195AE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1183BAE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B66BA2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64C157F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E17556" w14:textId="07DCA468" w:rsidR="00FA7D83" w:rsidRPr="00EF6BB5" w:rsidRDefault="00BC19F9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S</w:t>
            </w:r>
            <w:r w:rsidR="00A21873" w:rsidRPr="00EF6BB5">
              <w:rPr>
                <w:rFonts w:ascii="Cambria" w:hAnsi="Cambria" w:cs="Arial"/>
                <w:sz w:val="16"/>
                <w:szCs w:val="16"/>
              </w:rPr>
              <w:t xml:space="preserve">pecjalista ds. </w:t>
            </w:r>
            <w:bookmarkStart w:id="0" w:name="_Hlk140746236"/>
            <w:r w:rsidRPr="00EF6BB5">
              <w:rPr>
                <w:rFonts w:ascii="Cambria" w:hAnsi="Cambria" w:cs="Arial"/>
                <w:sz w:val="16"/>
                <w:szCs w:val="16"/>
              </w:rPr>
              <w:t xml:space="preserve">wsparcia w </w:t>
            </w:r>
            <w:r w:rsidR="00A21873" w:rsidRPr="00EF6BB5">
              <w:rPr>
                <w:rFonts w:ascii="Cambria" w:hAnsi="Cambria" w:cs="Arial"/>
                <w:sz w:val="16"/>
                <w:szCs w:val="16"/>
              </w:rPr>
              <w:t>rozlicz</w:t>
            </w:r>
            <w:r w:rsidRPr="00EF6BB5">
              <w:rPr>
                <w:rFonts w:ascii="Cambria" w:hAnsi="Cambria" w:cs="Arial"/>
                <w:sz w:val="16"/>
                <w:szCs w:val="16"/>
              </w:rPr>
              <w:t>aniu projektów</w:t>
            </w:r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375F5A08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A7D83" w:rsidRPr="00EF6BB5" w14:paraId="6B640A41" w14:textId="77777777" w:rsidTr="00EF6BB5">
        <w:trPr>
          <w:trHeight w:val="423"/>
        </w:trPr>
        <w:tc>
          <w:tcPr>
            <w:tcW w:w="648" w:type="dxa"/>
            <w:shd w:val="clear" w:color="auto" w:fill="auto"/>
            <w:vAlign w:val="center"/>
          </w:tcPr>
          <w:p w14:paraId="07B51595" w14:textId="319202FD" w:rsidR="00FA7D83" w:rsidRPr="00EF6BB5" w:rsidRDefault="00FA7D83" w:rsidP="00EF6BB5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4909B5A4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8A3D7B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65568D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8B621E9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3FB473" w14:textId="032D218E" w:rsidR="00FA7D83" w:rsidRPr="00EF6BB5" w:rsidRDefault="00BC19F9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bookmarkStart w:id="1" w:name="_Hlk140745038"/>
            <w:r w:rsidRPr="00EF6BB5">
              <w:rPr>
                <w:rFonts w:ascii="Cambria" w:hAnsi="Cambria" w:cs="Arial"/>
                <w:sz w:val="16"/>
                <w:szCs w:val="16"/>
              </w:rPr>
              <w:t>S</w:t>
            </w:r>
            <w:r w:rsidR="00A21873" w:rsidRPr="00EF6BB5">
              <w:rPr>
                <w:rFonts w:ascii="Cambria" w:hAnsi="Cambria" w:cs="Arial"/>
                <w:sz w:val="16"/>
                <w:szCs w:val="16"/>
              </w:rPr>
              <w:t>pecjalista ds. prawnych</w:t>
            </w:r>
            <w:bookmarkEnd w:id="1"/>
          </w:p>
        </w:tc>
        <w:tc>
          <w:tcPr>
            <w:tcW w:w="2268" w:type="dxa"/>
            <w:shd w:val="clear" w:color="auto" w:fill="auto"/>
            <w:vAlign w:val="center"/>
          </w:tcPr>
          <w:p w14:paraId="3CFA5A39" w14:textId="77777777" w:rsidR="00FA7D83" w:rsidRPr="00EF6BB5" w:rsidRDefault="00FA7D83" w:rsidP="00FA7D8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A7D83" w:rsidRPr="00EF6BB5" w14:paraId="5F5C7636" w14:textId="77777777" w:rsidTr="00EF6BB5">
        <w:trPr>
          <w:trHeight w:val="414"/>
        </w:trPr>
        <w:tc>
          <w:tcPr>
            <w:tcW w:w="648" w:type="dxa"/>
            <w:shd w:val="clear" w:color="auto" w:fill="auto"/>
            <w:vAlign w:val="center"/>
          </w:tcPr>
          <w:p w14:paraId="77EA5FBD" w14:textId="77777777" w:rsidR="00FA7D83" w:rsidRPr="00EF6BB5" w:rsidRDefault="00FA7D83" w:rsidP="00EF6BB5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7567C6E0" w14:textId="77777777" w:rsidR="00FA7D83" w:rsidRPr="00EF6BB5" w:rsidRDefault="00FA7D83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456AE6" w14:textId="77777777" w:rsidR="00FA7D83" w:rsidRPr="00EF6BB5" w:rsidRDefault="00FA7D83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22C634" w14:textId="77777777" w:rsidR="00FA7D83" w:rsidRPr="00EF6BB5" w:rsidRDefault="00FA7D83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C1AB220" w14:textId="77777777" w:rsidR="00FA7D83" w:rsidRPr="00EF6BB5" w:rsidRDefault="00FA7D83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7304B6A" w14:textId="6086DDD8" w:rsidR="00FA7D83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S</w:t>
            </w:r>
            <w:r w:rsidR="00A21873" w:rsidRPr="00EF6BB5">
              <w:rPr>
                <w:rFonts w:ascii="Cambria" w:hAnsi="Cambria" w:cs="Arial"/>
                <w:sz w:val="16"/>
                <w:szCs w:val="16"/>
              </w:rPr>
              <w:t>pecjalista</w:t>
            </w:r>
            <w:r w:rsidRPr="00EF6BB5">
              <w:rPr>
                <w:rFonts w:ascii="Cambria" w:hAnsi="Cambria" w:cs="Arial"/>
                <w:sz w:val="16"/>
                <w:szCs w:val="16"/>
              </w:rPr>
              <w:t xml:space="preserve"> ds. zamówień publicznych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A20E3" w14:textId="77777777" w:rsidR="00FA7D83" w:rsidRPr="00EF6BB5" w:rsidRDefault="00FA7D83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BC19F9" w:rsidRPr="00EF6BB5" w14:paraId="0D5DBF77" w14:textId="77777777" w:rsidTr="00EF6BB5">
        <w:trPr>
          <w:trHeight w:val="414"/>
        </w:trPr>
        <w:tc>
          <w:tcPr>
            <w:tcW w:w="648" w:type="dxa"/>
            <w:shd w:val="clear" w:color="auto" w:fill="auto"/>
            <w:vAlign w:val="center"/>
          </w:tcPr>
          <w:p w14:paraId="05F0F2BC" w14:textId="77777777" w:rsidR="00BC19F9" w:rsidRPr="00EF6BB5" w:rsidRDefault="00BC19F9" w:rsidP="00EF6BB5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079CDAC9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82053F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100C84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CBCFA7E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8E2AC1B" w14:textId="677D636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Specjalista ds. technologii medycznych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F17D39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BC19F9" w:rsidRPr="00EF6BB5" w14:paraId="4DA53C7A" w14:textId="77777777" w:rsidTr="00EF6BB5">
        <w:trPr>
          <w:trHeight w:val="414"/>
        </w:trPr>
        <w:tc>
          <w:tcPr>
            <w:tcW w:w="648" w:type="dxa"/>
            <w:shd w:val="clear" w:color="auto" w:fill="auto"/>
            <w:vAlign w:val="center"/>
          </w:tcPr>
          <w:p w14:paraId="336544FB" w14:textId="77777777" w:rsidR="00BC19F9" w:rsidRPr="00EF6BB5" w:rsidRDefault="00BC19F9" w:rsidP="00EF6BB5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4F142EB0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4FF9E4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328582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C38925B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53ADDD" w14:textId="6BF2BEEF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Specjalista ds. wdrażania i integracji systemów informatycznych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41B40E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3E49C7" w:rsidRPr="00EF6BB5" w14:paraId="79C32993" w14:textId="77777777" w:rsidTr="00EF6BB5">
        <w:trPr>
          <w:trHeight w:val="414"/>
        </w:trPr>
        <w:tc>
          <w:tcPr>
            <w:tcW w:w="648" w:type="dxa"/>
            <w:shd w:val="clear" w:color="auto" w:fill="auto"/>
            <w:vAlign w:val="center"/>
          </w:tcPr>
          <w:p w14:paraId="7B34233D" w14:textId="77777777" w:rsidR="003E49C7" w:rsidRPr="00EF6BB5" w:rsidRDefault="003E49C7" w:rsidP="00EF6BB5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1A38CCFB" w14:textId="77777777" w:rsidR="003E49C7" w:rsidRPr="00EF6BB5" w:rsidRDefault="003E49C7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1C695E" w14:textId="77777777" w:rsidR="003E49C7" w:rsidRPr="00EF6BB5" w:rsidRDefault="003E49C7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02E6C2" w14:textId="77777777" w:rsidR="003E49C7" w:rsidRPr="00EF6BB5" w:rsidRDefault="003E49C7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35B6F60" w14:textId="77777777" w:rsidR="003E49C7" w:rsidRPr="00EF6BB5" w:rsidRDefault="003E49C7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5CC99FB" w14:textId="5FD49E4C" w:rsidR="003E49C7" w:rsidRPr="00EF6BB5" w:rsidRDefault="009D1F6A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Specjalista ds. bezpieczeństwa informacji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3BFF6F" w14:textId="77777777" w:rsidR="003E49C7" w:rsidRPr="00EF6BB5" w:rsidRDefault="003E49C7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BC19F9" w:rsidRPr="00EF6BB5" w14:paraId="5FC0E0E8" w14:textId="77777777" w:rsidTr="00EF6BB5">
        <w:trPr>
          <w:trHeight w:val="414"/>
        </w:trPr>
        <w:tc>
          <w:tcPr>
            <w:tcW w:w="648" w:type="dxa"/>
            <w:shd w:val="clear" w:color="auto" w:fill="auto"/>
            <w:vAlign w:val="center"/>
          </w:tcPr>
          <w:p w14:paraId="5EFB1458" w14:textId="77777777" w:rsidR="00BC19F9" w:rsidRPr="00EF6BB5" w:rsidRDefault="00BC19F9" w:rsidP="00EF6BB5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6148554D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FD42F1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FDD478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8CCCCEB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3DE3E98" w14:textId="570E054D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Kierownik projektu/Koordynator projektu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142449" w14:textId="77777777" w:rsidR="00BC19F9" w:rsidRPr="00EF6BB5" w:rsidRDefault="00BC19F9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14:paraId="792FD5F9" w14:textId="77777777" w:rsidR="00695BDF" w:rsidRPr="00EF6BB5" w:rsidRDefault="00695BDF" w:rsidP="008C3DC1">
      <w:pPr>
        <w:jc w:val="both"/>
        <w:rPr>
          <w:rFonts w:ascii="Cambria" w:hAnsi="Cambria" w:cs="Arial"/>
          <w:b/>
          <w:sz w:val="20"/>
          <w:szCs w:val="20"/>
        </w:rPr>
      </w:pPr>
    </w:p>
    <w:p w14:paraId="3B30A1ED" w14:textId="77777777" w:rsidR="008C3DC1" w:rsidRPr="00EF6BB5" w:rsidRDefault="008C3DC1" w:rsidP="008C3DC1">
      <w:pPr>
        <w:jc w:val="both"/>
        <w:rPr>
          <w:rFonts w:ascii="Cambria" w:hAnsi="Cambria" w:cs="Arial"/>
          <w:sz w:val="20"/>
          <w:szCs w:val="20"/>
        </w:rPr>
      </w:pPr>
    </w:p>
    <w:p w14:paraId="70B0871F" w14:textId="77777777" w:rsidR="00BC19F9" w:rsidRPr="00EF6BB5" w:rsidRDefault="00BC19F9" w:rsidP="008C3DC1">
      <w:pPr>
        <w:jc w:val="both"/>
        <w:rPr>
          <w:rFonts w:ascii="Cambria" w:hAnsi="Cambria" w:cs="Arial"/>
          <w:sz w:val="20"/>
          <w:szCs w:val="20"/>
        </w:rPr>
      </w:pPr>
    </w:p>
    <w:p w14:paraId="53C0CD4D" w14:textId="77777777" w:rsidR="00841931" w:rsidRPr="00EF6BB5" w:rsidRDefault="00841931" w:rsidP="00841931">
      <w:pPr>
        <w:jc w:val="both"/>
        <w:rPr>
          <w:rFonts w:ascii="Cambria" w:hAnsi="Cambria" w:cs="Arial"/>
          <w:sz w:val="20"/>
          <w:szCs w:val="20"/>
        </w:rPr>
      </w:pPr>
    </w:p>
    <w:p w14:paraId="2690D266" w14:textId="77777777" w:rsidR="00841931" w:rsidRPr="00EF6BB5" w:rsidRDefault="00841931" w:rsidP="00841931">
      <w:pPr>
        <w:jc w:val="both"/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841931" w:rsidRPr="00EF6BB5" w14:paraId="7F8BFD61" w14:textId="77777777">
        <w:tc>
          <w:tcPr>
            <w:tcW w:w="2628" w:type="dxa"/>
            <w:shd w:val="clear" w:color="auto" w:fill="auto"/>
          </w:tcPr>
          <w:p w14:paraId="1CE45B37" w14:textId="77777777" w:rsidR="00841931" w:rsidRPr="00EF6BB5" w:rsidRDefault="00841931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Data i miejscowość</w:t>
            </w:r>
          </w:p>
        </w:tc>
      </w:tr>
    </w:tbl>
    <w:p w14:paraId="38847F7B" w14:textId="77777777" w:rsidR="00841931" w:rsidRPr="00EF6BB5" w:rsidRDefault="00841931" w:rsidP="00BC19F9">
      <w:pPr>
        <w:ind w:left="3540"/>
        <w:jc w:val="both"/>
        <w:rPr>
          <w:rFonts w:ascii="Cambria" w:hAnsi="Cambria" w:cs="Arial"/>
          <w:sz w:val="20"/>
          <w:szCs w:val="20"/>
        </w:rPr>
      </w:pPr>
    </w:p>
    <w:tbl>
      <w:tblPr>
        <w:tblW w:w="0" w:type="auto"/>
        <w:tblInd w:w="742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841931" w:rsidRPr="00EF6BB5" w14:paraId="3573ACFB" w14:textId="77777777" w:rsidTr="00BC19F9">
        <w:tc>
          <w:tcPr>
            <w:tcW w:w="5322" w:type="dxa"/>
            <w:shd w:val="clear" w:color="auto" w:fill="auto"/>
          </w:tcPr>
          <w:p w14:paraId="4E1B544B" w14:textId="77777777" w:rsidR="001D76CB" w:rsidRPr="00EF6BB5" w:rsidRDefault="00841931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(podpisy osób uprawnionych do składania</w:t>
            </w:r>
          </w:p>
          <w:p w14:paraId="097DAD72" w14:textId="77777777" w:rsidR="00841931" w:rsidRPr="00EF6BB5" w:rsidRDefault="00841931" w:rsidP="00CB5C40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F6BB5">
              <w:rPr>
                <w:rFonts w:ascii="Cambria" w:hAnsi="Cambria" w:cs="Arial"/>
                <w:sz w:val="16"/>
                <w:szCs w:val="16"/>
              </w:rPr>
              <w:t>oświadczeń woli w imieniu Wykonawcy)</w:t>
            </w:r>
          </w:p>
        </w:tc>
      </w:tr>
    </w:tbl>
    <w:p w14:paraId="31BFE65C" w14:textId="77777777" w:rsidR="009840FA" w:rsidRPr="00EF6BB5" w:rsidRDefault="009840FA" w:rsidP="00695BDF">
      <w:pPr>
        <w:rPr>
          <w:rFonts w:ascii="Cambria" w:hAnsi="Cambria" w:cs="Arial"/>
          <w:sz w:val="20"/>
          <w:szCs w:val="20"/>
        </w:rPr>
      </w:pPr>
    </w:p>
    <w:sectPr w:rsidR="009840FA" w:rsidRPr="00EF6BB5" w:rsidSect="003E49C7">
      <w:headerReference w:type="default" r:id="rId7"/>
      <w:pgSz w:w="16838" w:h="11906" w:orient="landscape"/>
      <w:pgMar w:top="1039" w:right="1418" w:bottom="1560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3E862" w14:textId="77777777" w:rsidR="000421F1" w:rsidRDefault="000421F1">
      <w:r>
        <w:separator/>
      </w:r>
    </w:p>
  </w:endnote>
  <w:endnote w:type="continuationSeparator" w:id="0">
    <w:p w14:paraId="0178B0D5" w14:textId="77777777" w:rsidR="000421F1" w:rsidRDefault="000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5486" w14:textId="77777777" w:rsidR="000421F1" w:rsidRDefault="000421F1">
      <w:r>
        <w:separator/>
      </w:r>
    </w:p>
  </w:footnote>
  <w:footnote w:type="continuationSeparator" w:id="0">
    <w:p w14:paraId="33D37BF3" w14:textId="77777777" w:rsidR="000421F1" w:rsidRDefault="0004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9243" w14:textId="2A4F9FA4" w:rsidR="008C3DC1" w:rsidRDefault="008C3DC1" w:rsidP="00C552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114A"/>
    <w:multiLevelType w:val="multilevel"/>
    <w:tmpl w:val="024ED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347B2A"/>
    <w:multiLevelType w:val="hybridMultilevel"/>
    <w:tmpl w:val="376EF50C"/>
    <w:lvl w:ilvl="0" w:tplc="6F742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357E"/>
    <w:multiLevelType w:val="hybridMultilevel"/>
    <w:tmpl w:val="354AB362"/>
    <w:lvl w:ilvl="0" w:tplc="3DF08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B37FF"/>
    <w:multiLevelType w:val="multilevel"/>
    <w:tmpl w:val="D5989E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D5244"/>
    <w:multiLevelType w:val="hybridMultilevel"/>
    <w:tmpl w:val="7B18E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54C3D"/>
    <w:multiLevelType w:val="hybridMultilevel"/>
    <w:tmpl w:val="08C0F1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1CFF"/>
    <w:multiLevelType w:val="hybridMultilevel"/>
    <w:tmpl w:val="34004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260F8"/>
    <w:multiLevelType w:val="multilevel"/>
    <w:tmpl w:val="A5E02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66637074">
    <w:abstractNumId w:val="4"/>
  </w:num>
  <w:num w:numId="2" w16cid:durableId="775488438">
    <w:abstractNumId w:val="7"/>
  </w:num>
  <w:num w:numId="3" w16cid:durableId="52699458">
    <w:abstractNumId w:val="3"/>
  </w:num>
  <w:num w:numId="4" w16cid:durableId="310673161">
    <w:abstractNumId w:val="0"/>
  </w:num>
  <w:num w:numId="5" w16cid:durableId="1573002460">
    <w:abstractNumId w:val="5"/>
  </w:num>
  <w:num w:numId="6" w16cid:durableId="1774470512">
    <w:abstractNumId w:val="2"/>
  </w:num>
  <w:num w:numId="7" w16cid:durableId="288055102">
    <w:abstractNumId w:val="1"/>
  </w:num>
  <w:num w:numId="8" w16cid:durableId="367797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1"/>
    <w:rsid w:val="000421F1"/>
    <w:rsid w:val="000A5AA9"/>
    <w:rsid w:val="00114C56"/>
    <w:rsid w:val="00124A7B"/>
    <w:rsid w:val="001614A5"/>
    <w:rsid w:val="001B5C3C"/>
    <w:rsid w:val="001C04DE"/>
    <w:rsid w:val="001D76CB"/>
    <w:rsid w:val="00214F9B"/>
    <w:rsid w:val="00280BBA"/>
    <w:rsid w:val="002C3FAC"/>
    <w:rsid w:val="002D7F4D"/>
    <w:rsid w:val="003202C7"/>
    <w:rsid w:val="0032447E"/>
    <w:rsid w:val="003E49C7"/>
    <w:rsid w:val="00434DB1"/>
    <w:rsid w:val="004F34B2"/>
    <w:rsid w:val="005043D3"/>
    <w:rsid w:val="00515C68"/>
    <w:rsid w:val="005436D1"/>
    <w:rsid w:val="005449A9"/>
    <w:rsid w:val="00591DCA"/>
    <w:rsid w:val="005F14C5"/>
    <w:rsid w:val="0064672A"/>
    <w:rsid w:val="00695BDF"/>
    <w:rsid w:val="006F0641"/>
    <w:rsid w:val="007B78F8"/>
    <w:rsid w:val="007C3F8D"/>
    <w:rsid w:val="00841931"/>
    <w:rsid w:val="008C3DC1"/>
    <w:rsid w:val="008E6118"/>
    <w:rsid w:val="00932772"/>
    <w:rsid w:val="00937ADD"/>
    <w:rsid w:val="009840FA"/>
    <w:rsid w:val="00992581"/>
    <w:rsid w:val="009D1F6A"/>
    <w:rsid w:val="00A21873"/>
    <w:rsid w:val="00A372ED"/>
    <w:rsid w:val="00B80A8D"/>
    <w:rsid w:val="00B94B89"/>
    <w:rsid w:val="00BB4BD6"/>
    <w:rsid w:val="00BC19F9"/>
    <w:rsid w:val="00C552C1"/>
    <w:rsid w:val="00C74653"/>
    <w:rsid w:val="00CB5C40"/>
    <w:rsid w:val="00D004CD"/>
    <w:rsid w:val="00D26BDD"/>
    <w:rsid w:val="00DA2256"/>
    <w:rsid w:val="00DB3BEC"/>
    <w:rsid w:val="00DC1C2B"/>
    <w:rsid w:val="00DE21A7"/>
    <w:rsid w:val="00DF300A"/>
    <w:rsid w:val="00E950C6"/>
    <w:rsid w:val="00ED0267"/>
    <w:rsid w:val="00EE06C3"/>
    <w:rsid w:val="00EF6BB5"/>
    <w:rsid w:val="00F224F6"/>
    <w:rsid w:val="00F275DE"/>
    <w:rsid w:val="00F30490"/>
    <w:rsid w:val="00F306CB"/>
    <w:rsid w:val="00F55441"/>
    <w:rsid w:val="00F610A3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B57E4"/>
  <w15:chartTrackingRefBased/>
  <w15:docId w15:val="{01D0D4D1-1883-4D93-BBFF-B271360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25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25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95BDF"/>
  </w:style>
  <w:style w:type="table" w:styleId="Tabela-Siatka">
    <w:name w:val="Table Grid"/>
    <w:basedOn w:val="Standardowy"/>
    <w:rsid w:val="0069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rsid w:val="00F2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Janusz Ostrowski</cp:lastModifiedBy>
  <cp:revision>4</cp:revision>
  <dcterms:created xsi:type="dcterms:W3CDTF">2024-09-20T11:46:00Z</dcterms:created>
  <dcterms:modified xsi:type="dcterms:W3CDTF">2024-09-24T17:44:00Z</dcterms:modified>
</cp:coreProperties>
</file>