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976B" w14:textId="77777777" w:rsidR="00E22FDD" w:rsidRPr="00B4451A" w:rsidRDefault="00E22FDD" w:rsidP="00E50723">
      <w:pPr>
        <w:spacing w:after="60"/>
        <w:rPr>
          <w:rFonts w:ascii="Times New Roman" w:hAnsi="Times New Roman" w:cs="Times New Roman"/>
        </w:rPr>
      </w:pPr>
    </w:p>
    <w:p w14:paraId="39B06834" w14:textId="1BABB3BE" w:rsidR="00FA55C0" w:rsidRDefault="000B719F" w:rsidP="000B719F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251B51FF" w14:textId="77777777" w:rsidR="00FA55C0" w:rsidRDefault="00FA55C0" w:rsidP="000B719F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A95E0B7" w14:textId="128A8367" w:rsidR="000B719F" w:rsidRPr="000B719F" w:rsidRDefault="000B719F" w:rsidP="000B719F">
      <w:pPr>
        <w:spacing w:after="0" w:line="240" w:lineRule="auto"/>
        <w:rPr>
          <w:rFonts w:ascii="Times New Roman" w:hAnsi="Times New Roman" w:cs="Times New Roman"/>
        </w:rPr>
      </w:pPr>
      <w:r w:rsidRPr="000B719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2DABA40" w14:textId="77777777" w:rsidR="000B719F" w:rsidRPr="000B719F" w:rsidRDefault="000B719F" w:rsidP="000B719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B719F">
        <w:rPr>
          <w:rFonts w:ascii="Times New Roman" w:hAnsi="Times New Roman" w:cs="Times New Roman"/>
          <w:i/>
          <w:sz w:val="18"/>
        </w:rPr>
        <w:t>(pełna nazwa/firma, adres, w zależności od podmiotu: NIP/PESEL, KRS/</w:t>
      </w:r>
      <w:proofErr w:type="spellStart"/>
      <w:r w:rsidRPr="000B719F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B719F">
        <w:rPr>
          <w:rFonts w:ascii="Times New Roman" w:hAnsi="Times New Roman" w:cs="Times New Roman"/>
          <w:i/>
          <w:sz w:val="18"/>
        </w:rPr>
        <w:t>)</w:t>
      </w:r>
    </w:p>
    <w:p w14:paraId="7C280722" w14:textId="77777777" w:rsidR="000B719F" w:rsidRDefault="000B719F" w:rsidP="000B719F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26A6940C" w14:textId="3F9A6E3B" w:rsidR="000B719F" w:rsidRDefault="000B719F" w:rsidP="000B7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przez:</w:t>
      </w:r>
    </w:p>
    <w:p w14:paraId="2283A806" w14:textId="77777777" w:rsidR="00FA55C0" w:rsidRDefault="00FA55C0" w:rsidP="000B719F">
      <w:pPr>
        <w:spacing w:after="0" w:line="240" w:lineRule="auto"/>
        <w:rPr>
          <w:rFonts w:ascii="Times New Roman" w:hAnsi="Times New Roman" w:cs="Times New Roman"/>
        </w:rPr>
      </w:pPr>
    </w:p>
    <w:p w14:paraId="5F8A4B07" w14:textId="66DFD23E" w:rsidR="000B719F" w:rsidRDefault="000B719F" w:rsidP="000B7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76D2DFF" w14:textId="77777777" w:rsidR="000B719F" w:rsidRDefault="000B719F" w:rsidP="000B719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sz w:val="18"/>
        </w:rPr>
        <w:t>(imię, nazwisko, stanowisko/podstawa do reprezentacji)</w:t>
      </w:r>
    </w:p>
    <w:p w14:paraId="04D6C3C7" w14:textId="7C1DBCC0" w:rsidR="002F0FB1" w:rsidRPr="000B719F" w:rsidRDefault="002F0FB1" w:rsidP="00FA55C0">
      <w:pPr>
        <w:spacing w:after="0"/>
        <w:ind w:left="77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71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Nabywca:</w:t>
      </w:r>
    </w:p>
    <w:p w14:paraId="3E214D55" w14:textId="77777777" w:rsidR="002F0FB1" w:rsidRPr="000B719F" w:rsidRDefault="002F0FB1" w:rsidP="002F0FB1">
      <w:pPr>
        <w:tabs>
          <w:tab w:val="left" w:pos="708"/>
        </w:tabs>
        <w:spacing w:after="0" w:line="240" w:lineRule="auto"/>
        <w:ind w:left="779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71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Powiat Włoszczowski, </w:t>
      </w:r>
      <w:r w:rsidRPr="000B719F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Wiśniowa 10, 29-100 Włoszczowa; NIP: 6090072293</w:t>
      </w:r>
    </w:p>
    <w:p w14:paraId="1EA09DE2" w14:textId="77777777" w:rsidR="002F0FB1" w:rsidRPr="000B719F" w:rsidRDefault="002F0FB1" w:rsidP="002F0FB1">
      <w:pPr>
        <w:tabs>
          <w:tab w:val="left" w:pos="708"/>
        </w:tabs>
        <w:spacing w:before="120" w:after="0" w:line="240" w:lineRule="auto"/>
        <w:ind w:left="779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B719F">
        <w:rPr>
          <w:rFonts w:ascii="Times New Roman" w:eastAsia="Times New Roman" w:hAnsi="Times New Roman" w:cs="Times New Roman"/>
          <w:b/>
          <w:sz w:val="20"/>
          <w:szCs w:val="20"/>
          <w:lang w:val="de-DE" w:eastAsia="de-DE"/>
        </w:rPr>
        <w:t>Odbiorca</w:t>
      </w:r>
      <w:proofErr w:type="spellEnd"/>
      <w:r w:rsidRPr="000B719F">
        <w:rPr>
          <w:rFonts w:ascii="Times New Roman" w:eastAsia="Times New Roman" w:hAnsi="Times New Roman" w:cs="Times New Roman"/>
          <w:b/>
          <w:sz w:val="20"/>
          <w:szCs w:val="20"/>
          <w:lang w:val="de-DE" w:eastAsia="de-DE"/>
        </w:rPr>
        <w:t>:</w:t>
      </w:r>
    </w:p>
    <w:p w14:paraId="12D59F13" w14:textId="77777777" w:rsidR="002F0FB1" w:rsidRPr="000B719F" w:rsidRDefault="002F0FB1" w:rsidP="002F0FB1">
      <w:pPr>
        <w:spacing w:after="0" w:line="276" w:lineRule="auto"/>
        <w:ind w:left="77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</w:pPr>
      <w:proofErr w:type="spellStart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>Zespół</w:t>
      </w:r>
      <w:proofErr w:type="spellEnd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>Szkół</w:t>
      </w:r>
      <w:proofErr w:type="spellEnd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>Nr</w:t>
      </w:r>
      <w:proofErr w:type="spellEnd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 xml:space="preserve"> 2 im. </w:t>
      </w:r>
      <w:proofErr w:type="spellStart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>Hetmana</w:t>
      </w:r>
      <w:proofErr w:type="spellEnd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 xml:space="preserve"> Stefana </w:t>
      </w:r>
      <w:proofErr w:type="spellStart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>Czarnieckiego</w:t>
      </w:r>
      <w:proofErr w:type="spellEnd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>we</w:t>
      </w:r>
      <w:proofErr w:type="spellEnd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>Włoszczowie</w:t>
      </w:r>
      <w:proofErr w:type="spellEnd"/>
      <w:r w:rsidRPr="000B719F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  <w:t>,</w:t>
      </w:r>
    </w:p>
    <w:p w14:paraId="284469AE" w14:textId="77777777" w:rsidR="002F0FB1" w:rsidRPr="000B719F" w:rsidRDefault="002F0FB1" w:rsidP="002F0FB1">
      <w:pPr>
        <w:spacing w:after="0" w:line="276" w:lineRule="auto"/>
        <w:ind w:left="779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proofErr w:type="spellStart"/>
      <w:r w:rsidRPr="000B719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>ul</w:t>
      </w:r>
      <w:proofErr w:type="spellEnd"/>
      <w:r w:rsidRPr="000B719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 xml:space="preserve">. </w:t>
      </w:r>
      <w:proofErr w:type="spellStart"/>
      <w:r w:rsidRPr="000B719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>Koniecpolska</w:t>
      </w:r>
      <w:proofErr w:type="spellEnd"/>
      <w:r w:rsidRPr="000B719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 xml:space="preserve"> 40, 29-100 </w:t>
      </w:r>
      <w:proofErr w:type="spellStart"/>
      <w:r w:rsidRPr="000B719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>Włoszczowa</w:t>
      </w:r>
      <w:proofErr w:type="spellEnd"/>
    </w:p>
    <w:p w14:paraId="266860E8" w14:textId="525AEA2E" w:rsidR="00E50723" w:rsidRPr="000B719F" w:rsidRDefault="00E50723" w:rsidP="002F0FB1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Cs w:val="20"/>
        </w:rPr>
      </w:pPr>
    </w:p>
    <w:p w14:paraId="1D61A6CC" w14:textId="795D0E43" w:rsidR="001501D9" w:rsidRPr="00B4451A" w:rsidRDefault="00BC7CFF" w:rsidP="00E50723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60" w:line="240" w:lineRule="auto"/>
        <w:ind w:left="284" w:hanging="284"/>
        <w:jc w:val="center"/>
        <w:rPr>
          <w:rFonts w:ascii="Times New Roman" w:hAnsi="Times New Roman"/>
          <w:b/>
        </w:rPr>
      </w:pPr>
      <w:r w:rsidRPr="00B4451A">
        <w:rPr>
          <w:rFonts w:ascii="Times New Roman" w:hAnsi="Times New Roman"/>
          <w:b/>
          <w:sz w:val="24"/>
        </w:rPr>
        <w:t>WYKAZ USŁUG</w:t>
      </w:r>
    </w:p>
    <w:p w14:paraId="46489310" w14:textId="77777777" w:rsidR="00836EE7" w:rsidRPr="00B4451A" w:rsidRDefault="00836EE7" w:rsidP="00E50723">
      <w:pPr>
        <w:spacing w:after="60"/>
        <w:rPr>
          <w:rFonts w:ascii="Times New Roman" w:hAnsi="Times New Roman" w:cs="Times New Roman"/>
        </w:rPr>
      </w:pPr>
    </w:p>
    <w:p w14:paraId="693E9411" w14:textId="3C78CD82" w:rsidR="001501D9" w:rsidRDefault="001501D9" w:rsidP="001501D9">
      <w:pPr>
        <w:rPr>
          <w:rFonts w:ascii="Times New Roman" w:hAnsi="Times New Roman" w:cs="Times New Roman"/>
        </w:rPr>
      </w:pPr>
      <w:r w:rsidRPr="00B4451A">
        <w:rPr>
          <w:rFonts w:ascii="Times New Roman" w:hAnsi="Times New Roman" w:cs="Times New Roman"/>
        </w:rPr>
        <w:t xml:space="preserve">Oświadczam, że </w:t>
      </w:r>
      <w:r w:rsidR="004F3FC3" w:rsidRPr="00B4451A">
        <w:rPr>
          <w:rFonts w:ascii="Times New Roman" w:hAnsi="Times New Roman" w:cs="Times New Roman"/>
          <w:b/>
        </w:rPr>
        <w:t>…………………………………………………</w:t>
      </w:r>
      <w:r w:rsidR="00B84EDF" w:rsidRPr="00B4451A">
        <w:rPr>
          <w:rFonts w:ascii="Times New Roman" w:hAnsi="Times New Roman" w:cs="Times New Roman"/>
          <w:b/>
        </w:rPr>
        <w:t>……………………</w:t>
      </w:r>
      <w:r w:rsidR="00E22FDD" w:rsidRPr="00B4451A">
        <w:rPr>
          <w:rFonts w:ascii="Times New Roman" w:hAnsi="Times New Roman" w:cs="Times New Roman"/>
          <w:b/>
        </w:rPr>
        <w:t xml:space="preserve"> </w:t>
      </w:r>
      <w:r w:rsidR="00E22FDD" w:rsidRPr="00B4451A">
        <w:rPr>
          <w:rFonts w:ascii="Times New Roman" w:hAnsi="Times New Roman" w:cs="Times New Roman"/>
        </w:rPr>
        <w:t>(nazwa Wykonawcy)</w:t>
      </w:r>
      <w:r w:rsidRPr="00B4451A">
        <w:rPr>
          <w:rFonts w:ascii="Times New Roman" w:hAnsi="Times New Roman" w:cs="Times New Roman"/>
        </w:rPr>
        <w:t xml:space="preserve"> realizowała następujące usługi:</w:t>
      </w:r>
    </w:p>
    <w:p w14:paraId="0170B7BE" w14:textId="77777777" w:rsidR="000F51FE" w:rsidRPr="00B4451A" w:rsidRDefault="000F51FE" w:rsidP="001501D9">
      <w:pPr>
        <w:rPr>
          <w:rFonts w:ascii="Times New Roman" w:hAnsi="Times New Roman" w:cs="Times New Roman"/>
        </w:rPr>
      </w:pPr>
    </w:p>
    <w:tbl>
      <w:tblPr>
        <w:tblStyle w:val="Tabela-Siatka"/>
        <w:tblW w:w="14389" w:type="dxa"/>
        <w:tblLook w:val="04A0" w:firstRow="1" w:lastRow="0" w:firstColumn="1" w:lastColumn="0" w:noHBand="0" w:noVBand="1"/>
      </w:tblPr>
      <w:tblGrid>
        <w:gridCol w:w="553"/>
        <w:gridCol w:w="2107"/>
        <w:gridCol w:w="5529"/>
        <w:gridCol w:w="2551"/>
        <w:gridCol w:w="1276"/>
        <w:gridCol w:w="2373"/>
      </w:tblGrid>
      <w:tr w:rsidR="001501D9" w:rsidRPr="00B4451A" w14:paraId="2CD1DD2D" w14:textId="77777777" w:rsidTr="00B4451A">
        <w:tc>
          <w:tcPr>
            <w:tcW w:w="553" w:type="dxa"/>
            <w:vAlign w:val="center"/>
          </w:tcPr>
          <w:p w14:paraId="20C3466A" w14:textId="77777777" w:rsidR="001501D9" w:rsidRPr="00B4451A" w:rsidRDefault="001501D9" w:rsidP="00D14CC7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07" w:type="dxa"/>
            <w:vAlign w:val="center"/>
          </w:tcPr>
          <w:p w14:paraId="7E711C1B" w14:textId="31C762D6" w:rsidR="001501D9" w:rsidRPr="00B4451A" w:rsidRDefault="001501D9" w:rsidP="00D14CC7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Termin</w:t>
            </w:r>
            <w:r w:rsidR="00B4451A">
              <w:rPr>
                <w:rFonts w:ascii="Times New Roman" w:hAnsi="Times New Roman" w:cs="Times New Roman"/>
                <w:b/>
              </w:rPr>
              <w:t xml:space="preserve"> </w:t>
            </w:r>
            <w:r w:rsidRPr="00B4451A">
              <w:rPr>
                <w:rFonts w:ascii="Times New Roman" w:hAnsi="Times New Roman" w:cs="Times New Roman"/>
                <w:b/>
              </w:rPr>
              <w:t>realizacji</w:t>
            </w:r>
          </w:p>
        </w:tc>
        <w:tc>
          <w:tcPr>
            <w:tcW w:w="5529" w:type="dxa"/>
            <w:vAlign w:val="center"/>
          </w:tcPr>
          <w:p w14:paraId="54504293" w14:textId="77777777" w:rsidR="001501D9" w:rsidRPr="00B4451A" w:rsidRDefault="001501D9" w:rsidP="00D14CC7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2551" w:type="dxa"/>
            <w:vAlign w:val="center"/>
          </w:tcPr>
          <w:p w14:paraId="2616EA87" w14:textId="77777777" w:rsidR="001501D9" w:rsidRPr="00B4451A" w:rsidRDefault="001501D9" w:rsidP="00D14CC7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Podmiot zamawiający</w:t>
            </w:r>
          </w:p>
        </w:tc>
        <w:tc>
          <w:tcPr>
            <w:tcW w:w="1276" w:type="dxa"/>
            <w:vAlign w:val="center"/>
          </w:tcPr>
          <w:p w14:paraId="583010D0" w14:textId="77777777" w:rsidR="001501D9" w:rsidRPr="00B4451A" w:rsidRDefault="001501D9" w:rsidP="00D14CC7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Ilość osób</w:t>
            </w:r>
          </w:p>
        </w:tc>
        <w:tc>
          <w:tcPr>
            <w:tcW w:w="2373" w:type="dxa"/>
            <w:vAlign w:val="center"/>
          </w:tcPr>
          <w:p w14:paraId="4701D840" w14:textId="28AF2C72" w:rsidR="001501D9" w:rsidRPr="00B4451A" w:rsidRDefault="001501D9" w:rsidP="00D14CC7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Wartość usługi w PLN</w:t>
            </w:r>
          </w:p>
        </w:tc>
      </w:tr>
      <w:tr w:rsidR="001501D9" w:rsidRPr="00B4451A" w14:paraId="69D9FE84" w14:textId="77777777" w:rsidTr="00B4451A">
        <w:tc>
          <w:tcPr>
            <w:tcW w:w="553" w:type="dxa"/>
            <w:vAlign w:val="center"/>
          </w:tcPr>
          <w:p w14:paraId="0A1EDD98" w14:textId="77777777" w:rsidR="001501D9" w:rsidRPr="00B4451A" w:rsidRDefault="001501D9" w:rsidP="00B4451A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7" w:type="dxa"/>
          </w:tcPr>
          <w:p w14:paraId="0CE88F78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  <w:p w14:paraId="5D27C651" w14:textId="0DE7B3C7" w:rsidR="00B84EDF" w:rsidRPr="00B4451A" w:rsidRDefault="00B84EDF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9EFF0CF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F617CE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FC152C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4C522F0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B4451A" w14:paraId="376E2CAE" w14:textId="77777777" w:rsidTr="00B4451A">
        <w:tc>
          <w:tcPr>
            <w:tcW w:w="553" w:type="dxa"/>
            <w:vAlign w:val="center"/>
          </w:tcPr>
          <w:p w14:paraId="6B060A08" w14:textId="77777777" w:rsidR="001501D9" w:rsidRPr="00B4451A" w:rsidRDefault="001501D9" w:rsidP="00B4451A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7" w:type="dxa"/>
          </w:tcPr>
          <w:p w14:paraId="0A3A689E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  <w:p w14:paraId="61BBCD50" w14:textId="50D4AE95" w:rsidR="00B84EDF" w:rsidRPr="00B4451A" w:rsidRDefault="00B84EDF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CC0725D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F06719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B01A1A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20E62034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B4451A" w14:paraId="225BC160" w14:textId="77777777" w:rsidTr="00B4451A">
        <w:tc>
          <w:tcPr>
            <w:tcW w:w="553" w:type="dxa"/>
            <w:vAlign w:val="center"/>
          </w:tcPr>
          <w:p w14:paraId="18B4D51F" w14:textId="77777777" w:rsidR="001501D9" w:rsidRPr="00B4451A" w:rsidRDefault="001501D9" w:rsidP="00B4451A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7" w:type="dxa"/>
          </w:tcPr>
          <w:p w14:paraId="1C90C7D1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  <w:p w14:paraId="6C60CBCB" w14:textId="7DCC2ABE" w:rsidR="00B84EDF" w:rsidRPr="00B4451A" w:rsidRDefault="00B84EDF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8771A2A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339AFE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CDE508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FD826F7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B4451A" w14:paraId="69625F50" w14:textId="77777777" w:rsidTr="00B4451A">
        <w:tc>
          <w:tcPr>
            <w:tcW w:w="553" w:type="dxa"/>
            <w:vAlign w:val="center"/>
          </w:tcPr>
          <w:p w14:paraId="35164C3A" w14:textId="77777777" w:rsidR="001501D9" w:rsidRPr="00B4451A" w:rsidRDefault="001501D9" w:rsidP="00B4451A">
            <w:pPr>
              <w:rPr>
                <w:rFonts w:ascii="Times New Roman" w:hAnsi="Times New Roman" w:cs="Times New Roman"/>
                <w:b/>
              </w:rPr>
            </w:pPr>
            <w:r w:rsidRPr="00B445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7" w:type="dxa"/>
          </w:tcPr>
          <w:p w14:paraId="4E2FBCEA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  <w:p w14:paraId="33772A6F" w14:textId="794E5C16" w:rsidR="00B84EDF" w:rsidRPr="00B4451A" w:rsidRDefault="00B84EDF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DA3A43C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E08FAE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F4BFAF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66A5C43" w14:textId="77777777" w:rsidR="001501D9" w:rsidRPr="00B4451A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</w:tbl>
    <w:p w14:paraId="2865E43A" w14:textId="77777777" w:rsidR="00B4451A" w:rsidRPr="00B4451A" w:rsidRDefault="00B4451A" w:rsidP="001501D9">
      <w:pPr>
        <w:rPr>
          <w:rFonts w:ascii="Times New Roman" w:hAnsi="Times New Roman" w:cs="Times New Roman"/>
        </w:rPr>
      </w:pPr>
    </w:p>
    <w:p w14:paraId="28FF6F1F" w14:textId="16D2B286" w:rsidR="001501D9" w:rsidRPr="00B4451A" w:rsidRDefault="001501D9" w:rsidP="00E22FDD">
      <w:pPr>
        <w:spacing w:after="40"/>
        <w:ind w:left="7796"/>
        <w:jc w:val="center"/>
        <w:rPr>
          <w:rFonts w:ascii="Times New Roman" w:hAnsi="Times New Roman" w:cs="Times New Roman"/>
        </w:rPr>
      </w:pPr>
      <w:r w:rsidRPr="00B4451A">
        <w:rPr>
          <w:rFonts w:ascii="Times New Roman" w:hAnsi="Times New Roman" w:cs="Times New Roman"/>
        </w:rPr>
        <w:t>………………………………………………</w:t>
      </w:r>
      <w:r w:rsidR="0033046A">
        <w:rPr>
          <w:rFonts w:ascii="Times New Roman" w:hAnsi="Times New Roman" w:cs="Times New Roman"/>
        </w:rPr>
        <w:t>…</w:t>
      </w:r>
      <w:r w:rsidR="00E22FDD" w:rsidRPr="00B4451A">
        <w:rPr>
          <w:rFonts w:ascii="Times New Roman" w:hAnsi="Times New Roman" w:cs="Times New Roman"/>
        </w:rPr>
        <w:br/>
      </w:r>
      <w:r w:rsidRPr="00B4451A">
        <w:rPr>
          <w:rFonts w:ascii="Times New Roman" w:hAnsi="Times New Roman" w:cs="Times New Roman"/>
          <w:sz w:val="16"/>
          <w:szCs w:val="16"/>
        </w:rPr>
        <w:t>Podpis Wykonawcy</w:t>
      </w:r>
    </w:p>
    <w:sectPr w:rsidR="001501D9" w:rsidRPr="00B4451A" w:rsidSect="002A1B04">
      <w:headerReference w:type="default" r:id="rId7"/>
      <w:footerReference w:type="default" r:id="rId8"/>
      <w:pgSz w:w="16838" w:h="11906" w:orient="landscape"/>
      <w:pgMar w:top="1418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96F4" w14:textId="77777777" w:rsidR="007F145C" w:rsidRDefault="007F145C" w:rsidP="001501D9">
      <w:pPr>
        <w:spacing w:after="0" w:line="240" w:lineRule="auto"/>
      </w:pPr>
      <w:r>
        <w:separator/>
      </w:r>
    </w:p>
  </w:endnote>
  <w:endnote w:type="continuationSeparator" w:id="0">
    <w:p w14:paraId="08435467" w14:textId="77777777" w:rsidR="007F145C" w:rsidRDefault="007F145C" w:rsidP="001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20B0604020202020204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8B5" w14:textId="4F0B71D9" w:rsidR="002A1B04" w:rsidRDefault="002A1B04">
    <w:pPr>
      <w:pStyle w:val="Stopka"/>
      <w:jc w:val="right"/>
      <w:rPr>
        <w:sz w:val="16"/>
        <w:szCs w:val="16"/>
      </w:rPr>
    </w:pPr>
    <w:r w:rsidRPr="00DB6664">
      <w:rPr>
        <w:sz w:val="16"/>
        <w:szCs w:val="16"/>
      </w:rPr>
      <w:t xml:space="preserve">Projekt nr </w:t>
    </w:r>
    <w:r w:rsidRPr="00DB6664">
      <w:rPr>
        <w:bCs/>
        <w:sz w:val="16"/>
        <w:szCs w:val="16"/>
      </w:rPr>
      <w:t xml:space="preserve">2021-1-PL01-KA122-VET-000017393 pod nazwą „Wkrocz w przyszłość” realizowany w ramach </w:t>
    </w:r>
    <w:r w:rsidRPr="00DB6664">
      <w:rPr>
        <w:sz w:val="16"/>
        <w:szCs w:val="16"/>
      </w:rPr>
      <w:t>mobilności edukacyjnej realizowanej w ramach programu Erasmus+ sektor kształcenie i szkolenia zawodowe</w:t>
    </w:r>
  </w:p>
  <w:p w14:paraId="04DC515F" w14:textId="77777777" w:rsidR="002A1B04" w:rsidRDefault="002A1B04">
    <w:pPr>
      <w:pStyle w:val="Stopka"/>
      <w:jc w:val="right"/>
    </w:pPr>
  </w:p>
  <w:p w14:paraId="02E8BA3D" w14:textId="0F91A953" w:rsidR="002A1B04" w:rsidRDefault="00000000">
    <w:pPr>
      <w:pStyle w:val="Stopka"/>
      <w:jc w:val="right"/>
    </w:pPr>
    <w:sdt>
      <w:sdtPr>
        <w:id w:val="-1003351461"/>
        <w:docPartObj>
          <w:docPartGallery w:val="Page Numbers (Bottom of Page)"/>
          <w:docPartUnique/>
        </w:docPartObj>
      </w:sdtPr>
      <w:sdtContent>
        <w:r w:rsidR="002A1B04">
          <w:fldChar w:fldCharType="begin"/>
        </w:r>
        <w:r w:rsidR="002A1B04">
          <w:instrText>PAGE   \* MERGEFORMAT</w:instrText>
        </w:r>
        <w:r w:rsidR="002A1B04">
          <w:fldChar w:fldCharType="separate"/>
        </w:r>
        <w:r w:rsidR="002A1B04">
          <w:rPr>
            <w:noProof/>
          </w:rPr>
          <w:t>1</w:t>
        </w:r>
        <w:r w:rsidR="002A1B04">
          <w:fldChar w:fldCharType="end"/>
        </w:r>
      </w:sdtContent>
    </w:sdt>
  </w:p>
  <w:p w14:paraId="5EDF3D01" w14:textId="61E40034" w:rsidR="001501D9" w:rsidRPr="00771F87" w:rsidRDefault="001501D9" w:rsidP="00771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CBDA" w14:textId="77777777" w:rsidR="007F145C" w:rsidRDefault="007F145C" w:rsidP="001501D9">
      <w:pPr>
        <w:spacing w:after="0" w:line="240" w:lineRule="auto"/>
      </w:pPr>
      <w:r>
        <w:separator/>
      </w:r>
    </w:p>
  </w:footnote>
  <w:footnote w:type="continuationSeparator" w:id="0">
    <w:p w14:paraId="024949AE" w14:textId="77777777" w:rsidR="007F145C" w:rsidRDefault="007F145C" w:rsidP="001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890F" w14:textId="0FD6B927" w:rsidR="001501D9" w:rsidRPr="00B4451A" w:rsidRDefault="00FA55C0" w:rsidP="00B4451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3DE282" wp14:editId="18462B7F">
          <wp:simplePos x="0" y="0"/>
          <wp:positionH relativeFrom="column">
            <wp:posOffset>-89209</wp:posOffset>
          </wp:positionH>
          <wp:positionV relativeFrom="paragraph">
            <wp:posOffset>-179240</wp:posOffset>
          </wp:positionV>
          <wp:extent cx="2840990" cy="507365"/>
          <wp:effectExtent l="0" t="0" r="0" b="0"/>
          <wp:wrapSquare wrapText="bothSides"/>
          <wp:docPr id="1" name="Obraz 1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1D9" w:rsidRPr="00B4451A">
      <w:rPr>
        <w:rFonts w:ascii="Times New Roman" w:hAnsi="Times New Roman" w:cs="Times New Roman"/>
        <w:sz w:val="20"/>
        <w:szCs w:val="20"/>
      </w:rPr>
      <w:t xml:space="preserve">Załącznik nr 3 do </w:t>
    </w:r>
    <w:r w:rsidR="002F0FB1">
      <w:rPr>
        <w:rFonts w:ascii="Times New Roman" w:hAnsi="Times New Roman" w:cs="Times New Roman"/>
        <w:sz w:val="20"/>
        <w:szCs w:val="20"/>
      </w:rPr>
      <w:t>Specyfikacj</w:t>
    </w:r>
    <w:r>
      <w:rPr>
        <w:rFonts w:ascii="Times New Roman" w:hAnsi="Times New Roman" w:cs="Times New Roman"/>
        <w:sz w:val="20"/>
        <w:szCs w:val="20"/>
      </w:rPr>
      <w:t>i</w:t>
    </w:r>
    <w:r w:rsidR="001501D9" w:rsidRPr="00B4451A">
      <w:rPr>
        <w:rFonts w:ascii="Times New Roman" w:hAnsi="Times New Roman" w:cs="Times New Roman"/>
        <w:sz w:val="20"/>
        <w:szCs w:val="20"/>
      </w:rPr>
      <w:t xml:space="preserve"> Warunków Zamówienia </w:t>
    </w:r>
    <w:r w:rsidR="00C44F17" w:rsidRPr="00B4451A">
      <w:rPr>
        <w:rFonts w:ascii="Times New Roman" w:hAnsi="Times New Roman" w:cs="Times New Roman"/>
        <w:sz w:val="20"/>
        <w:szCs w:val="20"/>
      </w:rPr>
      <w:t>–</w:t>
    </w:r>
    <w:r w:rsidR="001501D9" w:rsidRPr="00B4451A">
      <w:rPr>
        <w:rFonts w:ascii="Times New Roman" w:hAnsi="Times New Roman" w:cs="Times New Roman"/>
        <w:sz w:val="20"/>
        <w:szCs w:val="20"/>
      </w:rPr>
      <w:t xml:space="preserve"> </w:t>
    </w:r>
    <w:r w:rsidR="00C44F17" w:rsidRPr="00B4451A">
      <w:rPr>
        <w:rFonts w:ascii="Times New Roman" w:hAnsi="Times New Roman" w:cs="Times New Roman"/>
        <w:sz w:val="20"/>
        <w:szCs w:val="20"/>
      </w:rPr>
      <w:t>Doświadczenie-</w:t>
    </w:r>
    <w:r w:rsidR="001501D9" w:rsidRPr="00B4451A">
      <w:rPr>
        <w:rFonts w:ascii="Times New Roman" w:hAnsi="Times New Roman" w:cs="Times New Roman"/>
        <w:sz w:val="20"/>
        <w:szCs w:val="20"/>
      </w:rPr>
      <w:t>wykaz usług</w:t>
    </w:r>
  </w:p>
  <w:p w14:paraId="0E430964" w14:textId="77777777" w:rsidR="00E22FDD" w:rsidRPr="00B4451A" w:rsidRDefault="00E22FDD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34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C06"/>
    <w:rsid w:val="00017AA8"/>
    <w:rsid w:val="00026DDC"/>
    <w:rsid w:val="000B240C"/>
    <w:rsid w:val="000B719F"/>
    <w:rsid w:val="000F51FE"/>
    <w:rsid w:val="001501D9"/>
    <w:rsid w:val="00161ECA"/>
    <w:rsid w:val="001A3CC3"/>
    <w:rsid w:val="001C3667"/>
    <w:rsid w:val="001E65E7"/>
    <w:rsid w:val="0027597E"/>
    <w:rsid w:val="002A1B04"/>
    <w:rsid w:val="002F0FB1"/>
    <w:rsid w:val="0033046A"/>
    <w:rsid w:val="00357045"/>
    <w:rsid w:val="003A7229"/>
    <w:rsid w:val="003C0A07"/>
    <w:rsid w:val="00425314"/>
    <w:rsid w:val="004B1ED4"/>
    <w:rsid w:val="004C1641"/>
    <w:rsid w:val="004F3FC3"/>
    <w:rsid w:val="00570D7B"/>
    <w:rsid w:val="005F66F3"/>
    <w:rsid w:val="005F7698"/>
    <w:rsid w:val="006617F5"/>
    <w:rsid w:val="006B19D9"/>
    <w:rsid w:val="007328C8"/>
    <w:rsid w:val="0074030C"/>
    <w:rsid w:val="007577E5"/>
    <w:rsid w:val="00762088"/>
    <w:rsid w:val="00771F87"/>
    <w:rsid w:val="00780C06"/>
    <w:rsid w:val="007A12A1"/>
    <w:rsid w:val="007B384C"/>
    <w:rsid w:val="007E27EC"/>
    <w:rsid w:val="007F145C"/>
    <w:rsid w:val="0081533E"/>
    <w:rsid w:val="00836EE7"/>
    <w:rsid w:val="008629DC"/>
    <w:rsid w:val="008A7710"/>
    <w:rsid w:val="00946085"/>
    <w:rsid w:val="009A389E"/>
    <w:rsid w:val="009C0F54"/>
    <w:rsid w:val="00A82586"/>
    <w:rsid w:val="00B4451A"/>
    <w:rsid w:val="00B67F68"/>
    <w:rsid w:val="00B84EDF"/>
    <w:rsid w:val="00BC7CFF"/>
    <w:rsid w:val="00C306B6"/>
    <w:rsid w:val="00C44F17"/>
    <w:rsid w:val="00C74AF4"/>
    <w:rsid w:val="00D14CC7"/>
    <w:rsid w:val="00D63966"/>
    <w:rsid w:val="00D73675"/>
    <w:rsid w:val="00E10970"/>
    <w:rsid w:val="00E22FDD"/>
    <w:rsid w:val="00E50723"/>
    <w:rsid w:val="00E8019A"/>
    <w:rsid w:val="00E8055C"/>
    <w:rsid w:val="00EC30C9"/>
    <w:rsid w:val="00ED0DBE"/>
    <w:rsid w:val="00F16972"/>
    <w:rsid w:val="00F41E58"/>
    <w:rsid w:val="00F73D9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FA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9"/>
  </w:style>
  <w:style w:type="paragraph" w:styleId="Stopka">
    <w:name w:val="footer"/>
    <w:aliases w:val=" Znak"/>
    <w:basedOn w:val="Normalny"/>
    <w:link w:val="Stopka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501D9"/>
  </w:style>
  <w:style w:type="paragraph" w:styleId="Listapunktowana">
    <w:name w:val="List Bullet"/>
    <w:basedOn w:val="Normalny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FDD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E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586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Marcin Księżopolski</cp:lastModifiedBy>
  <cp:revision>25</cp:revision>
  <dcterms:created xsi:type="dcterms:W3CDTF">2018-02-03T17:33:00Z</dcterms:created>
  <dcterms:modified xsi:type="dcterms:W3CDTF">2022-08-29T13:42:00Z</dcterms:modified>
</cp:coreProperties>
</file>