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64C9" w14:textId="77777777" w:rsidR="00AC36D4" w:rsidRPr="00EB49DD" w:rsidRDefault="00AC36D4" w:rsidP="00F32475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3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AF5CFF" w:rsidRPr="002B19E5" w14:paraId="66341F2D" w14:textId="77777777">
        <w:tc>
          <w:tcPr>
            <w:tcW w:w="6120" w:type="dxa"/>
          </w:tcPr>
          <w:p w14:paraId="775B59E5" w14:textId="77777777" w:rsidR="00AF5CFF" w:rsidRPr="000A3843" w:rsidRDefault="00AF5CFF" w:rsidP="00AF5CFF">
            <w:pPr>
              <w:pStyle w:val="Nagwek6"/>
              <w:spacing w:line="240" w:lineRule="auto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0A3843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06948F18" w14:textId="42DBADE1" w:rsidR="00AF5CFF" w:rsidRPr="00357004" w:rsidRDefault="00AF5CFF" w:rsidP="00AF5CF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174B4">
              <w:t>KPFZ.271.</w:t>
            </w:r>
            <w:r w:rsidR="00A42C87">
              <w:t>8</w:t>
            </w:r>
            <w:r w:rsidRPr="002174B4">
              <w:t>.2022</w:t>
            </w:r>
          </w:p>
        </w:tc>
        <w:tc>
          <w:tcPr>
            <w:tcW w:w="2520" w:type="dxa"/>
          </w:tcPr>
          <w:p w14:paraId="0C424A96" w14:textId="0A0D3705" w:rsidR="00AF5CFF" w:rsidRPr="00357004" w:rsidRDefault="00AF5CFF" w:rsidP="00AF5CF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174B4">
              <w:t xml:space="preserve">               </w:t>
            </w:r>
          </w:p>
        </w:tc>
      </w:tr>
    </w:tbl>
    <w:p w14:paraId="789CF482" w14:textId="77777777" w:rsidR="00AC36D4" w:rsidRPr="002B19E5" w:rsidRDefault="00AC36D4" w:rsidP="00F32475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85D2666" w14:textId="77777777" w:rsidR="00AC36D4" w:rsidRPr="001220EE" w:rsidRDefault="00AC36D4" w:rsidP="00F32475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6896E49A" w14:textId="77777777" w:rsidR="00AC36D4" w:rsidRPr="00B87269" w:rsidRDefault="00AC36D4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B87269">
        <w:rPr>
          <w:rFonts w:ascii="Segoe UI Light" w:hAnsi="Segoe UI Light" w:cs="Segoe UI Light"/>
          <w:b/>
          <w:bCs/>
          <w:sz w:val="28"/>
          <w:szCs w:val="28"/>
        </w:rPr>
        <w:t xml:space="preserve">ZOBOWIĄZANIE PODMIOTU TRZECIEGO </w:t>
      </w:r>
    </w:p>
    <w:p w14:paraId="7FCCE812" w14:textId="77777777" w:rsidR="00AC36D4" w:rsidRDefault="00AC36D4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B87269">
        <w:rPr>
          <w:rFonts w:ascii="Segoe UI Light" w:hAnsi="Segoe UI Light" w:cs="Segoe UI Light"/>
          <w:b/>
          <w:bCs/>
          <w:sz w:val="28"/>
          <w:szCs w:val="28"/>
        </w:rPr>
        <w:t>do oddania do dyspozycji Wykonawcy niezbędnych zasobów na okres korzystania z nich przy wykonywaniu zamówienia</w:t>
      </w:r>
    </w:p>
    <w:p w14:paraId="72EFEB9A" w14:textId="77777777" w:rsidR="00AC36D4" w:rsidRDefault="00AC36D4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92E76E4" w14:textId="77777777" w:rsidR="00AC36D4" w:rsidRPr="00EB394A" w:rsidRDefault="00AC36D4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6940417" w14:textId="77777777" w:rsidR="00AC36D4" w:rsidRPr="004225B0" w:rsidRDefault="00AC36D4" w:rsidP="00F32475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776D922F" w14:textId="77777777" w:rsidR="00AC36D4" w:rsidRDefault="00AC36D4" w:rsidP="00F32475">
      <w:pPr>
        <w:widowControl w:val="0"/>
        <w:spacing w:after="0" w:line="240" w:lineRule="auto"/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Działając w imieniu i na rzecz:</w:t>
      </w:r>
    </w:p>
    <w:p w14:paraId="418E1F3E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04516545" w14:textId="77777777" w:rsidR="00AC36D4" w:rsidRPr="00B87269" w:rsidRDefault="00AC36D4" w:rsidP="00F32475">
      <w:pPr>
        <w:autoSpaceDE w:val="0"/>
        <w:autoSpaceDN w:val="0"/>
        <w:spacing w:after="0" w:line="240" w:lineRule="auto"/>
        <w:rPr>
          <w:rFonts w:ascii="Segoe UI Light" w:hAnsi="Segoe UI Light" w:cs="Segoe UI Light"/>
          <w:i/>
          <w:iCs/>
          <w:sz w:val="20"/>
          <w:szCs w:val="20"/>
        </w:rPr>
      </w:pPr>
      <w:r w:rsidRPr="00B87269">
        <w:rPr>
          <w:rFonts w:ascii="Segoe UI Light" w:hAnsi="Segoe UI Light" w:cs="Segoe UI Light"/>
          <w:i/>
          <w:iCs/>
          <w:sz w:val="20"/>
          <w:szCs w:val="20"/>
        </w:rPr>
        <w:t xml:space="preserve">(nazwa i adres </w:t>
      </w:r>
      <w:r w:rsidRPr="00B87269">
        <w:rPr>
          <w:rFonts w:ascii="Segoe UI Light" w:hAnsi="Segoe UI Light" w:cs="Segoe UI Light"/>
          <w:i/>
          <w:iCs/>
          <w:sz w:val="20"/>
          <w:szCs w:val="20"/>
          <w:u w:val="single"/>
        </w:rPr>
        <w:t>Podmiotu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 xml:space="preserve"> na zasobach którego polega Wykonawca)</w:t>
      </w:r>
    </w:p>
    <w:p w14:paraId="41A6B014" w14:textId="77777777" w:rsidR="00AC36D4" w:rsidRPr="00B87269" w:rsidRDefault="00AC36D4" w:rsidP="00F32475">
      <w:pPr>
        <w:widowControl w:val="0"/>
        <w:spacing w:after="338" w:line="240" w:lineRule="auto"/>
        <w:ind w:left="8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  <w:shd w:val="clear" w:color="auto" w:fill="FFFFFF"/>
        </w:rPr>
      </w:pPr>
    </w:p>
    <w:p w14:paraId="32BDC8F5" w14:textId="77777777" w:rsidR="00AC36D4" w:rsidRPr="00B87269" w:rsidRDefault="00AC36D4" w:rsidP="00F32475">
      <w:pPr>
        <w:spacing w:after="0" w:line="240" w:lineRule="auto"/>
        <w:jc w:val="both"/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zobowiązuję się do oddania Wykonawcy: </w:t>
      </w:r>
      <w:r w:rsidRPr="00B87269">
        <w:rPr>
          <w:rFonts w:ascii="Segoe UI Light" w:hAnsi="Segoe UI Light" w:cs="Segoe UI Light"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……………………………………………….</w:t>
      </w:r>
      <w:r w:rsidRPr="00B87269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(nazwa Wykonawcy)</w:t>
      </w:r>
    </w:p>
    <w:p w14:paraId="35D322BD" w14:textId="77777777" w:rsidR="00AC36D4" w:rsidRPr="00B87269" w:rsidRDefault="00AC36D4" w:rsidP="00F32475">
      <w:pPr>
        <w:spacing w:after="0" w:line="240" w:lineRule="auto"/>
        <w:jc w:val="both"/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</w:pPr>
    </w:p>
    <w:p w14:paraId="7FE88E4A" w14:textId="77777777" w:rsidR="00AC36D4" w:rsidRPr="00B87269" w:rsidRDefault="00AC36D4" w:rsidP="00F32475">
      <w:pPr>
        <w:spacing w:after="0" w:line="240" w:lineRule="auto"/>
        <w:jc w:val="both"/>
        <w:rPr>
          <w:rFonts w:ascii="Segoe UI Light" w:hAnsi="Segoe UI Light" w:cs="Segoe UI Light"/>
          <w:i/>
          <w:iCs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na potrzeby wykonania zamówienia będącego przedmiotem postępowania </w:t>
      </w:r>
      <w:r w:rsidRPr="00B87269">
        <w:rPr>
          <w:rFonts w:ascii="Segoe UI Light" w:hAnsi="Segoe UI Light" w:cs="Segoe UI Light"/>
          <w:sz w:val="20"/>
          <w:szCs w:val="20"/>
        </w:rPr>
        <w:t>pn.</w:t>
      </w:r>
      <w:r w:rsidRPr="00B87269">
        <w:rPr>
          <w:rFonts w:ascii="Segoe UI Light" w:hAnsi="Segoe UI Light" w:cs="Segoe UI Light"/>
          <w:b/>
          <w:bCs/>
          <w:sz w:val="20"/>
          <w:szCs w:val="20"/>
        </w:rPr>
        <w:t xml:space="preserve"> „</w:t>
      </w:r>
      <w:r w:rsidRPr="00876FD5">
        <w:rPr>
          <w:rFonts w:ascii="Segoe UI Light" w:hAnsi="Segoe UI Light" w:cs="Segoe UI Light"/>
          <w:b/>
          <w:bCs/>
          <w:sz w:val="20"/>
          <w:szCs w:val="20"/>
        </w:rPr>
        <w:t>Odbiór i zagospodarowanie stałych odpadów komunalnych z terenu Gminy Osiek od  1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 września</w:t>
      </w:r>
      <w:r w:rsidRPr="00876FD5">
        <w:rPr>
          <w:rFonts w:ascii="Segoe UI Light" w:hAnsi="Segoe UI Light" w:cs="Segoe UI Light"/>
          <w:b/>
          <w:bCs/>
          <w:sz w:val="20"/>
          <w:szCs w:val="20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</w:rPr>
        <w:t>grudnia</w:t>
      </w:r>
      <w:r w:rsidRPr="00876FD5">
        <w:rPr>
          <w:rFonts w:ascii="Segoe UI Light" w:hAnsi="Segoe UI Light" w:cs="Segoe UI Light"/>
          <w:b/>
          <w:bCs/>
          <w:sz w:val="20"/>
          <w:szCs w:val="20"/>
        </w:rPr>
        <w:t xml:space="preserve"> 2022 r.</w:t>
      </w:r>
      <w:r w:rsidRPr="00B87269">
        <w:rPr>
          <w:rFonts w:ascii="Segoe UI Light" w:hAnsi="Segoe UI Light" w:cs="Segoe UI Light"/>
          <w:b/>
          <w:bCs/>
          <w:sz w:val="20"/>
          <w:szCs w:val="20"/>
        </w:rPr>
        <w:t>”</w:t>
      </w:r>
      <w:r w:rsidRPr="00B87269">
        <w:rPr>
          <w:rFonts w:ascii="Segoe UI Light" w:hAnsi="Segoe UI Light" w:cs="Segoe UI Light"/>
          <w:sz w:val="20"/>
          <w:szCs w:val="20"/>
        </w:rPr>
        <w:t>,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 stosownie do art. 118 ust. 4 ustawy Prawo zamówień publicznych</w:t>
      </w:r>
      <w:r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następujących zasobów</w:t>
      </w:r>
      <w:r w:rsidRPr="00B87269" w:rsidDel="006B163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(określenie zasobu, np. wiedza i doświadczenie, potencjał kadrowy, zdolność finansowa)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17A7A0BA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14CDAC28" w14:textId="77777777" w:rsidR="00AC36D4" w:rsidRDefault="00AC36D4" w:rsidP="00F32475">
      <w:pPr>
        <w:widowControl w:val="0"/>
        <w:spacing w:after="0" w:line="240" w:lineRule="auto"/>
        <w:rPr>
          <w:rFonts w:ascii="Segoe UI Light" w:hAnsi="Segoe UI Light" w:cs="Segoe UI Light"/>
          <w:b/>
          <w:bCs/>
          <w:color w:val="000000"/>
          <w:sz w:val="20"/>
          <w:szCs w:val="20"/>
          <w:shd w:val="clear" w:color="auto" w:fill="FFFFFF"/>
        </w:rPr>
      </w:pPr>
    </w:p>
    <w:p w14:paraId="315230EE" w14:textId="77777777" w:rsidR="00AC36D4" w:rsidRPr="00B87269" w:rsidRDefault="00AC36D4" w:rsidP="00F32475">
      <w:pPr>
        <w:widowControl w:val="0"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B87269">
        <w:rPr>
          <w:rFonts w:ascii="Segoe UI Light" w:hAnsi="Segoe UI Light" w:cs="Segoe UI Light"/>
          <w:b/>
          <w:bCs/>
          <w:color w:val="000000"/>
          <w:sz w:val="20"/>
          <w:szCs w:val="20"/>
          <w:shd w:val="clear" w:color="auto" w:fill="FFFFFF"/>
        </w:rPr>
        <w:t>Oświadczam, iż:</w:t>
      </w:r>
    </w:p>
    <w:p w14:paraId="392BEF5B" w14:textId="77777777" w:rsidR="00AC36D4" w:rsidRPr="00B87269" w:rsidRDefault="00AC36D4" w:rsidP="00F32475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1) sposób udostępnienia Wykonawcy  i wykorzystania przez niego ww. zasobów będzie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następujący (w zależności od rodzaju zasobu np. podwykonawstwo, oddelegowanie pracowników, udostępnienie maszyn i urządzeń itp.)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658A482E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04FFE98D" w14:textId="77777777" w:rsidR="00AC36D4" w:rsidRPr="00B87269" w:rsidRDefault="00AC36D4" w:rsidP="00F32475">
      <w:pPr>
        <w:widowControl w:val="0"/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</w:pPr>
    </w:p>
    <w:p w14:paraId="68AF7BB8" w14:textId="77777777" w:rsidR="00AC36D4" w:rsidRPr="00B87269" w:rsidRDefault="00AC36D4" w:rsidP="00F32475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jc w:val="both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2) zakres mojego udziału przy wykonywaniu zamówienia będzie następujący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 xml:space="preserve">(jeśli podmiot będzie brał udział w wykonaniu części zamówienia należy wskazać jakie usługi/roboty budowlane podmiot ten wykona, 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 xml:space="preserve">przy czym jeśli przedmiotem udostępnienia są zasoby dot. wykształcenia, kwalifikacji zawodowych lub doświadczenia, niniejsze zobowiązanie </w:t>
      </w:r>
      <w:r w:rsidRPr="00B87269">
        <w:rPr>
          <w:rFonts w:ascii="Segoe UI Light" w:hAnsi="Segoe UI Light" w:cs="Segoe UI Light"/>
          <w:i/>
          <w:iCs/>
          <w:sz w:val="20"/>
          <w:szCs w:val="20"/>
          <w:u w:val="single"/>
        </w:rPr>
        <w:t>musi wykazywać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>, ze podmiot udostępniający ww. zasoby wykona roboty budowlane lub usługi do realizacji których te zdolności są wymagane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2F2A3635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016E6C78" w14:textId="77777777" w:rsidR="00AC36D4" w:rsidRPr="00B87269" w:rsidRDefault="00AC36D4" w:rsidP="00F32475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3) okres udostępnienia i wykorzystania ww. zasobów przez Wykonawcę będzie następujący:</w:t>
      </w:r>
    </w:p>
    <w:p w14:paraId="0443E993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3C6465CD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</w:pPr>
    </w:p>
    <w:p w14:paraId="72A22DB0" w14:textId="77777777" w:rsidR="00AC36D4" w:rsidRPr="00B87269" w:rsidRDefault="00AC36D4" w:rsidP="00F32475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4) charakter stosunku łączącego mnie z Wykonawcą będzie następujący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(np. umowa o pracę, umowa zlecenia itp.)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52BFAD13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1E5FA0B9" w14:textId="77777777" w:rsidR="00AC36D4" w:rsidRDefault="00AC36D4" w:rsidP="00F32475">
      <w:pPr>
        <w:widowControl w:val="0"/>
        <w:spacing w:after="0" w:line="240" w:lineRule="auto"/>
        <w:ind w:left="40"/>
        <w:jc w:val="both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</w:p>
    <w:p w14:paraId="55A5A57C" w14:textId="77777777" w:rsidR="00AC36D4" w:rsidRPr="001220EE" w:rsidRDefault="00AC36D4" w:rsidP="00F32475">
      <w:pPr>
        <w:widowControl w:val="0"/>
        <w:spacing w:after="452" w:line="240" w:lineRule="auto"/>
        <w:ind w:left="40"/>
        <w:jc w:val="both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>Potwierdzam</w:t>
      </w: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t>/-</w:t>
      </w: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 xml:space="preserve">y, że stosunek łączący </w:t>
      </w: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t>mnie/</w:t>
      </w: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>nas z Wykonawcą gwarantuje rzeczywisty dostęp do wskazanych zasobów.</w:t>
      </w:r>
    </w:p>
    <w:tbl>
      <w:tblPr>
        <w:tblW w:w="963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AC36D4" w:rsidRPr="004225B0" w14:paraId="443A6622" w14:textId="77777777">
        <w:trPr>
          <w:trHeight w:val="354"/>
        </w:trPr>
        <w:tc>
          <w:tcPr>
            <w:tcW w:w="1555" w:type="dxa"/>
          </w:tcPr>
          <w:p w14:paraId="4ECA5C70" w14:textId="77777777" w:rsidR="00AC36D4" w:rsidRPr="007679BE" w:rsidRDefault="00AC36D4" w:rsidP="00F32475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079" w:type="dxa"/>
          </w:tcPr>
          <w:p w14:paraId="44491F16" w14:textId="77777777" w:rsidR="00AC36D4" w:rsidRPr="007679BE" w:rsidRDefault="00AC36D4" w:rsidP="00F32475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Imię i nazwisko osoby (osób) upoważnionej(ych) </w:t>
            </w:r>
            <w:r w:rsidRPr="00AE1752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do reprezentowania podmiotu udostępniającego zasoby</w:t>
            </w:r>
          </w:p>
        </w:tc>
      </w:tr>
      <w:tr w:rsidR="00AC36D4" w:rsidRPr="004225B0" w14:paraId="3A0B6876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0F6D09B6" w14:textId="77777777" w:rsidR="00AC36D4" w:rsidRPr="004225B0" w:rsidRDefault="00AC36D4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D9D9D9"/>
          </w:tcPr>
          <w:p w14:paraId="651A390C" w14:textId="77777777" w:rsidR="00AC36D4" w:rsidRPr="004225B0" w:rsidRDefault="00AC36D4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C36D4" w:rsidRPr="004225B0" w14:paraId="2E724F7D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62B34E4F" w14:textId="77777777" w:rsidR="00AC36D4" w:rsidRPr="004225B0" w:rsidRDefault="00AC36D4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D9D9D9"/>
          </w:tcPr>
          <w:p w14:paraId="13D00591" w14:textId="77777777" w:rsidR="00AC36D4" w:rsidRPr="004225B0" w:rsidRDefault="00AC36D4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26030A5" w14:textId="77777777" w:rsidR="00AC36D4" w:rsidRPr="004225B0" w:rsidRDefault="00AC36D4" w:rsidP="00F32475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AC36D4" w:rsidRPr="004225B0" w:rsidSect="00B87269">
      <w:pgSz w:w="11906" w:h="16838"/>
      <w:pgMar w:top="851" w:right="1274" w:bottom="56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4F20" w14:textId="77777777" w:rsidR="00CE4849" w:rsidRDefault="00CE4849" w:rsidP="00DD314B">
      <w:pPr>
        <w:spacing w:after="0" w:line="240" w:lineRule="auto"/>
      </w:pPr>
      <w:r>
        <w:separator/>
      </w:r>
    </w:p>
  </w:endnote>
  <w:endnote w:type="continuationSeparator" w:id="0">
    <w:p w14:paraId="3F5198C0" w14:textId="77777777" w:rsidR="00CE4849" w:rsidRDefault="00CE4849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ADFA" w14:textId="77777777" w:rsidR="00CE4849" w:rsidRDefault="00CE4849" w:rsidP="00DD314B">
      <w:pPr>
        <w:spacing w:after="0" w:line="240" w:lineRule="auto"/>
      </w:pPr>
      <w:r>
        <w:separator/>
      </w:r>
    </w:p>
  </w:footnote>
  <w:footnote w:type="continuationSeparator" w:id="0">
    <w:p w14:paraId="3FBB7A16" w14:textId="77777777" w:rsidR="00CE4849" w:rsidRDefault="00CE4849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0038">
    <w:abstractNumId w:val="17"/>
  </w:num>
  <w:num w:numId="2" w16cid:durableId="907568923">
    <w:abstractNumId w:val="0"/>
  </w:num>
  <w:num w:numId="3" w16cid:durableId="1018197829">
    <w:abstractNumId w:val="1"/>
  </w:num>
  <w:num w:numId="4" w16cid:durableId="1756974909">
    <w:abstractNumId w:val="12"/>
  </w:num>
  <w:num w:numId="5" w16cid:durableId="1762986312">
    <w:abstractNumId w:val="25"/>
  </w:num>
  <w:num w:numId="6" w16cid:durableId="1743142359">
    <w:abstractNumId w:val="19"/>
  </w:num>
  <w:num w:numId="7" w16cid:durableId="2064014666">
    <w:abstractNumId w:val="14"/>
  </w:num>
  <w:num w:numId="8" w16cid:durableId="978193835">
    <w:abstractNumId w:val="16"/>
  </w:num>
  <w:num w:numId="9" w16cid:durableId="1301812393">
    <w:abstractNumId w:val="28"/>
  </w:num>
  <w:num w:numId="10" w16cid:durableId="299723991">
    <w:abstractNumId w:val="2"/>
  </w:num>
  <w:num w:numId="11" w16cid:durableId="1444224815">
    <w:abstractNumId w:val="26"/>
  </w:num>
  <w:num w:numId="12" w16cid:durableId="1516387319">
    <w:abstractNumId w:val="3"/>
  </w:num>
  <w:num w:numId="13" w16cid:durableId="2102990190">
    <w:abstractNumId w:val="7"/>
  </w:num>
  <w:num w:numId="14" w16cid:durableId="336619401">
    <w:abstractNumId w:val="24"/>
  </w:num>
  <w:num w:numId="15" w16cid:durableId="591548717">
    <w:abstractNumId w:val="20"/>
  </w:num>
  <w:num w:numId="16" w16cid:durableId="1443644326">
    <w:abstractNumId w:val="29"/>
  </w:num>
  <w:num w:numId="17" w16cid:durableId="1973442692">
    <w:abstractNumId w:val="23"/>
  </w:num>
  <w:num w:numId="18" w16cid:durableId="215896685">
    <w:abstractNumId w:val="10"/>
  </w:num>
  <w:num w:numId="19" w16cid:durableId="1321958351">
    <w:abstractNumId w:val="13"/>
  </w:num>
  <w:num w:numId="20" w16cid:durableId="1327591217">
    <w:abstractNumId w:val="32"/>
  </w:num>
  <w:num w:numId="21" w16cid:durableId="331880517">
    <w:abstractNumId w:val="8"/>
  </w:num>
  <w:num w:numId="22" w16cid:durableId="1865053930">
    <w:abstractNumId w:val="18"/>
  </w:num>
  <w:num w:numId="23" w16cid:durableId="140539358">
    <w:abstractNumId w:val="27"/>
  </w:num>
  <w:num w:numId="24" w16cid:durableId="1173061421">
    <w:abstractNumId w:val="15"/>
  </w:num>
  <w:num w:numId="25" w16cid:durableId="1129516966">
    <w:abstractNumId w:val="22"/>
  </w:num>
  <w:num w:numId="26" w16cid:durableId="1924486435">
    <w:abstractNumId w:val="4"/>
  </w:num>
  <w:num w:numId="27" w16cid:durableId="1347294546">
    <w:abstractNumId w:val="5"/>
  </w:num>
  <w:num w:numId="28" w16cid:durableId="411776231">
    <w:abstractNumId w:val="6"/>
  </w:num>
  <w:num w:numId="29" w16cid:durableId="1337078515">
    <w:abstractNumId w:val="9"/>
  </w:num>
  <w:num w:numId="30" w16cid:durableId="34498768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812163299">
    <w:abstractNumId w:val="31"/>
  </w:num>
  <w:num w:numId="32" w16cid:durableId="1947883296">
    <w:abstractNumId w:val="30"/>
  </w:num>
  <w:num w:numId="33" w16cid:durableId="1901557377">
    <w:abstractNumId w:val="21"/>
  </w:num>
  <w:num w:numId="34" w16cid:durableId="1120563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A3843"/>
    <w:rsid w:val="000B4CD6"/>
    <w:rsid w:val="000B5A63"/>
    <w:rsid w:val="000D1434"/>
    <w:rsid w:val="000D2E44"/>
    <w:rsid w:val="000D7EA9"/>
    <w:rsid w:val="001220EE"/>
    <w:rsid w:val="001503A1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B90"/>
    <w:rsid w:val="002C4F28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57004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40914"/>
    <w:rsid w:val="004441AC"/>
    <w:rsid w:val="00453B9F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1102"/>
    <w:rsid w:val="00506D73"/>
    <w:rsid w:val="005127C5"/>
    <w:rsid w:val="00516582"/>
    <w:rsid w:val="0052369D"/>
    <w:rsid w:val="005254EB"/>
    <w:rsid w:val="0053265D"/>
    <w:rsid w:val="00533FCE"/>
    <w:rsid w:val="00534A64"/>
    <w:rsid w:val="0053700C"/>
    <w:rsid w:val="00565EB9"/>
    <w:rsid w:val="005959E7"/>
    <w:rsid w:val="005C27CC"/>
    <w:rsid w:val="005D6430"/>
    <w:rsid w:val="005F2802"/>
    <w:rsid w:val="0060563F"/>
    <w:rsid w:val="006205B6"/>
    <w:rsid w:val="006217EA"/>
    <w:rsid w:val="00626B0D"/>
    <w:rsid w:val="0063769B"/>
    <w:rsid w:val="00650238"/>
    <w:rsid w:val="006B1639"/>
    <w:rsid w:val="006D13AD"/>
    <w:rsid w:val="006E610E"/>
    <w:rsid w:val="006F6C67"/>
    <w:rsid w:val="00713D75"/>
    <w:rsid w:val="007307BE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75790"/>
    <w:rsid w:val="00876FD5"/>
    <w:rsid w:val="00880B94"/>
    <w:rsid w:val="00883DE5"/>
    <w:rsid w:val="008B3CCB"/>
    <w:rsid w:val="008B5D15"/>
    <w:rsid w:val="008C7443"/>
    <w:rsid w:val="008D774B"/>
    <w:rsid w:val="008E0224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2C87"/>
    <w:rsid w:val="00A47D94"/>
    <w:rsid w:val="00A53F73"/>
    <w:rsid w:val="00A572CA"/>
    <w:rsid w:val="00A609BD"/>
    <w:rsid w:val="00A618E8"/>
    <w:rsid w:val="00A71716"/>
    <w:rsid w:val="00A75BC1"/>
    <w:rsid w:val="00A763D0"/>
    <w:rsid w:val="00A819D2"/>
    <w:rsid w:val="00AB121C"/>
    <w:rsid w:val="00AC36D4"/>
    <w:rsid w:val="00AD2DB6"/>
    <w:rsid w:val="00AD3B2A"/>
    <w:rsid w:val="00AD7CEB"/>
    <w:rsid w:val="00AE1752"/>
    <w:rsid w:val="00AF5CFF"/>
    <w:rsid w:val="00B04664"/>
    <w:rsid w:val="00B051D6"/>
    <w:rsid w:val="00B24BC9"/>
    <w:rsid w:val="00B26BD7"/>
    <w:rsid w:val="00B53C7E"/>
    <w:rsid w:val="00B543B2"/>
    <w:rsid w:val="00B6333F"/>
    <w:rsid w:val="00B83FBF"/>
    <w:rsid w:val="00B87269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3C5"/>
    <w:rsid w:val="00C708E7"/>
    <w:rsid w:val="00C70ADC"/>
    <w:rsid w:val="00C949C8"/>
    <w:rsid w:val="00CA4AFF"/>
    <w:rsid w:val="00CB1D53"/>
    <w:rsid w:val="00CC0AB7"/>
    <w:rsid w:val="00CC414F"/>
    <w:rsid w:val="00CD7C63"/>
    <w:rsid w:val="00CE01AB"/>
    <w:rsid w:val="00CE4849"/>
    <w:rsid w:val="00D14BB4"/>
    <w:rsid w:val="00D34058"/>
    <w:rsid w:val="00D34669"/>
    <w:rsid w:val="00D40BF5"/>
    <w:rsid w:val="00D726CD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25188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32475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4E7EF"/>
  <w15:docId w15:val="{55735D5B-CE6F-4E09-9DE6-A0F25D19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5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5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136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136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xXx</dc:creator>
  <cp:keywords/>
  <dc:description/>
  <cp:lastModifiedBy>Agnieszka Tredowska</cp:lastModifiedBy>
  <cp:revision>4</cp:revision>
  <cp:lastPrinted>2019-06-13T09:26:00Z</cp:lastPrinted>
  <dcterms:created xsi:type="dcterms:W3CDTF">2022-08-09T11:46:00Z</dcterms:created>
  <dcterms:modified xsi:type="dcterms:W3CDTF">2022-08-18T12:35:00Z</dcterms:modified>
</cp:coreProperties>
</file>