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D3" w:rsidRPr="002B4AD3" w:rsidRDefault="002B4AD3" w:rsidP="002B4AD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B4AD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8 do SWZ – składany wraz z ofertą jeżeli dotyczy</w:t>
      </w:r>
    </w:p>
    <w:p w:rsid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B4AD3" w:rsidRP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B4AD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2B4AD3" w:rsidRP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B4AD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2B4AD3" w:rsidRP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B4AD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2B4AD3" w:rsidRP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B4AD3" w:rsidRPr="002B4AD3" w:rsidRDefault="002B4AD3" w:rsidP="002B4AD3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2B4AD3" w:rsidRPr="002B4AD3" w:rsidRDefault="002B4AD3" w:rsidP="002B4AD3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2B4AD3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Wykonawców wspólnie ubiegających się o udzielenie zamówienia</w:t>
      </w:r>
    </w:p>
    <w:p w:rsidR="002B4AD3" w:rsidRPr="002B4AD3" w:rsidRDefault="002B4AD3" w:rsidP="002B4AD3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2B4AD3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:rsidR="002B4AD3" w:rsidRPr="002B4AD3" w:rsidRDefault="002B4AD3" w:rsidP="002B4AD3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B4AD3" w:rsidRP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B4AD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składane na potrzeby postępowania o udzielenie zamówienia publicznego pn.: </w:t>
      </w:r>
      <w:r w:rsidRPr="002B4AD3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Wymiana okien i drzwi wejściowych w budynkach mieszkalnych oraz montaż nawiewników</w:t>
      </w:r>
    </w:p>
    <w:p w:rsidR="002B4AD3" w:rsidRP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B4AD3" w:rsidRP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2B4AD3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308"/>
        <w:gridCol w:w="2170"/>
        <w:gridCol w:w="2299"/>
      </w:tblGrid>
      <w:tr w:rsidR="002B4AD3" w:rsidRPr="002B4AD3" w:rsidTr="00F064E2"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center"/>
              <w:rPr>
                <w:rFonts w:ascii="Arial" w:hAnsi="Arial"/>
              </w:rPr>
            </w:pPr>
            <w:r w:rsidRPr="002B4AD3">
              <w:rPr>
                <w:rFonts w:ascii="Arial" w:hAnsi="Arial"/>
              </w:rPr>
              <w:t>Pełna nazwa Wykonawcy</w:t>
            </w:r>
          </w:p>
        </w:tc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center"/>
              <w:rPr>
                <w:rFonts w:ascii="Arial" w:hAnsi="Arial"/>
              </w:rPr>
            </w:pPr>
            <w:r w:rsidRPr="002B4AD3">
              <w:rPr>
                <w:rFonts w:ascii="Arial" w:hAnsi="Arial"/>
              </w:rPr>
              <w:t xml:space="preserve">Siedziba </w:t>
            </w:r>
          </w:p>
          <w:p w:rsidR="002B4AD3" w:rsidRPr="002B4AD3" w:rsidRDefault="002B4AD3" w:rsidP="00F064E2">
            <w:pPr>
              <w:spacing w:line="276" w:lineRule="auto"/>
              <w:jc w:val="center"/>
              <w:rPr>
                <w:rFonts w:ascii="Arial" w:hAnsi="Arial"/>
              </w:rPr>
            </w:pPr>
            <w:r w:rsidRPr="002B4AD3">
              <w:rPr>
                <w:rFonts w:ascii="Arial" w:hAnsi="Arial"/>
              </w:rPr>
              <w:t>(ulica, miejscowość)</w:t>
            </w:r>
          </w:p>
        </w:tc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center"/>
              <w:rPr>
                <w:rFonts w:ascii="Arial" w:hAnsi="Arial"/>
              </w:rPr>
            </w:pPr>
            <w:r w:rsidRPr="002B4AD3">
              <w:rPr>
                <w:rFonts w:ascii="Arial" w:hAnsi="Arial"/>
              </w:rPr>
              <w:t>NIP</w:t>
            </w:r>
          </w:p>
        </w:tc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center"/>
              <w:rPr>
                <w:rFonts w:ascii="Arial" w:hAnsi="Arial"/>
              </w:rPr>
            </w:pPr>
            <w:r w:rsidRPr="002B4AD3">
              <w:rPr>
                <w:rFonts w:ascii="Arial" w:hAnsi="Arial"/>
              </w:rPr>
              <w:t>Osoba uprawniona do reprezentacji</w:t>
            </w:r>
          </w:p>
        </w:tc>
      </w:tr>
      <w:tr w:rsidR="002B4AD3" w:rsidRPr="002B4AD3" w:rsidTr="00F064E2"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</w:tr>
      <w:tr w:rsidR="002B4AD3" w:rsidRPr="002B4AD3" w:rsidTr="00F064E2"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</w:tr>
      <w:tr w:rsidR="002B4AD3" w:rsidRPr="002B4AD3" w:rsidTr="00F064E2"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2B4AD3" w:rsidRPr="002B4AD3" w:rsidRDefault="002B4AD3" w:rsidP="00F064E2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</w:tr>
    </w:tbl>
    <w:p w:rsidR="002B4AD3" w:rsidRP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2B4AD3" w:rsidRP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2B4AD3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niniejszym oświadczamy, że:</w:t>
      </w:r>
      <w:bookmarkStart w:id="0" w:name="_GoBack"/>
      <w:bookmarkEnd w:id="0"/>
    </w:p>
    <w:p w:rsidR="002B4AD3" w:rsidRP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</w:t>
      </w:r>
      <w:r w:rsidRPr="002B4AD3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arunek dotyczący zdolności technicznej – posiadania wymaganego doświadczenia spełnia/</w:t>
      </w:r>
      <w:proofErr w:type="spellStart"/>
      <w:r w:rsidRPr="002B4AD3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Pr="002B4AD3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03"/>
        <w:gridCol w:w="2323"/>
        <w:gridCol w:w="4441"/>
      </w:tblGrid>
      <w:tr w:rsidR="002B4AD3" w:rsidRPr="002B4AD3" w:rsidTr="00F064E2">
        <w:tc>
          <w:tcPr>
            <w:tcW w:w="2410" w:type="dxa"/>
          </w:tcPr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  <w:r w:rsidRPr="002B4AD3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410" w:type="dxa"/>
          </w:tcPr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  <w:r w:rsidRPr="002B4AD3">
              <w:rPr>
                <w:rFonts w:ascii="Arial" w:hAnsi="Arial"/>
                <w:iCs/>
              </w:rPr>
              <w:t>Siedziba</w:t>
            </w:r>
          </w:p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  <w:r w:rsidRPr="002B4AD3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4813" w:type="dxa"/>
          </w:tcPr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  <w:r w:rsidRPr="002B4AD3">
              <w:rPr>
                <w:rFonts w:ascii="Arial" w:hAnsi="Arial"/>
                <w:iCs/>
              </w:rPr>
              <w:t>Roboty budowlane, dostawy, usługi które będą wykonywane przez Wykonawcę*</w:t>
            </w:r>
          </w:p>
        </w:tc>
      </w:tr>
      <w:tr w:rsidR="002B4AD3" w:rsidRPr="002B4AD3" w:rsidTr="00F064E2">
        <w:tc>
          <w:tcPr>
            <w:tcW w:w="2410" w:type="dxa"/>
          </w:tcPr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2410" w:type="dxa"/>
          </w:tcPr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4813" w:type="dxa"/>
          </w:tcPr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</w:p>
        </w:tc>
      </w:tr>
      <w:tr w:rsidR="002B4AD3" w:rsidRPr="002B4AD3" w:rsidTr="00F064E2">
        <w:tc>
          <w:tcPr>
            <w:tcW w:w="2410" w:type="dxa"/>
          </w:tcPr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10" w:type="dxa"/>
          </w:tcPr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4813" w:type="dxa"/>
          </w:tcPr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</w:tr>
      <w:tr w:rsidR="002B4AD3" w:rsidRPr="002B4AD3" w:rsidTr="00F064E2">
        <w:tc>
          <w:tcPr>
            <w:tcW w:w="2410" w:type="dxa"/>
          </w:tcPr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10" w:type="dxa"/>
          </w:tcPr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4813" w:type="dxa"/>
          </w:tcPr>
          <w:p w:rsidR="002B4AD3" w:rsidRPr="002B4AD3" w:rsidRDefault="002B4AD3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</w:tr>
    </w:tbl>
    <w:p w:rsidR="002B4AD3" w:rsidRPr="002B4AD3" w:rsidRDefault="002B4AD3" w:rsidP="002B4AD3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2B4AD3" w:rsidRP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2B4AD3" w:rsidRPr="002B4AD3" w:rsidRDefault="002B4AD3" w:rsidP="002B4AD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2B4AD3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:rsidR="00A161F8" w:rsidRPr="002B4AD3" w:rsidRDefault="00A161F8" w:rsidP="002B4AD3">
      <w:pPr>
        <w:rPr>
          <w:rFonts w:ascii="Arial" w:hAnsi="Arial" w:cs="Arial"/>
          <w:sz w:val="24"/>
          <w:szCs w:val="24"/>
        </w:rPr>
      </w:pPr>
    </w:p>
    <w:sectPr w:rsidR="00A161F8" w:rsidRPr="002B4A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D3" w:rsidRDefault="002B4AD3" w:rsidP="002B4AD3">
      <w:pPr>
        <w:spacing w:after="0" w:line="240" w:lineRule="auto"/>
      </w:pPr>
      <w:r>
        <w:separator/>
      </w:r>
    </w:p>
  </w:endnote>
  <w:endnote w:type="continuationSeparator" w:id="0">
    <w:p w:rsidR="002B4AD3" w:rsidRDefault="002B4AD3" w:rsidP="002B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2B4AD3" w:rsidTr="002B4AD3"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AD3" w:rsidRDefault="002B4AD3">
          <w:pPr>
            <w:pStyle w:val="Stopka"/>
          </w:pPr>
        </w:p>
      </w:tc>
    </w:tr>
  </w:tbl>
  <w:p w:rsidR="002B4AD3" w:rsidRDefault="002B4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D3" w:rsidRDefault="002B4AD3" w:rsidP="002B4AD3">
      <w:pPr>
        <w:spacing w:after="0" w:line="240" w:lineRule="auto"/>
      </w:pPr>
      <w:r>
        <w:separator/>
      </w:r>
    </w:p>
  </w:footnote>
  <w:footnote w:type="continuationSeparator" w:id="0">
    <w:p w:rsidR="002B4AD3" w:rsidRDefault="002B4AD3" w:rsidP="002B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B4AD3" w:rsidTr="002B4AD3">
      <w:tc>
        <w:tcPr>
          <w:tcW w:w="9062" w:type="dxa"/>
        </w:tcPr>
        <w:p w:rsidR="002B4AD3" w:rsidRPr="002B4AD3" w:rsidRDefault="002B4AD3" w:rsidP="002B4AD3">
          <w:pPr>
            <w:pStyle w:val="Nagwek"/>
            <w:jc w:val="right"/>
            <w:rPr>
              <w:rFonts w:ascii="Arial" w:hAnsi="Arial"/>
            </w:rPr>
          </w:pPr>
          <w:r w:rsidRPr="002B4AD3">
            <w:rPr>
              <w:rFonts w:ascii="Arial" w:hAnsi="Arial"/>
            </w:rPr>
            <w:t>Nr postępowania 03/2023/MTBS</w:t>
          </w:r>
        </w:p>
      </w:tc>
    </w:tr>
  </w:tbl>
  <w:p w:rsidR="002B4AD3" w:rsidRDefault="002B4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1B2D"/>
    <w:multiLevelType w:val="hybridMultilevel"/>
    <w:tmpl w:val="93D2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3"/>
    <w:rsid w:val="002B4AD3"/>
    <w:rsid w:val="00A1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3AC4-2B40-4208-B5BB-EC92392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AD3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AD3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2B4AD3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2B4AD3"/>
  </w:style>
  <w:style w:type="paragraph" w:styleId="Nagwek">
    <w:name w:val="header"/>
    <w:basedOn w:val="Normalny"/>
    <w:link w:val="NagwekZnak"/>
    <w:uiPriority w:val="99"/>
    <w:unhideWhenUsed/>
    <w:rsid w:val="002B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AD3"/>
  </w:style>
  <w:style w:type="paragraph" w:styleId="Stopka">
    <w:name w:val="footer"/>
    <w:basedOn w:val="Normalny"/>
    <w:link w:val="StopkaZnak"/>
    <w:uiPriority w:val="99"/>
    <w:unhideWhenUsed/>
    <w:rsid w:val="002B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2023-10-09T09:30:00Z</dcterms:created>
  <dcterms:modified xsi:type="dcterms:W3CDTF">2023-10-09T09:34:00Z</dcterms:modified>
</cp:coreProperties>
</file>