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FE" w:rsidRPr="00580263" w:rsidRDefault="007D0EFE" w:rsidP="007D0EFE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7D0EFE" w:rsidRPr="00580263" w:rsidRDefault="007D0EFE" w:rsidP="007D0EFE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7D0EFE" w:rsidRPr="00580263" w:rsidTr="00430208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7D0EFE" w:rsidRPr="00580263" w:rsidRDefault="007D0EFE" w:rsidP="00430208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7D0EFE" w:rsidRPr="00580263" w:rsidRDefault="007D0EFE" w:rsidP="007D0EF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7D0EFE" w:rsidRPr="00580263" w:rsidRDefault="007D0EFE" w:rsidP="007D0EF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7D0EFE" w:rsidRPr="00580263" w:rsidRDefault="007D0EFE" w:rsidP="007D0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7D0EFE" w:rsidRPr="00580263" w:rsidRDefault="007D0EFE" w:rsidP="007D0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7D0EFE" w:rsidRPr="00580263" w:rsidRDefault="007D0EFE" w:rsidP="007D0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7D0EFE" w:rsidRPr="00580263" w:rsidRDefault="007D0EFE" w:rsidP="007D0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Rejestru KRS :…………………………………………………………………………….</w:t>
      </w:r>
    </w:p>
    <w:p w:rsidR="007D0EFE" w:rsidRPr="00580263" w:rsidRDefault="007D0EFE" w:rsidP="007D0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7D0EFE" w:rsidRDefault="007D0EFE" w:rsidP="007D0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7D0EFE" w:rsidRPr="00580263" w:rsidRDefault="007D0EFE" w:rsidP="007D0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7D0EFE" w:rsidRPr="00580263" w:rsidRDefault="007D0EFE" w:rsidP="007D0EF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7D0EFE" w:rsidRDefault="007D0EFE" w:rsidP="007D0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7D0EFE" w:rsidRPr="00580263" w:rsidRDefault="007D0EFE" w:rsidP="007D0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Podmiot reprezentowany przez:…………………………………………………………..</w:t>
      </w:r>
    </w:p>
    <w:p w:rsidR="007D0EFE" w:rsidRPr="00483989" w:rsidRDefault="007D0EFE" w:rsidP="007D0EF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7D0EFE" w:rsidRPr="00483989" w:rsidRDefault="007D0EFE" w:rsidP="007D0E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Hlk67849556"/>
      <w:r w:rsidRPr="00483989">
        <w:rPr>
          <w:rFonts w:ascii="Arial" w:hAnsi="Arial" w:cs="Arial"/>
          <w:b/>
          <w:bCs/>
          <w:iCs/>
          <w:sz w:val="20"/>
          <w:szCs w:val="20"/>
        </w:rPr>
        <w:t>POSTĘPOWANIE PROWADZONE  W TRYBIE</w:t>
      </w:r>
      <w:r w:rsidRPr="00483989">
        <w:rPr>
          <w:rFonts w:ascii="Arial" w:hAnsi="Arial" w:cs="Arial"/>
          <w:b/>
          <w:bCs/>
          <w:color w:val="08134B"/>
          <w:sz w:val="20"/>
          <w:szCs w:val="20"/>
          <w:shd w:val="clear" w:color="auto" w:fill="FFFFFF"/>
        </w:rPr>
        <w:t xml:space="preserve"> </w:t>
      </w:r>
      <w:r w:rsidRPr="00483989">
        <w:rPr>
          <w:rFonts w:ascii="Arial" w:hAnsi="Arial" w:cs="Arial"/>
          <w:b/>
          <w:bCs/>
          <w:sz w:val="20"/>
          <w:szCs w:val="20"/>
          <w:shd w:val="clear" w:color="auto" w:fill="FFFFFF"/>
        </w:rPr>
        <w:t>PODSTAWOWYM</w:t>
      </w:r>
      <w:bookmarkEnd w:id="0"/>
      <w:r w:rsidRPr="0048398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NA USŁUGĘ</w:t>
      </w:r>
      <w:r w:rsidRPr="00483989">
        <w:rPr>
          <w:rFonts w:ascii="Arial" w:hAnsi="Arial" w:cs="Arial"/>
          <w:b/>
          <w:sz w:val="20"/>
          <w:szCs w:val="20"/>
        </w:rPr>
        <w:t xml:space="preserve"> – </w:t>
      </w:r>
    </w:p>
    <w:p w:rsidR="007D0EFE" w:rsidRPr="00483989" w:rsidRDefault="007D0EFE" w:rsidP="00483989">
      <w:pPr>
        <w:pStyle w:val="Bezodstpw"/>
        <w:jc w:val="both"/>
        <w:rPr>
          <w:rFonts w:ascii="Arial" w:hAnsi="Arial" w:cs="Arial"/>
          <w:b/>
          <w:bCs/>
        </w:rPr>
      </w:pPr>
      <w:r w:rsidRPr="00483989">
        <w:rPr>
          <w:rFonts w:ascii="Arial" w:hAnsi="Arial" w:cs="Arial"/>
          <w:b/>
          <w:bCs/>
        </w:rPr>
        <w:t>Część nr 1.</w:t>
      </w:r>
      <w:r w:rsidRPr="00483989">
        <w:rPr>
          <w:rFonts w:ascii="Arial" w:hAnsi="Arial" w:cs="Arial"/>
          <w:bCs/>
        </w:rPr>
        <w:t xml:space="preserve"> Serwis i czyszczenie urządzeń sozotechnicznych</w:t>
      </w:r>
      <w:r w:rsidRPr="00483989">
        <w:rPr>
          <w:rFonts w:ascii="Arial" w:hAnsi="Arial" w:cs="Arial"/>
          <w:b/>
          <w:bCs/>
        </w:rPr>
        <w:t xml:space="preserve"> </w:t>
      </w:r>
      <w:r w:rsidRPr="00483989">
        <w:rPr>
          <w:rFonts w:ascii="Arial" w:hAnsi="Arial" w:cs="Arial"/>
          <w:bCs/>
        </w:rPr>
        <w:t>(</w:t>
      </w:r>
      <w:r w:rsidRPr="00483989">
        <w:rPr>
          <w:rFonts w:ascii="Arial" w:hAnsi="Arial" w:cs="Arial"/>
        </w:rPr>
        <w:t>separatorów, osadników, przepompowni ścieków, neutralizatorów, ,itd.</w:t>
      </w:r>
      <w:r w:rsidRPr="00483989">
        <w:rPr>
          <w:rFonts w:ascii="Arial" w:hAnsi="Arial" w:cs="Arial"/>
          <w:bCs/>
        </w:rPr>
        <w:t>)</w:t>
      </w:r>
      <w:r w:rsidRPr="00483989">
        <w:rPr>
          <w:rFonts w:ascii="Arial" w:hAnsi="Arial" w:cs="Arial"/>
        </w:rPr>
        <w:t xml:space="preserve"> zlokalizowanych na terenach administrowanych przez 45 Wojskowy Oddział Gospodarczy w garnizonach: Wędrzyn, Międzyrzecz, Skwierzyna wraz z odbiorem, transportem </w:t>
      </w:r>
      <w:r w:rsidR="00483989">
        <w:rPr>
          <w:rFonts w:ascii="Arial" w:hAnsi="Arial" w:cs="Arial"/>
        </w:rPr>
        <w:t xml:space="preserve">                                                          </w:t>
      </w:r>
      <w:r w:rsidRPr="00483989">
        <w:rPr>
          <w:rFonts w:ascii="Arial" w:hAnsi="Arial" w:cs="Arial"/>
        </w:rPr>
        <w:t>i unieszkodliwieniem odpadów powstałych w wyniku realizacji tej usługi</w:t>
      </w:r>
      <w:r w:rsidRPr="00483989">
        <w:rPr>
          <w:rFonts w:ascii="Arial" w:hAnsi="Arial" w:cs="Arial"/>
          <w:b/>
          <w:bCs/>
        </w:rPr>
        <w:t>.</w:t>
      </w:r>
    </w:p>
    <w:p w:rsidR="007D0EFE" w:rsidRPr="00483989" w:rsidRDefault="007D0EFE" w:rsidP="00483989">
      <w:pPr>
        <w:pStyle w:val="Bezodstpw"/>
        <w:jc w:val="both"/>
        <w:rPr>
          <w:rFonts w:ascii="Arial" w:hAnsi="Arial" w:cs="Arial"/>
        </w:rPr>
      </w:pPr>
      <w:r w:rsidRPr="00483989">
        <w:rPr>
          <w:rFonts w:ascii="Arial" w:hAnsi="Arial" w:cs="Arial"/>
          <w:b/>
          <w:bCs/>
        </w:rPr>
        <w:t>Część nr 2.</w:t>
      </w:r>
      <w:r w:rsidRPr="00483989">
        <w:rPr>
          <w:rFonts w:ascii="Arial" w:hAnsi="Arial" w:cs="Arial"/>
          <w:bCs/>
        </w:rPr>
        <w:t xml:space="preserve"> Serwis trzech myjni pojazdów firmy AWAS zlokalizowanych na terenie</w:t>
      </w:r>
      <w:r w:rsidRPr="00483989">
        <w:rPr>
          <w:rFonts w:ascii="Arial" w:hAnsi="Arial" w:cs="Arial"/>
          <w:bCs/>
        </w:rPr>
        <w:br/>
      </w:r>
      <w:r w:rsidRPr="00483989">
        <w:rPr>
          <w:rFonts w:ascii="Arial" w:hAnsi="Arial" w:cs="Arial"/>
        </w:rPr>
        <w:t>45 Wojskowego Oddziału Gospodarczego w Wędrzynie, JW. 5700 w Międzyrzeczu oraz JW. 3949w Skwierzynie.</w:t>
      </w:r>
    </w:p>
    <w:p w:rsidR="007D0EFE" w:rsidRPr="00483989" w:rsidRDefault="007D0EFE" w:rsidP="00483989">
      <w:pPr>
        <w:pStyle w:val="Bezodstpw"/>
        <w:jc w:val="both"/>
        <w:rPr>
          <w:rFonts w:ascii="Arial" w:hAnsi="Arial" w:cs="Arial"/>
        </w:rPr>
      </w:pPr>
      <w:r w:rsidRPr="00483989">
        <w:rPr>
          <w:rFonts w:ascii="Arial" w:hAnsi="Arial" w:cs="Arial"/>
        </w:rPr>
        <w:t xml:space="preserve">Część nr 3. Czyszczenie trzech myjni pojazdów firmy AWAS zlokalizowanych na terenie 45 Wojskowego Oddziału Gospodarczego w Wędrzynie, JW. 5700 </w:t>
      </w:r>
      <w:r w:rsidRPr="00483989">
        <w:rPr>
          <w:rFonts w:ascii="Arial" w:hAnsi="Arial" w:cs="Arial"/>
        </w:rPr>
        <w:br/>
        <w:t xml:space="preserve">w Międzyrzeczu oraz JW. 3949w Skwierzynie wraz z odbiorem, transportem </w:t>
      </w:r>
      <w:r w:rsidRPr="00483989">
        <w:rPr>
          <w:rFonts w:ascii="Arial" w:hAnsi="Arial" w:cs="Arial"/>
        </w:rPr>
        <w:br/>
        <w:t>i zagospodarowaniem odpadów powstałych w wyniku świadczenia niniejszej usługi.</w:t>
      </w:r>
    </w:p>
    <w:p w:rsidR="007D0EFE" w:rsidRPr="00F8400D" w:rsidRDefault="007D0EFE" w:rsidP="007D0EFE">
      <w:pPr>
        <w:spacing w:line="360" w:lineRule="auto"/>
        <w:rPr>
          <w:rFonts w:ascii="Arial" w:hAnsi="Arial" w:cs="Arial"/>
          <w:b/>
          <w:bCs/>
        </w:rPr>
      </w:pPr>
      <w:r w:rsidRPr="00F8400D">
        <w:rPr>
          <w:rFonts w:ascii="Arial" w:hAnsi="Arial" w:cs="Arial"/>
          <w:b/>
        </w:rPr>
        <w:t xml:space="preserve">– </w:t>
      </w:r>
      <w:r w:rsidR="00FE06B3">
        <w:rPr>
          <w:rFonts w:ascii="Arial" w:hAnsi="Arial" w:cs="Arial"/>
          <w:b/>
          <w:iCs/>
        </w:rPr>
        <w:t xml:space="preserve"> SPRAWA NR 36</w:t>
      </w:r>
      <w:bookmarkStart w:id="1" w:name="_GoBack"/>
      <w:bookmarkEnd w:id="1"/>
      <w:r w:rsidRPr="00F8400D">
        <w:rPr>
          <w:rFonts w:ascii="Arial" w:hAnsi="Arial" w:cs="Arial"/>
          <w:b/>
          <w:iCs/>
        </w:rPr>
        <w:t>/TP/2021.</w:t>
      </w:r>
    </w:p>
    <w:p w:rsidR="007D0EFE" w:rsidRPr="00580263" w:rsidRDefault="007D0EFE" w:rsidP="007D0EFE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7D0EFE" w:rsidRDefault="007D0EFE" w:rsidP="007D0EF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realizację przedmiotu zamówienia za wynagrodzenie:</w:t>
      </w:r>
    </w:p>
    <w:p w:rsidR="007D0EFE" w:rsidRPr="00580263" w:rsidRDefault="007D0EFE" w:rsidP="007D0EFE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tbl>
      <w:tblPr>
        <w:tblW w:w="96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9555"/>
        <w:gridCol w:w="15"/>
      </w:tblGrid>
      <w:tr w:rsidR="007D0EFE" w:rsidTr="00430208">
        <w:trPr>
          <w:gridBefore w:val="1"/>
          <w:gridAfter w:val="1"/>
          <w:wBefore w:w="45" w:type="dxa"/>
          <w:wAfter w:w="15" w:type="dxa"/>
          <w:trHeight w:val="2880"/>
        </w:trPr>
        <w:tc>
          <w:tcPr>
            <w:tcW w:w="9555" w:type="dxa"/>
          </w:tcPr>
          <w:p w:rsidR="007D0EFE" w:rsidRPr="00F8400D" w:rsidRDefault="007D0EFE" w:rsidP="00430208">
            <w:pPr>
              <w:ind w:left="808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1) część nr 1 </w:t>
            </w:r>
          </w:p>
          <w:p w:rsidR="007D0EFE" w:rsidRPr="00D77F23" w:rsidRDefault="007D0EFE" w:rsidP="00430208">
            <w:pPr>
              <w:spacing w:after="0" w:line="360" w:lineRule="auto"/>
              <w:ind w:left="8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Wartość podstawowa </w:t>
            </w:r>
            <w:r w:rsidRPr="00D77F23"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F23">
              <w:rPr>
                <w:rFonts w:ascii="Times New Roman" w:hAnsi="Times New Roman"/>
                <w:sz w:val="24"/>
                <w:szCs w:val="24"/>
              </w:rPr>
              <w:t xml:space="preserve">zł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netto </w:t>
            </w:r>
            <w:r w:rsidRPr="00D77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 podatek VAT ……… %, tj.</w:t>
            </w:r>
            <w:r w:rsidRPr="00D77F23">
              <w:rPr>
                <w:rFonts w:ascii="Times New Roman" w:hAnsi="Times New Roman"/>
                <w:sz w:val="24"/>
                <w:szCs w:val="24"/>
              </w:rPr>
              <w:t xml:space="preserve">………..… zł  </w:t>
            </w:r>
          </w:p>
          <w:p w:rsidR="007D0EFE" w:rsidRDefault="007D0EFE" w:rsidP="00430208">
            <w:pPr>
              <w:spacing w:after="0" w:line="360" w:lineRule="auto"/>
              <w:ind w:left="882"/>
              <w:rPr>
                <w:rFonts w:ascii="Arial" w:eastAsia="Times New Roman" w:hAnsi="Arial" w:cs="Arial"/>
                <w:lang w:val="sq-AL" w:eastAsia="pl-PL"/>
              </w:rPr>
            </w:pPr>
            <w:r w:rsidRPr="00D77F23">
              <w:rPr>
                <w:rFonts w:ascii="Times New Roman" w:hAnsi="Times New Roman"/>
                <w:b/>
                <w:sz w:val="24"/>
                <w:szCs w:val="24"/>
              </w:rPr>
              <w:t xml:space="preserve">Łącznie brutto </w:t>
            </w:r>
            <w:r w:rsidRPr="00D77F23">
              <w:rPr>
                <w:rFonts w:ascii="Times New Roman" w:hAnsi="Times New Roman"/>
                <w:sz w:val="24"/>
                <w:szCs w:val="24"/>
              </w:rPr>
              <w:t xml:space="preserve">…………………….….….…. zł </w:t>
            </w:r>
            <w:r w:rsidRPr="00D77F23">
              <w:rPr>
                <w:rFonts w:ascii="Times New Roman" w:hAnsi="Times New Roman"/>
                <w:sz w:val="24"/>
                <w:szCs w:val="24"/>
              </w:rPr>
              <w:br/>
              <w:t>(słownie:………</w:t>
            </w:r>
            <w:r>
              <w:rPr>
                <w:rFonts w:ascii="Times New Roman" w:hAnsi="Times New Roman"/>
                <w:sz w:val="24"/>
                <w:szCs w:val="24"/>
              </w:rPr>
              <w:t>..…………..……………………………………………………</w:t>
            </w:r>
            <w:r w:rsidRPr="00580263">
              <w:rPr>
                <w:rFonts w:ascii="Arial" w:eastAsia="Times New Roman" w:hAnsi="Arial" w:cs="Arial"/>
                <w:lang w:val="sq-AL" w:eastAsia="pl-PL"/>
              </w:rPr>
              <w:t xml:space="preserve">PLN) </w:t>
            </w:r>
          </w:p>
          <w:p w:rsidR="007D0EFE" w:rsidRDefault="007D0EFE" w:rsidP="00430208">
            <w:pPr>
              <w:spacing w:after="0" w:line="100" w:lineRule="atLeast"/>
              <w:ind w:left="382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  <w:p w:rsidR="007D0EFE" w:rsidRDefault="007D0EFE" w:rsidP="00430208">
            <w:pPr>
              <w:ind w:left="808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Termin realizacji usługi:………………..dni.</w:t>
            </w:r>
          </w:p>
        </w:tc>
      </w:tr>
      <w:tr w:rsidR="007D0EFE" w:rsidTr="00430208">
        <w:trPr>
          <w:trHeight w:val="5715"/>
        </w:trPr>
        <w:tc>
          <w:tcPr>
            <w:tcW w:w="9615" w:type="dxa"/>
            <w:gridSpan w:val="3"/>
          </w:tcPr>
          <w:p w:rsidR="007D0EFE" w:rsidRDefault="007D0EFE" w:rsidP="00430208">
            <w:pPr>
              <w:spacing w:after="0" w:line="100" w:lineRule="atLeast"/>
              <w:ind w:left="427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  <w:p w:rsidR="007D0EFE" w:rsidRDefault="007D0EFE" w:rsidP="00430208">
            <w:pPr>
              <w:spacing w:after="0" w:line="100" w:lineRule="atLeast"/>
              <w:ind w:left="427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  <w:p w:rsidR="007D0EFE" w:rsidRPr="00F8400D" w:rsidRDefault="007D0EFE" w:rsidP="00430208">
            <w:pPr>
              <w:ind w:left="853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2) część nr 2 </w:t>
            </w:r>
          </w:p>
          <w:p w:rsidR="007D0EFE" w:rsidRPr="00D77F23" w:rsidRDefault="007D0EFE" w:rsidP="00430208">
            <w:pPr>
              <w:spacing w:after="0" w:line="360" w:lineRule="auto"/>
              <w:ind w:left="9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Wartość podstawowa </w:t>
            </w:r>
            <w:r w:rsidRPr="00D77F23"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F23">
              <w:rPr>
                <w:rFonts w:ascii="Times New Roman" w:hAnsi="Times New Roman"/>
                <w:sz w:val="24"/>
                <w:szCs w:val="24"/>
              </w:rPr>
              <w:t xml:space="preserve">zł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netto </w:t>
            </w:r>
            <w:r w:rsidRPr="00D77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 podatek VAT ……… %, tj.</w:t>
            </w:r>
            <w:r w:rsidRPr="00D77F23">
              <w:rPr>
                <w:rFonts w:ascii="Times New Roman" w:hAnsi="Times New Roman"/>
                <w:sz w:val="24"/>
                <w:szCs w:val="24"/>
              </w:rPr>
              <w:t xml:space="preserve">………..… zł  </w:t>
            </w:r>
          </w:p>
          <w:p w:rsidR="007D0EFE" w:rsidRDefault="007D0EFE" w:rsidP="00430208">
            <w:pPr>
              <w:spacing w:after="0" w:line="360" w:lineRule="auto"/>
              <w:ind w:left="927"/>
              <w:rPr>
                <w:rFonts w:ascii="Arial" w:eastAsia="Times New Roman" w:hAnsi="Arial" w:cs="Arial"/>
                <w:lang w:val="sq-AL" w:eastAsia="pl-PL"/>
              </w:rPr>
            </w:pPr>
            <w:r w:rsidRPr="00D77F23">
              <w:rPr>
                <w:rFonts w:ascii="Times New Roman" w:hAnsi="Times New Roman"/>
                <w:b/>
                <w:sz w:val="24"/>
                <w:szCs w:val="24"/>
              </w:rPr>
              <w:t xml:space="preserve">Łącznie brutto </w:t>
            </w:r>
            <w:r w:rsidRPr="00D77F23">
              <w:rPr>
                <w:rFonts w:ascii="Times New Roman" w:hAnsi="Times New Roman"/>
                <w:sz w:val="24"/>
                <w:szCs w:val="24"/>
              </w:rPr>
              <w:t xml:space="preserve">…………………….….….…. zł </w:t>
            </w:r>
            <w:r w:rsidRPr="00D77F23">
              <w:rPr>
                <w:rFonts w:ascii="Times New Roman" w:hAnsi="Times New Roman"/>
                <w:sz w:val="24"/>
                <w:szCs w:val="24"/>
              </w:rPr>
              <w:br/>
              <w:t>(słownie:………</w:t>
            </w:r>
            <w:r>
              <w:rPr>
                <w:rFonts w:ascii="Times New Roman" w:hAnsi="Times New Roman"/>
                <w:sz w:val="24"/>
                <w:szCs w:val="24"/>
              </w:rPr>
              <w:t>..…………..……………………………………………………</w:t>
            </w:r>
            <w:r w:rsidRPr="00580263">
              <w:rPr>
                <w:rFonts w:ascii="Arial" w:eastAsia="Times New Roman" w:hAnsi="Arial" w:cs="Arial"/>
                <w:lang w:val="sq-AL" w:eastAsia="pl-PL"/>
              </w:rPr>
              <w:t xml:space="preserve">PLN) </w:t>
            </w:r>
          </w:p>
          <w:p w:rsidR="007D0EFE" w:rsidRPr="00F8400D" w:rsidRDefault="007D0EFE" w:rsidP="00430208">
            <w:pPr>
              <w:spacing w:after="0" w:line="360" w:lineRule="auto"/>
              <w:ind w:left="927"/>
              <w:rPr>
                <w:rFonts w:ascii="Times New Roman" w:hAnsi="Times New Roman"/>
                <w:sz w:val="24"/>
                <w:szCs w:val="24"/>
              </w:rPr>
            </w:pPr>
          </w:p>
          <w:p w:rsidR="007D0EFE" w:rsidRPr="00D77F23" w:rsidRDefault="007D0EFE" w:rsidP="00430208">
            <w:pPr>
              <w:spacing w:after="0" w:line="360" w:lineRule="auto"/>
              <w:ind w:left="927"/>
              <w:rPr>
                <w:rFonts w:ascii="Times New Roman" w:hAnsi="Times New Roman"/>
                <w:sz w:val="24"/>
                <w:szCs w:val="24"/>
              </w:rPr>
            </w:pPr>
            <w:r w:rsidRPr="00F840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OPCJI 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…………zł netto</w:t>
            </w:r>
            <w:r>
              <w:rPr>
                <w:rFonts w:ascii="Times New Roman" w:hAnsi="Times New Roman"/>
                <w:sz w:val="24"/>
                <w:szCs w:val="24"/>
              </w:rPr>
              <w:t>+ podatek VAT ……… %, tj.</w:t>
            </w:r>
            <w:r w:rsidRPr="00D77F23">
              <w:rPr>
                <w:rFonts w:ascii="Times New Roman" w:hAnsi="Times New Roman"/>
                <w:sz w:val="24"/>
                <w:szCs w:val="24"/>
              </w:rPr>
              <w:t xml:space="preserve">………..… zł  </w:t>
            </w:r>
          </w:p>
          <w:p w:rsidR="007D0EFE" w:rsidRDefault="007D0EFE" w:rsidP="00430208">
            <w:pPr>
              <w:spacing w:after="0" w:line="360" w:lineRule="auto"/>
              <w:ind w:left="927"/>
              <w:rPr>
                <w:rFonts w:ascii="Arial" w:eastAsia="Times New Roman" w:hAnsi="Arial" w:cs="Arial"/>
                <w:lang w:val="sq-AL" w:eastAsia="pl-PL"/>
              </w:rPr>
            </w:pPr>
            <w:r w:rsidRPr="00D77F23">
              <w:rPr>
                <w:rFonts w:ascii="Times New Roman" w:hAnsi="Times New Roman"/>
                <w:b/>
                <w:sz w:val="24"/>
                <w:szCs w:val="24"/>
              </w:rPr>
              <w:t xml:space="preserve">Łącznie brutto </w:t>
            </w:r>
            <w:r w:rsidRPr="00D77F23">
              <w:rPr>
                <w:rFonts w:ascii="Times New Roman" w:hAnsi="Times New Roman"/>
                <w:sz w:val="24"/>
                <w:szCs w:val="24"/>
              </w:rPr>
              <w:t xml:space="preserve">…………………….….….…. zł </w:t>
            </w:r>
            <w:r w:rsidRPr="00D77F23">
              <w:rPr>
                <w:rFonts w:ascii="Times New Roman" w:hAnsi="Times New Roman"/>
                <w:sz w:val="24"/>
                <w:szCs w:val="24"/>
              </w:rPr>
              <w:br/>
              <w:t>(słownie:………</w:t>
            </w:r>
            <w:r>
              <w:rPr>
                <w:rFonts w:ascii="Times New Roman" w:hAnsi="Times New Roman"/>
                <w:sz w:val="24"/>
                <w:szCs w:val="24"/>
              </w:rPr>
              <w:t>..…………..……………………………………………………</w:t>
            </w:r>
            <w:r w:rsidRPr="00580263">
              <w:rPr>
                <w:rFonts w:ascii="Arial" w:eastAsia="Times New Roman" w:hAnsi="Arial" w:cs="Arial"/>
                <w:lang w:val="sq-AL" w:eastAsia="pl-PL"/>
              </w:rPr>
              <w:t xml:space="preserve">PLN) </w:t>
            </w:r>
          </w:p>
          <w:p w:rsidR="007D0EFE" w:rsidRPr="00F8400D" w:rsidRDefault="007D0EFE" w:rsidP="00430208">
            <w:pPr>
              <w:spacing w:after="0" w:line="360" w:lineRule="auto"/>
              <w:ind w:left="927"/>
              <w:rPr>
                <w:rFonts w:ascii="Times New Roman" w:hAnsi="Times New Roman"/>
                <w:sz w:val="24"/>
                <w:szCs w:val="24"/>
              </w:rPr>
            </w:pPr>
          </w:p>
          <w:p w:rsidR="007D0EFE" w:rsidRDefault="007D0EFE" w:rsidP="00430208">
            <w:pPr>
              <w:spacing w:after="0" w:line="100" w:lineRule="atLeast"/>
              <w:ind w:left="427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Termin realizacji usługi:………………..dni.</w:t>
            </w:r>
          </w:p>
        </w:tc>
      </w:tr>
    </w:tbl>
    <w:p w:rsidR="007D0EFE" w:rsidRDefault="007D0EFE" w:rsidP="007D0EFE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0EFE" w:rsidRDefault="007D0EFE" w:rsidP="007D0EFE">
      <w:pPr>
        <w:spacing w:after="0" w:line="100" w:lineRule="atLeast"/>
        <w:jc w:val="both"/>
        <w:rPr>
          <w:rFonts w:ascii="Arial" w:eastAsia="TimesNewRoman" w:hAnsi="Arial" w:cs="Arial"/>
          <w:sz w:val="24"/>
          <w:szCs w:val="24"/>
          <w:lang w:eastAsia="pl-PL"/>
        </w:rPr>
      </w:pPr>
    </w:p>
    <w:tbl>
      <w:tblPr>
        <w:tblW w:w="9675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7D0EFE" w:rsidTr="00430208">
        <w:trPr>
          <w:trHeight w:val="3105"/>
        </w:trPr>
        <w:tc>
          <w:tcPr>
            <w:tcW w:w="9675" w:type="dxa"/>
          </w:tcPr>
          <w:p w:rsidR="007D0EFE" w:rsidRPr="00F8400D" w:rsidRDefault="007D0EFE" w:rsidP="00430208">
            <w:pPr>
              <w:ind w:left="898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3) część nr 3 </w:t>
            </w:r>
          </w:p>
          <w:p w:rsidR="007D0EFE" w:rsidRPr="00D77F23" w:rsidRDefault="007D0EFE" w:rsidP="00430208">
            <w:pPr>
              <w:spacing w:after="0" w:line="360" w:lineRule="auto"/>
              <w:ind w:left="9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Wartość podstawowa </w:t>
            </w:r>
            <w:r w:rsidRPr="00D77F23"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F23">
              <w:rPr>
                <w:rFonts w:ascii="Times New Roman" w:hAnsi="Times New Roman"/>
                <w:sz w:val="24"/>
                <w:szCs w:val="24"/>
              </w:rPr>
              <w:t xml:space="preserve">zł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netto </w:t>
            </w:r>
            <w:r w:rsidRPr="00D77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 podatek VAT ……… %, tj.</w:t>
            </w:r>
            <w:r w:rsidRPr="00D77F23">
              <w:rPr>
                <w:rFonts w:ascii="Times New Roman" w:hAnsi="Times New Roman"/>
                <w:sz w:val="24"/>
                <w:szCs w:val="24"/>
              </w:rPr>
              <w:t xml:space="preserve">………..… zł  </w:t>
            </w:r>
          </w:p>
          <w:p w:rsidR="007D0EFE" w:rsidRDefault="007D0EFE" w:rsidP="00430208">
            <w:pPr>
              <w:spacing w:after="0" w:line="360" w:lineRule="auto"/>
              <w:ind w:left="972"/>
              <w:rPr>
                <w:rFonts w:ascii="Arial" w:eastAsia="Times New Roman" w:hAnsi="Arial" w:cs="Arial"/>
                <w:lang w:val="sq-AL" w:eastAsia="pl-PL"/>
              </w:rPr>
            </w:pPr>
            <w:r w:rsidRPr="00D77F23">
              <w:rPr>
                <w:rFonts w:ascii="Times New Roman" w:hAnsi="Times New Roman"/>
                <w:b/>
                <w:sz w:val="24"/>
                <w:szCs w:val="24"/>
              </w:rPr>
              <w:t xml:space="preserve">Łącznie brutto </w:t>
            </w:r>
            <w:r w:rsidRPr="00D77F23">
              <w:rPr>
                <w:rFonts w:ascii="Times New Roman" w:hAnsi="Times New Roman"/>
                <w:sz w:val="24"/>
                <w:szCs w:val="24"/>
              </w:rPr>
              <w:t xml:space="preserve">…………………….….….…. zł </w:t>
            </w:r>
            <w:r w:rsidRPr="00D77F23">
              <w:rPr>
                <w:rFonts w:ascii="Times New Roman" w:hAnsi="Times New Roman"/>
                <w:sz w:val="24"/>
                <w:szCs w:val="24"/>
              </w:rPr>
              <w:br/>
              <w:t>(słownie:………</w:t>
            </w:r>
            <w:r>
              <w:rPr>
                <w:rFonts w:ascii="Times New Roman" w:hAnsi="Times New Roman"/>
                <w:sz w:val="24"/>
                <w:szCs w:val="24"/>
              </w:rPr>
              <w:t>..…………..……………………………………………………</w:t>
            </w:r>
            <w:r w:rsidRPr="00580263">
              <w:rPr>
                <w:rFonts w:ascii="Arial" w:eastAsia="Times New Roman" w:hAnsi="Arial" w:cs="Arial"/>
                <w:lang w:val="sq-AL" w:eastAsia="pl-PL"/>
              </w:rPr>
              <w:t xml:space="preserve">PLN) </w:t>
            </w:r>
          </w:p>
          <w:p w:rsidR="007D0EFE" w:rsidRDefault="007D0EFE" w:rsidP="00430208">
            <w:pPr>
              <w:spacing w:after="0" w:line="360" w:lineRule="auto"/>
              <w:ind w:left="972"/>
              <w:rPr>
                <w:rFonts w:ascii="Arial" w:eastAsia="Times New Roman" w:hAnsi="Arial" w:cs="Arial"/>
                <w:lang w:val="sq-AL" w:eastAsia="pl-PL"/>
              </w:rPr>
            </w:pPr>
          </w:p>
          <w:p w:rsidR="007D0EFE" w:rsidRDefault="007D0EFE" w:rsidP="00430208">
            <w:pPr>
              <w:ind w:left="898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Termin realizacji usługi:………………..dni.</w:t>
            </w:r>
          </w:p>
        </w:tc>
      </w:tr>
    </w:tbl>
    <w:p w:rsidR="007D0EFE" w:rsidRPr="00F8400D" w:rsidRDefault="007D0EFE" w:rsidP="007D0EFE">
      <w:pPr>
        <w:spacing w:after="0" w:line="360" w:lineRule="auto"/>
        <w:ind w:left="500"/>
        <w:rPr>
          <w:rFonts w:ascii="Times New Roman" w:hAnsi="Times New Roman"/>
          <w:sz w:val="24"/>
          <w:szCs w:val="24"/>
        </w:rPr>
      </w:pPr>
    </w:p>
    <w:p w:rsidR="007D0EFE" w:rsidRDefault="007D0EFE" w:rsidP="007D0EFE">
      <w:pPr>
        <w:spacing w:after="0" w:line="100" w:lineRule="atLeast"/>
        <w:jc w:val="both"/>
        <w:rPr>
          <w:rFonts w:ascii="Arial" w:eastAsia="TimesNewRoman" w:hAnsi="Arial" w:cs="Arial"/>
          <w:sz w:val="24"/>
          <w:szCs w:val="24"/>
          <w:lang w:eastAsia="pl-PL"/>
        </w:rPr>
      </w:pPr>
    </w:p>
    <w:p w:rsidR="007D0EFE" w:rsidRPr="00580263" w:rsidRDefault="007D0EFE" w:rsidP="007D0EFE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7D0EFE" w:rsidRPr="00580263" w:rsidRDefault="007D0EFE" w:rsidP="007D0EFE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>Zapoznaliśmy się ze specyfikac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ją warunków zamówienia oraz zdobyliśmy konieczne informacje potrzebne do prawidłowego przygotowania oferty. </w:t>
      </w:r>
    </w:p>
    <w:p w:rsidR="007D0EFE" w:rsidRPr="00580263" w:rsidRDefault="007D0EFE" w:rsidP="007D0EFE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7D0EFE" w:rsidRDefault="007D0EFE" w:rsidP="007D0EFE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Zawarty w specyfikacji istotnych warunków zamówien</w:t>
      </w:r>
      <w:r>
        <w:rPr>
          <w:rFonts w:ascii="Arial" w:eastAsia="Times New Roman" w:hAnsi="Arial" w:cs="Arial"/>
          <w:sz w:val="24"/>
          <w:szCs w:val="24"/>
          <w:lang w:val="sq-AL" w:eastAsia="pl-PL"/>
        </w:rPr>
        <w:t>ia wzór umowy (załącznik nr 6a,6b,6c S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7D0EFE" w:rsidRPr="00580263" w:rsidRDefault="007D0EFE" w:rsidP="007D0EFE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>W</w:t>
      </w:r>
      <w:r w:rsidRPr="00B83EF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szystkie dokumenty złożone wraz z ofertą </w:t>
      </w:r>
      <w:r w:rsidRPr="00B83EFA">
        <w:rPr>
          <w:rFonts w:ascii="Arial" w:hAnsi="Arial" w:cs="Arial"/>
          <w:sz w:val="24"/>
        </w:rPr>
        <w:t>stanowią integralną część oferty i mają potwierdz</w:t>
      </w:r>
      <w:r>
        <w:rPr>
          <w:rFonts w:ascii="Arial" w:hAnsi="Arial" w:cs="Arial"/>
          <w:sz w:val="24"/>
        </w:rPr>
        <w:t xml:space="preserve">ać spełnienie warunków udziału </w:t>
      </w:r>
      <w:r w:rsidRPr="00B83EFA">
        <w:rPr>
          <w:rFonts w:ascii="Arial" w:hAnsi="Arial" w:cs="Arial"/>
          <w:sz w:val="24"/>
        </w:rPr>
        <w:t>w postępowaniu lub brak podstaw do wykluczenia Wykonawcy</w:t>
      </w:r>
    </w:p>
    <w:p w:rsidR="007D0EFE" w:rsidRDefault="007D0EFE" w:rsidP="007D0EFE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lastRenderedPageBreak/>
        <w:t xml:space="preserve">Numer rachunku bankowego jest zgodny z rejestrem Szefa Krajowej Administracji Skarbowej . </w:t>
      </w:r>
    </w:p>
    <w:p w:rsidR="007D0EFE" w:rsidRPr="001A61D3" w:rsidRDefault="007D0EFE" w:rsidP="007D0EFE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7D0EFE" w:rsidRPr="001A61D3" w:rsidRDefault="007D0EFE" w:rsidP="007D0EFE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 formie 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7D0EFE" w:rsidRPr="001A61D3" w:rsidRDefault="007D0EFE" w:rsidP="007D0EFE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7D0EFE" w:rsidRPr="001A61D3" w:rsidRDefault="007D0EFE" w:rsidP="007D0EFE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:rsidR="007D0EFE" w:rsidRPr="001A61D3" w:rsidRDefault="007D0EFE" w:rsidP="007D0EFE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</w:p>
    <w:p w:rsidR="007D0EFE" w:rsidRDefault="007D0EFE" w:rsidP="007D0EFE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7D0EFE" w:rsidRPr="00B349EF" w:rsidRDefault="007D0EFE" w:rsidP="007D0EFE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E7132" wp14:editId="16194BAE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5B076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B349EF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7D0EFE" w:rsidRPr="00B349EF" w:rsidRDefault="007D0EFE" w:rsidP="007D0EFE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7D0EFE" w:rsidRPr="00B349EF" w:rsidRDefault="007D0EFE" w:rsidP="007D0EFE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914BF" wp14:editId="371DC89E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DED4E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7D0EFE" w:rsidRPr="00B349EF" w:rsidRDefault="007D0EFE" w:rsidP="007D0EFE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9EF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7D0EFE" w:rsidRPr="00B349EF" w:rsidTr="00430208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EFE" w:rsidRPr="00B349EF" w:rsidRDefault="007D0EFE" w:rsidP="0043020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EFE" w:rsidRPr="00B349EF" w:rsidRDefault="007D0EFE" w:rsidP="0043020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EFE" w:rsidRPr="00B349EF" w:rsidRDefault="007D0EFE" w:rsidP="0043020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7D0EFE" w:rsidRPr="00B349EF" w:rsidTr="00430208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0EFE" w:rsidRPr="00B349EF" w:rsidRDefault="007D0EFE" w:rsidP="00430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0EFE" w:rsidRPr="00B349EF" w:rsidRDefault="007D0EFE" w:rsidP="00430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D0EFE" w:rsidRPr="00B349EF" w:rsidRDefault="007D0EFE" w:rsidP="00430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0EFE" w:rsidRPr="00B349EF" w:rsidRDefault="007D0EFE" w:rsidP="00430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D0EFE" w:rsidRPr="00B349EF" w:rsidTr="00430208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EFE" w:rsidRPr="00B349EF" w:rsidRDefault="007D0EFE" w:rsidP="00430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EFE" w:rsidRPr="00B349EF" w:rsidRDefault="007D0EFE" w:rsidP="00430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D0EFE" w:rsidRPr="00B349EF" w:rsidRDefault="007D0EFE" w:rsidP="00430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EFE" w:rsidRPr="00B349EF" w:rsidRDefault="007D0EFE" w:rsidP="00430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7D0EFE" w:rsidRPr="00580263" w:rsidRDefault="007D0EFE" w:rsidP="007D0EFE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7D0EFE" w:rsidRPr="00580263" w:rsidRDefault="007D0EFE" w:rsidP="007D0EF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7D0EFE" w:rsidRPr="00580263" w:rsidRDefault="007D0EFE" w:rsidP="007D0EF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7D0EFE" w:rsidRPr="00580263" w:rsidRDefault="007D0EFE" w:rsidP="007D0EFE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7D0EFE" w:rsidRPr="00580263" w:rsidRDefault="007D0EFE" w:rsidP="007D0EFE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7D0EFE" w:rsidRPr="00580263" w:rsidRDefault="007D0EFE" w:rsidP="007D0EFE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7D0EFE" w:rsidRPr="00580263" w:rsidRDefault="007D0EFE" w:rsidP="007D0EF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7D0EFE" w:rsidRPr="00580263" w:rsidRDefault="007D0EFE" w:rsidP="007D0EFE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7D0EFE" w:rsidRPr="00580263" w:rsidRDefault="007D0EFE" w:rsidP="007D0EF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7D0EFE" w:rsidRPr="00580263" w:rsidRDefault="007D0EFE" w:rsidP="007D0EF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7D0EFE" w:rsidRPr="00580263" w:rsidRDefault="007D0EFE" w:rsidP="007D0EFE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7D0EFE" w:rsidRPr="001A61D3" w:rsidRDefault="007D0EFE" w:rsidP="007D0EFE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7D0EFE" w:rsidRPr="00BE75C7" w:rsidRDefault="007D0EFE" w:rsidP="007D0EF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7D0EFE" w:rsidRDefault="007D0EFE" w:rsidP="007D0EFE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7D0EFE" w:rsidRDefault="007D0EFE" w:rsidP="007D0EFE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7D0EFE" w:rsidRDefault="007D0EFE" w:rsidP="007D0EFE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9E7E21" w:rsidRDefault="009E7E21"/>
    <w:sectPr w:rsidR="009E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7B" w:rsidRDefault="005A6A7B" w:rsidP="007D0EFE">
      <w:pPr>
        <w:spacing w:after="0" w:line="240" w:lineRule="auto"/>
      </w:pPr>
      <w:r>
        <w:separator/>
      </w:r>
    </w:p>
  </w:endnote>
  <w:endnote w:type="continuationSeparator" w:id="0">
    <w:p w:rsidR="005A6A7B" w:rsidRDefault="005A6A7B" w:rsidP="007D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7B" w:rsidRDefault="005A6A7B" w:rsidP="007D0EFE">
      <w:pPr>
        <w:spacing w:after="0" w:line="240" w:lineRule="auto"/>
      </w:pPr>
      <w:r>
        <w:separator/>
      </w:r>
    </w:p>
  </w:footnote>
  <w:footnote w:type="continuationSeparator" w:id="0">
    <w:p w:rsidR="005A6A7B" w:rsidRDefault="005A6A7B" w:rsidP="007D0EFE">
      <w:pPr>
        <w:spacing w:after="0" w:line="240" w:lineRule="auto"/>
      </w:pPr>
      <w:r>
        <w:continuationSeparator/>
      </w:r>
    </w:p>
  </w:footnote>
  <w:footnote w:id="1">
    <w:p w:rsidR="007D0EFE" w:rsidRPr="00FC49C6" w:rsidRDefault="007D0EFE" w:rsidP="007D0EFE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7D0EFE" w:rsidRPr="00FC49C6" w:rsidRDefault="007D0EFE" w:rsidP="007D0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7D0EFE" w:rsidRPr="00915756" w:rsidRDefault="007D0EFE" w:rsidP="007D0EFE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1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FE"/>
    <w:rsid w:val="00483989"/>
    <w:rsid w:val="005A6A7B"/>
    <w:rsid w:val="007D0EFE"/>
    <w:rsid w:val="008F2461"/>
    <w:rsid w:val="009E7E21"/>
    <w:rsid w:val="00CB5CC9"/>
    <w:rsid w:val="00F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6761"/>
  <w15:chartTrackingRefBased/>
  <w15:docId w15:val="{86244567-8CB3-45D8-804C-41C8C86C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E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D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7D0E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E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EF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7D0E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3</cp:revision>
  <dcterms:created xsi:type="dcterms:W3CDTF">2021-08-31T10:21:00Z</dcterms:created>
  <dcterms:modified xsi:type="dcterms:W3CDTF">2021-10-19T09:19:00Z</dcterms:modified>
</cp:coreProperties>
</file>