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D56D" w14:textId="77777777" w:rsidR="009D3E9A" w:rsidRPr="009D3E9A" w:rsidRDefault="009D3E9A" w:rsidP="009D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Z</w:t>
      </w:r>
      <w:proofErr w:type="spellStart"/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cznik</w:t>
      </w:r>
      <w:proofErr w:type="spellEnd"/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1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do 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SWZ – formularz oferty</w:t>
      </w:r>
    </w:p>
    <w:p w14:paraId="17A08EF1" w14:textId="77777777" w:rsidR="009D3E9A" w:rsidRPr="009D3E9A" w:rsidRDefault="009D3E9A" w:rsidP="009D3E9A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5986CF3" w14:textId="77777777" w:rsidR="009D3E9A" w:rsidRPr="009D3E9A" w:rsidRDefault="009D3E9A" w:rsidP="009D3E9A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3985F00" w14:textId="77777777" w:rsidR="009D3E9A" w:rsidRPr="009D3E9A" w:rsidRDefault="009D3E9A" w:rsidP="009D3E9A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78149BB" w14:textId="77777777" w:rsidR="009D3E9A" w:rsidRPr="009D3E9A" w:rsidRDefault="009D3E9A" w:rsidP="009D3E9A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45F676C1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1B36B291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1C6D2019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8"/>
          <w:szCs w:val="28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8"/>
          <w:szCs w:val="28"/>
          <w:lang w:eastAsia="pl-PL"/>
        </w:rPr>
        <w:t>OFERTA</w:t>
      </w:r>
    </w:p>
    <w:p w14:paraId="21751422" w14:textId="77777777" w:rsidR="009D3E9A" w:rsidRPr="009D3E9A" w:rsidRDefault="009D3E9A" w:rsidP="009D3E9A">
      <w:pPr>
        <w:spacing w:after="0" w:line="240" w:lineRule="auto"/>
        <w:ind w:firstLine="567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39226E8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</w:t>
      </w:r>
    </w:p>
    <w:p w14:paraId="38EB61DB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3915E4A7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17F1A932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działając w imieniu i na rzecz: ………………………………………………………..…………………………………</w:t>
      </w:r>
    </w:p>
    <w:p w14:paraId="2CF4A46E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4054CB74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9D3E9A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100E0386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4A9F21E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adres: …………….………………………………………………………………………………………………………..</w:t>
      </w:r>
    </w:p>
    <w:p w14:paraId="06BA127D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B63F19F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kraj ………………….….…… REGON: ……….….…..…. NIP: …….……..……………. tel. …………….……………</w:t>
      </w:r>
    </w:p>
    <w:p w14:paraId="34391AAF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DC16EB7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adres e-mail: …………….………………………………………...……….…………………………………………….. </w:t>
      </w:r>
    </w:p>
    <w:p w14:paraId="50C10C5D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9043A3B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bookmarkStart w:id="0" w:name="_Hlk527021877"/>
      <w:bookmarkStart w:id="1" w:name="_Hlk528147075"/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9D3E9A">
        <w:rPr>
          <w:rFonts w:ascii="Source Sans Pro" w:eastAsia="MS PMincho" w:hAnsi="Source Sans Pro" w:cs="Times New Roman"/>
          <w:sz w:val="20"/>
          <w:szCs w:val="20"/>
        </w:rPr>
        <w:t>na</w:t>
      </w:r>
      <w:bookmarkStart w:id="4" w:name="_Hlk8127709"/>
      <w:r w:rsidRPr="009D3E9A">
        <w:rPr>
          <w:rFonts w:ascii="Source Sans Pro" w:eastAsia="Calibri" w:hAnsi="Source Sans Pro" w:cs="Times New Roman"/>
          <w:sz w:val="20"/>
          <w:szCs w:val="20"/>
        </w:rPr>
        <w:t xml:space="preserve"> </w:t>
      </w:r>
      <w:bookmarkStart w:id="5" w:name="_Hlk99090959"/>
      <w:r w:rsidRPr="009D3E9A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wykonanie </w:t>
      </w:r>
      <w:bookmarkEnd w:id="1"/>
      <w:bookmarkEnd w:id="2"/>
      <w:bookmarkEnd w:id="3"/>
      <w:bookmarkEnd w:id="4"/>
      <w:r w:rsidRPr="009D3E9A">
        <w:rPr>
          <w:rFonts w:ascii="Source Sans Pro" w:eastAsia="Calibri" w:hAnsi="Source Sans Pro" w:cs="Times New Roman"/>
          <w:b/>
          <w:bCs/>
          <w:sz w:val="20"/>
          <w:szCs w:val="20"/>
        </w:rPr>
        <w:t>robót budowlanych w ramach przebudowy i remontu dróg gminnych ul. Żeromskiego i ul. Pocztowców w Zakopanem</w:t>
      </w:r>
      <w:bookmarkEnd w:id="5"/>
    </w:p>
    <w:p w14:paraId="523AB93B" w14:textId="77777777" w:rsidR="009D3E9A" w:rsidRPr="009D3E9A" w:rsidRDefault="009D3E9A" w:rsidP="009D3E9A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Składam ofertę 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Zamówienia, na następujących warunkach:</w:t>
      </w:r>
      <w:bookmarkStart w:id="6" w:name="_Hlk527021683"/>
    </w:p>
    <w:p w14:paraId="31E0F76F" w14:textId="77777777" w:rsidR="009D3E9A" w:rsidRPr="009D3E9A" w:rsidRDefault="009D3E9A" w:rsidP="009D3E9A">
      <w:pPr>
        <w:spacing w:after="0" w:line="240" w:lineRule="auto"/>
        <w:ind w:left="567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E811F7D" w14:textId="77777777" w:rsidR="009D3E9A" w:rsidRPr="009D3E9A" w:rsidRDefault="009D3E9A" w:rsidP="009D3E9A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Cena brutto za realizację całego zamówienia wynosi ......................... zł, w tym podatek od towarów i usług (VAT) wg stawki ……..… %</w:t>
      </w:r>
      <w:bookmarkEnd w:id="6"/>
    </w:p>
    <w:p w14:paraId="5AA1C0CC" w14:textId="77777777" w:rsidR="009D3E9A" w:rsidRPr="009D3E9A" w:rsidRDefault="009D3E9A" w:rsidP="009D3E9A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A6E2968" w14:textId="77777777" w:rsidR="009D3E9A" w:rsidRPr="009D3E9A" w:rsidRDefault="009D3E9A" w:rsidP="009D3E9A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</w:rPr>
        <w:t>Oświadczam, że na wykonane roboty budowlane udzielam:</w:t>
      </w:r>
    </w:p>
    <w:p w14:paraId="3F371F59" w14:textId="77777777" w:rsidR="009D3E9A" w:rsidRPr="009D3E9A" w:rsidRDefault="009D3E9A" w:rsidP="009D3E9A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</w:rPr>
        <w:t>36 miesięcy gwarancji (wymagany okres – 0 pkt)</w:t>
      </w:r>
    </w:p>
    <w:p w14:paraId="40BA6562" w14:textId="77777777" w:rsidR="009D3E9A" w:rsidRPr="009D3E9A" w:rsidRDefault="009D3E9A" w:rsidP="009D3E9A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</w:rPr>
        <w:t>48 miesięcy gwarancji (wydłużenie o 6 miesięcy – 20 pkt)</w:t>
      </w:r>
    </w:p>
    <w:p w14:paraId="49D04874" w14:textId="77777777" w:rsidR="009D3E9A" w:rsidRPr="009D3E9A" w:rsidRDefault="009D3E9A" w:rsidP="009D3E9A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</w:rPr>
        <w:t>60 miesięcy gwarancji (wydłużenie o 12 miesięcy – 40 pkt)</w:t>
      </w:r>
    </w:p>
    <w:p w14:paraId="56785A8A" w14:textId="77777777" w:rsidR="009D3E9A" w:rsidRPr="009D3E9A" w:rsidRDefault="009D3E9A" w:rsidP="009D3E9A">
      <w:pPr>
        <w:spacing w:after="0" w:line="240" w:lineRule="auto"/>
        <w:ind w:left="1134" w:hanging="567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62363626" w14:textId="77777777" w:rsidR="009D3E9A" w:rsidRPr="009D3E9A" w:rsidRDefault="009D3E9A" w:rsidP="009D3E9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4C83DB9" w14:textId="77777777" w:rsidR="009D3E9A" w:rsidRPr="009D3E9A" w:rsidRDefault="009D3E9A" w:rsidP="009D3E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 w:rsidRPr="009D3E9A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6 miesięcy od dnia podpisania umowy.</w:t>
      </w:r>
    </w:p>
    <w:p w14:paraId="20F4CDF5" w14:textId="77777777" w:rsidR="009D3E9A" w:rsidRPr="009D3E9A" w:rsidRDefault="009D3E9A" w:rsidP="009D3E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</w:pPr>
    </w:p>
    <w:p w14:paraId="6A8DEB1F" w14:textId="77777777" w:rsidR="009D3E9A" w:rsidRPr="009D3E9A" w:rsidRDefault="009D3E9A" w:rsidP="009D3E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6181EA2A" w14:textId="77777777" w:rsidR="009D3E9A" w:rsidRPr="009D3E9A" w:rsidRDefault="009D3E9A" w:rsidP="009D3E9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001284C" w14:textId="77777777" w:rsidR="009D3E9A" w:rsidRPr="009D3E9A" w:rsidRDefault="009D3E9A" w:rsidP="009D3E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Oświadczam,</w:t>
      </w:r>
      <w:bookmarkEnd w:id="7"/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5773B9AF" w14:textId="77777777" w:rsidR="009D3E9A" w:rsidRPr="009D3E9A" w:rsidRDefault="009D3E9A" w:rsidP="009D3E9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0DA752C2" w14:textId="77777777" w:rsidR="009D3E9A" w:rsidRPr="009D3E9A" w:rsidRDefault="009D3E9A" w:rsidP="009D3E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9D3E9A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składania ofert.</w:t>
      </w:r>
    </w:p>
    <w:p w14:paraId="671E8A55" w14:textId="77777777" w:rsidR="009D3E9A" w:rsidRPr="009D3E9A" w:rsidRDefault="009D3E9A" w:rsidP="009D3E9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19ADBF04" w14:textId="77777777" w:rsidR="009D3E9A" w:rsidRPr="009D3E9A" w:rsidRDefault="009D3E9A" w:rsidP="009D3E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3985B1A7" w14:textId="77777777" w:rsidR="009D3E9A" w:rsidRPr="009D3E9A" w:rsidRDefault="009D3E9A" w:rsidP="009D3E9A">
      <w:pPr>
        <w:spacing w:after="200" w:line="276" w:lineRule="auto"/>
        <w:ind w:left="720"/>
        <w:contextualSpacing/>
        <w:rPr>
          <w:rFonts w:ascii="Century" w:eastAsia="MS PMincho" w:hAnsi="Century" w:cs="Times New Roman"/>
          <w:b/>
        </w:rPr>
      </w:pPr>
    </w:p>
    <w:p w14:paraId="58FD2C28" w14:textId="77777777" w:rsidR="009D3E9A" w:rsidRPr="009D3E9A" w:rsidRDefault="009D3E9A" w:rsidP="009D3E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</w:rPr>
        <w:lastRenderedPageBreak/>
        <w:t>Oświadczam</w:t>
      </w:r>
      <w:r w:rsidRPr="009D3E9A">
        <w:rPr>
          <w:rFonts w:ascii="Source Sans Pro" w:eastAsia="MS PMincho" w:hAnsi="Source Sans Pro" w:cs="Times New Roman"/>
          <w:bCs/>
          <w:sz w:val="20"/>
          <w:szCs w:val="20"/>
        </w:rPr>
        <w:t>, że wadium przetargowe w wysokości …………………….. wniosłem/ wnieśliśmy w dniu ……………..…… w formie …………………………</w:t>
      </w:r>
    </w:p>
    <w:p w14:paraId="0393E83B" w14:textId="77777777" w:rsidR="009D3E9A" w:rsidRPr="009D3E9A" w:rsidRDefault="009D3E9A" w:rsidP="009D3E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</w:rPr>
        <w:t>(w przypadku wnoszenia wadium w formie pieniężnej proszę podać nr konta na które zamawiający ma wadium wrócić …………………………………………) lub załączyć do oferty kopie dokonanego przelewu.)</w:t>
      </w:r>
    </w:p>
    <w:p w14:paraId="5C40CFE9" w14:textId="77777777" w:rsidR="009D3E9A" w:rsidRPr="009D3E9A" w:rsidRDefault="009D3E9A" w:rsidP="009D3E9A">
      <w:pPr>
        <w:spacing w:after="200" w:line="276" w:lineRule="auto"/>
        <w:ind w:left="720"/>
        <w:contextualSpacing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3D750B7D" w14:textId="77777777" w:rsidR="009D3E9A" w:rsidRPr="009D3E9A" w:rsidRDefault="009D3E9A" w:rsidP="009D3E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9D3E9A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E469F30" w14:textId="77777777" w:rsidR="009D3E9A" w:rsidRPr="009D3E9A" w:rsidRDefault="009D3E9A" w:rsidP="009D3E9A">
      <w:pPr>
        <w:spacing w:after="0" w:line="240" w:lineRule="auto"/>
        <w:ind w:left="720"/>
        <w:contextualSpacing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0655DA0B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Pzp</w:t>
      </w:r>
      <w:proofErr w:type="spellEnd"/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269A972A" w14:textId="77777777" w:rsidR="009D3E9A" w:rsidRPr="009D3E9A" w:rsidRDefault="009D3E9A" w:rsidP="009D3E9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13A5DE75" w14:textId="77777777" w:rsidR="009D3E9A" w:rsidRPr="009D3E9A" w:rsidRDefault="009D3E9A" w:rsidP="009D3E9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5D53EAD2" w14:textId="77777777" w:rsidR="009D3E9A" w:rsidRPr="009D3E9A" w:rsidRDefault="009D3E9A" w:rsidP="009D3E9A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9D3E9A" w:rsidRPr="009D3E9A" w14:paraId="3C6AB581" w14:textId="77777777" w:rsidTr="00321242">
        <w:trPr>
          <w:trHeight w:val="96"/>
        </w:trPr>
        <w:tc>
          <w:tcPr>
            <w:tcW w:w="4746" w:type="dxa"/>
            <w:vAlign w:val="center"/>
          </w:tcPr>
          <w:p w14:paraId="77645C98" w14:textId="77777777" w:rsidR="009D3E9A" w:rsidRPr="009D3E9A" w:rsidRDefault="009D3E9A" w:rsidP="009D3E9A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6041190B" w14:textId="77777777" w:rsidR="009D3E9A" w:rsidRPr="009D3E9A" w:rsidRDefault="009D3E9A" w:rsidP="009D3E9A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9D3E9A" w:rsidRPr="009D3E9A" w14:paraId="1AE3EC30" w14:textId="77777777" w:rsidTr="00321242">
        <w:trPr>
          <w:trHeight w:val="56"/>
        </w:trPr>
        <w:tc>
          <w:tcPr>
            <w:tcW w:w="4746" w:type="dxa"/>
            <w:vAlign w:val="center"/>
          </w:tcPr>
          <w:p w14:paraId="64C1EF07" w14:textId="77777777" w:rsidR="009D3E9A" w:rsidRPr="009D3E9A" w:rsidRDefault="009D3E9A" w:rsidP="009D3E9A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7EFBBF39" w14:textId="77777777" w:rsidR="009D3E9A" w:rsidRPr="009D3E9A" w:rsidRDefault="009D3E9A" w:rsidP="009D3E9A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D3E9A" w:rsidRPr="009D3E9A" w14:paraId="25AEB47D" w14:textId="77777777" w:rsidTr="00321242">
        <w:trPr>
          <w:trHeight w:val="56"/>
        </w:trPr>
        <w:tc>
          <w:tcPr>
            <w:tcW w:w="4746" w:type="dxa"/>
            <w:vAlign w:val="center"/>
          </w:tcPr>
          <w:p w14:paraId="34E8B84B" w14:textId="77777777" w:rsidR="009D3E9A" w:rsidRPr="009D3E9A" w:rsidRDefault="009D3E9A" w:rsidP="009D3E9A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EF2DA54" w14:textId="77777777" w:rsidR="009D3E9A" w:rsidRPr="009D3E9A" w:rsidRDefault="009D3E9A" w:rsidP="009D3E9A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A4EEF6F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01444EDE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9. Oświadczam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34925073" w14:textId="77777777" w:rsidR="009D3E9A" w:rsidRPr="009D3E9A" w:rsidRDefault="009D3E9A" w:rsidP="009D3E9A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6C250F49" w14:textId="77777777" w:rsidR="009D3E9A" w:rsidRPr="009D3E9A" w:rsidRDefault="009D3E9A" w:rsidP="009D3E9A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64C8621C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Nazwa (firma) Podwykonawcy/ów (o ile jest to wiadome,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należy podać również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dane proponowanych Podwykonawców):</w:t>
      </w:r>
    </w:p>
    <w:p w14:paraId="7668B4B2" w14:textId="77777777" w:rsidR="009D3E9A" w:rsidRPr="009D3E9A" w:rsidRDefault="009D3E9A" w:rsidP="009D3E9A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29E8F96A" w14:textId="77777777" w:rsidR="009D3E9A" w:rsidRPr="009D3E9A" w:rsidRDefault="009D3E9A" w:rsidP="009D3E9A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69B52EF2" w14:textId="77777777" w:rsidR="009D3E9A" w:rsidRPr="009D3E9A" w:rsidRDefault="009D3E9A" w:rsidP="009D3E9A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</w:p>
    <w:p w14:paraId="66D6F924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:</w:t>
      </w:r>
    </w:p>
    <w:p w14:paraId="6020C440" w14:textId="77777777" w:rsidR="009D3E9A" w:rsidRPr="009D3E9A" w:rsidRDefault="009D3E9A" w:rsidP="009D3E9A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6415B3D9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,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tel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........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......................., e-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mail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: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........................................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..............</w:t>
      </w:r>
    </w:p>
    <w:p w14:paraId="2FA17B8D" w14:textId="77777777" w:rsidR="009D3E9A" w:rsidRPr="009D3E9A" w:rsidRDefault="009D3E9A" w:rsidP="009D3E9A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610DA364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634224FE" w14:textId="77777777" w:rsidR="009D3E9A" w:rsidRPr="009D3E9A" w:rsidRDefault="009D3E9A" w:rsidP="009D3E9A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7B92132A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10. Oświadczam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jako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2DF62BDE" w14:textId="77777777" w:rsidR="009D3E9A" w:rsidRPr="009D3E9A" w:rsidRDefault="009D3E9A" w:rsidP="009D3E9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Mikroprzedsiębiorstwem</w:t>
      </w:r>
    </w:p>
    <w:p w14:paraId="57FDB5FE" w14:textId="77777777" w:rsidR="009D3E9A" w:rsidRPr="009D3E9A" w:rsidRDefault="009D3E9A" w:rsidP="009D3E9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Małym przedsiębiorstwem</w:t>
      </w:r>
    </w:p>
    <w:p w14:paraId="3B3BC304" w14:textId="77777777" w:rsidR="009D3E9A" w:rsidRPr="009D3E9A" w:rsidRDefault="009D3E9A" w:rsidP="009D3E9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Średnim przedsiębiorstwem</w:t>
      </w:r>
    </w:p>
    <w:p w14:paraId="7EB53FF3" w14:textId="77777777" w:rsidR="009D3E9A" w:rsidRPr="009D3E9A" w:rsidRDefault="009D3E9A" w:rsidP="009D3E9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Inne</w:t>
      </w:r>
    </w:p>
    <w:p w14:paraId="0A6342C5" w14:textId="77777777" w:rsidR="009D3E9A" w:rsidRPr="009D3E9A" w:rsidRDefault="009D3E9A" w:rsidP="009D3E9A">
      <w:pPr>
        <w:spacing w:after="0" w:line="240" w:lineRule="auto"/>
        <w:ind w:left="709" w:hanging="283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1D052BDA" w14:textId="77777777" w:rsidR="009D3E9A" w:rsidRPr="009D3E9A" w:rsidRDefault="009D3E9A" w:rsidP="009D3E9A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9D3E9A">
        <w:rPr>
          <w:rFonts w:ascii="Source Sans Pro" w:eastAsia="MS PMincho" w:hAnsi="Source Sans Pro" w:cs="Times New Roman"/>
          <w:iCs/>
          <w:sz w:val="16"/>
          <w:szCs w:val="16"/>
          <w:u w:val="single"/>
        </w:rPr>
        <w:t>Mikroprzedsiębiorstwo:</w:t>
      </w:r>
      <w:r w:rsidRPr="009D3E9A">
        <w:rPr>
          <w:rFonts w:ascii="Source Sans Pro" w:eastAsia="MS PMincho" w:hAnsi="Source Sans Pro" w:cs="Times New Roman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A700B15" w14:textId="77777777" w:rsidR="009D3E9A" w:rsidRPr="009D3E9A" w:rsidRDefault="009D3E9A" w:rsidP="009D3E9A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9D3E9A">
        <w:rPr>
          <w:rFonts w:ascii="Source Sans Pro" w:eastAsia="MS PMincho" w:hAnsi="Source Sans Pro" w:cs="Times New Roman"/>
          <w:iCs/>
          <w:sz w:val="16"/>
          <w:szCs w:val="16"/>
          <w:u w:val="single"/>
        </w:rPr>
        <w:t>Małe przedsiębiorstwo</w:t>
      </w:r>
      <w:r w:rsidRPr="009D3E9A">
        <w:rPr>
          <w:rFonts w:ascii="Source Sans Pro" w:eastAsia="MS PMincho" w:hAnsi="Source Sans Pro" w:cs="Times New Roman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7660A01" w14:textId="77777777" w:rsidR="009D3E9A" w:rsidRPr="009D3E9A" w:rsidRDefault="009D3E9A" w:rsidP="009D3E9A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iCs/>
          <w:sz w:val="16"/>
          <w:szCs w:val="16"/>
          <w:u w:val="single"/>
          <w:lang w:eastAsia="pl-PL"/>
        </w:rPr>
        <w:t>Średnie przedsiębiorstwa</w:t>
      </w:r>
      <w:r w:rsidRPr="009D3E9A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09ABF59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16"/>
          <w:szCs w:val="16"/>
          <w:lang w:eastAsia="pl-PL"/>
        </w:rPr>
      </w:pPr>
    </w:p>
    <w:p w14:paraId="5BABA441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16"/>
          <w:szCs w:val="16"/>
          <w:lang w:eastAsia="pl-PL"/>
        </w:rPr>
      </w:pPr>
    </w:p>
    <w:p w14:paraId="62C9332B" w14:textId="77777777" w:rsidR="009D3E9A" w:rsidRPr="009D3E9A" w:rsidRDefault="009D3E9A" w:rsidP="009D3E9A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………………….………………..…………………</w:t>
      </w:r>
    </w:p>
    <w:p w14:paraId="5BBCE57E" w14:textId="77777777" w:rsidR="009D3E9A" w:rsidRPr="009D3E9A" w:rsidRDefault="009D3E9A" w:rsidP="009D3E9A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(data i podpis Wykonawcy)</w:t>
      </w:r>
      <w:bookmarkStart w:id="8" w:name="_Hlk529346527"/>
    </w:p>
    <w:p w14:paraId="78BCE9B0" w14:textId="77777777" w:rsidR="009D3E9A" w:rsidRPr="009D3E9A" w:rsidRDefault="009D3E9A" w:rsidP="009D3E9A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</w:pPr>
    </w:p>
    <w:p w14:paraId="025DF9C1" w14:textId="77777777" w:rsidR="009D3E9A" w:rsidRPr="009D3E9A" w:rsidRDefault="009D3E9A" w:rsidP="009D3E9A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9D3E9A"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  <w:lastRenderedPageBreak/>
        <w:t xml:space="preserve">1) </w:t>
      </w:r>
      <w:r w:rsidRPr="009D3E9A">
        <w:rPr>
          <w:rFonts w:ascii="Source Sans Pro" w:eastAsia="MS PMincho" w:hAnsi="Source Sans Pro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A431B7B" w14:textId="77777777" w:rsidR="009D3E9A" w:rsidRPr="009D3E9A" w:rsidRDefault="009D3E9A" w:rsidP="009D3E9A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9D3E9A">
        <w:rPr>
          <w:rFonts w:ascii="Source Sans Pro" w:eastAsia="MS PMincho" w:hAnsi="Source Sans Pro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9D3E9A">
        <w:rPr>
          <w:rFonts w:ascii="Source Sans Pro" w:eastAsia="MS PMincho" w:hAnsi="Source Sans Pro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2B822AA2" w14:textId="77777777" w:rsidR="009D3E9A" w:rsidRPr="009D3E9A" w:rsidRDefault="009D3E9A" w:rsidP="009D3E9A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sz w:val="16"/>
          <w:szCs w:val="16"/>
          <w:lang w:eastAsia="pl-PL"/>
        </w:rPr>
        <w:t>**  niepotrzebne przekreślić</w:t>
      </w:r>
    </w:p>
    <w:p w14:paraId="3BAA5761" w14:textId="77777777" w:rsidR="009D3E9A" w:rsidRPr="009D3E9A" w:rsidRDefault="009D3E9A" w:rsidP="009D3E9A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sz w:val="16"/>
          <w:szCs w:val="16"/>
          <w:lang w:eastAsia="pl-PL"/>
        </w:rPr>
        <w:t>***</w:t>
      </w:r>
      <w:r w:rsidRPr="009D3E9A">
        <w:rPr>
          <w:rFonts w:ascii="Source Sans Pro" w:eastAsia="MS PMincho" w:hAnsi="Source Sans Pro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10E6E581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4FF415C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F7B2270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1E50F7C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B8FD800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85E2436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E9FE58A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735A245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F9F0150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2024883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CA4732C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BE357EB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BB0B2CD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4C859E8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52E07CD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1EE1A51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6745CE8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91D150F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BBDC621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A66A61F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EFFCDB4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6832F16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1B2176B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8390EBA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FF6F1E0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FAA0566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89E10E4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2FAD7F7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C3BF01B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276F952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947C3DC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131BF8A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C8DEB32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B84C3BE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F561D0D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5A54B12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13DD918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CBE223F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5348B06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BC65199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235547F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2F72DA1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F9E5ABF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90C3964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502694C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88E7CBF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D549A0E" w14:textId="77777777" w:rsidR="009D3E9A" w:rsidRPr="009D3E9A" w:rsidRDefault="009D3E9A" w:rsidP="009D3E9A">
      <w:pPr>
        <w:spacing w:after="0" w:line="240" w:lineRule="auto"/>
        <w:ind w:left="426" w:hanging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Załącznik nr 2 do SWZ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-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dokument ten Wykonawca składa wraz z ofertą</w:t>
      </w:r>
    </w:p>
    <w:p w14:paraId="61A6EFCA" w14:textId="77777777" w:rsidR="009D3E9A" w:rsidRPr="009D3E9A" w:rsidRDefault="009D3E9A" w:rsidP="009D3E9A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</w:p>
    <w:p w14:paraId="5C49F704" w14:textId="77777777" w:rsidR="009D3E9A" w:rsidRPr="009D3E9A" w:rsidRDefault="009D3E9A" w:rsidP="009D3E9A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9D3E9A">
        <w:rPr>
          <w:rFonts w:ascii="Source Sans Pro" w:eastAsia="MS PMincho" w:hAnsi="Source Sans Pro" w:cs="Times New Roman"/>
          <w:sz w:val="18"/>
          <w:szCs w:val="18"/>
        </w:rPr>
        <w:t>Wykonawca:</w:t>
      </w:r>
    </w:p>
    <w:p w14:paraId="1C963E1B" w14:textId="77777777" w:rsidR="009D3E9A" w:rsidRPr="009D3E9A" w:rsidRDefault="009D3E9A" w:rsidP="009D3E9A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</w:p>
    <w:p w14:paraId="4AD949A1" w14:textId="77777777" w:rsidR="009D3E9A" w:rsidRPr="009D3E9A" w:rsidRDefault="009D3E9A" w:rsidP="009D3E9A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9D3E9A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</w:t>
      </w:r>
    </w:p>
    <w:p w14:paraId="0CEA8BB2" w14:textId="77777777" w:rsidR="009D3E9A" w:rsidRPr="009D3E9A" w:rsidRDefault="009D3E9A" w:rsidP="009D3E9A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9D3E9A">
        <w:rPr>
          <w:rFonts w:ascii="Source Sans Pro" w:eastAsia="MS PMincho" w:hAnsi="Source Sans Pro" w:cs="Times New Roman"/>
          <w:sz w:val="18"/>
          <w:szCs w:val="18"/>
        </w:rPr>
        <w:t>(pełna nazwa/firma, adres, w zależności od podmiotu: NIP/PESEL, KRS/</w:t>
      </w:r>
      <w:proofErr w:type="spellStart"/>
      <w:r w:rsidRPr="009D3E9A">
        <w:rPr>
          <w:rFonts w:ascii="Source Sans Pro" w:eastAsia="MS PMincho" w:hAnsi="Source Sans Pro" w:cs="Times New Roman"/>
          <w:sz w:val="18"/>
          <w:szCs w:val="18"/>
        </w:rPr>
        <w:t>CEiDG</w:t>
      </w:r>
      <w:proofErr w:type="spellEnd"/>
      <w:r w:rsidRPr="009D3E9A">
        <w:rPr>
          <w:rFonts w:ascii="Source Sans Pro" w:eastAsia="MS PMincho" w:hAnsi="Source Sans Pro" w:cs="Times New Roman"/>
          <w:sz w:val="18"/>
          <w:szCs w:val="18"/>
        </w:rPr>
        <w:t>)</w:t>
      </w:r>
    </w:p>
    <w:p w14:paraId="1CFDD5DA" w14:textId="77777777" w:rsidR="009D3E9A" w:rsidRPr="009D3E9A" w:rsidRDefault="009D3E9A" w:rsidP="009D3E9A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9D3E9A">
        <w:rPr>
          <w:rFonts w:ascii="Source Sans Pro" w:eastAsia="MS PMincho" w:hAnsi="Source Sans Pro" w:cs="Times New Roman"/>
          <w:sz w:val="18"/>
          <w:szCs w:val="18"/>
        </w:rPr>
        <w:t>reprezentowany przez:</w:t>
      </w:r>
    </w:p>
    <w:p w14:paraId="5101C9C9" w14:textId="77777777" w:rsidR="009D3E9A" w:rsidRPr="009D3E9A" w:rsidRDefault="009D3E9A" w:rsidP="009D3E9A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9D3E9A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</w:t>
      </w:r>
    </w:p>
    <w:p w14:paraId="4CA709B2" w14:textId="77777777" w:rsidR="009D3E9A" w:rsidRPr="009D3E9A" w:rsidRDefault="009D3E9A" w:rsidP="009D3E9A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9D3E9A">
        <w:rPr>
          <w:rFonts w:ascii="Source Sans Pro" w:eastAsia="MS PMincho" w:hAnsi="Source Sans Pro" w:cs="Times New Roman"/>
          <w:sz w:val="18"/>
          <w:szCs w:val="18"/>
        </w:rPr>
        <w:t>(imię, nazwisko, stanowisko/podstawa do reprezentacji)</w:t>
      </w:r>
    </w:p>
    <w:p w14:paraId="3F2BDE29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10F6A556" w14:textId="77777777" w:rsidR="009D3E9A" w:rsidRPr="009D3E9A" w:rsidRDefault="009D3E9A" w:rsidP="009D3E9A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sz w:val="18"/>
          <w:szCs w:val="18"/>
        </w:rPr>
      </w:pPr>
      <w:r w:rsidRPr="009D3E9A">
        <w:rPr>
          <w:rFonts w:ascii="Source Sans Pro" w:eastAsia="MS PMincho" w:hAnsi="Source Sans Pro" w:cs="Times New Roman"/>
          <w:sz w:val="18"/>
          <w:szCs w:val="18"/>
        </w:rPr>
        <w:t>…………….…………….……….…….</w:t>
      </w:r>
    </w:p>
    <w:p w14:paraId="613190EF" w14:textId="77777777" w:rsidR="009D3E9A" w:rsidRPr="009D3E9A" w:rsidRDefault="009D3E9A" w:rsidP="009D3E9A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b/>
          <w:bCs/>
          <w:sz w:val="18"/>
          <w:szCs w:val="18"/>
        </w:rPr>
      </w:pPr>
      <w:r w:rsidRPr="009D3E9A">
        <w:rPr>
          <w:rFonts w:ascii="Source Sans Pro" w:eastAsia="MS PMincho" w:hAnsi="Source Sans Pro" w:cs="Times New Roman"/>
          <w:sz w:val="18"/>
          <w:szCs w:val="18"/>
        </w:rPr>
        <w:t>miejscowość, data</w:t>
      </w:r>
    </w:p>
    <w:p w14:paraId="4591FF9C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0D07D4E6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007F2B23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  <w:r w:rsidRPr="009D3E9A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9D3E9A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29A69E4E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Cs/>
          <w:sz w:val="20"/>
          <w:szCs w:val="20"/>
        </w:rPr>
      </w:pPr>
      <w:r w:rsidRPr="009D3E9A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Pr="009D3E9A">
        <w:rPr>
          <w:rFonts w:ascii="Source Sans Pro" w:eastAsia="MS PMincho" w:hAnsi="Source Sans Pro" w:cs="Times New Roman"/>
          <w:sz w:val="20"/>
          <w:szCs w:val="20"/>
        </w:rPr>
        <w:t>art. 125 ust. 1 ustawy z dnia 11 września 2019 r.</w:t>
      </w:r>
    </w:p>
    <w:p w14:paraId="7813DFD7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Prawo zamówień publicznych (dalej jako: ustawa </w:t>
      </w:r>
      <w:proofErr w:type="spellStart"/>
      <w:r w:rsidRPr="009D3E9A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9D3E9A">
        <w:rPr>
          <w:rFonts w:ascii="Source Sans Pro" w:eastAsia="MS PMincho" w:hAnsi="Source Sans Pro" w:cs="Times New Roman"/>
          <w:sz w:val="20"/>
          <w:szCs w:val="20"/>
        </w:rPr>
        <w:t>)</w:t>
      </w:r>
    </w:p>
    <w:p w14:paraId="2D7F27B7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</w:p>
    <w:p w14:paraId="0223693B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388B66E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9D3E9A">
        <w:rPr>
          <w:rFonts w:ascii="Source Sans Pro" w:eastAsia="MS PMincho" w:hAnsi="Source Sans Pro" w:cs="Times New Roman"/>
          <w:sz w:val="20"/>
          <w:szCs w:val="20"/>
        </w:rPr>
        <w:t>Ubiegając się o udzielenie zamówienia publicznego na</w:t>
      </w:r>
      <w:r w:rsidRPr="009D3E9A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9D3E9A">
        <w:rPr>
          <w:rFonts w:ascii="Source Sans Pro" w:eastAsia="Calibri" w:hAnsi="Source Sans Pro" w:cs="Times New Roman"/>
          <w:b/>
          <w:bCs/>
          <w:sz w:val="20"/>
          <w:szCs w:val="20"/>
        </w:rPr>
        <w:t>wykonanie robót budowlanych w ramach przebudowy i remontu dróg gminnych ul. Żeromskiego i ul. Pocztowców w Zakopanem</w:t>
      </w:r>
      <w:r w:rsidRPr="009D3E9A">
        <w:rPr>
          <w:rFonts w:ascii="Source Sans Pro" w:eastAsia="MS PMincho" w:hAnsi="Source Sans Pro" w:cs="Times New Roman"/>
          <w:sz w:val="20"/>
          <w:szCs w:val="20"/>
        </w:rPr>
        <w:t>, składam:</w:t>
      </w:r>
    </w:p>
    <w:p w14:paraId="4ECB6411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6BCAC34E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5CB36D16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  <w:bookmarkStart w:id="9" w:name="_Hlk66453921"/>
    </w:p>
    <w:p w14:paraId="6A6CD89B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9D3E9A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 </w:t>
      </w:r>
      <w:bookmarkEnd w:id="9"/>
      <w:r w:rsidRPr="009D3E9A">
        <w:rPr>
          <w:rFonts w:ascii="Source Sans Pro" w:eastAsia="MS PMincho" w:hAnsi="Source Sans Pro" w:cs="Times New Roman"/>
          <w:sz w:val="20"/>
          <w:szCs w:val="20"/>
        </w:rPr>
        <w:t>że spełniam warunki udziału w postępowaniu, o których mowa w Rozdziale XI SWZ.</w:t>
      </w:r>
    </w:p>
    <w:p w14:paraId="6CBE968F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66A2ED80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137E2397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</w:p>
    <w:p w14:paraId="69281465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9D3E9A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9D3E9A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 że nie podlegam wykluczeniu z postępowania na podstawie:</w:t>
      </w:r>
    </w:p>
    <w:p w14:paraId="41A35DE7" w14:textId="77777777" w:rsidR="009D3E9A" w:rsidRPr="009D3E9A" w:rsidRDefault="009D3E9A" w:rsidP="009D3E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9D3E9A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9D3E9A">
        <w:rPr>
          <w:rFonts w:ascii="Source Sans Pro" w:eastAsia="MS PMincho" w:hAnsi="Source Sans Pro" w:cs="Times New Roman"/>
          <w:sz w:val="20"/>
          <w:szCs w:val="20"/>
        </w:rPr>
        <w:t>,</w:t>
      </w:r>
    </w:p>
    <w:p w14:paraId="33564062" w14:textId="77777777" w:rsidR="009D3E9A" w:rsidRPr="009D3E9A" w:rsidRDefault="009D3E9A" w:rsidP="009D3E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9D3E9A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0EF0C4CC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5BA8DBE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20DC7E61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5E9063C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Informuję, że Podwykonawca niebędący podmiotem udostępniającym zasoby nie podlega wykluczeniu na podstawie:</w:t>
      </w:r>
    </w:p>
    <w:p w14:paraId="17A11214" w14:textId="77777777" w:rsidR="009D3E9A" w:rsidRPr="009D3E9A" w:rsidRDefault="009D3E9A" w:rsidP="009D3E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bookmarkStart w:id="10" w:name="_Hlk66455473"/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9D3E9A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193F3A6C" w14:textId="77777777" w:rsidR="009D3E9A" w:rsidRPr="009D3E9A" w:rsidRDefault="009D3E9A" w:rsidP="009D3E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9D3E9A">
        <w:rPr>
          <w:rFonts w:ascii="Source Sans Pro" w:eastAsia="MS PMincho" w:hAnsi="Source Sans Pro" w:cs="Times New Roman"/>
          <w:sz w:val="20"/>
          <w:szCs w:val="20"/>
        </w:rPr>
        <w:t>Pzp</w:t>
      </w:r>
      <w:bookmarkEnd w:id="10"/>
      <w:proofErr w:type="spellEnd"/>
    </w:p>
    <w:p w14:paraId="29B0FAB5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8EB172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E3A2506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7AB4361" w14:textId="77777777" w:rsidR="009D3E9A" w:rsidRPr="009D3E9A" w:rsidRDefault="009D3E9A" w:rsidP="009D3E9A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9D3E9A">
        <w:rPr>
          <w:rFonts w:ascii="Source Sans Pro" w:eastAsia="MS PMincho" w:hAnsi="Source Sans Pro" w:cs="Times New Roman"/>
          <w:sz w:val="18"/>
          <w:szCs w:val="18"/>
          <w:lang w:eastAsia="pl-PL"/>
        </w:rPr>
        <w:t>...................................................................................................</w:t>
      </w:r>
    </w:p>
    <w:p w14:paraId="70449ECD" w14:textId="77777777" w:rsidR="009D3E9A" w:rsidRPr="009D3E9A" w:rsidRDefault="009D3E9A" w:rsidP="009D3E9A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9D3E9A">
        <w:rPr>
          <w:rFonts w:ascii="Source Sans Pro" w:eastAsia="MS PMincho" w:hAnsi="Source Sans Pro" w:cs="Times New Roman"/>
          <w:sz w:val="18"/>
          <w:szCs w:val="18"/>
          <w:lang w:eastAsia="pl-PL"/>
        </w:rPr>
        <w:t xml:space="preserve">podpis i pieczęć osoby uprawnionej </w:t>
      </w:r>
    </w:p>
    <w:p w14:paraId="138D1204" w14:textId="77777777" w:rsidR="009D3E9A" w:rsidRPr="009D3E9A" w:rsidRDefault="009D3E9A" w:rsidP="009D3E9A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9D3E9A">
        <w:rPr>
          <w:rFonts w:ascii="Source Sans Pro" w:eastAsia="MS PMincho" w:hAnsi="Source Sans Pro" w:cs="Times New Roman"/>
          <w:sz w:val="18"/>
          <w:szCs w:val="18"/>
          <w:lang w:eastAsia="pl-PL"/>
        </w:rPr>
        <w:t>do składania oświadczeń woli w imieniu Wykonawcy</w:t>
      </w:r>
    </w:p>
    <w:p w14:paraId="25F8DA87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6E433ED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0BA8DE7F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686C67FB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21DDEAB7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INFORMACJA NA TEMAT PODMIOTÓW, NA KTÓRYCH ZASOBY WYKONAWCA SIĘ POWOŁUJE </w:t>
      </w:r>
      <w:r w:rsidRPr="009D3E9A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>(jeżeli dotyczy)</w:t>
      </w:r>
    </w:p>
    <w:p w14:paraId="598242D9" w14:textId="77777777" w:rsidR="009D3E9A" w:rsidRPr="009D3E9A" w:rsidRDefault="009D3E9A" w:rsidP="009D3E9A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754B6CE6" w14:textId="77777777" w:rsidR="009D3E9A" w:rsidRPr="009D3E9A" w:rsidRDefault="009D3E9A" w:rsidP="009D3E9A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699DAD3C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610BD666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Oświadczam, że w zakresie, w jakim udostępniam zasoby, spełniam warunki udziału w postępowaniu określone w Rozdziale XI ust. ……. pkt ……. SWZ. </w:t>
      </w:r>
    </w:p>
    <w:p w14:paraId="1E2CEDB5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3CA80CC0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15FDECFB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49791ABF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4603E8C1" w14:textId="77777777" w:rsidR="009D3E9A" w:rsidRPr="009D3E9A" w:rsidRDefault="009D3E9A" w:rsidP="009D3E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9D3E9A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1F050603" w14:textId="77777777" w:rsidR="009D3E9A" w:rsidRPr="009D3E9A" w:rsidRDefault="009D3E9A" w:rsidP="009D3E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9D3E9A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1EC46906" w14:textId="77777777" w:rsidR="009D3E9A" w:rsidRPr="009D3E9A" w:rsidRDefault="009D3E9A" w:rsidP="009D3E9A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6FFDCD0A" w14:textId="77777777" w:rsidR="009D3E9A" w:rsidRPr="009D3E9A" w:rsidRDefault="009D3E9A" w:rsidP="009D3E9A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76AFEBDF" w14:textId="77777777" w:rsidR="009D3E9A" w:rsidRPr="009D3E9A" w:rsidRDefault="009D3E9A" w:rsidP="009D3E9A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55F8B1F0" w14:textId="77777777" w:rsidR="009D3E9A" w:rsidRPr="009D3E9A" w:rsidRDefault="009D3E9A" w:rsidP="009D3E9A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9D3E9A">
        <w:rPr>
          <w:rFonts w:ascii="Source Sans Pro" w:eastAsia="Times New Roman" w:hAnsi="Source Sans Pro" w:cs="Times New Roman"/>
          <w:sz w:val="18"/>
          <w:szCs w:val="18"/>
          <w:lang w:eastAsia="pl-PL"/>
        </w:rPr>
        <w:t>............................................................................................</w:t>
      </w:r>
    </w:p>
    <w:p w14:paraId="40CF1BA1" w14:textId="77777777" w:rsidR="009D3E9A" w:rsidRPr="009D3E9A" w:rsidRDefault="009D3E9A" w:rsidP="009D3E9A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9D3E9A">
        <w:rPr>
          <w:rFonts w:ascii="Source Sans Pro" w:eastAsia="Times New Roman" w:hAnsi="Source Sans Pro" w:cs="Times New Roman"/>
          <w:sz w:val="18"/>
          <w:szCs w:val="18"/>
          <w:lang w:eastAsia="pl-PL"/>
        </w:rPr>
        <w:t xml:space="preserve">podpis i pieczęć osoby uprawnionej </w:t>
      </w:r>
    </w:p>
    <w:p w14:paraId="6463C85A" w14:textId="77777777" w:rsidR="009D3E9A" w:rsidRPr="009D3E9A" w:rsidRDefault="009D3E9A" w:rsidP="009D3E9A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9D3E9A">
        <w:rPr>
          <w:rFonts w:ascii="Source Sans Pro" w:eastAsia="Times New Roman" w:hAnsi="Source Sans Pro" w:cs="Times New Roman"/>
          <w:sz w:val="18"/>
          <w:szCs w:val="18"/>
          <w:lang w:eastAsia="pl-PL"/>
        </w:rPr>
        <w:t xml:space="preserve">do składania oświadczeń woli w imieniu </w:t>
      </w:r>
      <w:r w:rsidRPr="009D3E9A">
        <w:rPr>
          <w:rFonts w:ascii="Source Sans Pro" w:eastAsia="Times New Roman" w:hAnsi="Source Sans Pro" w:cs="Times New Roman"/>
          <w:b/>
          <w:bCs/>
          <w:sz w:val="18"/>
          <w:szCs w:val="18"/>
          <w:lang w:eastAsia="pl-PL"/>
        </w:rPr>
        <w:t>podmiotu trzeciego</w:t>
      </w:r>
    </w:p>
    <w:p w14:paraId="630A0EDE" w14:textId="77777777" w:rsidR="009D3E9A" w:rsidRPr="009D3E9A" w:rsidRDefault="009D3E9A" w:rsidP="009D3E9A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</w:p>
    <w:p w14:paraId="13E94340" w14:textId="77777777" w:rsidR="009D3E9A" w:rsidRPr="009D3E9A" w:rsidRDefault="009D3E9A" w:rsidP="009D3E9A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6C5B79A" w14:textId="77777777" w:rsidR="009D3E9A" w:rsidRPr="009D3E9A" w:rsidRDefault="009D3E9A" w:rsidP="009D3E9A">
      <w:pPr>
        <w:spacing w:after="0" w:line="240" w:lineRule="auto"/>
        <w:ind w:left="3544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A21887B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37DA224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5C1EF2E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C01A915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6C03749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715CF41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ABC9B05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09407AD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9F7512A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FF17F85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EB5BAD4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CCD229E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4B5EBCD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224009A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A37C15B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8017662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B275B88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FEF2048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3B66CFC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87FB8B7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6DE3506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5A4FA47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5223A21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D1CD0A4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57CF673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6076F91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6500D0E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811A3D6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7C702BD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8C0D6C4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CEBF185" w14:textId="77777777" w:rsidR="009D3E9A" w:rsidRPr="009D3E9A" w:rsidRDefault="009D3E9A" w:rsidP="009D3E9A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3 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</w:p>
    <w:p w14:paraId="129D51B6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</w:p>
    <w:p w14:paraId="38547727" w14:textId="77777777" w:rsidR="009D3E9A" w:rsidRPr="009D3E9A" w:rsidRDefault="009D3E9A" w:rsidP="009D3E9A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</w:p>
    <w:p w14:paraId="1B6BEA50" w14:textId="77777777" w:rsidR="009D3E9A" w:rsidRPr="009D3E9A" w:rsidRDefault="009D3E9A" w:rsidP="009D3E9A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  <w:r w:rsidRPr="009D3E9A"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  <w:t>ZOBOWIĄZANIE</w:t>
      </w:r>
    </w:p>
    <w:p w14:paraId="1608BC0F" w14:textId="77777777" w:rsidR="009D3E9A" w:rsidRPr="009D3E9A" w:rsidRDefault="009D3E9A" w:rsidP="009D3E9A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68233961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2A5D2557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podmiotu trzeciego do oddania do dyspozycji Wykonawcy niezbędnych zasobów na okres korzystania 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br/>
        <w:t>z nich przy wykonywaniu zamówienia</w:t>
      </w:r>
    </w:p>
    <w:p w14:paraId="526E520C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D4E6F39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Ja niżej podpisany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………………………………...…………………………………..….…………………………….</w:t>
      </w:r>
    </w:p>
    <w:p w14:paraId="750DC7E1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                         </w:t>
      </w:r>
      <w:r w:rsidRPr="009D3E9A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2CB9EB6A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38911E7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……………………………………………………………………..</w:t>
      </w:r>
    </w:p>
    <w:p w14:paraId="6C80C74C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236A9C88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………………………………...………………….………………………………………………………………………...</w:t>
      </w:r>
    </w:p>
    <w:p w14:paraId="4C03D2DD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49BD50BC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………………………………………………………………………………………………………………….…………..</w:t>
      </w:r>
    </w:p>
    <w:p w14:paraId="7ECF1E13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6AC1C0AD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6099DC4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do dyspozycji Wykonawcy</w:t>
      </w:r>
      <w:r w:rsidRPr="009D3E9A">
        <w:rPr>
          <w:rFonts w:ascii="Source Sans Pro" w:eastAsia="MS PMincho" w:hAnsi="Source Sans Pro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</w:t>
      </w:r>
    </w:p>
    <w:p w14:paraId="59F637C7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9D3E9A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55C6A362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4076DB7D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przy wykonywaniu zamówienia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BZP.271.38.2022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na rzecz Gminy Miasto Zakopane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</w:t>
      </w:r>
      <w:r w:rsidRPr="009D3E9A">
        <w:rPr>
          <w:rFonts w:ascii="Source Sans Pro" w:eastAsia="MS PMincho" w:hAnsi="Source Sans Pro" w:cs="Times New Roman"/>
          <w:sz w:val="20"/>
          <w:szCs w:val="20"/>
        </w:rPr>
        <w:t>na</w:t>
      </w:r>
      <w:r w:rsidRPr="009D3E9A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9D3E9A">
        <w:rPr>
          <w:rFonts w:ascii="Source Sans Pro" w:eastAsia="Calibri" w:hAnsi="Source Sans Pro" w:cs="Times New Roman"/>
          <w:b/>
          <w:bCs/>
          <w:sz w:val="20"/>
          <w:szCs w:val="20"/>
        </w:rPr>
        <w:t>wykonanie robót budowlanych w ramach przebudowy i remontu dróg gminnych ul. Żeromskiego i ul. Pocztowców w Zakopanem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</w:t>
      </w:r>
      <w:r w:rsidRPr="009D3E9A">
        <w:rPr>
          <w:rFonts w:ascii="Source Sans Pro" w:eastAsia="MS PMincho" w:hAnsi="Source Sans Pro" w:cs="Times New Roman"/>
          <w:sz w:val="20"/>
          <w:szCs w:val="20"/>
          <w:lang w:val="x-none" w:eastAsia="pl-PL"/>
        </w:rPr>
        <w:t>oświadczam, iż:</w:t>
      </w:r>
    </w:p>
    <w:p w14:paraId="2ACF320A" w14:textId="77777777" w:rsidR="009D3E9A" w:rsidRPr="009D3E9A" w:rsidRDefault="009D3E9A" w:rsidP="009D3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pl-PL"/>
        </w:rPr>
      </w:pPr>
    </w:p>
    <w:p w14:paraId="69BF6520" w14:textId="77777777" w:rsidR="009D3E9A" w:rsidRPr="009D3E9A" w:rsidRDefault="009D3E9A" w:rsidP="009D3E9A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</w:t>
      </w:r>
    </w:p>
    <w:p w14:paraId="6E975F01" w14:textId="77777777" w:rsidR="009D3E9A" w:rsidRPr="009D3E9A" w:rsidRDefault="009D3E9A" w:rsidP="009D3E9A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………………………………...……………………………………………………………………….. </w:t>
      </w:r>
    </w:p>
    <w:p w14:paraId="40249629" w14:textId="77777777" w:rsidR="009D3E9A" w:rsidRPr="009D3E9A" w:rsidRDefault="009D3E9A" w:rsidP="009D3E9A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……...…………………………… …….………………………………………..……………………………………………………………………</w:t>
      </w:r>
    </w:p>
    <w:p w14:paraId="56A172D8" w14:textId="77777777" w:rsidR="009D3E9A" w:rsidRPr="009D3E9A" w:rsidRDefault="009D3E9A" w:rsidP="009D3E9A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charakter stosunku łączącego mnie z Wykonawcą będzie następujący: ………………………………… ………………..……………………………………………………………..……………………………………</w:t>
      </w:r>
    </w:p>
    <w:p w14:paraId="0ABF9B0B" w14:textId="77777777" w:rsidR="009D3E9A" w:rsidRPr="009D3E9A" w:rsidRDefault="009D3E9A" w:rsidP="009D3E9A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okres mojego udziału przy wykonywaniu zamówienia będzie następujący: …………………….……… ...………………………………………………..………………………………………………………………..</w:t>
      </w:r>
    </w:p>
    <w:p w14:paraId="73ABAEEA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1C623082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7DEBBB79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5783FF66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7DE9E25D" w14:textId="77777777" w:rsidR="009D3E9A" w:rsidRPr="009D3E9A" w:rsidRDefault="009D3E9A" w:rsidP="009D3E9A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………………………………..……………………………</w:t>
      </w:r>
    </w:p>
    <w:p w14:paraId="109E02B9" w14:textId="77777777" w:rsidR="009D3E9A" w:rsidRPr="009D3E9A" w:rsidRDefault="009D3E9A" w:rsidP="009D3E9A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(data i podpis podmiotu trzeciego)</w:t>
      </w:r>
    </w:p>
    <w:p w14:paraId="18DB2D47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2B64CDDE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553A85A7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  <w:r w:rsidRPr="009D3E9A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12646DD" w14:textId="77777777" w:rsidR="009D3E9A" w:rsidRPr="009D3E9A" w:rsidRDefault="009D3E9A" w:rsidP="009D3E9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  <w:r w:rsidRPr="009D3E9A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7479550A" w14:textId="77777777" w:rsidR="009D3E9A" w:rsidRPr="009D3E9A" w:rsidRDefault="009D3E9A" w:rsidP="009D3E9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  <w:r w:rsidRPr="009D3E9A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6DC048C8" w14:textId="77777777" w:rsidR="009D3E9A" w:rsidRPr="009D3E9A" w:rsidRDefault="009D3E9A" w:rsidP="009D3E9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  <w:r w:rsidRPr="009D3E9A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04B50D15" w14:textId="77777777" w:rsidR="009D3E9A" w:rsidRPr="009D3E9A" w:rsidRDefault="009D3E9A" w:rsidP="009D3E9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18"/>
          <w:szCs w:val="18"/>
          <w:lang w:eastAsia="pl-PL"/>
        </w:rPr>
      </w:pPr>
      <w:r w:rsidRPr="009D3E9A"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  <w:t>zakresu i okresu udziału innego podmiotu przy wykonywaniu zamówienia.</w:t>
      </w:r>
    </w:p>
    <w:p w14:paraId="30C38BD0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18"/>
          <w:szCs w:val="18"/>
          <w:lang w:eastAsia="pl-PL"/>
        </w:rPr>
      </w:pPr>
    </w:p>
    <w:p w14:paraId="58D77258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18"/>
          <w:szCs w:val="18"/>
          <w:lang w:eastAsia="pl-PL"/>
        </w:rPr>
      </w:pPr>
    </w:p>
    <w:p w14:paraId="5C4A7442" w14:textId="77777777" w:rsidR="009D3E9A" w:rsidRPr="009D3E9A" w:rsidRDefault="009D3E9A" w:rsidP="009D3E9A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Z</w:t>
      </w:r>
      <w:proofErr w:type="spellStart"/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4 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do SWZ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</w:p>
    <w:p w14:paraId="2F5ADD19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BE0C8BF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098217DD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5EDA2FE8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36CC114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2E380863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36A69C00" w14:textId="77777777" w:rsidR="009D3E9A" w:rsidRPr="009D3E9A" w:rsidRDefault="009D3E9A" w:rsidP="009D3E9A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  <w:r w:rsidRPr="009D3E9A"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  <w:t>OŚWIADCZENIE</w:t>
      </w:r>
    </w:p>
    <w:p w14:paraId="30BB8444" w14:textId="77777777" w:rsidR="009D3E9A" w:rsidRPr="009D3E9A" w:rsidRDefault="009D3E9A" w:rsidP="009D3E9A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24CDFD7F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0D82ADFB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9D3E9A">
        <w:rPr>
          <w:rFonts w:ascii="Source Sans Pro" w:eastAsia="MS PMincho" w:hAnsi="Source Sans Pro" w:cs="Times New Roman"/>
          <w:sz w:val="20"/>
          <w:szCs w:val="20"/>
        </w:rPr>
        <w:t>na</w:t>
      </w:r>
      <w:r w:rsidRPr="009D3E9A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9D3E9A">
        <w:rPr>
          <w:rFonts w:ascii="Source Sans Pro" w:eastAsia="Calibri" w:hAnsi="Source Sans Pro" w:cs="Times New Roman"/>
          <w:b/>
          <w:bCs/>
          <w:sz w:val="20"/>
          <w:szCs w:val="20"/>
        </w:rPr>
        <w:t>wykonanie robót budowlanych w ramach przebudowy i remontu dróg gminnych ul. Żeromskiego i ul. Pocztowców w Zakopanem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ustanawiamy Panią/Pana …………………………………..……… </w:t>
      </w:r>
      <w:r w:rsidRPr="009D3E9A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2019 r. poz. 2019). upoważniając go do:</w:t>
      </w:r>
    </w:p>
    <w:p w14:paraId="69593C8A" w14:textId="77777777" w:rsidR="009D3E9A" w:rsidRPr="009D3E9A" w:rsidRDefault="009D3E9A" w:rsidP="009D3E9A">
      <w:pPr>
        <w:numPr>
          <w:ilvl w:val="0"/>
          <w:numId w:val="5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postępowaniu,</w:t>
      </w:r>
    </w:p>
    <w:p w14:paraId="1F74697B" w14:textId="77777777" w:rsidR="009D3E9A" w:rsidRPr="009D3E9A" w:rsidRDefault="009D3E9A" w:rsidP="009D3E9A">
      <w:pPr>
        <w:numPr>
          <w:ilvl w:val="0"/>
          <w:numId w:val="5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4FFF4403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EE10700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9D651A8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E077EE2" w14:textId="77777777" w:rsidR="009D3E9A" w:rsidRPr="009D3E9A" w:rsidRDefault="009D3E9A" w:rsidP="009D3E9A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…………………………..……………………………………</w:t>
      </w:r>
    </w:p>
    <w:p w14:paraId="609B90AC" w14:textId="77777777" w:rsidR="009D3E9A" w:rsidRPr="009D3E9A" w:rsidRDefault="009D3E9A" w:rsidP="009D3E9A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>Podpisy Wykonawców składających ofertę wspólną</w:t>
      </w:r>
    </w:p>
    <w:p w14:paraId="4B09F7E4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877C4C3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5C44C01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6A469B3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C77DFBA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DCECB66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15DC007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49C9A52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6D90419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E7EF16B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7009ADF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D422060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CE0C1AA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57278D8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392A107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B3869FB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E466CE5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ECC5533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3FED4E5C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DE3E82E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B4EEE7F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E206A69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C9F03C0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B5FD323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633BF42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A3CFCC7" w14:textId="77777777" w:rsidR="009D3E9A" w:rsidRPr="009D3E9A" w:rsidRDefault="009D3E9A" w:rsidP="009D3E9A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0BA21CD" w14:textId="77777777" w:rsidR="009D3E9A" w:rsidRPr="009D3E9A" w:rsidRDefault="009D3E9A" w:rsidP="009D3E9A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Zał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6 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5FAFA890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0E27626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3ADB87D7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12F71CA6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9D3E9A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ROBÓT BUDOWLANYCH</w:t>
      </w:r>
    </w:p>
    <w:p w14:paraId="2D12C21B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43AD4952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doświadczenie zawodowego</w:t>
      </w:r>
    </w:p>
    <w:p w14:paraId="69E29B83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bookmarkStart w:id="11" w:name="_Hlk66785745"/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XI, ust. 3 pkt 1/</w:t>
      </w:r>
    </w:p>
    <w:bookmarkEnd w:id="11"/>
    <w:p w14:paraId="3574F0CB" w14:textId="77777777" w:rsidR="009D3E9A" w:rsidRPr="009D3E9A" w:rsidRDefault="009D3E9A" w:rsidP="009D3E9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9D3E9A" w:rsidRPr="009D3E9A" w14:paraId="455A7C12" w14:textId="77777777" w:rsidTr="00321242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62466D6B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42E07B43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38E58791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588E916D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706DF4F0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9D3E9A" w:rsidRPr="009D3E9A" w14:paraId="6C1B0AE8" w14:textId="77777777" w:rsidTr="00321242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B569322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03575BF8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96FD9B0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2FF0F4D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DFAD90F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B65F75B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1CF2EE9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44753BF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F649B94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1B16AC3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7E598730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BA44029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773E4B52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BDC6E3E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27E1844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7A75B713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0FD53F5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18AA1D0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E6E912A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2C3C19E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7AE77734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CD4F78F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3129F18E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124AECD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752BC9F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647E5CBE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EB8C59B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181AA51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66FCB8E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   …..…………….………………..                                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ab/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ab/>
        <w:t xml:space="preserve">                  ………………………………………………………….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9D3E9A" w:rsidRPr="009D3E9A" w14:paraId="145A19EF" w14:textId="77777777" w:rsidTr="00321242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0D03D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 xml:space="preserve">            Miejscowość i data</w:t>
            </w:r>
          </w:p>
        </w:tc>
        <w:tc>
          <w:tcPr>
            <w:tcW w:w="761" w:type="dxa"/>
          </w:tcPr>
          <w:p w14:paraId="20A1A335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EE312" w14:textId="77777777" w:rsidR="009D3E9A" w:rsidRPr="009D3E9A" w:rsidRDefault="009D3E9A" w:rsidP="009D3E9A">
            <w:pPr>
              <w:spacing w:after="0" w:line="240" w:lineRule="auto"/>
              <w:outlineLvl w:val="3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 xml:space="preserve">                                   Podpis Wykonawcy</w:t>
            </w:r>
          </w:p>
        </w:tc>
      </w:tr>
    </w:tbl>
    <w:p w14:paraId="5FA1AAFB" w14:textId="77777777" w:rsidR="009D3E9A" w:rsidRPr="009D3E9A" w:rsidRDefault="009D3E9A" w:rsidP="009D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dowody</w:t>
      </w:r>
      <w:r w:rsidRPr="009D3E9A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określające, czy  wykazane roboty budowlane zostały wykonane należycie, w szczególności informacje o tym, czy roboty zostały wykonane zgodnie z przepisami prawa budowlanego i prawidłowo ukończone.</w:t>
      </w:r>
      <w:r w:rsidRPr="009D3E9A">
        <w:rPr>
          <w:rFonts w:ascii="Source Sans Pro" w:eastAsia="MS PMincho" w:hAnsi="Source Sans Pro" w:cs="Times New Roman"/>
          <w:sz w:val="20"/>
          <w:szCs w:val="20"/>
        </w:rPr>
        <w:t xml:space="preserve"> </w:t>
      </w:r>
    </w:p>
    <w:p w14:paraId="5829521F" w14:textId="77777777" w:rsidR="009D3E9A" w:rsidRPr="009D3E9A" w:rsidRDefault="009D3E9A" w:rsidP="009D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44406187" w14:textId="77777777" w:rsidR="009D3E9A" w:rsidRPr="009D3E9A" w:rsidRDefault="009D3E9A" w:rsidP="009D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i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wykonywane,</w:t>
      </w:r>
      <w:r w:rsidRPr="009D3E9A">
        <w:rPr>
          <w:rFonts w:ascii="Source Sans Pro" w:eastAsia="MS PMincho" w:hAnsi="Source Sans Pro" w:cs="Times New Roman"/>
          <w:iCs/>
          <w:sz w:val="20"/>
          <w:szCs w:val="20"/>
          <w:lang w:eastAsia="pl-PL"/>
        </w:rPr>
        <w:t xml:space="preserve"> a jeżeli z uzasadnionej przyczyny, o obiektywnym charakterze Wykonawca nie jest w stanie uzyskać tych dokumentów - inne dokumenty)</w:t>
      </w:r>
      <w:bookmarkStart w:id="12" w:name="_Hlk63845436"/>
      <w:bookmarkStart w:id="13" w:name="_Hlk63107562"/>
      <w:r w:rsidRPr="009D3E9A">
        <w:rPr>
          <w:rFonts w:ascii="Source Sans Pro" w:eastAsia="MS PMincho" w:hAnsi="Source Sans Pro" w:cs="Times New Roman"/>
          <w:iCs/>
          <w:sz w:val="20"/>
          <w:szCs w:val="20"/>
          <w:lang w:eastAsia="pl-PL"/>
        </w:rPr>
        <w:t>.</w:t>
      </w:r>
    </w:p>
    <w:p w14:paraId="74EA51F4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  <w:bookmarkStart w:id="14" w:name="_Toc378859497"/>
    </w:p>
    <w:p w14:paraId="5C56FCA5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10271B4A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474E9516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2CBA5777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03BA4E58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</w:pPr>
      <w:r w:rsidRPr="009D3E9A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>Zał</w:t>
      </w:r>
      <w:r w:rsidRPr="009D3E9A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>ącznik</w:t>
      </w:r>
      <w:r w:rsidRPr="009D3E9A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9D3E9A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 xml:space="preserve">7 </w:t>
      </w:r>
      <w:r w:rsidRPr="009D3E9A">
        <w:rPr>
          <w:rFonts w:ascii="Source Sans Pro" w:eastAsia="Times New Roman" w:hAnsi="Source Sans Pro" w:cs="Calibri Light"/>
          <w:b/>
          <w:sz w:val="20"/>
          <w:szCs w:val="20"/>
          <w:lang w:val="x-none" w:eastAsia="x-none"/>
        </w:rPr>
        <w:t>do SWZ</w:t>
      </w:r>
      <w:r w:rsidRPr="009D3E9A">
        <w:rPr>
          <w:rFonts w:ascii="Source Sans Pro" w:eastAsia="Times New Roman" w:hAnsi="Source Sans Pro" w:cs="Calibri Light"/>
          <w:b/>
          <w:sz w:val="20"/>
          <w:szCs w:val="20"/>
          <w:lang w:eastAsia="x-none"/>
        </w:rPr>
        <w:t xml:space="preserve"> </w:t>
      </w:r>
      <w:r w:rsidRPr="009D3E9A">
        <w:rPr>
          <w:rFonts w:ascii="Source Sans Pro" w:eastAsia="Times New Roman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1D5C3ED7" w14:textId="77777777" w:rsidR="009D3E9A" w:rsidRPr="009D3E9A" w:rsidRDefault="009D3E9A" w:rsidP="009D3E9A">
      <w:pPr>
        <w:spacing w:after="0" w:line="240" w:lineRule="auto"/>
        <w:ind w:left="360" w:hanging="360"/>
        <w:outlineLvl w:val="0"/>
        <w:rPr>
          <w:rFonts w:ascii="Source Sans Pro" w:eastAsia="Times New Roman" w:hAnsi="Source Sans Pro" w:cs="Calibri Light"/>
          <w:b/>
          <w:sz w:val="20"/>
          <w:szCs w:val="20"/>
          <w:u w:val="single"/>
          <w:lang w:eastAsia="x-none"/>
        </w:rPr>
      </w:pPr>
    </w:p>
    <w:p w14:paraId="76E392C5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13829983" w14:textId="77777777" w:rsidR="009D3E9A" w:rsidRPr="009D3E9A" w:rsidRDefault="009D3E9A" w:rsidP="009D3E9A">
      <w:pPr>
        <w:keepNext/>
        <w:spacing w:after="0" w:line="240" w:lineRule="auto"/>
        <w:jc w:val="center"/>
        <w:outlineLvl w:val="2"/>
        <w:rPr>
          <w:rFonts w:ascii="Source Sans Pro" w:eastAsia="Times New Roman" w:hAnsi="Source Sans Pro" w:cs="Calibri Light"/>
          <w:b/>
          <w:sz w:val="24"/>
          <w:szCs w:val="24"/>
          <w:lang w:eastAsia="pl-PL"/>
        </w:rPr>
      </w:pPr>
      <w:r w:rsidRPr="009D3E9A">
        <w:rPr>
          <w:rFonts w:ascii="Source Sans Pro" w:eastAsia="Times New Roman" w:hAnsi="Source Sans Pro" w:cs="Calibri Light"/>
          <w:b/>
          <w:sz w:val="24"/>
          <w:szCs w:val="24"/>
          <w:lang w:eastAsia="pl-PL"/>
        </w:rPr>
        <w:t>WYKAZ SPRZĘTU</w:t>
      </w:r>
    </w:p>
    <w:p w14:paraId="1447F981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>i zaplecza technicznego</w:t>
      </w:r>
    </w:p>
    <w:p w14:paraId="283B8535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>(na potwierdzenie warunku udziału w postępowaniu w zakresie potencjału technicznego)</w:t>
      </w:r>
    </w:p>
    <w:p w14:paraId="0E7216B4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/Rozdział XI, ust. 3, pkt 2/</w:t>
      </w:r>
    </w:p>
    <w:p w14:paraId="49DD9FB4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56448B97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Times New Roman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9D3E9A" w:rsidRPr="009D3E9A" w14:paraId="078F40EA" w14:textId="77777777" w:rsidTr="00321242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979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53B9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C5F5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3B77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9D3E9A" w:rsidRPr="009D3E9A" w14:paraId="4134D57D" w14:textId="77777777" w:rsidTr="00321242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E14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5BACA2B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9EA903C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6AC4BF9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AEB8B29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9469FD4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56E4C46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371057A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F050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36F027B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4BF0539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F381BB1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68B5A27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B0E3F97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CAA713F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1C78595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E5C7D2B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D3AC4DE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29F6837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186DF195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CD98E4F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1355AD8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6EAEAC3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D3CE997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4DA533F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6B8686F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B8B4E47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A46DF79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B17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102ABCC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E856DCD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FD23042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D9230A9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C61B7AE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BD08AD0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A6A5077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B9DA54C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9DB13B3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448F919E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2D24133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71C2375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3D8928DB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1F11BDF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9C70A56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3E4544A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79828CEC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065251C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34D61E3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2AB11C94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7A22ECF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53EA9B42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6A530791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  <w:p w14:paraId="0E5648A7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F5A1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Times New Roman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22EEF880" w14:textId="77777777" w:rsidR="009D3E9A" w:rsidRPr="009D3E9A" w:rsidRDefault="009D3E9A" w:rsidP="009D3E9A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</w:p>
    <w:p w14:paraId="44C0030B" w14:textId="77777777" w:rsidR="009D3E9A" w:rsidRPr="009D3E9A" w:rsidRDefault="009D3E9A" w:rsidP="009D3E9A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15418DD9" w14:textId="77777777" w:rsidR="009D3E9A" w:rsidRPr="009D3E9A" w:rsidRDefault="009D3E9A" w:rsidP="009D3E9A">
      <w:pPr>
        <w:spacing w:after="0" w:line="240" w:lineRule="auto"/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0EEB70F0" w14:textId="77777777" w:rsidR="009D3E9A" w:rsidRPr="009D3E9A" w:rsidRDefault="009D3E9A" w:rsidP="009D3E9A">
      <w:pPr>
        <w:spacing w:after="0" w:line="240" w:lineRule="auto"/>
        <w:jc w:val="right"/>
        <w:rPr>
          <w:rFonts w:ascii="Source Sans Pro" w:eastAsia="Times New Roman" w:hAnsi="Source Sans Pro" w:cs="Calibri Light"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79585604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Times New Roman" w:hAnsi="Source Sans Pro" w:cs="Calibri Light"/>
          <w:sz w:val="20"/>
          <w:szCs w:val="20"/>
          <w:lang w:eastAsia="pl-PL"/>
        </w:rPr>
      </w:pPr>
      <w:r w:rsidRPr="009D3E9A">
        <w:rPr>
          <w:rFonts w:ascii="Source Sans Pro" w:eastAsia="Times New Roman" w:hAnsi="Source Sans Pro" w:cs="Calibri Light"/>
          <w:sz w:val="20"/>
          <w:szCs w:val="20"/>
          <w:lang w:eastAsia="pl-PL"/>
        </w:rPr>
        <w:t xml:space="preserve">                                                                                                                      Data i podpis Wykonawcy</w:t>
      </w:r>
    </w:p>
    <w:p w14:paraId="4CE8C573" w14:textId="77777777" w:rsidR="009D3E9A" w:rsidRPr="009D3E9A" w:rsidRDefault="009D3E9A" w:rsidP="009D3E9A">
      <w:pPr>
        <w:spacing w:after="0" w:line="240" w:lineRule="auto"/>
        <w:outlineLvl w:val="0"/>
        <w:rPr>
          <w:rFonts w:ascii="Source Sans Pro" w:eastAsia="Times New Roman" w:hAnsi="Source Sans Pro" w:cs="Calibri Light"/>
          <w:b/>
          <w:sz w:val="20"/>
          <w:szCs w:val="20"/>
          <w:u w:val="single"/>
          <w:lang w:eastAsia="x-none"/>
        </w:rPr>
      </w:pPr>
    </w:p>
    <w:p w14:paraId="18EB9922" w14:textId="77777777" w:rsidR="009D3E9A" w:rsidRPr="009D3E9A" w:rsidRDefault="009D3E9A" w:rsidP="009D3E9A">
      <w:pPr>
        <w:spacing w:after="0" w:line="240" w:lineRule="auto"/>
        <w:jc w:val="center"/>
        <w:rPr>
          <w:rFonts w:ascii="Century" w:eastAsia="Times New Roman" w:hAnsi="Century" w:cs="Calibri Light"/>
          <w:b/>
          <w:sz w:val="28"/>
          <w:szCs w:val="28"/>
          <w:lang w:eastAsia="pl-PL"/>
        </w:rPr>
      </w:pPr>
    </w:p>
    <w:p w14:paraId="215E645A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3D3C909C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57848830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12697946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735E321E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7FB591DF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73AA0448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5C732A20" w14:textId="77777777" w:rsidR="009D3E9A" w:rsidRPr="009D3E9A" w:rsidRDefault="009D3E9A" w:rsidP="009D3E9A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bookmarkEnd w:id="12"/>
    <w:bookmarkEnd w:id="14"/>
    <w:p w14:paraId="49240416" w14:textId="77777777" w:rsidR="009D3E9A" w:rsidRPr="009D3E9A" w:rsidRDefault="009D3E9A" w:rsidP="009D3E9A">
      <w:pPr>
        <w:spacing w:after="0" w:line="240" w:lineRule="auto"/>
        <w:jc w:val="both"/>
        <w:outlineLvl w:val="0"/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</w:pPr>
      <w:r w:rsidRPr="009D3E9A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>Zał</w:t>
      </w:r>
      <w:r w:rsidRPr="009D3E9A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>ącznik</w:t>
      </w:r>
      <w:r w:rsidRPr="009D3E9A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9D3E9A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8 </w:t>
      </w:r>
      <w:r w:rsidRPr="009D3E9A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>do SWZ</w:t>
      </w:r>
      <w:r w:rsidRPr="009D3E9A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 </w:t>
      </w:r>
      <w:r w:rsidRPr="009D3E9A"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05BDA081" w14:textId="77777777" w:rsidR="009D3E9A" w:rsidRPr="009D3E9A" w:rsidRDefault="009D3E9A" w:rsidP="009D3E9A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6C3268A" w14:textId="77777777" w:rsidR="009D3E9A" w:rsidRPr="009D3E9A" w:rsidRDefault="009D3E9A" w:rsidP="009D3E9A">
      <w:pPr>
        <w:keepNext/>
        <w:spacing w:after="0" w:line="240" w:lineRule="auto"/>
        <w:outlineLvl w:val="2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7AA6662" w14:textId="77777777" w:rsidR="009D3E9A" w:rsidRPr="009D3E9A" w:rsidRDefault="009D3E9A" w:rsidP="009D3E9A">
      <w:pPr>
        <w:spacing w:after="0" w:line="240" w:lineRule="auto"/>
        <w:rPr>
          <w:rFonts w:ascii="Source Sans Pro" w:eastAsia="Calibri" w:hAnsi="Source Sans Pro" w:cs="Times New Roman"/>
          <w:sz w:val="20"/>
          <w:szCs w:val="20"/>
          <w:lang w:eastAsia="pl-PL"/>
        </w:rPr>
      </w:pPr>
    </w:p>
    <w:p w14:paraId="7F2686CE" w14:textId="77777777" w:rsidR="009D3E9A" w:rsidRPr="009D3E9A" w:rsidRDefault="009D3E9A" w:rsidP="009D3E9A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sz w:val="28"/>
          <w:szCs w:val="28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8"/>
          <w:szCs w:val="28"/>
          <w:lang w:eastAsia="pl-PL"/>
        </w:rPr>
        <w:t>WYKAZ OSÓB</w:t>
      </w:r>
    </w:p>
    <w:p w14:paraId="040E7870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bookmarkStart w:id="15" w:name="_Hlk63844823"/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3A2F0DDF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potencjału kadrowego</w:t>
      </w:r>
    </w:p>
    <w:bookmarkEnd w:id="15"/>
    <w:p w14:paraId="3A33EBCB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XI, ust. 3 pkt 3/</w:t>
      </w:r>
    </w:p>
    <w:p w14:paraId="74E9A508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26D1F63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F59FFFD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6ABE83BF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9D3E9A" w:rsidRPr="009D3E9A" w14:paraId="6C1FC4B4" w14:textId="77777777" w:rsidTr="00321242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29D11386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54E6CD0D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35554F9A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 xml:space="preserve">Funkcja (rola) </w:t>
            </w: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24DBA5A8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Kwalifikacje</w:t>
            </w:r>
          </w:p>
          <w:p w14:paraId="196EE84A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4ED21295" w14:textId="77777777" w:rsidR="009D3E9A" w:rsidRPr="009D3E9A" w:rsidRDefault="009D3E9A" w:rsidP="009D3E9A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9D3E9A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9D3E9A" w:rsidRPr="009D3E9A" w14:paraId="4BA2C833" w14:textId="77777777" w:rsidTr="00321242">
        <w:trPr>
          <w:trHeight w:val="5180"/>
          <w:jc w:val="center"/>
        </w:trPr>
        <w:tc>
          <w:tcPr>
            <w:tcW w:w="288" w:type="pct"/>
            <w:vAlign w:val="center"/>
          </w:tcPr>
          <w:p w14:paraId="19CA20C8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7A586801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C9AD5EA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B0D4D0C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851936F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C91ED81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5514216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960FFC2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940B767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2C8C2E8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7AEA2BF9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4A5ECAB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C74FD50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F26D1CF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F4BD3D4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B0A5FDB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80C2781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5545CA0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0723B06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94F00F0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6E3D407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D49D182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63F72E35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1CB49A1F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57895C32" w14:textId="77777777" w:rsidR="009D3E9A" w:rsidRPr="009D3E9A" w:rsidRDefault="009D3E9A" w:rsidP="009D3E9A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3EE724CB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47B5889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B0062F9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8E1D72D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B08C8B1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B0804FE" w14:textId="77777777" w:rsidR="009D3E9A" w:rsidRPr="009D3E9A" w:rsidRDefault="009D3E9A" w:rsidP="009D3E9A">
      <w:pPr>
        <w:spacing w:after="0" w:line="240" w:lineRule="auto"/>
        <w:jc w:val="right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…………..……………………..………………………………..</w:t>
      </w:r>
    </w:p>
    <w:p w14:paraId="5DB4642E" w14:textId="77777777" w:rsidR="009D3E9A" w:rsidRPr="009D3E9A" w:rsidRDefault="009D3E9A" w:rsidP="009D3E9A">
      <w:pPr>
        <w:spacing w:after="0" w:line="240" w:lineRule="auto"/>
        <w:jc w:val="center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9D3E9A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Data i podpis Wykonawcy</w:t>
      </w:r>
    </w:p>
    <w:bookmarkEnd w:id="13"/>
    <w:p w14:paraId="6C7425BB" w14:textId="77777777" w:rsidR="009D3E9A" w:rsidRPr="009D3E9A" w:rsidRDefault="009D3E9A" w:rsidP="009D3E9A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ED85BCA" w14:textId="77777777" w:rsidR="009D3E9A" w:rsidRPr="009D3E9A" w:rsidRDefault="009D3E9A" w:rsidP="009D3E9A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D461ABE" w14:textId="77777777" w:rsidR="009D3E9A" w:rsidRPr="009D3E9A" w:rsidRDefault="009D3E9A" w:rsidP="009D3E9A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57CB401" w14:textId="77777777" w:rsidR="009D3E9A" w:rsidRPr="009D3E9A" w:rsidRDefault="009D3E9A" w:rsidP="009D3E9A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5802DD79" w14:textId="77777777" w:rsidR="005C3885" w:rsidRDefault="005C3885"/>
    <w:sectPr w:rsidR="005C3885" w:rsidSect="002E0A6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14:paraId="1A89EF14" w14:textId="77777777" w:rsidR="00365F26" w:rsidRDefault="009D3E9A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5C49619" wp14:editId="21BF25E9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61C3C2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A58AD6" w14:textId="77777777" w:rsidR="00365F26" w:rsidRPr="001833E4" w:rsidRDefault="009D3E9A">
        <w:pPr>
          <w:pStyle w:val="Stopka"/>
          <w:jc w:val="center"/>
          <w:rPr>
            <w:rFonts w:ascii="Source Sans Pro" w:hAnsi="Source Sans Pro"/>
            <w:sz w:val="20"/>
            <w:szCs w:val="20"/>
          </w:rPr>
        </w:pPr>
        <w:r w:rsidRPr="001833E4">
          <w:rPr>
            <w:rFonts w:ascii="Source Sans Pro" w:hAnsi="Source Sans Pro"/>
            <w:sz w:val="20"/>
            <w:szCs w:val="20"/>
          </w:rPr>
          <w:fldChar w:fldCharType="begin"/>
        </w:r>
        <w:r w:rsidRPr="001833E4">
          <w:rPr>
            <w:rFonts w:ascii="Source Sans Pro" w:hAnsi="Source Sans Pro"/>
            <w:sz w:val="20"/>
            <w:szCs w:val="20"/>
          </w:rPr>
          <w:instrText xml:space="preserve">PAGE    \* </w:instrText>
        </w:r>
        <w:r w:rsidRPr="001833E4">
          <w:rPr>
            <w:rFonts w:ascii="Source Sans Pro" w:hAnsi="Source Sans Pro"/>
            <w:sz w:val="20"/>
            <w:szCs w:val="20"/>
          </w:rPr>
          <w:instrText>MERGEFORMAT</w:instrText>
        </w:r>
        <w:r w:rsidRPr="001833E4">
          <w:rPr>
            <w:rFonts w:ascii="Source Sans Pro" w:hAnsi="Source Sans Pro"/>
            <w:sz w:val="20"/>
            <w:szCs w:val="20"/>
          </w:rPr>
          <w:fldChar w:fldCharType="separate"/>
        </w:r>
        <w:r w:rsidRPr="001833E4">
          <w:rPr>
            <w:rFonts w:ascii="Source Sans Pro" w:hAnsi="Source Sans Pro"/>
            <w:sz w:val="20"/>
            <w:szCs w:val="20"/>
          </w:rPr>
          <w:t>2</w:t>
        </w:r>
        <w:r w:rsidRPr="001833E4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41CC12E7" w14:textId="77777777" w:rsidR="00365F26" w:rsidRDefault="009D3E9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610F" w14:textId="77777777" w:rsidR="002E0A66" w:rsidRPr="00277BEB" w:rsidRDefault="009D3E9A" w:rsidP="002E0A66">
    <w:pPr>
      <w:pStyle w:val="Nagwek3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>Gmina Miasto Zakopane - Urząd Miasta Zakopane</w:t>
    </w:r>
  </w:p>
  <w:p w14:paraId="582235FE" w14:textId="77777777" w:rsidR="002E0A66" w:rsidRPr="00277BEB" w:rsidRDefault="009D3E9A" w:rsidP="002E0A66">
    <w:pPr>
      <w:pStyle w:val="Nagwek3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>ul. Kościuszki 13, 34-500 Zakopane</w:t>
    </w:r>
  </w:p>
  <w:p w14:paraId="337E3E4C" w14:textId="77777777" w:rsidR="002E0A66" w:rsidRPr="00277BEB" w:rsidRDefault="009D3E9A" w:rsidP="002E0A66">
    <w:pPr>
      <w:pStyle w:val="Nagwek7"/>
      <w:rPr>
        <w:rFonts w:ascii="Source Sans Pro" w:hAnsi="Source Sans Pro" w:cs="Times New Roman"/>
        <w:sz w:val="20"/>
        <w:szCs w:val="20"/>
      </w:rPr>
    </w:pPr>
    <w:r w:rsidRPr="00277BEB">
      <w:rPr>
        <w:rFonts w:ascii="Source Sans Pro" w:hAnsi="Source Sans Pro" w:cs="Times New Roman"/>
        <w:sz w:val="20"/>
        <w:szCs w:val="20"/>
      </w:rPr>
      <w:t>Znak sprawy: BZP.271.</w:t>
    </w:r>
    <w:r>
      <w:rPr>
        <w:rFonts w:ascii="Source Sans Pro" w:hAnsi="Source Sans Pro" w:cs="Times New Roman"/>
        <w:sz w:val="20"/>
        <w:szCs w:val="20"/>
      </w:rPr>
      <w:t>38</w:t>
    </w:r>
    <w:r w:rsidRPr="00277BEB">
      <w:rPr>
        <w:rFonts w:ascii="Source Sans Pro" w:hAnsi="Source Sans Pro" w:cs="Times New Roman"/>
        <w:sz w:val="20"/>
        <w:szCs w:val="20"/>
      </w:rPr>
      <w:t>.2022</w:t>
    </w:r>
  </w:p>
  <w:p w14:paraId="0D28A81A" w14:textId="77777777" w:rsidR="00E80AF3" w:rsidRPr="002E0A66" w:rsidRDefault="009D3E9A" w:rsidP="002E0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9A"/>
    <w:rsid w:val="005C3885"/>
    <w:rsid w:val="009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F596"/>
  <w15:chartTrackingRefBased/>
  <w15:docId w15:val="{24DDEE69-DB87-49E2-ADED-1C9E32B8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3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3E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3E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3E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9D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E9A"/>
  </w:style>
  <w:style w:type="paragraph" w:styleId="Stopka">
    <w:name w:val="footer"/>
    <w:basedOn w:val="Normalny"/>
    <w:link w:val="StopkaZnak"/>
    <w:uiPriority w:val="99"/>
    <w:unhideWhenUsed/>
    <w:rsid w:val="009D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1993</Words>
  <Characters>11962</Characters>
  <Application>Microsoft Office Word</Application>
  <DocSecurity>0</DocSecurity>
  <Lines>99</Lines>
  <Paragraphs>27</Paragraphs>
  <ScaleCrop>false</ScaleCrop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2022-03-28T19:09:00Z</dcterms:created>
  <dcterms:modified xsi:type="dcterms:W3CDTF">2022-03-28T19:10:00Z</dcterms:modified>
</cp:coreProperties>
</file>