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0B21C2EC" w:rsidR="002B0154" w:rsidRPr="00CD3318" w:rsidRDefault="002B0154" w:rsidP="002B0154">
      <w:pPr>
        <w:spacing w:line="276" w:lineRule="auto"/>
        <w:jc w:val="right"/>
        <w:rPr>
          <w:b/>
          <w:sz w:val="20"/>
          <w:szCs w:val="20"/>
        </w:rPr>
      </w:pPr>
      <w:r w:rsidRPr="00CD3318">
        <w:rPr>
          <w:b/>
          <w:i/>
          <w:iCs/>
          <w:sz w:val="20"/>
          <w:szCs w:val="20"/>
        </w:rPr>
        <w:t xml:space="preserve">Załącznik </w:t>
      </w:r>
      <w:r w:rsidR="002E3DAB" w:rsidRPr="00CD3318">
        <w:rPr>
          <w:b/>
          <w:i/>
          <w:iCs/>
          <w:sz w:val="20"/>
          <w:szCs w:val="20"/>
        </w:rPr>
        <w:t>n</w:t>
      </w:r>
      <w:r w:rsidRPr="00CD3318">
        <w:rPr>
          <w:b/>
          <w:i/>
          <w:iCs/>
          <w:sz w:val="20"/>
          <w:szCs w:val="20"/>
        </w:rPr>
        <w:t xml:space="preserve">r </w:t>
      </w:r>
      <w:r w:rsidR="00B611CE">
        <w:rPr>
          <w:b/>
          <w:i/>
          <w:iCs/>
          <w:sz w:val="20"/>
          <w:szCs w:val="20"/>
        </w:rPr>
        <w:t>4</w:t>
      </w:r>
      <w:r w:rsidRPr="00CD3318">
        <w:rPr>
          <w:b/>
          <w:i/>
          <w:iCs/>
          <w:sz w:val="20"/>
          <w:szCs w:val="20"/>
        </w:rPr>
        <w:t xml:space="preserve"> do SWZ</w:t>
      </w:r>
    </w:p>
    <w:p w14:paraId="7E137037" w14:textId="5818FE9F" w:rsidR="002B0154" w:rsidRPr="001F20F9" w:rsidRDefault="001F20F9" w:rsidP="001F20F9">
      <w:pPr>
        <w:spacing w:line="276" w:lineRule="auto"/>
        <w:jc w:val="left"/>
        <w:rPr>
          <w:b/>
          <w:i/>
          <w:iCs/>
          <w:sz w:val="20"/>
          <w:szCs w:val="20"/>
        </w:rPr>
      </w:pPr>
      <w:r w:rsidRPr="001F20F9">
        <w:rPr>
          <w:b/>
          <w:i/>
          <w:iCs/>
          <w:sz w:val="20"/>
          <w:szCs w:val="20"/>
        </w:rPr>
        <w:t>SRZP261-00</w:t>
      </w:r>
      <w:r w:rsidR="00B611CE">
        <w:rPr>
          <w:b/>
          <w:i/>
          <w:iCs/>
          <w:sz w:val="20"/>
          <w:szCs w:val="20"/>
        </w:rPr>
        <w:t>58</w:t>
      </w:r>
      <w:r w:rsidRPr="001F20F9">
        <w:rPr>
          <w:b/>
          <w:i/>
          <w:iCs/>
          <w:sz w:val="20"/>
          <w:szCs w:val="20"/>
        </w:rPr>
        <w:t xml:space="preserve">/24 </w:t>
      </w:r>
    </w:p>
    <w:p w14:paraId="4CEBDCA2" w14:textId="77777777" w:rsidR="001F20F9" w:rsidRDefault="001F20F9" w:rsidP="002B0154">
      <w:pPr>
        <w:tabs>
          <w:tab w:val="left" w:pos="2580"/>
        </w:tabs>
        <w:spacing w:line="276" w:lineRule="auto"/>
        <w:rPr>
          <w:b/>
          <w:sz w:val="20"/>
          <w:szCs w:val="20"/>
        </w:rPr>
      </w:pPr>
    </w:p>
    <w:p w14:paraId="4AC4EF15" w14:textId="0DC15523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1F7642F2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  <w:r w:rsidR="003C1FDA">
        <w:rPr>
          <w:sz w:val="20"/>
          <w:szCs w:val="20"/>
        </w:rPr>
        <w:t>……….</w:t>
      </w:r>
    </w:p>
    <w:p w14:paraId="39AD1956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34D270C3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="003C1FDA">
        <w:rPr>
          <w:sz w:val="20"/>
          <w:szCs w:val="20"/>
        </w:rPr>
        <w:t>………..</w:t>
      </w:r>
    </w:p>
    <w:p w14:paraId="75001D39" w14:textId="1AC0E485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(imię,</w:t>
      </w:r>
      <w:r w:rsidR="003C1FDA">
        <w:rPr>
          <w:i/>
          <w:sz w:val="20"/>
          <w:szCs w:val="20"/>
        </w:rPr>
        <w:t xml:space="preserve"> </w:t>
      </w:r>
      <w:r w:rsidRPr="00A82025">
        <w:rPr>
          <w:i/>
          <w:sz w:val="20"/>
          <w:szCs w:val="20"/>
        </w:rPr>
        <w:t>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82CF858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0401166" w14:textId="00563369" w:rsidR="002B0154" w:rsidRPr="009F4808" w:rsidRDefault="002B0154" w:rsidP="00CD3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szCs w:val="22"/>
        </w:rPr>
      </w:pPr>
      <w:r w:rsidRPr="009F4808">
        <w:rPr>
          <w:b/>
          <w:bCs/>
          <w:szCs w:val="22"/>
          <w:lang w:eastAsia="ar-SA"/>
        </w:rPr>
        <w:t>OŚWIADCZENIE</w:t>
      </w:r>
      <w:r w:rsidR="003006EF">
        <w:rPr>
          <w:b/>
          <w:bCs/>
          <w:szCs w:val="22"/>
          <w:lang w:eastAsia="ar-SA"/>
        </w:rPr>
        <w:t xml:space="preserve"> (grupa kapitałowa)</w:t>
      </w:r>
    </w:p>
    <w:p w14:paraId="460C4F0F" w14:textId="219E3F8F" w:rsidR="003006EF" w:rsidRDefault="003006EF" w:rsidP="003006EF">
      <w:pPr>
        <w:jc w:val="center"/>
        <w:rPr>
          <w:i/>
          <w:iCs/>
          <w:sz w:val="20"/>
          <w:szCs w:val="20"/>
          <w:lang w:eastAsia="ar-SA"/>
        </w:rPr>
      </w:pPr>
      <w:r>
        <w:rPr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141D9C6" w14:textId="77777777" w:rsidR="003006EF" w:rsidRDefault="003006EF" w:rsidP="003006EF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o przynależności lub braku przynależności do tej samej grupy kapitałowej w rozumieniu ustawy</w:t>
      </w:r>
    </w:p>
    <w:p w14:paraId="364C6D47" w14:textId="77777777" w:rsidR="003006EF" w:rsidRDefault="003006EF" w:rsidP="003006EF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sz w:val="20"/>
          <w:szCs w:val="20"/>
        </w:rPr>
        <w:t>z dnia 16 lutego 2007 r. o ochronie konkurencji i konsumentów</w:t>
      </w:r>
    </w:p>
    <w:p w14:paraId="7F595558" w14:textId="77777777" w:rsidR="002B0154" w:rsidRPr="00A82025" w:rsidRDefault="002B0154" w:rsidP="002B0154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289E7132" w14:textId="010399A9" w:rsidR="001F20F9" w:rsidRPr="001F20F9" w:rsidRDefault="002B0154" w:rsidP="00656585">
      <w:pPr>
        <w:spacing w:line="276" w:lineRule="auto"/>
        <w:jc w:val="left"/>
        <w:rPr>
          <w:sz w:val="20"/>
          <w:szCs w:val="20"/>
        </w:rPr>
      </w:pPr>
      <w:r w:rsidRPr="00A82025">
        <w:rPr>
          <w:sz w:val="20"/>
          <w:szCs w:val="20"/>
        </w:rPr>
        <w:t>Składając ofertę w postępowaniu pn.</w:t>
      </w:r>
      <w:r w:rsidR="005C7661" w:rsidRPr="00A82025">
        <w:rPr>
          <w:sz w:val="20"/>
          <w:szCs w:val="20"/>
        </w:rPr>
        <w:t>:</w:t>
      </w:r>
    </w:p>
    <w:p w14:paraId="38AD400C" w14:textId="3356AA98" w:rsidR="00656585" w:rsidRPr="00B611CE" w:rsidRDefault="00B611CE" w:rsidP="00B611CE">
      <w:pPr>
        <w:pStyle w:val="Standard"/>
        <w:shd w:val="clear" w:color="auto" w:fill="FFFFFF"/>
        <w:autoSpaceDE w:val="0"/>
        <w:jc w:val="center"/>
        <w:rPr>
          <w:rFonts w:eastAsia="Calibri"/>
          <w:color w:val="4472C4" w:themeColor="accent1"/>
          <w:kern w:val="0"/>
          <w:lang w:eastAsia="en-US" w:bidi="ar-SA"/>
        </w:rPr>
      </w:pPr>
      <w:r w:rsidRPr="00B611CE">
        <w:rPr>
          <w:b/>
          <w:bCs/>
        </w:rPr>
        <w:t>Wykonywanie usługi całodobowej ochrony fizycznej i monitorowania obiektów Domu Pomocy Społecznej w Zawierciu</w:t>
      </w:r>
    </w:p>
    <w:p w14:paraId="5BA73B13" w14:textId="77777777" w:rsidR="006A5621" w:rsidRDefault="006A5621" w:rsidP="006A5621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565447" w14:textId="1C0D1550" w:rsidR="00A82025" w:rsidRPr="00A82025" w:rsidRDefault="002B0154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04EC0CF3" w14:textId="788F7AD3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A82025">
        <w:rPr>
          <w:rFonts w:ascii="Arial" w:hAnsi="Arial" w:cs="Arial"/>
          <w:b/>
          <w:bCs/>
          <w:sz w:val="20"/>
          <w:lang w:val="pl-PL"/>
        </w:rPr>
        <w:t xml:space="preserve">)  </w:t>
      </w:r>
      <w:r w:rsidR="00A82025"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="00A82025" w:rsidRPr="00A82025">
        <w:rPr>
          <w:rFonts w:ascii="Arial" w:hAnsi="Arial" w:cs="Arial"/>
          <w:b/>
          <w:sz w:val="20"/>
        </w:rPr>
        <w:t xml:space="preserve">nie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nie 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1"/>
      </w:r>
      <w:r w:rsidR="00A82025" w:rsidRPr="00A82025">
        <w:rPr>
          <w:rFonts w:ascii="Arial" w:hAnsi="Arial" w:cs="Arial"/>
          <w:sz w:val="20"/>
        </w:rPr>
        <w:t xml:space="preserve"> do tej samej grupy kapitałowej w rozumieniu ustawy z dnia 16.02.2007r. o ochronie konkurencji i  konsumentów;</w:t>
      </w:r>
    </w:p>
    <w:p w14:paraId="6EB981FE" w14:textId="128A0DDC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A82025">
        <w:rPr>
          <w:rFonts w:ascii="Arial" w:hAnsi="Arial" w:cs="Arial"/>
          <w:b/>
          <w:bCs/>
          <w:sz w:val="20"/>
          <w:lang w:val="pl-PL"/>
        </w:rPr>
        <w:t>)</w:t>
      </w:r>
      <w:r w:rsidR="00A82025" w:rsidRPr="00A82025">
        <w:rPr>
          <w:rFonts w:ascii="Arial" w:hAnsi="Arial" w:cs="Arial"/>
          <w:sz w:val="20"/>
        </w:rPr>
        <w:t xml:space="preserve"> wspólnie z _____________________________</w:t>
      </w:r>
      <w:r w:rsidR="00A82025" w:rsidRPr="00A82025">
        <w:rPr>
          <w:rFonts w:ascii="Arial" w:hAnsi="Arial" w:cs="Arial"/>
          <w:b/>
          <w:sz w:val="20"/>
        </w:rPr>
        <w:t xml:space="preserve">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2"/>
      </w:r>
      <w:r w:rsidR="00A82025"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 w:rsidR="00556A04">
        <w:rPr>
          <w:rFonts w:ascii="Arial" w:hAnsi="Arial" w:cs="Arial"/>
          <w:sz w:val="20"/>
        </w:rPr>
        <w:br/>
      </w:r>
      <w:r w:rsidR="00A82025"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5DBCE48F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2992262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7C8DAAD" w14:textId="77777777" w:rsidR="00A82025" w:rsidRPr="00A82025" w:rsidRDefault="00A82025" w:rsidP="00A82025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F79E6DB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ind w:hanging="284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729A2863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1F0C4D16" w14:textId="5441EC72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  <w:r w:rsidR="00E5715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br/>
      </w:r>
      <w:r w:rsidR="00E57155" w:rsidRPr="003B6633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1071DCBE" w14:textId="77777777" w:rsidR="00C052F8" w:rsidRPr="00A82025" w:rsidRDefault="00C052F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</w:p>
    <w:sectPr w:rsidR="00C052F8" w:rsidRPr="00A820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8410D" w14:textId="77777777" w:rsidR="00BD2590" w:rsidRDefault="00BD2590" w:rsidP="00A82025">
      <w:r>
        <w:separator/>
      </w:r>
    </w:p>
  </w:endnote>
  <w:endnote w:type="continuationSeparator" w:id="0">
    <w:p w14:paraId="38AC891B" w14:textId="77777777" w:rsidR="00BD2590" w:rsidRDefault="00BD2590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DDDF0" w14:textId="77777777" w:rsidR="00BD2590" w:rsidRDefault="00BD2590" w:rsidP="00A82025">
      <w:r>
        <w:separator/>
      </w:r>
    </w:p>
  </w:footnote>
  <w:footnote w:type="continuationSeparator" w:id="0">
    <w:p w14:paraId="13661D69" w14:textId="77777777" w:rsidR="00BD2590" w:rsidRDefault="00BD2590" w:rsidP="00A82025">
      <w:r>
        <w:continuationSeparator/>
      </w:r>
    </w:p>
  </w:footnote>
  <w:footnote w:id="1">
    <w:p w14:paraId="44F352E8" w14:textId="45C06FEA" w:rsidR="00A82025" w:rsidRDefault="00A82025" w:rsidP="00A82025">
      <w:pPr>
        <w:pStyle w:val="Tekstprzypisudolnego"/>
      </w:pPr>
      <w:r w:rsidRPr="00E76AC4">
        <w:rPr>
          <w:rStyle w:val="Odwoanieprzypisudolnego"/>
          <w:rFonts w:asciiTheme="minorHAnsi" w:hAnsiTheme="minorHAnsi" w:cstheme="minorHAnsi"/>
        </w:rPr>
        <w:footnoteRef/>
      </w:r>
      <w:r w:rsidRPr="00E76AC4">
        <w:rPr>
          <w:rFonts w:asciiTheme="minorHAnsi" w:hAnsiTheme="minorHAnsi" w:cstheme="minorHAnsi"/>
        </w:rPr>
        <w:t xml:space="preserve"> </w:t>
      </w:r>
      <w:r w:rsidRPr="00E76AC4">
        <w:rPr>
          <w:rFonts w:asciiTheme="minorHAnsi" w:hAnsiTheme="minorHAnsi" w:cstheme="minorHAnsi"/>
          <w:b/>
          <w:bCs/>
          <w:i/>
          <w:iCs/>
          <w:sz w:val="18"/>
          <w:szCs w:val="18"/>
        </w:rPr>
        <w:t>niepotrzebne skreślić</w:t>
      </w:r>
    </w:p>
    <w:p w14:paraId="35F606DB" w14:textId="76981F3D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</w:t>
      </w:r>
      <w:proofErr w:type="spellEnd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</w:p>
  </w:footnote>
  <w:footnote w:id="2">
    <w:p w14:paraId="3A71CC70" w14:textId="77777777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</w:t>
      </w:r>
      <w:proofErr w:type="spellEnd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E4B8" w14:textId="41DA0B1A" w:rsidR="00D94317" w:rsidRPr="00D94317" w:rsidRDefault="001F20F9" w:rsidP="00D94317">
    <w:pPr>
      <w:pStyle w:val="Nagwek"/>
      <w:jc w:val="lef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41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F0E70"/>
    <w:rsid w:val="000F4AE2"/>
    <w:rsid w:val="00165BDA"/>
    <w:rsid w:val="00194C2D"/>
    <w:rsid w:val="001F20F9"/>
    <w:rsid w:val="001F4B1B"/>
    <w:rsid w:val="002279DD"/>
    <w:rsid w:val="002B0154"/>
    <w:rsid w:val="002E3DAB"/>
    <w:rsid w:val="002E7CAC"/>
    <w:rsid w:val="003006EF"/>
    <w:rsid w:val="0037752A"/>
    <w:rsid w:val="00385AC5"/>
    <w:rsid w:val="003C1FDA"/>
    <w:rsid w:val="00431A21"/>
    <w:rsid w:val="004B17B0"/>
    <w:rsid w:val="004B6DDB"/>
    <w:rsid w:val="004D7EED"/>
    <w:rsid w:val="00556A04"/>
    <w:rsid w:val="005B71DD"/>
    <w:rsid w:val="005C7661"/>
    <w:rsid w:val="0062756A"/>
    <w:rsid w:val="00653AF5"/>
    <w:rsid w:val="00656585"/>
    <w:rsid w:val="00673942"/>
    <w:rsid w:val="006806ED"/>
    <w:rsid w:val="006948C5"/>
    <w:rsid w:val="006A5621"/>
    <w:rsid w:val="00725AE8"/>
    <w:rsid w:val="00771516"/>
    <w:rsid w:val="00771FC4"/>
    <w:rsid w:val="007A6BD6"/>
    <w:rsid w:val="007B7E25"/>
    <w:rsid w:val="007D5C95"/>
    <w:rsid w:val="007E6958"/>
    <w:rsid w:val="00830AC3"/>
    <w:rsid w:val="00850A05"/>
    <w:rsid w:val="00856408"/>
    <w:rsid w:val="008672F4"/>
    <w:rsid w:val="00870E03"/>
    <w:rsid w:val="008761BB"/>
    <w:rsid w:val="008D6EC0"/>
    <w:rsid w:val="00945D08"/>
    <w:rsid w:val="009F4808"/>
    <w:rsid w:val="00A82025"/>
    <w:rsid w:val="00AC3057"/>
    <w:rsid w:val="00AD2FAE"/>
    <w:rsid w:val="00B611CE"/>
    <w:rsid w:val="00BD2590"/>
    <w:rsid w:val="00C052F8"/>
    <w:rsid w:val="00CD3318"/>
    <w:rsid w:val="00D000F6"/>
    <w:rsid w:val="00D94317"/>
    <w:rsid w:val="00DE474F"/>
    <w:rsid w:val="00DE7FB6"/>
    <w:rsid w:val="00E14AC5"/>
    <w:rsid w:val="00E57155"/>
    <w:rsid w:val="00EA4DBE"/>
    <w:rsid w:val="00F06B6C"/>
    <w:rsid w:val="00F1494D"/>
    <w:rsid w:val="00F31702"/>
    <w:rsid w:val="00F32D2D"/>
    <w:rsid w:val="00F52604"/>
    <w:rsid w:val="00F5543C"/>
    <w:rsid w:val="00F57983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qFormat/>
    <w:rsid w:val="002279DD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6A5621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6A5621"/>
    <w:rPr>
      <w:b/>
      <w:bCs/>
    </w:rPr>
  </w:style>
  <w:style w:type="paragraph" w:styleId="Zwykytekst">
    <w:name w:val="Plain Text"/>
    <w:basedOn w:val="Standard"/>
    <w:link w:val="ZwykytekstZnak"/>
    <w:rsid w:val="009F4808"/>
    <w:pPr>
      <w:widowControl/>
      <w:spacing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9F4808"/>
    <w:rPr>
      <w:rFonts w:ascii="Courier New" w:eastAsia="Times New Roman" w:hAnsi="Courier New" w:cs="Times New Roman"/>
      <w:kern w:val="3"/>
      <w:sz w:val="20"/>
      <w:szCs w:val="20"/>
      <w:lang w:val="en-US" w:eastAsia="zh-CN" w:bidi="hi-IN"/>
    </w:rPr>
  </w:style>
  <w:style w:type="character" w:styleId="Pogrubienie">
    <w:name w:val="Strong"/>
    <w:rsid w:val="009F4808"/>
    <w:rPr>
      <w:rFonts w:ascii="Helvetica" w:hAnsi="Helvetica"/>
    </w:rPr>
  </w:style>
  <w:style w:type="character" w:customStyle="1" w:styleId="StandardZnak">
    <w:name w:val="Standard Znak"/>
    <w:link w:val="Standard"/>
    <w:rsid w:val="001F20F9"/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006EF"/>
    <w:pPr>
      <w:widowControl w:val="0"/>
      <w:autoSpaceDN w:val="0"/>
      <w:spacing w:after="120"/>
      <w:jc w:val="left"/>
    </w:pPr>
    <w:rPr>
      <w:rFonts w:ascii="Times New Roman" w:hAnsi="Times New Roman" w:cs="Times New Roman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30</cp:revision>
  <dcterms:created xsi:type="dcterms:W3CDTF">2021-03-22T09:22:00Z</dcterms:created>
  <dcterms:modified xsi:type="dcterms:W3CDTF">2024-10-25T10:31:00Z</dcterms:modified>
</cp:coreProperties>
</file>