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CF8D" w14:textId="093B28AE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FD3FF3">
        <w:rPr>
          <w:rFonts w:ascii="Calibri" w:hAnsi="Calibri" w:cs="Calibri"/>
          <w:b/>
          <w:bCs/>
          <w:sz w:val="20"/>
          <w:szCs w:val="20"/>
        </w:rPr>
        <w:t>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3D944013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530B9C62" w:rsidR="00277738" w:rsidRPr="00DA3D20" w:rsidRDefault="00FD3FF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Przystępując do postępowania prowadzonego</w:t>
      </w:r>
      <w:r w:rsidR="00222AA1" w:rsidRPr="00DA3D20">
        <w:rPr>
          <w:rFonts w:ascii="Calibri" w:hAnsi="Calibri" w:cs="Calibri"/>
        </w:rPr>
        <w:t xml:space="preserve"> w trybie zaproszenia do złożenia oferty na</w:t>
      </w:r>
      <w:r>
        <w:rPr>
          <w:rFonts w:ascii="Calibri" w:hAnsi="Calibri" w:cs="Calibri"/>
        </w:rPr>
        <w:t> </w:t>
      </w:r>
      <w:r w:rsidR="00222AA1" w:rsidRPr="00DA3D20">
        <w:rPr>
          <w:rFonts w:ascii="Calibri" w:hAnsi="Calibri" w:cs="Calibri"/>
        </w:rPr>
        <w:t>realizację zadania pn: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2751FFAB" w14:textId="4ED11325" w:rsidR="00AC00CE" w:rsidRDefault="000A0F12" w:rsidP="00A1415B">
      <w:pPr>
        <w:pStyle w:val="Default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Wymiana pionów</w:t>
      </w:r>
      <w:r w:rsidR="00FD3FF3">
        <w:rPr>
          <w:rFonts w:ascii="Calibri" w:eastAsia="Times New Roman" w:hAnsi="Calibri" w:cs="Calibri"/>
          <w:b/>
          <w:lang w:eastAsia="pl-PL"/>
        </w:rPr>
        <w:t xml:space="preserve"> instalacji c.o. w pomieszczeniach </w:t>
      </w:r>
      <w:r w:rsidR="00AC00CE">
        <w:rPr>
          <w:rFonts w:ascii="Calibri" w:eastAsia="Times New Roman" w:hAnsi="Calibri" w:cs="Calibri"/>
          <w:b/>
          <w:lang w:eastAsia="pl-PL"/>
        </w:rPr>
        <w:t>higieniczno-sanitarnych</w:t>
      </w:r>
    </w:p>
    <w:p w14:paraId="41607CA9" w14:textId="487289EF" w:rsidR="008B3E4F" w:rsidRDefault="00AC00CE" w:rsidP="00AC00CE">
      <w:pPr>
        <w:pStyle w:val="Default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w </w:t>
      </w:r>
      <w:r w:rsidR="00FD3FF3">
        <w:rPr>
          <w:rFonts w:ascii="Calibri" w:eastAsia="Times New Roman" w:hAnsi="Calibri" w:cs="Calibri"/>
          <w:b/>
          <w:lang w:eastAsia="pl-PL"/>
        </w:rPr>
        <w:t>budynku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="00FD3FF3">
        <w:rPr>
          <w:rFonts w:ascii="Calibri" w:eastAsia="Times New Roman" w:hAnsi="Calibri" w:cs="Calibri"/>
          <w:b/>
          <w:lang w:eastAsia="pl-PL"/>
        </w:rPr>
        <w:t>Urzędu Gminy i Miasta Lwówek Śląski</w:t>
      </w:r>
      <w:r w:rsidR="002436AC">
        <w:rPr>
          <w:rFonts w:ascii="Calibri" w:eastAsia="Times New Roman" w:hAnsi="Calibri" w:cs="Calibri"/>
          <w:b/>
          <w:lang w:eastAsia="pl-PL"/>
        </w:rPr>
        <w:t xml:space="preserve"> – postępowanie II</w:t>
      </w:r>
      <w:r w:rsidR="00FE5BE5">
        <w:rPr>
          <w:rFonts w:ascii="Calibri" w:eastAsia="Times New Roman" w:hAnsi="Calibri" w:cs="Calibri"/>
          <w:b/>
          <w:lang w:eastAsia="pl-PL"/>
        </w:rPr>
        <w:t>I</w:t>
      </w:r>
      <w:bookmarkStart w:id="0" w:name="_GoBack"/>
      <w:bookmarkEnd w:id="0"/>
    </w:p>
    <w:p w14:paraId="160C95CE" w14:textId="77777777" w:rsidR="00AC00CE" w:rsidRPr="00DA3D20" w:rsidRDefault="00AC00CE" w:rsidP="00A1415B">
      <w:pPr>
        <w:pStyle w:val="Default"/>
        <w:jc w:val="center"/>
        <w:rPr>
          <w:rFonts w:ascii="Calibri" w:hAnsi="Calibri" w:cs="Calibri"/>
          <w:b/>
          <w:bCs/>
          <w:u w:val="single"/>
        </w:rPr>
      </w:pPr>
    </w:p>
    <w:p w14:paraId="3171C27D" w14:textId="77777777" w:rsidR="00653569" w:rsidRDefault="00653569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F3A90" w14:textId="77777777" w:rsidR="0099471E" w:rsidRDefault="0099471E" w:rsidP="005B56D5">
      <w:pPr>
        <w:spacing w:line="240" w:lineRule="auto"/>
      </w:pPr>
      <w:r>
        <w:separator/>
      </w:r>
    </w:p>
  </w:endnote>
  <w:endnote w:type="continuationSeparator" w:id="0">
    <w:p w14:paraId="15030EC6" w14:textId="77777777" w:rsidR="0099471E" w:rsidRDefault="0099471E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E02E" w14:textId="77777777" w:rsidR="0099471E" w:rsidRDefault="0099471E" w:rsidP="005B56D5">
      <w:pPr>
        <w:spacing w:line="240" w:lineRule="auto"/>
      </w:pPr>
      <w:r>
        <w:separator/>
      </w:r>
    </w:p>
  </w:footnote>
  <w:footnote w:type="continuationSeparator" w:id="0">
    <w:p w14:paraId="560B779A" w14:textId="77777777" w:rsidR="0099471E" w:rsidRDefault="0099471E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32F08"/>
    <w:rsid w:val="00062D67"/>
    <w:rsid w:val="000A0F12"/>
    <w:rsid w:val="001021F7"/>
    <w:rsid w:val="00117CE9"/>
    <w:rsid w:val="001A64EC"/>
    <w:rsid w:val="001E59D1"/>
    <w:rsid w:val="0020748F"/>
    <w:rsid w:val="0021753A"/>
    <w:rsid w:val="00222AA1"/>
    <w:rsid w:val="002436AC"/>
    <w:rsid w:val="00273F4F"/>
    <w:rsid w:val="00277738"/>
    <w:rsid w:val="00283006"/>
    <w:rsid w:val="00296245"/>
    <w:rsid w:val="00305781"/>
    <w:rsid w:val="0035548A"/>
    <w:rsid w:val="00362500"/>
    <w:rsid w:val="0038483B"/>
    <w:rsid w:val="003E18CD"/>
    <w:rsid w:val="003E483B"/>
    <w:rsid w:val="003F06E5"/>
    <w:rsid w:val="004327B6"/>
    <w:rsid w:val="00447FAD"/>
    <w:rsid w:val="00465FC4"/>
    <w:rsid w:val="00482102"/>
    <w:rsid w:val="004E6F23"/>
    <w:rsid w:val="00502DFD"/>
    <w:rsid w:val="005222AE"/>
    <w:rsid w:val="00570ADD"/>
    <w:rsid w:val="005B56D5"/>
    <w:rsid w:val="00602675"/>
    <w:rsid w:val="00617CB5"/>
    <w:rsid w:val="00624FF0"/>
    <w:rsid w:val="00647AB7"/>
    <w:rsid w:val="00653569"/>
    <w:rsid w:val="006B6109"/>
    <w:rsid w:val="006E60AA"/>
    <w:rsid w:val="0079291E"/>
    <w:rsid w:val="00832DD8"/>
    <w:rsid w:val="00835D72"/>
    <w:rsid w:val="00846551"/>
    <w:rsid w:val="00883F00"/>
    <w:rsid w:val="008A45D9"/>
    <w:rsid w:val="008B3E4F"/>
    <w:rsid w:val="008D06AB"/>
    <w:rsid w:val="008D3CF4"/>
    <w:rsid w:val="008F71CC"/>
    <w:rsid w:val="009334E9"/>
    <w:rsid w:val="00991E7E"/>
    <w:rsid w:val="0099471E"/>
    <w:rsid w:val="009C376E"/>
    <w:rsid w:val="00A1415B"/>
    <w:rsid w:val="00A316AB"/>
    <w:rsid w:val="00A3613A"/>
    <w:rsid w:val="00A51A90"/>
    <w:rsid w:val="00A81180"/>
    <w:rsid w:val="00A9039B"/>
    <w:rsid w:val="00AB2F28"/>
    <w:rsid w:val="00AC00CE"/>
    <w:rsid w:val="00B57AD7"/>
    <w:rsid w:val="00BD5A65"/>
    <w:rsid w:val="00C36ABA"/>
    <w:rsid w:val="00C749CF"/>
    <w:rsid w:val="00C861B8"/>
    <w:rsid w:val="00C92B9C"/>
    <w:rsid w:val="00CC504E"/>
    <w:rsid w:val="00CC5B66"/>
    <w:rsid w:val="00D30E32"/>
    <w:rsid w:val="00D52726"/>
    <w:rsid w:val="00D578F6"/>
    <w:rsid w:val="00D6610C"/>
    <w:rsid w:val="00DA3D20"/>
    <w:rsid w:val="00E23C90"/>
    <w:rsid w:val="00E25E8D"/>
    <w:rsid w:val="00E40D54"/>
    <w:rsid w:val="00EB3D96"/>
    <w:rsid w:val="00EC3371"/>
    <w:rsid w:val="00F06939"/>
    <w:rsid w:val="00F4751F"/>
    <w:rsid w:val="00F9058C"/>
    <w:rsid w:val="00F90924"/>
    <w:rsid w:val="00F91A75"/>
    <w:rsid w:val="00FA09BB"/>
    <w:rsid w:val="00FD3FF3"/>
    <w:rsid w:val="00FE1C1B"/>
    <w:rsid w:val="00FE5BE5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20</cp:revision>
  <cp:lastPrinted>2022-04-22T06:14:00Z</cp:lastPrinted>
  <dcterms:created xsi:type="dcterms:W3CDTF">2021-08-23T10:16:00Z</dcterms:created>
  <dcterms:modified xsi:type="dcterms:W3CDTF">2022-04-22T07:37:00Z</dcterms:modified>
  <dc:language>pl-PL</dc:language>
</cp:coreProperties>
</file>