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FD48" w14:textId="77777777" w:rsidR="00E85866" w:rsidRPr="00E85866" w:rsidRDefault="00E85866" w:rsidP="00E85866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1.3 do SWZ </w:t>
      </w:r>
    </w:p>
    <w:p w14:paraId="0A4B6463" w14:textId="77777777" w:rsidR="00E85866" w:rsidRPr="00E85866" w:rsidRDefault="00E85866" w:rsidP="00E85866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0956EA68" w14:textId="77777777" w:rsidR="00E85866" w:rsidRPr="00E85866" w:rsidRDefault="00E85866" w:rsidP="00E85866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</w:p>
    <w:p w14:paraId="666B5359" w14:textId="77777777" w:rsidR="00E85866" w:rsidRPr="00E85866" w:rsidRDefault="00E85866" w:rsidP="00E85866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3E6966AE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5866" w:rsidRPr="00E85866" w14:paraId="2CA919CA" w14:textId="77777777" w:rsidTr="00675FB6">
        <w:tc>
          <w:tcPr>
            <w:tcW w:w="9062" w:type="dxa"/>
          </w:tcPr>
          <w:p w14:paraId="6C9509E2" w14:textId="77777777" w:rsidR="00E85866" w:rsidRPr="00E85866" w:rsidRDefault="00E85866" w:rsidP="00E85866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E4F296E" w14:textId="76FBF1FD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5866" w:rsidRPr="00E85866" w14:paraId="777E1285" w14:textId="77777777" w:rsidTr="00675FB6">
        <w:tc>
          <w:tcPr>
            <w:tcW w:w="9062" w:type="dxa"/>
          </w:tcPr>
          <w:p w14:paraId="6DF55300" w14:textId="77777777" w:rsidR="00E85866" w:rsidRPr="00E85866" w:rsidRDefault="00E85866" w:rsidP="00E85866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A996B55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5866" w:rsidRPr="00E85866" w14:paraId="5A23716A" w14:textId="77777777" w:rsidTr="00675FB6">
        <w:tc>
          <w:tcPr>
            <w:tcW w:w="9062" w:type="dxa"/>
          </w:tcPr>
          <w:p w14:paraId="2AB76ED3" w14:textId="77777777" w:rsidR="00E85866" w:rsidRPr="00E85866" w:rsidRDefault="00E85866" w:rsidP="00E85866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CC2C467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5866" w:rsidRPr="00E85866" w14:paraId="41AB0BF8" w14:textId="77777777" w:rsidTr="00675FB6">
        <w:tc>
          <w:tcPr>
            <w:tcW w:w="9062" w:type="dxa"/>
          </w:tcPr>
          <w:p w14:paraId="76F57589" w14:textId="77777777" w:rsidR="00E85866" w:rsidRPr="00E85866" w:rsidRDefault="00E85866" w:rsidP="00E85866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9F70508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5866" w:rsidRPr="00E85866" w14:paraId="40F4E277" w14:textId="77777777" w:rsidTr="00675FB6">
        <w:tc>
          <w:tcPr>
            <w:tcW w:w="9062" w:type="dxa"/>
          </w:tcPr>
          <w:p w14:paraId="7488D8DF" w14:textId="77777777" w:rsidR="00E85866" w:rsidRPr="00E85866" w:rsidRDefault="00E85866" w:rsidP="00E85866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DA0C806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5866" w:rsidRPr="00E85866" w14:paraId="1418EB8A" w14:textId="77777777" w:rsidTr="00675FB6">
        <w:tc>
          <w:tcPr>
            <w:tcW w:w="9062" w:type="dxa"/>
          </w:tcPr>
          <w:p w14:paraId="6C264B05" w14:textId="77777777" w:rsidR="00E85866" w:rsidRPr="00E85866" w:rsidRDefault="00E85866" w:rsidP="00E85866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1B10D631" w14:textId="77777777" w:rsidR="00E85866" w:rsidRPr="00E85866" w:rsidRDefault="00E85866" w:rsidP="00E85866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6FF5CD18" w14:textId="77777777" w:rsidR="00E85866" w:rsidRPr="00E85866" w:rsidRDefault="00E85866" w:rsidP="00E85866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43CA13DF" w14:textId="77777777" w:rsidR="00E85866" w:rsidRPr="00E85866" w:rsidRDefault="00E85866" w:rsidP="00E85866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3A69191F" w14:textId="77777777" w:rsidR="00E85866" w:rsidRPr="00E85866" w:rsidRDefault="00E85866" w:rsidP="00E85866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E85866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E85866" w:rsidRPr="00E85866" w14:paraId="00065F4D" w14:textId="77777777" w:rsidTr="00675FB6">
        <w:tc>
          <w:tcPr>
            <w:tcW w:w="534" w:type="dxa"/>
          </w:tcPr>
          <w:p w14:paraId="6CF57C32" w14:textId="77777777" w:rsidR="00E85866" w:rsidRPr="00E85866" w:rsidRDefault="00E85866" w:rsidP="00E85866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85866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20AA8460" w14:textId="77777777" w:rsidR="00E85866" w:rsidRPr="00E85866" w:rsidRDefault="00E85866" w:rsidP="00E85866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85866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48A5143E" w14:textId="77777777" w:rsidR="00E85866" w:rsidRPr="00E85866" w:rsidRDefault="00E85866" w:rsidP="00E85866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85866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E85866" w:rsidRPr="00E85866" w14:paraId="0BB30264" w14:textId="77777777" w:rsidTr="00675FB6">
        <w:tc>
          <w:tcPr>
            <w:tcW w:w="534" w:type="dxa"/>
          </w:tcPr>
          <w:p w14:paraId="0F82B91C" w14:textId="77777777" w:rsidR="00E85866" w:rsidRPr="00E85866" w:rsidRDefault="00E85866" w:rsidP="00E85866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E85866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25041A20" w14:textId="77777777" w:rsidR="00E85866" w:rsidRPr="00E85866" w:rsidRDefault="00E85866" w:rsidP="00E85866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296B128A" w14:textId="77777777" w:rsidR="00E85866" w:rsidRPr="00E85866" w:rsidRDefault="00E85866" w:rsidP="00E85866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85866" w:rsidRPr="00E85866" w14:paraId="6AB50D1A" w14:textId="77777777" w:rsidTr="00675FB6">
        <w:tc>
          <w:tcPr>
            <w:tcW w:w="534" w:type="dxa"/>
          </w:tcPr>
          <w:p w14:paraId="6D6F6A07" w14:textId="77777777" w:rsidR="00E85866" w:rsidRPr="00E85866" w:rsidRDefault="00E85866" w:rsidP="00E85866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E85866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6643751E" w14:textId="77777777" w:rsidR="00E85866" w:rsidRPr="00E85866" w:rsidRDefault="00E85866" w:rsidP="00E85866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44F0F35D" w14:textId="77777777" w:rsidR="00E85866" w:rsidRPr="00E85866" w:rsidRDefault="00E85866" w:rsidP="00E85866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EC481E0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E85866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E85866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13B749A4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7990D531" w14:textId="77777777" w:rsidR="00E85866" w:rsidRPr="00E85866" w:rsidRDefault="00E85866" w:rsidP="00E85866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</w:p>
    <w:p w14:paraId="444FB6FB" w14:textId="77777777" w:rsidR="00E85866" w:rsidRPr="00E85866" w:rsidRDefault="00E85866" w:rsidP="00E85866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412B9087" w14:textId="6AE57539" w:rsidR="00E85866" w:rsidRPr="00E85866" w:rsidRDefault="00E85866" w:rsidP="00E85866">
      <w:pPr>
        <w:spacing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E85866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E8586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Św. Jana Pawła II 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w Kłodawie w roku 2025.</w:t>
      </w:r>
    </w:p>
    <w:p w14:paraId="3F54609D" w14:textId="77777777" w:rsidR="00E85866" w:rsidRPr="00E85866" w:rsidRDefault="00E85866" w:rsidP="00E85866">
      <w:pPr>
        <w:spacing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230B2B26" w14:textId="77777777" w:rsidR="00E85866" w:rsidRPr="00E85866" w:rsidRDefault="00E85866" w:rsidP="00E85866">
      <w:pPr>
        <w:spacing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CZĘŚĆ 3: NABIAŁ </w:t>
      </w:r>
    </w:p>
    <w:p w14:paraId="7E83088C" w14:textId="77777777" w:rsidR="00E85866" w:rsidRPr="00E85866" w:rsidRDefault="00E85866" w:rsidP="00E85866">
      <w:pPr>
        <w:spacing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1. 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Oferuję wykonanie w/w zamówienia publicznego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 cenę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p w14:paraId="03EBE876" w14:textId="562856F9" w:rsidR="00E85866" w:rsidRDefault="00E85866" w:rsidP="00E85866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tbl>
      <w:tblPr>
        <w:tblW w:w="10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1276"/>
        <w:gridCol w:w="568"/>
        <w:gridCol w:w="708"/>
        <w:gridCol w:w="1276"/>
        <w:gridCol w:w="1134"/>
        <w:gridCol w:w="851"/>
        <w:gridCol w:w="1276"/>
        <w:gridCol w:w="1134"/>
      </w:tblGrid>
      <w:tr w:rsidR="00B41A2A" w:rsidRPr="00B41A2A" w14:paraId="6E0B390F" w14:textId="77777777" w:rsidTr="00B41A2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62CE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1531F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nazwa asortymentu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EC7B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opakowanie minimum/ waga minimum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AB0C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E246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551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1665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E62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8DB5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384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B41A2A" w:rsidRPr="00B41A2A" w14:paraId="22966A13" w14:textId="77777777" w:rsidTr="00B41A2A">
        <w:trPr>
          <w:cantSplit/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98EDE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EBC80D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86694B5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63B28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C3D508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D06966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68518F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7. (5x6)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0DBD2D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1F6C9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94F56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sz w:val="18"/>
                <w:szCs w:val="18"/>
              </w:rPr>
              <w:t>10. (5x9)</w:t>
            </w:r>
          </w:p>
        </w:tc>
      </w:tr>
      <w:tr w:rsidR="00B41A2A" w:rsidRPr="00B41A2A" w14:paraId="7B278428" w14:textId="77777777" w:rsidTr="00B41A2A">
        <w:trPr>
          <w:cantSplit/>
          <w:trHeight w:val="26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01A96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8FBD5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Jogurt naturalny2% typu greckiego, kubek, gęsty  bez barwników i konserwantów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A1E049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63C6A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89DEC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6AC3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706A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677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C6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70DD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11B5A0A4" w14:textId="77777777" w:rsidTr="00B41A2A">
        <w:trPr>
          <w:cantSplit/>
          <w:trHeight w:val="26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5E36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F0A2A2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Jogurt pitny owocowy z witaminami B6 i D, z bakteriami L. casei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9BE2A4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2737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2547F2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D7F9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22C1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21E6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61F4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889B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4F15A85A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0707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488576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Jogurt owocowy, różne smaki: mleko, cukier, owoce 9%, mleko zagęszczone odtłuszczone, koncentrat soku z buraków czerwonych, koncentrat z marchwi, aronii i winogron, aromat, żywe kultury bakterii,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4EB1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150 g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BA86C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9139F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932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C13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0FDD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7EC2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9A6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62156685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8685A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80E80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Jogurt owocowy, różne smaki: mleko zagęszczone odtłuszczone,zboża3,3%, pszenica, jęczmień, żyto, owies, proso, gryka, ryż, śmietanka,  owoce 2%, otręby pszenne0,8%, aromat naturalny, koncentrat soku z buraków czerwonych, żywe kultury bakterii,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511B1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8A26D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0D0E1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5295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E7F0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927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D1FD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D670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59CEC53E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0AE25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B1920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Jogurt do picia o smaku owocowym, jogurt naturalny 60% (mleko; kultury bakterii jogurtowych), przetarte owoce 38% (banan 18%; gruszka 12%; mango 8%), płatki owsiane 1%, płatki jaglane 1%, Bez GMO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FA675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41BB6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05E8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31C9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CB54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3128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84A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D7B2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19E680D6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1C5D8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FE601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Jogurt o smaku owocowym, jogurt naturalny 60% (mleko; kultury bakterii jogurtowych), przetarte owoce 38% (banan 18%; gruszka 12%; mango 8%), płatki owsiane 1%, płatki jaglane 1%. Bez GMO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79BF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81AC3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07B396" w14:textId="1094B1A6" w:rsidR="00B41A2A" w:rsidRPr="00B41A2A" w:rsidRDefault="00D15F06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47FF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FEEB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4BD2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97F2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04E5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047124A7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95BB2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FA038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Przekąska na 2 śniadanie jogurt i zboża , owoce leśne przecier z jabłek (45 %),jogurt naturalny (20 %) przecier z bananów (15 %),sok z aronii z zagęszczonego soku (8 %),przecier z malin (5 %) sok z jagód z zagęszczonego soku (2 %) płatki owsiane błyskawiczne (2 %),grys ryżowy (2 %) sok jabłkowy z zagęszczonego soku (1 %),witamina 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2550B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55286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BBC1D" w14:textId="27B570E5" w:rsidR="00B41A2A" w:rsidRPr="00B41A2A" w:rsidRDefault="00D15F06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91C8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790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C7E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D7F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FFA4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0B381154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7C7A1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21E5D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Serek homogenizowany smakowy kubeczek, waniliowy, ciasteczka lub owocowy twaróg odtłuszczony, śmietanka, woda, cukier trzcinowy 9,4%, skrobia modyfikowana, naturalny aromat waniliowy z innymi naturalnymi aromatami, koncentrat soku z cytryny, żelatyna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3BC7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0E8D6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10C8B" w14:textId="0AA7C076" w:rsidR="00B41A2A" w:rsidRPr="00B41A2A" w:rsidRDefault="00D15F06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102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CD4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6BDF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F1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F7B2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552BA383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FD76B2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F4077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Serek homogenizowany smakowy kubeczek, waniliowy, ciasteczka lub owocowy twaróg odtłuszczony, śmietanka, woda, cukier trzcinowy 9,4%, skrobia modyfikowana, naturalny aromat waniliowy z innymi naturalnymi aromatami, koncentrat soku z cytryny, żelatyna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8D8B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FC94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884B4" w14:textId="411BC434" w:rsidR="00B41A2A" w:rsidRPr="00B41A2A" w:rsidRDefault="00D15F06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A8CF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E89E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A73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2DE5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6B28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7CBFFA8F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CCB75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60C6F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Serek homogenizowany smakowy tubka, waniliowy, ciasteczka lub owocowy twaróg odtłuszczony, śmietanka, woda, cukier trzcinowy 9,4%, skrobia modyfikowana, naturalny aromat waniliowy z innymi naturalnymi aromatami, koncentrat soku z cytryny, żelatyna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802B9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AD4B8C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8199F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A17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D8C8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361D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ED5C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D6A2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79474B3C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C4DF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6D21E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Jogurt owocowy, różne smaki, mleko pasteryzowane, serwatka odtworzona, cukier, owoce2%, skrobia modyfikowana kukurydziana, żelatyna wieprzowa, karoteny, żywe bakterie jogurtowe Streptococcus thermophilus, l.delbrueckii, bulgaricus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F7B253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0E37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1E58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3B78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32C0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C685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9CD4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59E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49D2980C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E25D9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EC2CA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Deser z koroną skład: serwatka, śmietanka(11%), cukier mleko odtłuszczone, kakao (0,9%) lub owocowy sok(1,3%)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3616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175g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C71BA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3DE15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D2F4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8FEA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E378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35C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F70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130DBCB5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1FD489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294CE1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Masło  wiejskie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12774E06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F90071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2B4BC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6749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574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018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BE95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1267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69544564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D2394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AA49B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Masło zawartość tłuszczu minimum 82%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59299EDB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01B84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C5644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5B33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8DF8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1FC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40C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F00F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140B6805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6F44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0637A8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Mleko  UHT zawartość tłuszczu  2%,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22F8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52AEC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C8F74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2862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303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58B8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6C68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71ED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5A7A676C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23B68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CDCDBA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Masło  wiejskie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A1899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E745F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326FB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51CC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E2C4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30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7A57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5AE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1017AC6E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E7EB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00A9A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Maślanka, mleko pasteryzowane, maślanka naturalna, białka mleka, kultury bakterii fermentacji mlekowej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35A7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1l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13FC5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F8548A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023B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71F2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0297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451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E62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2AE84F83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3EC343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5D03C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Napój mleczny do picia, skład: mleko, serwatka z mleka(69,8%), woda, cukier, skrobia modyfikowana, żywe kultury bakterii jogurtowych, skoncentrowany sok owocowy, kwas foliowy i witaminy(B6 i B12)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2610B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71B544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43DC7B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07F1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774C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9B24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89B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494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7BAF8247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F0DD6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29BE3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Ser żółty pełnotłusty o zaw. tłuszczu min. 25% typu gouda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6A2348C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ACCB8B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982F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088B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6DC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18E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4D8C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DD96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5C4D30BB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25E63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FE8329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>Śmietana  30 % tłuszczu (kremówka) świeża bez dodatków i konserwantów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A7CE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5l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97A9C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58FFC0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3507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EF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723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CBD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273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621CAD62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35D0A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124F9B6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Śmietana  30% tłuszczu (kartonik),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C93FC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500 ml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5EE5C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601AA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79C0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8DE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790B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5A77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34EF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3F613209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46C69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FA985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Śmietana  18% ,(kartonik)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7480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250ml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4263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9BD43E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1F86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18B7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17CB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B591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47F4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568CC23C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C9474F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1527A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Śmietana 10% kubek, bez karagenu i konserwantów,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5F5A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EC224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AC62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AA28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731D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C3F3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25C3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5AEB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30684B08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461F8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F4FB1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Ser biały półtłusty świeży bez konserwantów,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42112905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5F77F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AF037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683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12D6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6E03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53DE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18E7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354AA5CE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134826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3B643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Pasta serowa kremowa naturalna lub z ziołami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42E16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8E4AD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97CCA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3736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E6B0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C022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BC29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2247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41C7E77E" w14:textId="77777777" w:rsidTr="00B41A2A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7A988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F7AC9" w14:textId="77777777" w:rsidR="00B41A2A" w:rsidRPr="00B41A2A" w:rsidRDefault="00B41A2A" w:rsidP="00B41A2A">
            <w:pPr>
              <w:spacing w:after="20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sz w:val="18"/>
                <w:szCs w:val="18"/>
              </w:rPr>
              <w:t xml:space="preserve">Pasta serowa kremowa naturalna lub z ziołami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62339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150g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121002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CEF73" w14:textId="77777777" w:rsidR="00B41A2A" w:rsidRPr="00B41A2A" w:rsidRDefault="00B41A2A" w:rsidP="00B41A2A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D6A3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E61B" w14:textId="77777777" w:rsidR="00B41A2A" w:rsidRPr="00B41A2A" w:rsidRDefault="00B41A2A" w:rsidP="00B41A2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912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061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C113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B41A2A" w:rsidRPr="00B41A2A" w14:paraId="17ABA93F" w14:textId="77777777" w:rsidTr="00B41A2A">
        <w:trPr>
          <w:cantSplit/>
          <w:trHeight w:val="942"/>
        </w:trPr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B4B3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Łączna cena oferty </w:t>
            </w:r>
            <w:r w:rsidRPr="00B41A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  <w:t xml:space="preserve">NETTO: </w:t>
            </w:r>
            <w:r w:rsidRPr="00B41A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B41A2A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(tj. suma wszystkich </w:t>
            </w:r>
            <w:r w:rsidRPr="00B41A2A">
              <w:rPr>
                <w:rFonts w:ascii="Calibri" w:eastAsia="Times New Roman" w:hAnsi="Calibri" w:cs="Calibri"/>
                <w:bCs/>
                <w:sz w:val="18"/>
                <w:szCs w:val="18"/>
              </w:rPr>
              <w:br/>
              <w:t>wierszy z kolumny 7.)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0E65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……..…… zł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A0A96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Łączna cena oferty BRUTTO: </w:t>
            </w:r>
            <w:r w:rsidRPr="00B41A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B41A2A">
              <w:rPr>
                <w:rFonts w:ascii="Calibri" w:eastAsia="Times New Roman" w:hAnsi="Calibri" w:cs="Calibri"/>
                <w:bCs/>
                <w:sz w:val="18"/>
                <w:szCs w:val="18"/>
              </w:rPr>
              <w:t>(tj. suma wszystkich wierszy z kolumny 10.)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0ACA" w14:textId="77777777" w:rsidR="00B41A2A" w:rsidRPr="00B41A2A" w:rsidRDefault="00B41A2A" w:rsidP="00B41A2A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41A2A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…..……… zł</w:t>
            </w:r>
          </w:p>
        </w:tc>
      </w:tr>
    </w:tbl>
    <w:p w14:paraId="2F88A2C4" w14:textId="77777777" w:rsidR="00B41A2A" w:rsidRPr="00B41A2A" w:rsidRDefault="00B41A2A" w:rsidP="00B41A2A">
      <w:pPr>
        <w:tabs>
          <w:tab w:val="left" w:pos="284"/>
        </w:tabs>
        <w:spacing w:before="360" w:after="0" w:line="240" w:lineRule="auto"/>
        <w:jc w:val="both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</w:p>
    <w:p w14:paraId="649D69B8" w14:textId="77777777" w:rsidR="00E85866" w:rsidRPr="00E85866" w:rsidRDefault="00E85866" w:rsidP="00E85866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5F9EA660" w14:textId="77777777" w:rsidR="00E85866" w:rsidRPr="00E85866" w:rsidRDefault="00E85866" w:rsidP="00E85866">
      <w:pPr>
        <w:tabs>
          <w:tab w:val="left" w:pos="284"/>
        </w:tabs>
        <w:spacing w:before="360" w:after="0" w:line="240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>2.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E85866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E85866">
        <w:rPr>
          <w:rFonts w:ascii="Times New Roman" w:eastAsia="Tahoma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………….</w:t>
      </w:r>
    </w:p>
    <w:p w14:paraId="64618CE3" w14:textId="77777777" w:rsidR="00E85866" w:rsidRPr="00E85866" w:rsidRDefault="00E85866" w:rsidP="00E85866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godzin, jednak nie dłużej niż 2 godziny z uwzględnieniem zasad oceny ofert podanych w rozdziale XXII. pkt 1.2 SWZ).</w:t>
      </w:r>
    </w:p>
    <w:p w14:paraId="0D66BC68" w14:textId="77777777" w:rsidR="00E85866" w:rsidRPr="00E85866" w:rsidRDefault="00E85866" w:rsidP="00E85866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39569063" w14:textId="77777777" w:rsidR="00E85866" w:rsidRPr="00E85866" w:rsidRDefault="00E85866" w:rsidP="00E85866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E85866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E85866" w:rsidRPr="00E85866" w14:paraId="107B08AD" w14:textId="77777777" w:rsidTr="00675FB6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FF0E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8586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94CC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8586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E8586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58B5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8586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E85866" w:rsidRPr="00E85866" w14:paraId="446AD171" w14:textId="77777777" w:rsidTr="00675FB6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87E0F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8586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DB8A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3205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E85866" w:rsidRPr="00E85866" w14:paraId="401DBEF4" w14:textId="77777777" w:rsidTr="00675FB6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BDFB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8586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2F88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5D16" w14:textId="77777777" w:rsidR="00E85866" w:rsidRPr="00E85866" w:rsidRDefault="00E85866" w:rsidP="00E85866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503365B0" w14:textId="77777777" w:rsidR="00E85866" w:rsidRPr="00E85866" w:rsidRDefault="00E85866" w:rsidP="00E8586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</w:p>
    <w:p w14:paraId="5ED102FA" w14:textId="77777777" w:rsidR="00E85866" w:rsidRPr="00E85866" w:rsidRDefault="00E85866" w:rsidP="00E8586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E85866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136C1C32" w14:textId="77777777" w:rsidR="00E85866" w:rsidRPr="00E85866" w:rsidRDefault="00E85866" w:rsidP="00E85866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358268CE" w14:textId="77777777" w:rsidR="00E85866" w:rsidRPr="00E85866" w:rsidRDefault="00E85866" w:rsidP="00E8586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 umowy.</w:t>
      </w:r>
    </w:p>
    <w:p w14:paraId="66FB7AFA" w14:textId="77777777" w:rsidR="00E85866" w:rsidRPr="00E85866" w:rsidRDefault="00E85866" w:rsidP="00E8586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 stanowiącym załącznik do niniejszej specyfikacji.</w:t>
      </w:r>
    </w:p>
    <w:p w14:paraId="58A9C859" w14:textId="77777777" w:rsidR="00E85866" w:rsidRPr="00E85866" w:rsidRDefault="00E85866" w:rsidP="00E85866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lastRenderedPageBreak/>
        <w:t>Uważam się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0477DE05" w14:textId="77777777" w:rsidR="00E85866" w:rsidRPr="00E85866" w:rsidRDefault="00E85866" w:rsidP="00E85866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E85866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E85866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058D1793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CE06E5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E85866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14:paraId="4AEB4446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3EA71D67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2C1FC871" w14:textId="77777777" w:rsidR="00E85866" w:rsidRPr="00E85866" w:rsidRDefault="00E85866" w:rsidP="00E85866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(proszę zaznaczyć właściwą opcję)</w:t>
      </w:r>
    </w:p>
    <w:p w14:paraId="5A597097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34412D05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4368DC54" w14:textId="77777777" w:rsidR="00E85866" w:rsidRPr="00E85866" w:rsidRDefault="00E85866" w:rsidP="00E85866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28D94F3E" w14:textId="77777777" w:rsidR="00E85866" w:rsidRPr="00E85866" w:rsidRDefault="00E85866" w:rsidP="00E85866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8586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E85866" w:rsidRPr="00E85866" w14:paraId="315B8CA0" w14:textId="77777777" w:rsidTr="00675F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C1D75D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FDC75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94DE5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E186B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E85866" w:rsidRPr="00E85866" w14:paraId="0762B52A" w14:textId="77777777" w:rsidTr="00675F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2EA21B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0DA054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CC8B08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EADEA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E85866" w:rsidRPr="00E85866" w14:paraId="721AB0FF" w14:textId="77777777" w:rsidTr="00675F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CC6D9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F574AE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8A2F2C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07D7C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E85866" w:rsidRPr="00E85866" w14:paraId="520531FE" w14:textId="77777777" w:rsidTr="00675F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051443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E6F7ED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211AB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CAD67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E85866" w:rsidRPr="00E85866" w14:paraId="0004068A" w14:textId="77777777" w:rsidTr="00675F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5BB47E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809BC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0A4178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E8012" w14:textId="77777777" w:rsidR="00E85866" w:rsidRPr="00E85866" w:rsidRDefault="00E85866" w:rsidP="00E85866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85866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57B8100" w14:textId="77777777" w:rsidR="00E85866" w:rsidRPr="00E85866" w:rsidRDefault="00E85866" w:rsidP="00E85866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E109E90" w14:textId="77777777" w:rsidR="00E85866" w:rsidRPr="00E85866" w:rsidRDefault="00E85866" w:rsidP="00E85866">
      <w:pPr>
        <w:spacing w:before="240"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E9FDF8B" w14:textId="77777777" w:rsidR="00E85866" w:rsidRPr="00E85866" w:rsidRDefault="00E85866" w:rsidP="00E85866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E85866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164F9A2F" w14:textId="77777777" w:rsidR="00E85866" w:rsidRPr="00E85866" w:rsidRDefault="00E85866" w:rsidP="00E85866"/>
    <w:p w14:paraId="06DAC9E1" w14:textId="77777777" w:rsidR="00E85866" w:rsidRPr="00E85866" w:rsidRDefault="00E85866" w:rsidP="00E85866"/>
    <w:p w14:paraId="0A256815" w14:textId="77777777" w:rsidR="00685641" w:rsidRDefault="00685641"/>
    <w:sectPr w:rsidR="00685641" w:rsidSect="0064546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CFC18" w14:textId="77777777" w:rsidR="005453A1" w:rsidRDefault="005453A1" w:rsidP="00E85866">
      <w:pPr>
        <w:spacing w:after="0" w:line="240" w:lineRule="auto"/>
      </w:pPr>
      <w:r>
        <w:separator/>
      </w:r>
    </w:p>
  </w:endnote>
  <w:endnote w:type="continuationSeparator" w:id="0">
    <w:p w14:paraId="55029B59" w14:textId="77777777" w:rsidR="005453A1" w:rsidRDefault="005453A1" w:rsidP="00E8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14565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8E7BFB" w14:textId="77777777" w:rsidR="00FD328A" w:rsidRDefault="00EB45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372CC4" w14:textId="77777777" w:rsidR="00893503" w:rsidRDefault="00545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CBE36" w14:textId="77777777" w:rsidR="005453A1" w:rsidRDefault="005453A1" w:rsidP="00E85866">
      <w:pPr>
        <w:spacing w:after="0" w:line="240" w:lineRule="auto"/>
      </w:pPr>
      <w:r>
        <w:separator/>
      </w:r>
    </w:p>
  </w:footnote>
  <w:footnote w:type="continuationSeparator" w:id="0">
    <w:p w14:paraId="20AEE78B" w14:textId="77777777" w:rsidR="005453A1" w:rsidRDefault="005453A1" w:rsidP="00E8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BAE3" w14:textId="62395CAE" w:rsidR="001612FB" w:rsidRPr="00E22056" w:rsidRDefault="00EB45F5">
    <w:pPr>
      <w:pStyle w:val="Nagwek"/>
      <w:rPr>
        <w:rFonts w:ascii="Times New Roman" w:hAnsi="Times New Roman" w:cs="Times New Roman"/>
        <w:sz w:val="20"/>
        <w:szCs w:val="20"/>
      </w:rPr>
    </w:pPr>
    <w:r w:rsidRPr="00E22056">
      <w:rPr>
        <w:rFonts w:ascii="Times New Roman" w:hAnsi="Times New Roman" w:cs="Times New Roman"/>
        <w:sz w:val="20"/>
        <w:szCs w:val="20"/>
      </w:rPr>
      <w:t>SP</w:t>
    </w:r>
    <w:r w:rsidR="00E85866">
      <w:rPr>
        <w:rFonts w:ascii="Times New Roman" w:hAnsi="Times New Roman" w:cs="Times New Roman"/>
        <w:sz w:val="20"/>
        <w:szCs w:val="20"/>
      </w:rPr>
      <w:t>1</w:t>
    </w:r>
    <w:r w:rsidRPr="00E22056">
      <w:rPr>
        <w:rFonts w:ascii="Times New Roman" w:hAnsi="Times New Roman" w:cs="Times New Roman"/>
        <w:sz w:val="20"/>
        <w:szCs w:val="20"/>
      </w:rPr>
      <w:t>.2</w:t>
    </w:r>
    <w:r>
      <w:rPr>
        <w:rFonts w:ascii="Times New Roman" w:hAnsi="Times New Roman" w:cs="Times New Roman"/>
        <w:sz w:val="20"/>
        <w:szCs w:val="20"/>
      </w:rPr>
      <w:t>21</w:t>
    </w:r>
    <w:r w:rsidRPr="00E22056">
      <w:rPr>
        <w:rFonts w:ascii="Times New Roman" w:hAnsi="Times New Roman" w:cs="Times New Roman"/>
        <w:sz w:val="20"/>
        <w:szCs w:val="20"/>
      </w:rPr>
      <w:t>.</w:t>
    </w:r>
    <w:r w:rsidR="00E85866">
      <w:rPr>
        <w:rFonts w:ascii="Times New Roman" w:hAnsi="Times New Roman" w:cs="Times New Roman"/>
        <w:sz w:val="20"/>
        <w:szCs w:val="20"/>
      </w:rPr>
      <w:t>1</w:t>
    </w:r>
    <w:r w:rsidRPr="00E22056">
      <w:rPr>
        <w:rFonts w:ascii="Times New Roman" w:hAnsi="Times New Roman" w:cs="Times New Roman"/>
        <w:sz w:val="20"/>
        <w:szCs w:val="20"/>
      </w:rPr>
      <w:t>.202</w:t>
    </w:r>
    <w:r>
      <w:rPr>
        <w:rFonts w:ascii="Times New Roman" w:hAnsi="Times New Roman" w:cs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66"/>
    <w:rsid w:val="005453A1"/>
    <w:rsid w:val="00685641"/>
    <w:rsid w:val="006A3E1A"/>
    <w:rsid w:val="00B41A2A"/>
    <w:rsid w:val="00C84E28"/>
    <w:rsid w:val="00D15F06"/>
    <w:rsid w:val="00E85866"/>
    <w:rsid w:val="00E94C02"/>
    <w:rsid w:val="00EB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5013"/>
  <w15:chartTrackingRefBased/>
  <w15:docId w15:val="{CE2B08B5-8A48-4723-BD48-F6C4BE39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86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8586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5866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8586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E85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1173</Words>
  <Characters>7038</Characters>
  <Application>Microsoft Office Word</Application>
  <DocSecurity>0</DocSecurity>
  <Lines>58</Lines>
  <Paragraphs>16</Paragraphs>
  <ScaleCrop>false</ScaleCrop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7</cp:revision>
  <dcterms:created xsi:type="dcterms:W3CDTF">2024-10-08T09:59:00Z</dcterms:created>
  <dcterms:modified xsi:type="dcterms:W3CDTF">2024-10-25T09:50:00Z</dcterms:modified>
</cp:coreProperties>
</file>