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993"/>
        <w:gridCol w:w="1701"/>
        <w:gridCol w:w="1559"/>
        <w:gridCol w:w="1559"/>
        <w:gridCol w:w="1701"/>
      </w:tblGrid>
      <w:tr w:rsidR="007247B4" w:rsidRPr="00192B2B" w14:paraId="0F32AE31" w14:textId="77777777" w:rsidTr="00F31778">
        <w:trPr>
          <w:trHeight w:val="14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462D8" w14:textId="77777777" w:rsidR="007247B4" w:rsidRPr="00192B2B" w:rsidRDefault="007247B4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LP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0C8B7" w14:textId="77777777" w:rsidR="007247B4" w:rsidRPr="00192B2B" w:rsidRDefault="007247B4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Nazwa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02ED" w14:textId="77777777" w:rsidR="007247B4" w:rsidRPr="00192B2B" w:rsidRDefault="007247B4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0DE5" w14:textId="77777777" w:rsidR="007247B4" w:rsidRPr="00192B2B" w:rsidRDefault="007247B4" w:rsidP="00F31778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F530" w14:textId="77777777" w:rsidR="007247B4" w:rsidRPr="00192B2B" w:rsidRDefault="007247B4" w:rsidP="00F31778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1AF7" w14:textId="77777777" w:rsidR="007247B4" w:rsidRPr="00192B2B" w:rsidRDefault="007247B4" w:rsidP="00F31778">
            <w:pPr>
              <w:spacing w:after="200" w:line="276" w:lineRule="auto"/>
              <w:ind w:left="46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Podatek 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381E" w14:textId="77777777" w:rsidR="007247B4" w:rsidRPr="00192B2B" w:rsidRDefault="007247B4" w:rsidP="00F31778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Wartość brutto</w:t>
            </w:r>
          </w:p>
        </w:tc>
      </w:tr>
      <w:tr w:rsidR="007247B4" w:rsidRPr="00192B2B" w14:paraId="5A69DE4F" w14:textId="77777777" w:rsidTr="00F31778">
        <w:trPr>
          <w:trHeight w:val="4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58BB" w14:textId="77777777" w:rsidR="007247B4" w:rsidRPr="00192B2B" w:rsidRDefault="007247B4" w:rsidP="007247B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C9FD" w14:textId="77777777" w:rsidR="007247B4" w:rsidRPr="00192B2B" w:rsidRDefault="007247B4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>
              <w:t>Skaner sieciowy z podajnikiem papieru ADF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B066" w14:textId="77777777" w:rsidR="007247B4" w:rsidRPr="00192B2B" w:rsidRDefault="007247B4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0974" w14:textId="77777777" w:rsidR="007247B4" w:rsidRPr="00192B2B" w:rsidRDefault="007247B4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7D29" w14:textId="77777777" w:rsidR="007247B4" w:rsidRPr="00192B2B" w:rsidRDefault="007247B4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5573" w14:textId="77777777" w:rsidR="007247B4" w:rsidRPr="00192B2B" w:rsidRDefault="007247B4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0886" w14:textId="77777777" w:rsidR="007247B4" w:rsidRPr="00192B2B" w:rsidRDefault="007247B4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</w:tr>
      <w:tr w:rsidR="007247B4" w:rsidRPr="00192B2B" w14:paraId="6DFC1B4B" w14:textId="77777777" w:rsidTr="00F31778">
        <w:trPr>
          <w:trHeight w:hRule="exact" w:val="397"/>
          <w:jc w:val="center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708A" w14:textId="77777777" w:rsidR="007247B4" w:rsidRPr="00192B2B" w:rsidRDefault="007247B4" w:rsidP="00F31778">
            <w:pPr>
              <w:spacing w:after="200" w:line="276" w:lineRule="auto"/>
              <w:ind w:left="360"/>
              <w:contextualSpacing/>
              <w:jc w:val="right"/>
              <w:rPr>
                <w:rFonts w:ascii="Calibri" w:eastAsia="Times New Roman" w:hAnsi="Calibri" w:cs="Times New Roman"/>
              </w:rPr>
            </w:pPr>
            <w:r w:rsidRPr="00192B2B">
              <w:rPr>
                <w:rFonts w:ascii="Calibri" w:eastAsia="Times New Roman" w:hAnsi="Calibri" w:cs="Times New Roman"/>
              </w:rPr>
              <w:t>Suma: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692430ED" w14:textId="77777777" w:rsidR="007247B4" w:rsidRPr="00192B2B" w:rsidRDefault="007247B4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E949" w14:textId="77777777" w:rsidR="007247B4" w:rsidRPr="00192B2B" w:rsidRDefault="007247B4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72A8" w14:textId="77777777" w:rsidR="007247B4" w:rsidRPr="00192B2B" w:rsidRDefault="007247B4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6867" w14:textId="77777777" w:rsidR="007247B4" w:rsidRPr="00192B2B" w:rsidRDefault="007247B4" w:rsidP="00F31778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</w:tr>
    </w:tbl>
    <w:p w14:paraId="7BB01151" w14:textId="77777777" w:rsidR="006626FC" w:rsidRDefault="006626FC"/>
    <w:p w14:paraId="2C95410B" w14:textId="77777777" w:rsidR="007247B4" w:rsidRDefault="007247B4"/>
    <w:p w14:paraId="74ED1D22" w14:textId="77777777" w:rsidR="007247B4" w:rsidRDefault="007247B4"/>
    <w:p w14:paraId="47838EE6" w14:textId="77777777" w:rsidR="007247B4" w:rsidRDefault="007247B4"/>
    <w:p w14:paraId="1D0DD69D" w14:textId="77777777" w:rsidR="007247B4" w:rsidRDefault="007247B4"/>
    <w:p w14:paraId="36EEFC55" w14:textId="77777777" w:rsidR="007247B4" w:rsidRDefault="007247B4"/>
    <w:p w14:paraId="095324AB" w14:textId="77777777" w:rsidR="007247B4" w:rsidRDefault="007247B4"/>
    <w:p w14:paraId="55B27B27" w14:textId="77777777" w:rsidR="007247B4" w:rsidRDefault="007247B4"/>
    <w:p w14:paraId="3B2B6880" w14:textId="77777777" w:rsidR="007247B4" w:rsidRDefault="007247B4"/>
    <w:p w14:paraId="0B54CE78" w14:textId="77777777" w:rsidR="007247B4" w:rsidRDefault="007247B4"/>
    <w:tbl>
      <w:tblPr>
        <w:tblpPr w:leftFromText="141" w:rightFromText="141" w:bottomFromText="160" w:vertAnchor="page" w:horzAnchor="margin" w:tblpY="1771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410"/>
        <w:gridCol w:w="11340"/>
      </w:tblGrid>
      <w:tr w:rsidR="007247B4" w:rsidRPr="00CA4342" w14:paraId="39105E80" w14:textId="77777777" w:rsidTr="00F31778">
        <w:trPr>
          <w:trHeight w:val="8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18E83" w14:textId="77777777" w:rsidR="007247B4" w:rsidRPr="00CA4342" w:rsidRDefault="007247B4" w:rsidP="00F31778">
            <w:pPr>
              <w:spacing w:after="0" w:line="240" w:lineRule="auto"/>
              <w:jc w:val="center"/>
              <w:rPr>
                <w:rFonts w:cstheme="minorHAnsi"/>
              </w:rPr>
            </w:pPr>
            <w:r w:rsidRPr="00CA4342">
              <w:rPr>
                <w:rFonts w:cstheme="minorHAnsi"/>
              </w:rPr>
              <w:lastRenderedPageBreak/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504EB" w14:textId="77777777" w:rsidR="007247B4" w:rsidRPr="00CA4342" w:rsidRDefault="007247B4" w:rsidP="00F31778">
            <w:pPr>
              <w:spacing w:after="0" w:line="240" w:lineRule="auto"/>
              <w:jc w:val="center"/>
              <w:rPr>
                <w:rFonts w:cstheme="minorHAnsi"/>
              </w:rPr>
            </w:pPr>
            <w:r w:rsidRPr="00CA4342">
              <w:rPr>
                <w:rFonts w:cstheme="minorHAnsi"/>
              </w:rP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703B" w14:textId="77777777" w:rsidR="007247B4" w:rsidRPr="00CA4342" w:rsidRDefault="007247B4" w:rsidP="00F31778">
            <w:pPr>
              <w:spacing w:after="0" w:line="240" w:lineRule="auto"/>
              <w:jc w:val="center"/>
              <w:rPr>
                <w:rFonts w:cstheme="minorHAnsi"/>
              </w:rPr>
            </w:pPr>
            <w:r w:rsidRPr="00CA4342">
              <w:rPr>
                <w:rFonts w:cstheme="minorHAnsi"/>
              </w:rPr>
              <w:t>Nazwa producenta i oznaczenie typu proponowanych urządzeń (należy uwzględnić i wymienić urządzenia wchodzące w skład zestawu) oraz oprogramowanie</w:t>
            </w:r>
          </w:p>
        </w:tc>
      </w:tr>
      <w:tr w:rsidR="007247B4" w:rsidRPr="00CA4342" w14:paraId="4E9CD644" w14:textId="77777777" w:rsidTr="00F31778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630E3" w14:textId="77777777" w:rsidR="007247B4" w:rsidRPr="001C2E0A" w:rsidRDefault="007247B4" w:rsidP="007247B4">
            <w:pPr>
              <w:pStyle w:val="Akapitzlist"/>
              <w:numPr>
                <w:ilvl w:val="0"/>
                <w:numId w:val="3"/>
              </w:numPr>
              <w:tabs>
                <w:tab w:val="left" w:pos="630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4CE1" w14:textId="77777777" w:rsidR="007247B4" w:rsidRPr="00CA4342" w:rsidRDefault="007247B4" w:rsidP="00F31778">
            <w:pPr>
              <w:spacing w:before="240" w:after="0" w:line="240" w:lineRule="auto"/>
              <w:rPr>
                <w:rFonts w:cstheme="minorHAnsi"/>
                <w:bCs/>
                <w:color w:val="000000"/>
              </w:rPr>
            </w:pPr>
            <w:r>
              <w:t>Skaner sieciowy z podajnikiem papieru ADF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3A77" w14:textId="77777777" w:rsidR="007247B4" w:rsidRPr="003C7DFA" w:rsidRDefault="007247B4" w:rsidP="007247B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2"/>
              <w:rPr>
                <w:color w:val="000000"/>
              </w:rPr>
            </w:pPr>
            <w:r>
              <w:rPr>
                <w:color w:val="000000"/>
              </w:rPr>
              <w:t>Skaner</w:t>
            </w:r>
          </w:p>
          <w:p w14:paraId="3457C232" w14:textId="77777777" w:rsidR="007247B4" w:rsidRDefault="007247B4" w:rsidP="007247B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3C7DFA">
              <w:rPr>
                <w:color w:val="000000"/>
              </w:rPr>
              <w:t>roducent ……….</w:t>
            </w:r>
          </w:p>
          <w:p w14:paraId="25C1BF46" w14:textId="77777777" w:rsidR="007247B4" w:rsidRDefault="007247B4" w:rsidP="007247B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Model ………..</w:t>
            </w:r>
          </w:p>
          <w:p w14:paraId="14D3A25F" w14:textId="77777777" w:rsidR="007247B4" w:rsidRDefault="007247B4" w:rsidP="007247B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Oznaczenie , które pozwoli na jednoznaczną identyfikacj</w:t>
            </w:r>
            <w:r>
              <w:rPr>
                <w:color w:val="000000"/>
              </w:rPr>
              <w:t>ę</w:t>
            </w:r>
            <w:r w:rsidRPr="003C7DFA">
              <w:rPr>
                <w:color w:val="000000"/>
              </w:rPr>
              <w:t xml:space="preserve"> produktu (np. symbol, kod produktu itd.)………..</w:t>
            </w:r>
          </w:p>
          <w:p w14:paraId="1608C3FF" w14:textId="77777777" w:rsidR="007247B4" w:rsidRDefault="007247B4" w:rsidP="007247B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Gwarancja (liczba miesięcy) ………………………………..</w:t>
            </w:r>
          </w:p>
          <w:p w14:paraId="6953CAED" w14:textId="77777777" w:rsidR="007247B4" w:rsidRPr="00AC3B97" w:rsidRDefault="007247B4" w:rsidP="00F31778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71D4C551" w14:textId="77777777" w:rsidR="007247B4" w:rsidRDefault="007247B4"/>
    <w:p w14:paraId="0AA2B3BC" w14:textId="77777777" w:rsidR="007247B4" w:rsidRDefault="007247B4"/>
    <w:p w14:paraId="1ED5D7CA" w14:textId="77777777" w:rsidR="007247B4" w:rsidRDefault="007247B4"/>
    <w:p w14:paraId="0CC42578" w14:textId="77777777" w:rsidR="007247B4" w:rsidRDefault="007247B4"/>
    <w:p w14:paraId="5BDE3233" w14:textId="77777777" w:rsidR="007247B4" w:rsidRDefault="007247B4"/>
    <w:p w14:paraId="7638C4E9" w14:textId="77777777" w:rsidR="007247B4" w:rsidRDefault="007247B4"/>
    <w:p w14:paraId="7AE71E8B" w14:textId="77777777" w:rsidR="007247B4" w:rsidRDefault="007247B4"/>
    <w:p w14:paraId="0F8BBD19" w14:textId="77777777" w:rsidR="007247B4" w:rsidRDefault="007247B4"/>
    <w:sectPr w:rsidR="007247B4" w:rsidSect="007247B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55BBA" w14:textId="77777777" w:rsidR="007A492F" w:rsidRDefault="007A492F" w:rsidP="00426457">
      <w:pPr>
        <w:spacing w:after="0" w:line="240" w:lineRule="auto"/>
      </w:pPr>
      <w:r>
        <w:separator/>
      </w:r>
    </w:p>
  </w:endnote>
  <w:endnote w:type="continuationSeparator" w:id="0">
    <w:p w14:paraId="1DBEC3AC" w14:textId="77777777" w:rsidR="007A492F" w:rsidRDefault="007A492F" w:rsidP="0042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66CA" w14:textId="77777777" w:rsidR="007A492F" w:rsidRDefault="007A492F" w:rsidP="00426457">
      <w:pPr>
        <w:spacing w:after="0" w:line="240" w:lineRule="auto"/>
      </w:pPr>
      <w:r>
        <w:separator/>
      </w:r>
    </w:p>
  </w:footnote>
  <w:footnote w:type="continuationSeparator" w:id="0">
    <w:p w14:paraId="58D2BB96" w14:textId="77777777" w:rsidR="007A492F" w:rsidRDefault="007A492F" w:rsidP="0042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D4709" w14:textId="29AAFABD" w:rsidR="00D76363" w:rsidRDefault="00D76363" w:rsidP="00426457">
    <w:pPr>
      <w:pStyle w:val="Nagwek"/>
    </w:pPr>
    <w:r>
      <w:t>Załącznik nr 3.4 do SWZ</w:t>
    </w:r>
  </w:p>
  <w:p w14:paraId="6E1BB748" w14:textId="77777777" w:rsidR="00426457" w:rsidRPr="00426457" w:rsidRDefault="00426457" w:rsidP="00426457">
    <w:pPr>
      <w:pStyle w:val="Nagwek"/>
    </w:pPr>
  </w:p>
  <w:p w14:paraId="38534489" w14:textId="77777777" w:rsidR="00426457" w:rsidRDefault="004264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922EE"/>
    <w:multiLevelType w:val="hybridMultilevel"/>
    <w:tmpl w:val="6CA0C9C8"/>
    <w:lvl w:ilvl="0" w:tplc="550C289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2E1F13D3"/>
    <w:multiLevelType w:val="hybridMultilevel"/>
    <w:tmpl w:val="4EAC992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423243C0"/>
    <w:multiLevelType w:val="hybridMultilevel"/>
    <w:tmpl w:val="A6B04EC2"/>
    <w:lvl w:ilvl="0" w:tplc="F98C1BFA">
      <w:start w:val="1"/>
      <w:numFmt w:val="decimal"/>
      <w:lvlText w:val="%1."/>
      <w:lvlJc w:val="left"/>
      <w:pPr>
        <w:ind w:left="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2" w:hanging="360"/>
      </w:pPr>
    </w:lvl>
    <w:lvl w:ilvl="2" w:tplc="0415001B" w:tentative="1">
      <w:start w:val="1"/>
      <w:numFmt w:val="lowerRoman"/>
      <w:lvlText w:val="%3."/>
      <w:lvlJc w:val="right"/>
      <w:pPr>
        <w:ind w:left="1462" w:hanging="180"/>
      </w:pPr>
    </w:lvl>
    <w:lvl w:ilvl="3" w:tplc="0415000F" w:tentative="1">
      <w:start w:val="1"/>
      <w:numFmt w:val="decimal"/>
      <w:lvlText w:val="%4."/>
      <w:lvlJc w:val="left"/>
      <w:pPr>
        <w:ind w:left="2182" w:hanging="360"/>
      </w:pPr>
    </w:lvl>
    <w:lvl w:ilvl="4" w:tplc="04150019" w:tentative="1">
      <w:start w:val="1"/>
      <w:numFmt w:val="lowerLetter"/>
      <w:lvlText w:val="%5."/>
      <w:lvlJc w:val="left"/>
      <w:pPr>
        <w:ind w:left="2902" w:hanging="360"/>
      </w:pPr>
    </w:lvl>
    <w:lvl w:ilvl="5" w:tplc="0415001B" w:tentative="1">
      <w:start w:val="1"/>
      <w:numFmt w:val="lowerRoman"/>
      <w:lvlText w:val="%6."/>
      <w:lvlJc w:val="right"/>
      <w:pPr>
        <w:ind w:left="3622" w:hanging="180"/>
      </w:pPr>
    </w:lvl>
    <w:lvl w:ilvl="6" w:tplc="0415000F" w:tentative="1">
      <w:start w:val="1"/>
      <w:numFmt w:val="decimal"/>
      <w:lvlText w:val="%7."/>
      <w:lvlJc w:val="left"/>
      <w:pPr>
        <w:ind w:left="4342" w:hanging="360"/>
      </w:pPr>
    </w:lvl>
    <w:lvl w:ilvl="7" w:tplc="04150019" w:tentative="1">
      <w:start w:val="1"/>
      <w:numFmt w:val="lowerLetter"/>
      <w:lvlText w:val="%8."/>
      <w:lvlJc w:val="left"/>
      <w:pPr>
        <w:ind w:left="5062" w:hanging="360"/>
      </w:pPr>
    </w:lvl>
    <w:lvl w:ilvl="8" w:tplc="0415001B" w:tentative="1">
      <w:start w:val="1"/>
      <w:numFmt w:val="lowerRoman"/>
      <w:lvlText w:val="%9."/>
      <w:lvlJc w:val="right"/>
      <w:pPr>
        <w:ind w:left="5782" w:hanging="180"/>
      </w:pPr>
    </w:lvl>
  </w:abstractNum>
  <w:num w:numId="1" w16cid:durableId="81414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558626">
    <w:abstractNumId w:val="1"/>
  </w:num>
  <w:num w:numId="3" w16cid:durableId="1553804338">
    <w:abstractNumId w:val="3"/>
  </w:num>
  <w:num w:numId="4" w16cid:durableId="197984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B4"/>
    <w:rsid w:val="00426457"/>
    <w:rsid w:val="00436A93"/>
    <w:rsid w:val="006626FC"/>
    <w:rsid w:val="007247B4"/>
    <w:rsid w:val="007A492F"/>
    <w:rsid w:val="00BD6776"/>
    <w:rsid w:val="00D76363"/>
    <w:rsid w:val="00EC37C6"/>
    <w:rsid w:val="00EE1A7F"/>
    <w:rsid w:val="00EE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4717D"/>
  <w15:chartTrackingRefBased/>
  <w15:docId w15:val="{75D4FF81-B24B-4D4C-831F-1341FE01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7B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7247B4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247B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2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5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5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Jabłukiewicz Piotr</dc:creator>
  <cp:keywords/>
  <dc:description/>
  <cp:lastModifiedBy>Czułowski Łukasz</cp:lastModifiedBy>
  <cp:revision>4</cp:revision>
  <cp:lastPrinted>2024-10-08T09:28:00Z</cp:lastPrinted>
  <dcterms:created xsi:type="dcterms:W3CDTF">2024-09-26T13:28:00Z</dcterms:created>
  <dcterms:modified xsi:type="dcterms:W3CDTF">2024-10-22T12:39:00Z</dcterms:modified>
</cp:coreProperties>
</file>