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006"/>
        <w:tblW w:w="13242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0F40B9" w:rsidRPr="0004793D" w14:paraId="3C66166D" w14:textId="77777777" w:rsidTr="00624656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2A62F02" w14:textId="6342DDCF" w:rsidR="000F40B9" w:rsidRPr="003E4657" w:rsidRDefault="00624656" w:rsidP="00624656">
            <w:pPr>
              <w:pStyle w:val="Nagwek1"/>
              <w:rPr>
                <w:rFonts w:cs="Times New Roman"/>
              </w:rPr>
            </w:pPr>
            <w:bookmarkStart w:id="0" w:name="_Toc87364964"/>
            <w:r>
              <w:rPr>
                <w:rFonts w:cs="Times New Roman"/>
              </w:rPr>
              <w:t>Pozycja</w:t>
            </w:r>
            <w:r w:rsidR="000F40B9" w:rsidRPr="0004793D">
              <w:rPr>
                <w:rFonts w:cs="Times New Roman"/>
              </w:rPr>
              <w:t xml:space="preserve"> nr 1 – </w:t>
            </w:r>
            <w:bookmarkEnd w:id="0"/>
            <w:r w:rsidR="000F40B9">
              <w:rPr>
                <w:rFonts w:cs="Times New Roman"/>
              </w:rPr>
              <w:t>Mysz bezprzewodowa</w:t>
            </w:r>
          </w:p>
        </w:tc>
      </w:tr>
      <w:tr w:rsidR="000F40B9" w:rsidRPr="0004793D" w14:paraId="67548907" w14:textId="77777777" w:rsidTr="00624656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771E01" w14:textId="77777777" w:rsidR="000F40B9" w:rsidRPr="0004793D" w:rsidRDefault="000F40B9" w:rsidP="0062465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7BC6E500" w14:textId="77777777" w:rsidR="000F40B9" w:rsidRPr="0004793D" w:rsidRDefault="000F40B9" w:rsidP="0062465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84C2CA2" w14:textId="77777777" w:rsidR="000F40B9" w:rsidRPr="0004793D" w:rsidRDefault="000F40B9" w:rsidP="0062465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D59119A" w14:textId="77777777" w:rsidR="000F40B9" w:rsidRPr="0004793D" w:rsidRDefault="000F40B9" w:rsidP="0062465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D05171E" w14:textId="77777777" w:rsidR="000F40B9" w:rsidRPr="0004793D" w:rsidRDefault="000F40B9" w:rsidP="0062465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0F40B9" w:rsidRPr="0004793D" w14:paraId="301CD2B7" w14:textId="77777777" w:rsidTr="00624656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19B50D" w14:textId="77777777" w:rsidR="000F40B9" w:rsidRPr="0004793D" w:rsidRDefault="000F40B9" w:rsidP="0062465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2436F97" w14:textId="77777777" w:rsidR="000F40B9" w:rsidRPr="0004793D" w:rsidRDefault="000F40B9" w:rsidP="00624656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40B9" w:rsidRPr="0004793D" w14:paraId="061F4DAA" w14:textId="77777777" w:rsidTr="00624656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0CECE"/>
            <w:vAlign w:val="center"/>
          </w:tcPr>
          <w:p w14:paraId="5CCC8EAB" w14:textId="77777777" w:rsidR="000F40B9" w:rsidRPr="0004793D" w:rsidRDefault="000F40B9" w:rsidP="00624656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2E8A2E4F" w14:textId="3CD09026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 bezprzewodowa</w:t>
            </w:r>
          </w:p>
        </w:tc>
      </w:tr>
      <w:tr w:rsidR="000F40B9" w:rsidRPr="0004793D" w14:paraId="2FE41CBB" w14:textId="77777777" w:rsidTr="00624656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F338BD" w14:textId="7686F62E" w:rsidR="000F40B9" w:rsidRPr="0004793D" w:rsidRDefault="000F40B9" w:rsidP="0062465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D49D87" w14:textId="31E21061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1AC090E" w14:textId="77777777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0B9" w:rsidRPr="0004793D" w14:paraId="46B91D7D" w14:textId="77777777" w:rsidTr="00624656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2EF6B7" w14:textId="7CA77C4F" w:rsidR="000F40B9" w:rsidRPr="0004793D" w:rsidRDefault="000F40B9" w:rsidP="0062465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Sensor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BBC0F1" w14:textId="40E2D962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Optyczny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E5BE0F" w14:textId="77777777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0B9" w:rsidRPr="0004793D" w14:paraId="38396F42" w14:textId="77777777" w:rsidTr="00624656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AD2EA9" w14:textId="166965B6" w:rsidR="000F40B9" w:rsidRPr="0004793D" w:rsidRDefault="000F40B9" w:rsidP="0062465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przycisków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E3D299" w14:textId="2E2955C7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B13232E" w14:textId="77777777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0B9" w:rsidRPr="0004793D" w14:paraId="28E256D1" w14:textId="77777777" w:rsidTr="00624656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6DFEC3" w14:textId="7E5C501A" w:rsidR="000F40B9" w:rsidRPr="0004793D" w:rsidRDefault="000F40B9" w:rsidP="0062465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Rolka przewijania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D332C4" w14:textId="7D36D10D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4F5E52" w14:textId="77777777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0B9" w:rsidRPr="0004793D" w14:paraId="37E64315" w14:textId="77777777" w:rsidTr="00624656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296067" w14:textId="6D89B956" w:rsidR="000F40B9" w:rsidRPr="0004793D" w:rsidRDefault="000F40B9" w:rsidP="0062465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464060A" w14:textId="5F42DB93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C48976E" w14:textId="77777777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0B9" w:rsidRPr="0004793D" w14:paraId="6D9E374C" w14:textId="77777777" w:rsidTr="00624656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A85AAB" w14:textId="65F545D4" w:rsidR="000F40B9" w:rsidRPr="0004793D" w:rsidRDefault="000F40B9" w:rsidP="0062465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0AB0406" w14:textId="48E9D2AA" w:rsidR="000F40B9" w:rsidRPr="0004793D" w:rsidRDefault="000F40B9" w:rsidP="00624656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12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C632F9" w14:textId="77777777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40B9" w:rsidRPr="0004793D" w14:paraId="4FE44FF0" w14:textId="77777777" w:rsidTr="00624656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17103D" w14:textId="77777777" w:rsidR="000F40B9" w:rsidRPr="002906C4" w:rsidRDefault="000F40B9" w:rsidP="0062465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D6DAE3" w14:textId="0B302863" w:rsidR="000F40B9" w:rsidRPr="00D06111" w:rsidRDefault="00D06111" w:rsidP="00624656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06111">
              <w:rPr>
                <w:rFonts w:ascii="Times New Roman" w:hAnsi="Times New Roman" w:cs="Times New Roman"/>
                <w:b w:val="0"/>
                <w:bCs w:val="0"/>
              </w:rPr>
              <w:t>Dell WM126</w:t>
            </w:r>
            <w:r w:rsidR="000F40B9" w:rsidRPr="0004793D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7981180" w14:textId="77777777" w:rsidR="000F40B9" w:rsidRPr="0004793D" w:rsidRDefault="000F40B9" w:rsidP="00624656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652D67D" w14:textId="77777777" w:rsidR="00624656" w:rsidRPr="00624656" w:rsidRDefault="00624656" w:rsidP="00624656">
      <w:pPr>
        <w:suppressAutoHyphens/>
        <w:jc w:val="center"/>
        <w:rPr>
          <w:rFonts w:ascii="Times New Roman" w:eastAsia="Times New Roman" w:hAnsi="Times New Roman" w:cs="Times New Roman"/>
          <w:color w:val="00000A"/>
          <w:kern w:val="0"/>
          <w:u w:val="single"/>
          <w:lang w:eastAsia="pl-PL"/>
        </w:rPr>
      </w:pPr>
      <w:r w:rsidRPr="00624656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Załącznik nr 1 do Specyfikacji Warunków Zamówienia</w:t>
      </w:r>
      <w:r w:rsidRPr="00624656">
        <w:rPr>
          <w:rFonts w:ascii="Times New Roman" w:eastAsia="Times New Roman" w:hAnsi="Times New Roman" w:cs="Times New Roman"/>
          <w:color w:val="00000A"/>
          <w:kern w:val="0"/>
          <w:u w:val="single"/>
          <w:lang w:eastAsia="pl-PL"/>
        </w:rPr>
        <w:t xml:space="preserve"> </w:t>
      </w:r>
    </w:p>
    <w:p w14:paraId="52FB41A4" w14:textId="77777777" w:rsidR="00624656" w:rsidRPr="00624656" w:rsidRDefault="00624656" w:rsidP="00624656">
      <w:pPr>
        <w:suppressAutoHyphens/>
        <w:overflowPunct w:val="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</w:p>
    <w:p w14:paraId="0C120E51" w14:textId="7E069312" w:rsidR="00624656" w:rsidRPr="00624656" w:rsidRDefault="00624656" w:rsidP="00624656">
      <w:pPr>
        <w:suppressAutoHyphens/>
        <w:overflowPunct w:val="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  <w:r w:rsidRPr="00624656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numer sprawy: BZP-3942-</w:t>
      </w:r>
      <w:r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1</w:t>
      </w:r>
      <w:r w:rsidRPr="00624656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6/2022</w:t>
      </w:r>
    </w:p>
    <w:p w14:paraId="2BBBF5D2" w14:textId="77777777" w:rsidR="00624656" w:rsidRPr="00624656" w:rsidRDefault="00624656" w:rsidP="00624656">
      <w:pPr>
        <w:suppressAutoHyphens/>
        <w:overflowPunct w:val="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</w:p>
    <w:p w14:paraId="64D23C33" w14:textId="6E979713" w:rsidR="00624656" w:rsidRDefault="00624656" w:rsidP="00624656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  <w:r w:rsidRPr="00624656"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  <w:t>OPIS PRZEDMIOTU ZAMÓWIENIA</w:t>
      </w:r>
    </w:p>
    <w:p w14:paraId="488B9768" w14:textId="77777777" w:rsidR="00624656" w:rsidRPr="00624656" w:rsidRDefault="00624656" w:rsidP="00624656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color w:val="00000A"/>
          <w:kern w:val="0"/>
          <w:u w:val="single"/>
          <w:lang w:eastAsia="pl-PL"/>
        </w:rPr>
      </w:pPr>
    </w:p>
    <w:p w14:paraId="1F2771D5" w14:textId="5103B759" w:rsidR="00F5613F" w:rsidRDefault="00F5613F">
      <w:pPr>
        <w:rPr>
          <w:rFonts w:hint="eastAsia"/>
        </w:rPr>
      </w:pPr>
    </w:p>
    <w:p w14:paraId="169DAF98" w14:textId="33BED53A" w:rsidR="00D06111" w:rsidRDefault="00D06111"/>
    <w:p w14:paraId="3B06EFF5" w14:textId="14305456" w:rsidR="002E3968" w:rsidRDefault="002E3968"/>
    <w:p w14:paraId="1D2021EA" w14:textId="74C1CA19" w:rsidR="002E3968" w:rsidRDefault="002E3968"/>
    <w:p w14:paraId="497314D9" w14:textId="77777777" w:rsidR="002E3968" w:rsidRDefault="002E3968"/>
    <w:p w14:paraId="1AAEB650" w14:textId="77777777" w:rsidR="002E3968" w:rsidRDefault="002E3968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D06111" w:rsidRPr="0004793D" w14:paraId="4A840817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97D6478" w14:textId="0530B0F3" w:rsidR="00D06111" w:rsidRPr="003E4657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 n</w:t>
            </w:r>
            <w:r w:rsidR="00D06111" w:rsidRPr="0004793D">
              <w:rPr>
                <w:rFonts w:cs="Times New Roman"/>
              </w:rPr>
              <w:t xml:space="preserve">r </w:t>
            </w:r>
            <w:r w:rsidR="00D06111">
              <w:rPr>
                <w:rFonts w:cs="Times New Roman"/>
              </w:rPr>
              <w:t>2</w:t>
            </w:r>
            <w:r w:rsidR="00D06111" w:rsidRPr="0004793D">
              <w:rPr>
                <w:rFonts w:cs="Times New Roman"/>
              </w:rPr>
              <w:t xml:space="preserve"> – </w:t>
            </w:r>
            <w:r w:rsidR="00D06111">
              <w:rPr>
                <w:rFonts w:cs="Times New Roman"/>
              </w:rPr>
              <w:t xml:space="preserve">Klawiatura </w:t>
            </w:r>
            <w:r w:rsidR="00D06111" w:rsidRPr="00D06111">
              <w:rPr>
                <w:rFonts w:cs="Times New Roman"/>
              </w:rPr>
              <w:t>bezprzewodowa</w:t>
            </w:r>
          </w:p>
        </w:tc>
      </w:tr>
      <w:tr w:rsidR="00D06111" w:rsidRPr="0004793D" w14:paraId="5BFE3F5A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37328C" w14:textId="77777777" w:rsidR="00D06111" w:rsidRPr="0004793D" w:rsidRDefault="00D06111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E9AF6AE" w14:textId="77777777" w:rsidR="00D06111" w:rsidRPr="0004793D" w:rsidRDefault="00D06111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F6588A" w14:textId="77777777" w:rsidR="00D06111" w:rsidRPr="0004793D" w:rsidRDefault="00D06111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AAF6C1D" w14:textId="77777777" w:rsidR="00D06111" w:rsidRPr="0004793D" w:rsidRDefault="00D06111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6D38766" w14:textId="77777777" w:rsidR="00D06111" w:rsidRPr="0004793D" w:rsidRDefault="00D06111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D06111" w:rsidRPr="0004793D" w14:paraId="46330851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D13DBB" w14:textId="77777777" w:rsidR="00D06111" w:rsidRPr="0004793D" w:rsidRDefault="00D06111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3A0733" w14:textId="77777777" w:rsidR="00D06111" w:rsidRPr="0004793D" w:rsidRDefault="00D06111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6111" w:rsidRPr="0004793D" w14:paraId="06CB779A" w14:textId="77777777" w:rsidTr="002906C4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2ED2EEA2" w14:textId="77777777" w:rsidR="00D06111" w:rsidRPr="0004793D" w:rsidRDefault="00D06111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6D198335" w14:textId="7E19000C" w:rsidR="00D06111" w:rsidRPr="0004793D" w:rsidRDefault="00D06111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 bezprzewodowa</w:t>
            </w:r>
          </w:p>
        </w:tc>
      </w:tr>
      <w:tr w:rsidR="00D06111" w:rsidRPr="0004793D" w14:paraId="04C11F9A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B7FF6D" w14:textId="77777777" w:rsidR="00D06111" w:rsidRPr="0004793D" w:rsidRDefault="00D06111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CEC015" w14:textId="77777777" w:rsidR="00D06111" w:rsidRPr="0004793D" w:rsidRDefault="00D06111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5ABA40B" w14:textId="77777777" w:rsidR="00D06111" w:rsidRPr="0004793D" w:rsidRDefault="00D06111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6111" w:rsidRPr="0004793D" w14:paraId="25604216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645637" w14:textId="222515CE" w:rsidR="00D06111" w:rsidRPr="0004793D" w:rsidRDefault="00D06111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Klawisze numeryczne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4C50CC" w14:textId="7EC47343" w:rsidR="00D06111" w:rsidRPr="0004793D" w:rsidRDefault="00D06111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C493A1" w14:textId="77777777" w:rsidR="00D06111" w:rsidRPr="0004793D" w:rsidRDefault="00D06111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6111" w:rsidRPr="0004793D" w14:paraId="1B495FEE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B97A3A8" w14:textId="77777777" w:rsidR="00D06111" w:rsidRPr="0004793D" w:rsidRDefault="00D06111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6E32EF" w14:textId="77777777" w:rsidR="00D06111" w:rsidRPr="0004793D" w:rsidRDefault="00D06111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A4B892" w14:textId="77777777" w:rsidR="00D06111" w:rsidRPr="0004793D" w:rsidRDefault="00D06111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6111" w:rsidRPr="0004793D" w14:paraId="4AE1AC79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F1EB59" w14:textId="77777777" w:rsidR="00D06111" w:rsidRPr="0004793D" w:rsidRDefault="00D06111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DEB6E3" w14:textId="799539C3" w:rsidR="00D06111" w:rsidRPr="0004793D" w:rsidRDefault="00D06111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221EA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1EA2">
              <w:rPr>
                <w:rFonts w:ascii="Times New Roman" w:hAnsi="Times New Roman" w:cs="Times New Roman"/>
              </w:rPr>
              <w:t>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1AD81D" w14:textId="77777777" w:rsidR="00D06111" w:rsidRPr="0004793D" w:rsidRDefault="00D06111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06111" w:rsidRPr="0004793D" w14:paraId="67BDB121" w14:textId="77777777" w:rsidTr="002906C4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3B49568" w14:textId="77777777" w:rsidR="00D06111" w:rsidRPr="002906C4" w:rsidRDefault="00D06111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1D48144" w14:textId="183E45F2" w:rsidR="00D06111" w:rsidRPr="00D06111" w:rsidRDefault="00221EA2" w:rsidP="002906C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21EA2">
              <w:rPr>
                <w:rFonts w:ascii="Times New Roman" w:hAnsi="Times New Roman" w:cs="Times New Roman"/>
              </w:rPr>
              <w:t>Logitech</w:t>
            </w:r>
            <w:proofErr w:type="spellEnd"/>
            <w:r w:rsidRPr="00221EA2">
              <w:rPr>
                <w:rFonts w:ascii="Times New Roman" w:hAnsi="Times New Roman" w:cs="Times New Roman"/>
              </w:rPr>
              <w:t xml:space="preserve"> K270 Wireless Keyboard</w:t>
            </w:r>
            <w:r w:rsidR="00D06111"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06FAFF2" w14:textId="77777777" w:rsidR="00D06111" w:rsidRPr="002906C4" w:rsidRDefault="00D06111" w:rsidP="002906C4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7B0DD5F7" w14:textId="0B06AE96" w:rsidR="00D06111" w:rsidRDefault="00D06111">
      <w:pPr>
        <w:rPr>
          <w:rFonts w:hint="eastAsia"/>
        </w:rPr>
      </w:pPr>
    </w:p>
    <w:p w14:paraId="1A645DFA" w14:textId="1775FD1D" w:rsidR="00221EA2" w:rsidRDefault="00221EA2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21EA2" w:rsidRPr="0004793D" w14:paraId="5051B915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93F66A6" w14:textId="03FA3EE1" w:rsidR="00221EA2" w:rsidRPr="003E4657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t>Pozycja</w:t>
            </w:r>
            <w:r w:rsidR="00221EA2" w:rsidRPr="0004793D">
              <w:rPr>
                <w:rFonts w:cs="Times New Roman"/>
              </w:rPr>
              <w:t xml:space="preserve"> nr </w:t>
            </w:r>
            <w:r w:rsidR="00221EA2">
              <w:rPr>
                <w:rFonts w:cs="Times New Roman"/>
              </w:rPr>
              <w:t>3</w:t>
            </w:r>
            <w:r w:rsidR="00221EA2" w:rsidRPr="0004793D">
              <w:rPr>
                <w:rFonts w:cs="Times New Roman"/>
              </w:rPr>
              <w:t xml:space="preserve"> – </w:t>
            </w:r>
            <w:r w:rsidR="00221EA2">
              <w:rPr>
                <w:rFonts w:cs="Times New Roman"/>
              </w:rPr>
              <w:t xml:space="preserve">Mysz + Klawiatura </w:t>
            </w:r>
            <w:r w:rsidR="00221EA2" w:rsidRPr="00D06111">
              <w:rPr>
                <w:rFonts w:cs="Times New Roman"/>
              </w:rPr>
              <w:t>bezprzewodowa</w:t>
            </w:r>
          </w:p>
        </w:tc>
      </w:tr>
      <w:tr w:rsidR="00221EA2" w:rsidRPr="0004793D" w14:paraId="4A5BC4E3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363F1B" w14:textId="77777777" w:rsidR="00221EA2" w:rsidRPr="0004793D" w:rsidRDefault="00221EA2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E1FDEE7" w14:textId="77777777" w:rsidR="00221EA2" w:rsidRPr="0004793D" w:rsidRDefault="00221EA2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B71391" w14:textId="77777777" w:rsidR="00221EA2" w:rsidRPr="0004793D" w:rsidRDefault="00221EA2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5767EBC" w14:textId="77777777" w:rsidR="00221EA2" w:rsidRPr="0004793D" w:rsidRDefault="00221EA2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DE8E310" w14:textId="77777777" w:rsidR="00221EA2" w:rsidRPr="0004793D" w:rsidRDefault="00221EA2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21EA2" w:rsidRPr="0004793D" w14:paraId="42F2CB63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9D1DC5" w14:textId="77777777" w:rsidR="00221EA2" w:rsidRPr="0004793D" w:rsidRDefault="00221EA2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8BD838" w14:textId="77777777" w:rsidR="00221EA2" w:rsidRPr="0004793D" w:rsidRDefault="00221EA2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21EA2" w:rsidRPr="0004793D" w14:paraId="45592BE7" w14:textId="77777777" w:rsidTr="002906C4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77717625" w14:textId="77777777" w:rsidR="00221EA2" w:rsidRPr="0004793D" w:rsidRDefault="00221EA2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56CE59D5" w14:textId="56BDB2A6" w:rsidR="00221EA2" w:rsidRPr="0004793D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 + Klawiatura bezprzewodowa</w:t>
            </w:r>
          </w:p>
        </w:tc>
      </w:tr>
      <w:tr w:rsidR="00221EA2" w:rsidRPr="0004793D" w14:paraId="77A27702" w14:textId="77777777" w:rsidTr="00592D9F">
        <w:trPr>
          <w:cantSplit/>
          <w:trHeight w:val="145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FFEFE1" w14:textId="6AEA3A6B" w:rsidR="00221EA2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Klawiatura</w:t>
            </w:r>
          </w:p>
        </w:tc>
      </w:tr>
      <w:tr w:rsidR="00221EA2" w:rsidRPr="0004793D" w14:paraId="56E5C980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F60980" w14:textId="77777777" w:rsidR="00221EA2" w:rsidRPr="0004793D" w:rsidRDefault="00221EA2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D7190A" w14:textId="77777777" w:rsidR="00221EA2" w:rsidRPr="0004793D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E86E8D" w14:textId="77777777" w:rsidR="00221EA2" w:rsidRPr="0004793D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04793D" w14:paraId="144F59EF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87008C5" w14:textId="77777777" w:rsidR="00221EA2" w:rsidRPr="0004793D" w:rsidRDefault="00221EA2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Klawisze numeryczne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0D3C2B" w14:textId="77777777" w:rsidR="00221EA2" w:rsidRPr="0004793D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CA05DA" w14:textId="77777777" w:rsidR="00221EA2" w:rsidRPr="0004793D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04793D" w14:paraId="1702EA3C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39E237" w14:textId="77777777" w:rsidR="00221EA2" w:rsidRPr="0004793D" w:rsidRDefault="00221EA2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EA84142" w14:textId="77777777" w:rsidR="00221EA2" w:rsidRPr="0004793D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DC3C52" w14:textId="77777777" w:rsidR="00221EA2" w:rsidRPr="0004793D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04793D" w14:paraId="63E26E01" w14:textId="77777777" w:rsidTr="00592D9F">
        <w:trPr>
          <w:trHeight w:val="290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A3AFC01" w14:textId="533913CA" w:rsidR="00221EA2" w:rsidRPr="00221EA2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Mysz</w:t>
            </w:r>
          </w:p>
        </w:tc>
      </w:tr>
      <w:tr w:rsidR="00221EA2" w:rsidRPr="0004793D" w14:paraId="736008B8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3FEB2F2" w14:textId="06113703" w:rsidR="00221EA2" w:rsidRPr="00221EA2" w:rsidRDefault="00221EA2" w:rsidP="00221EA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Łączność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23DA00" w14:textId="5D782696" w:rsidR="00221EA2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Bezprzewodowa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36EF955" w14:textId="77777777" w:rsidR="00221EA2" w:rsidRPr="0004793D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04793D" w14:paraId="458F7399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675572" w14:textId="656D20AE" w:rsidR="00221EA2" w:rsidRPr="00221EA2" w:rsidRDefault="00221EA2" w:rsidP="00221EA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Sensor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E45A564" w14:textId="268BAB66" w:rsidR="00221EA2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Optyczny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E6E942" w14:textId="77777777" w:rsidR="00221EA2" w:rsidRPr="0004793D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04793D" w14:paraId="5D691653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28284FB" w14:textId="573B2904" w:rsidR="00221EA2" w:rsidRPr="00221EA2" w:rsidRDefault="00221EA2" w:rsidP="00221EA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przycisków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34778A" w14:textId="13A16ACD" w:rsidR="00221EA2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DAA142" w14:textId="77777777" w:rsidR="00221EA2" w:rsidRPr="0004793D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04793D" w14:paraId="136969F3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88DB59F" w14:textId="328B06FA" w:rsidR="00221EA2" w:rsidRPr="00221EA2" w:rsidRDefault="00221EA2" w:rsidP="00221EA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Rolka przewijania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7D9D0E" w14:textId="1A9769C2" w:rsidR="00221EA2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0FF0B83" w14:textId="77777777" w:rsidR="00221EA2" w:rsidRPr="0004793D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04793D" w14:paraId="51E68F59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3A6F54" w14:textId="3DC0EF26" w:rsidR="00221EA2" w:rsidRPr="00221EA2" w:rsidRDefault="00221EA2" w:rsidP="00221EA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CD956D" w14:textId="2DA35D12" w:rsidR="00221EA2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1EA3B02" w14:textId="77777777" w:rsidR="00221EA2" w:rsidRPr="0004793D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04793D" w14:paraId="25610CCC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E01516" w14:textId="6F365454" w:rsidR="00221EA2" w:rsidRDefault="00221EA2" w:rsidP="00221EA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95DA3D" w14:textId="124DFDB9" w:rsidR="00221EA2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12 miesięcy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E2298E" w14:textId="77777777" w:rsidR="00221EA2" w:rsidRPr="0004793D" w:rsidRDefault="00221EA2" w:rsidP="00221EA2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21EA2" w:rsidRPr="002E3968" w14:paraId="015779DB" w14:textId="77777777" w:rsidTr="002906C4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4EBAF3C" w14:textId="77777777" w:rsidR="00221EA2" w:rsidRPr="002906C4" w:rsidRDefault="00221EA2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0AE6C0F" w14:textId="41291DDB" w:rsidR="00221EA2" w:rsidRPr="002E3968" w:rsidRDefault="00221EA2" w:rsidP="00221EA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2E3968">
              <w:rPr>
                <w:rFonts w:ascii="Times New Roman" w:hAnsi="Times New Roman" w:cs="Times New Roman"/>
                <w:b w:val="0"/>
                <w:bCs w:val="0"/>
                <w:lang w:val="en-US"/>
              </w:rPr>
              <w:t>Dell KM636 Wireless Keyboard and Mouse</w:t>
            </w:r>
            <w:r w:rsidRPr="002E3968">
              <w:rPr>
                <w:rFonts w:ascii="Times New Roman" w:hAnsi="Times New Roman" w:cs="Times New Roman"/>
                <w:b w:val="0"/>
                <w:lang w:val="en-US"/>
              </w:rPr>
              <w:t xml:space="preserve">, </w:t>
            </w:r>
            <w:proofErr w:type="spellStart"/>
            <w:r w:rsidRPr="002E3968">
              <w:rPr>
                <w:rFonts w:ascii="Times New Roman" w:hAnsi="Times New Roman" w:cs="Times New Roman"/>
                <w:b w:val="0"/>
                <w:lang w:val="en-US"/>
              </w:rPr>
              <w:t>lub</w:t>
            </w:r>
            <w:proofErr w:type="spellEnd"/>
            <w:r w:rsidRPr="002E3968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2E3968">
              <w:rPr>
                <w:rFonts w:ascii="Times New Roman" w:hAnsi="Times New Roman" w:cs="Times New Roman"/>
                <w:b w:val="0"/>
                <w:lang w:val="en-US"/>
              </w:rPr>
              <w:t>równoważny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E745E6D" w14:textId="77777777" w:rsidR="00221EA2" w:rsidRPr="002E3968" w:rsidRDefault="00221EA2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47C0B57" w14:textId="4A82390B" w:rsidR="00221EA2" w:rsidRPr="002E3968" w:rsidRDefault="00221EA2">
      <w:pPr>
        <w:rPr>
          <w:rFonts w:hint="eastAsia"/>
          <w:lang w:val="en-US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906C4" w:rsidRPr="0004793D" w14:paraId="629A05C5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B979E20" w14:textId="33968A8D" w:rsidR="002906C4" w:rsidRPr="003E4657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t xml:space="preserve">Pozycja </w:t>
            </w:r>
            <w:r w:rsidR="002906C4" w:rsidRPr="0004793D">
              <w:rPr>
                <w:rFonts w:cs="Times New Roman"/>
              </w:rPr>
              <w:t xml:space="preserve">nr </w:t>
            </w:r>
            <w:r w:rsidR="002906C4">
              <w:rPr>
                <w:rFonts w:cs="Times New Roman"/>
              </w:rPr>
              <w:t>4</w:t>
            </w:r>
            <w:r w:rsidR="002906C4" w:rsidRPr="0004793D">
              <w:rPr>
                <w:rFonts w:cs="Times New Roman"/>
              </w:rPr>
              <w:t xml:space="preserve"> – </w:t>
            </w:r>
            <w:r w:rsidR="002906C4">
              <w:rPr>
                <w:rFonts w:cs="Times New Roman"/>
              </w:rPr>
              <w:t>Torba na laptopa</w:t>
            </w:r>
          </w:p>
        </w:tc>
      </w:tr>
      <w:tr w:rsidR="002906C4" w:rsidRPr="0004793D" w14:paraId="34D8CB47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DC2FBB" w14:textId="77777777" w:rsidR="002906C4" w:rsidRPr="0004793D" w:rsidRDefault="002906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F1FF89F" w14:textId="77777777" w:rsidR="002906C4" w:rsidRPr="0004793D" w:rsidRDefault="002906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919D84" w14:textId="77777777" w:rsidR="002906C4" w:rsidRPr="0004793D" w:rsidRDefault="002906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5549BCE" w14:textId="77777777" w:rsidR="002906C4" w:rsidRPr="0004793D" w:rsidRDefault="002906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9EA1948" w14:textId="77777777" w:rsidR="002906C4" w:rsidRPr="0004793D" w:rsidRDefault="002906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906C4" w:rsidRPr="0004793D" w14:paraId="41D98221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FB40C0" w14:textId="77777777" w:rsidR="002906C4" w:rsidRPr="0004793D" w:rsidRDefault="002906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EFFD68" w14:textId="77777777" w:rsidR="002906C4" w:rsidRPr="0004793D" w:rsidRDefault="002906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906C4" w:rsidRPr="0004793D" w14:paraId="7D2128ED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506215DC" w14:textId="77777777" w:rsidR="002906C4" w:rsidRPr="0004793D" w:rsidRDefault="002906C4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5DED8C03" w14:textId="394DC9EF" w:rsidR="002906C4" w:rsidRPr="0004793D" w:rsidRDefault="00290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na laptopa</w:t>
            </w:r>
          </w:p>
        </w:tc>
      </w:tr>
      <w:tr w:rsidR="009D767F" w:rsidRPr="0004793D" w14:paraId="12814848" w14:textId="77777777" w:rsidTr="009D767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14:paraId="56BFB823" w14:textId="2744D236" w:rsidR="009D767F" w:rsidRPr="0004793D" w:rsidRDefault="009D767F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Pasuje do laptopa[cal]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48B1490" w14:textId="77777777" w:rsidR="009D767F" w:rsidRDefault="009D767F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40803AA" w14:textId="54D4032F" w:rsidR="009D767F" w:rsidRDefault="009D767F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6C4" w:rsidRPr="0004793D" w14:paraId="612E2EA7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2C0421" w14:textId="378CE6ED" w:rsidR="002906C4" w:rsidRPr="0004793D" w:rsidRDefault="00BF5DD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Rodzaj zamknięcia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A765E4" w14:textId="3DB0EBC4" w:rsidR="002906C4" w:rsidRPr="0004793D" w:rsidRDefault="00BF5DD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Zamek </w:t>
            </w:r>
            <w:r w:rsidR="00DE19FD">
              <w:rPr>
                <w:rFonts w:ascii="Times New Roman" w:hAnsi="Times New Roman" w:cs="Times New Roman"/>
              </w:rPr>
              <w:t>błyskawiczny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3FCB811" w14:textId="77777777" w:rsidR="002906C4" w:rsidRPr="0004793D" w:rsidRDefault="00290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6C4" w:rsidRPr="0004793D" w14:paraId="65BC1551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C0ABA3" w14:textId="051A8837" w:rsidR="002906C4" w:rsidRPr="0004793D" w:rsidRDefault="00BF5DD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Rączka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85666E" w14:textId="3A7DCD0B" w:rsidR="002906C4" w:rsidRPr="0004793D" w:rsidRDefault="00BF5DD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B7581D" w14:textId="77777777" w:rsidR="002906C4" w:rsidRPr="0004793D" w:rsidRDefault="00290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6C4" w:rsidRPr="0004793D" w14:paraId="19732063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8ABAE2" w14:textId="7B1F626B" w:rsidR="002906C4" w:rsidRPr="0004793D" w:rsidRDefault="00BF5DD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Materiał wodoodporny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3076FA" w14:textId="00F60975" w:rsidR="002906C4" w:rsidRPr="0004793D" w:rsidRDefault="00BF5DD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2510680" w14:textId="77777777" w:rsidR="002906C4" w:rsidRPr="0004793D" w:rsidRDefault="00290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6C4" w:rsidRPr="0004793D" w14:paraId="4A8A2D9C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AE3F2B" w14:textId="77777777" w:rsidR="002906C4" w:rsidRPr="0004793D" w:rsidRDefault="002906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BA4037" w14:textId="424B109C" w:rsidR="002906C4" w:rsidRPr="0004793D" w:rsidRDefault="002906C4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BF5DD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19FD">
              <w:rPr>
                <w:rFonts w:ascii="Times New Roman" w:hAnsi="Times New Roman" w:cs="Times New Roman"/>
              </w:rPr>
              <w:t>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3E77E3" w14:textId="77777777" w:rsidR="002906C4" w:rsidRPr="0004793D" w:rsidRDefault="00290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06C4" w:rsidRPr="0004793D" w14:paraId="2921318E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DDF6DB" w14:textId="77777777" w:rsidR="002906C4" w:rsidRPr="002906C4" w:rsidRDefault="002906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C540C77" w14:textId="7856F60C" w:rsidR="002906C4" w:rsidRPr="00DE19FD" w:rsidRDefault="00DE19FD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E19FD">
              <w:rPr>
                <w:rFonts w:ascii="Times New Roman" w:hAnsi="Times New Roman" w:cs="Times New Roman"/>
                <w:bCs/>
              </w:rPr>
              <w:t>Torba na laptopa TECH-PROTECT Airbag 15-16 cali</w:t>
            </w:r>
            <w:r w:rsidR="002906C4"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F6F3A6D" w14:textId="77777777" w:rsidR="002906C4" w:rsidRPr="002906C4" w:rsidRDefault="002906C4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00D34313" w14:textId="4CC1E52B" w:rsidR="002906C4" w:rsidRDefault="002906C4">
      <w:pPr>
        <w:rPr>
          <w:rFonts w:hint="eastAsia"/>
        </w:rPr>
      </w:pPr>
    </w:p>
    <w:p w14:paraId="45817112" w14:textId="11DBA033" w:rsidR="009D767F" w:rsidRDefault="009D767F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9D767F" w:rsidRPr="0004793D" w14:paraId="625E84F2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2E33B17" w14:textId="7889DDAC" w:rsidR="009D767F" w:rsidRPr="003E4657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t>Pozycja</w:t>
            </w:r>
            <w:r w:rsidR="009D767F" w:rsidRPr="0004793D">
              <w:rPr>
                <w:rFonts w:cs="Times New Roman"/>
              </w:rPr>
              <w:t xml:space="preserve"> nr </w:t>
            </w:r>
            <w:r w:rsidR="00A645AB">
              <w:rPr>
                <w:rFonts w:cs="Times New Roman"/>
              </w:rPr>
              <w:t>5</w:t>
            </w:r>
            <w:r w:rsidR="009D767F" w:rsidRPr="0004793D">
              <w:rPr>
                <w:rFonts w:cs="Times New Roman"/>
              </w:rPr>
              <w:t xml:space="preserve"> – </w:t>
            </w:r>
            <w:r w:rsidR="009D767F">
              <w:rPr>
                <w:rFonts w:cs="Times New Roman"/>
              </w:rPr>
              <w:t>Torba na laptopa</w:t>
            </w:r>
          </w:p>
        </w:tc>
      </w:tr>
      <w:tr w:rsidR="009D767F" w:rsidRPr="0004793D" w14:paraId="3458C696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1F1C78" w14:textId="77777777" w:rsidR="009D767F" w:rsidRPr="0004793D" w:rsidRDefault="009D767F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7940F4B" w14:textId="77777777" w:rsidR="009D767F" w:rsidRPr="0004793D" w:rsidRDefault="009D767F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61B9913" w14:textId="77777777" w:rsidR="009D767F" w:rsidRPr="0004793D" w:rsidRDefault="009D767F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BCC25CD" w14:textId="77777777" w:rsidR="009D767F" w:rsidRPr="0004793D" w:rsidRDefault="009D767F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1D2F048" w14:textId="77777777" w:rsidR="009D767F" w:rsidRPr="0004793D" w:rsidRDefault="009D767F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9D767F" w:rsidRPr="0004793D" w14:paraId="2259834A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C72675" w14:textId="77777777" w:rsidR="009D767F" w:rsidRPr="0004793D" w:rsidRDefault="009D767F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F1B38AA" w14:textId="77777777" w:rsidR="009D767F" w:rsidRPr="0004793D" w:rsidRDefault="009D767F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645AB" w:rsidRPr="0004793D" w14:paraId="3CB79080" w14:textId="77777777" w:rsidTr="00A645A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5F0E63D4" w14:textId="77777777" w:rsidR="00A645AB" w:rsidRPr="0004793D" w:rsidRDefault="00A645AB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4618B3D3" w14:textId="6308DE63" w:rsidR="00A645AB" w:rsidRPr="0004793D" w:rsidRDefault="00A645AB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Torba na laptopa</w:t>
            </w:r>
          </w:p>
        </w:tc>
      </w:tr>
      <w:tr w:rsidR="00A645AB" w:rsidRPr="0004793D" w14:paraId="4AE24717" w14:textId="77777777" w:rsidTr="00A645AB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vAlign w:val="center"/>
          </w:tcPr>
          <w:p w14:paraId="692F5916" w14:textId="77777777" w:rsidR="00A645AB" w:rsidRPr="0004793D" w:rsidRDefault="00A645AB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Pasuje do laptopa[cal]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65551D7E" w14:textId="1124FF88" w:rsidR="00A645AB" w:rsidRDefault="00A645AB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587991FC" w14:textId="6B34D826" w:rsidR="00A645AB" w:rsidRDefault="00A645AB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767F" w:rsidRPr="0004793D" w14:paraId="713BDA49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CE0F53" w14:textId="77777777" w:rsidR="009D767F" w:rsidRPr="0004793D" w:rsidRDefault="009D767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Rodzaj zamknięcia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2ED86B" w14:textId="77777777" w:rsidR="009D767F" w:rsidRPr="0004793D" w:rsidRDefault="009D767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Zamek błyskawiczny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9313E9C" w14:textId="77777777" w:rsidR="009D767F" w:rsidRPr="0004793D" w:rsidRDefault="009D767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767F" w:rsidRPr="0004793D" w14:paraId="10254FAE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3206DA" w14:textId="77777777" w:rsidR="009D767F" w:rsidRPr="0004793D" w:rsidRDefault="009D767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Rączka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3D9510" w14:textId="77777777" w:rsidR="009D767F" w:rsidRPr="0004793D" w:rsidRDefault="009D767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8C65AB" w14:textId="77777777" w:rsidR="009D767F" w:rsidRPr="0004793D" w:rsidRDefault="009D767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767F" w:rsidRPr="0004793D" w14:paraId="3FE2785A" w14:textId="77777777" w:rsidTr="002E3968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B3EB33" w14:textId="77777777" w:rsidR="009D767F" w:rsidRPr="0004793D" w:rsidRDefault="009D767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52E264" w14:textId="3FC8A551" w:rsidR="009D767F" w:rsidRPr="0004793D" w:rsidRDefault="009D767F" w:rsidP="002E396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A645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645AB">
              <w:rPr>
                <w:rFonts w:ascii="Times New Roman" w:hAnsi="Times New Roman" w:cs="Times New Roman"/>
              </w:rPr>
              <w:t>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6C3C828" w14:textId="77777777" w:rsidR="009D767F" w:rsidRPr="0004793D" w:rsidRDefault="009D767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D767F" w:rsidRPr="0004793D" w14:paraId="48111084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E2FFC05" w14:textId="77777777" w:rsidR="009D767F" w:rsidRPr="002906C4" w:rsidRDefault="009D767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1E4382A" w14:textId="120DD4CB" w:rsidR="009D767F" w:rsidRPr="00DE19FD" w:rsidRDefault="00A645AB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645AB">
              <w:rPr>
                <w:rFonts w:ascii="Times New Roman" w:hAnsi="Times New Roman" w:cs="Times New Roman"/>
                <w:bCs/>
              </w:rPr>
              <w:t>Torba na laptopa CASE LOGIC Era Attaché 14 cali</w:t>
            </w:r>
            <w:r w:rsidR="009D767F"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B4B6FE8" w14:textId="77777777" w:rsidR="009D767F" w:rsidRPr="002906C4" w:rsidRDefault="009D767F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319D8425" w14:textId="77777777" w:rsidR="009D767F" w:rsidRDefault="009D767F">
      <w:pPr>
        <w:rPr>
          <w:rFonts w:hint="eastAsia"/>
        </w:rPr>
      </w:pPr>
    </w:p>
    <w:p w14:paraId="06ECBEE1" w14:textId="43637BA1" w:rsidR="00745F30" w:rsidRDefault="00745F30">
      <w:pPr>
        <w:rPr>
          <w:rFonts w:hint="eastAsia"/>
        </w:rPr>
      </w:pPr>
    </w:p>
    <w:p w14:paraId="5A8AAAAD" w14:textId="2756589B" w:rsidR="00745F30" w:rsidRDefault="00745F30">
      <w:pPr>
        <w:rPr>
          <w:rFonts w:hint="eastAsia"/>
        </w:rPr>
      </w:pPr>
    </w:p>
    <w:p w14:paraId="3692028F" w14:textId="1A78F008" w:rsidR="00745F30" w:rsidRDefault="00745F30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745F30" w:rsidRPr="0004793D" w14:paraId="582FA829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7C7D47D" w14:textId="059BF8B8" w:rsidR="00745F30" w:rsidRPr="003E4657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t>Pozycja</w:t>
            </w:r>
            <w:r w:rsidR="00745F30" w:rsidRPr="0004793D">
              <w:rPr>
                <w:rFonts w:cs="Times New Roman"/>
              </w:rPr>
              <w:t xml:space="preserve"> nr </w:t>
            </w:r>
            <w:r w:rsidR="00745F30">
              <w:rPr>
                <w:rFonts w:cs="Times New Roman"/>
              </w:rPr>
              <w:t>6</w:t>
            </w:r>
            <w:r w:rsidR="00745F30" w:rsidRPr="0004793D">
              <w:rPr>
                <w:rFonts w:cs="Times New Roman"/>
              </w:rPr>
              <w:t xml:space="preserve"> – </w:t>
            </w:r>
            <w:r w:rsidR="00745F30">
              <w:rPr>
                <w:rFonts w:cs="Times New Roman"/>
              </w:rPr>
              <w:t>Dysk przenośny</w:t>
            </w:r>
            <w:r w:rsidR="008C1E71">
              <w:rPr>
                <w:rFonts w:cs="Times New Roman"/>
              </w:rPr>
              <w:t xml:space="preserve"> HDD</w:t>
            </w:r>
          </w:p>
        </w:tc>
      </w:tr>
      <w:tr w:rsidR="00745F30" w:rsidRPr="0004793D" w14:paraId="405E5E3C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530430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6D4705F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E79234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4E09661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6F5D7A3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745F30" w:rsidRPr="0004793D" w14:paraId="25F61BAF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51EB5A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BEC772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5F30" w:rsidRPr="0004793D" w14:paraId="3F725437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6D90D60C" w14:textId="77777777" w:rsidR="00745F30" w:rsidRPr="0004793D" w:rsidRDefault="00745F30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68708384" w14:textId="12420602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przenośny</w:t>
            </w:r>
            <w:r w:rsidR="008C1E71">
              <w:rPr>
                <w:rFonts w:ascii="Times New Roman" w:hAnsi="Times New Roman" w:cs="Times New Roman"/>
              </w:rPr>
              <w:t xml:space="preserve"> HDD</w:t>
            </w:r>
          </w:p>
        </w:tc>
      </w:tr>
      <w:tr w:rsidR="00745F30" w:rsidRPr="0004793D" w14:paraId="624242A1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015A616" w14:textId="41A200CB" w:rsidR="00745F30" w:rsidRPr="0004793D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Pojemność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91673D" w14:textId="1D9CEE3B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3299C7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6A70FCD5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030470" w14:textId="16B25C15" w:rsidR="00745F30" w:rsidRPr="0004793D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CE1062" w14:textId="3C3B2CDB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745F3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D575553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4ABE5EC3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A0739D" w14:textId="074BAC2C" w:rsidR="00745F30" w:rsidRPr="0004793D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8007A8" w14:textId="4B574646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B285A8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44407B3A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510255" w14:textId="5D9208C1" w:rsidR="00745F30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D36D7E" w14:textId="02572303" w:rsidR="00745F30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Micro-B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1C42EE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70422AB4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464BCA" w14:textId="77777777" w:rsidR="00745F30" w:rsidRPr="0004793D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D63BE8" w14:textId="77777777" w:rsidR="00745F30" w:rsidRPr="0004793D" w:rsidRDefault="00745F30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C4FD9D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6B7FE2A8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55A98DA" w14:textId="77777777" w:rsidR="00745F30" w:rsidRPr="002906C4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FA6C0B4" w14:textId="211FA7B9" w:rsidR="00745F30" w:rsidRPr="00745F30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45F30">
              <w:rPr>
                <w:rFonts w:ascii="Times New Roman" w:hAnsi="Times New Roman" w:cs="Times New Roman"/>
              </w:rPr>
              <w:t xml:space="preserve">oshiba </w:t>
            </w:r>
            <w:proofErr w:type="spellStart"/>
            <w:r w:rsidRPr="00745F30">
              <w:rPr>
                <w:rFonts w:ascii="Times New Roman" w:hAnsi="Times New Roman" w:cs="Times New Roman"/>
              </w:rPr>
              <w:t>Canvio</w:t>
            </w:r>
            <w:proofErr w:type="spellEnd"/>
            <w:r w:rsidRPr="00745F30">
              <w:rPr>
                <w:rFonts w:ascii="Times New Roman" w:hAnsi="Times New Roman" w:cs="Times New Roman"/>
              </w:rPr>
              <w:t xml:space="preserve"> Basics 1TB USB 3.2 Gen. 1</w:t>
            </w:r>
            <w:r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B3BAD9A" w14:textId="77777777" w:rsidR="00745F30" w:rsidRPr="002906C4" w:rsidRDefault="00745F30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2C9D32B5" w14:textId="6C2F5756" w:rsidR="00745F30" w:rsidRDefault="00745F30">
      <w:pPr>
        <w:rPr>
          <w:rFonts w:hint="eastAsia"/>
        </w:rPr>
      </w:pPr>
    </w:p>
    <w:p w14:paraId="6F367932" w14:textId="17D47637" w:rsidR="00745F30" w:rsidRDefault="00745F30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745F30" w:rsidRPr="0004793D" w14:paraId="791D98A9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1893E08" w14:textId="7B5D48BF" w:rsidR="00745F30" w:rsidRPr="003E4657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t>Pozycja</w:t>
            </w:r>
            <w:r w:rsidR="00745F30" w:rsidRPr="0004793D">
              <w:rPr>
                <w:rFonts w:cs="Times New Roman"/>
              </w:rPr>
              <w:t xml:space="preserve"> nr </w:t>
            </w:r>
            <w:r w:rsidR="00745F30">
              <w:rPr>
                <w:rFonts w:cs="Times New Roman"/>
              </w:rPr>
              <w:t>7</w:t>
            </w:r>
            <w:r w:rsidR="00745F30" w:rsidRPr="0004793D">
              <w:rPr>
                <w:rFonts w:cs="Times New Roman"/>
              </w:rPr>
              <w:t xml:space="preserve"> – </w:t>
            </w:r>
            <w:r w:rsidR="00745F30">
              <w:rPr>
                <w:rFonts w:cs="Times New Roman"/>
              </w:rPr>
              <w:t>Dysk przenośny</w:t>
            </w:r>
            <w:r w:rsidR="008C1E71">
              <w:rPr>
                <w:rFonts w:cs="Times New Roman"/>
              </w:rPr>
              <w:t xml:space="preserve"> HDD</w:t>
            </w:r>
          </w:p>
        </w:tc>
      </w:tr>
      <w:tr w:rsidR="00745F30" w:rsidRPr="0004793D" w14:paraId="00F378F9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7690D7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29F7548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A62F14C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00CFB58D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3B748A89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745F30" w:rsidRPr="0004793D" w14:paraId="771585A0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74A72D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3E1E18" w14:textId="77777777" w:rsidR="00745F30" w:rsidRPr="0004793D" w:rsidRDefault="00745F30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5F30" w:rsidRPr="0004793D" w14:paraId="2DDF9F11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0FB439F2" w14:textId="77777777" w:rsidR="00745F30" w:rsidRPr="0004793D" w:rsidRDefault="00745F30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101FC545" w14:textId="6B754F85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przenośny</w:t>
            </w:r>
            <w:r w:rsidR="008C1E71">
              <w:rPr>
                <w:rFonts w:ascii="Times New Roman" w:hAnsi="Times New Roman" w:cs="Times New Roman"/>
              </w:rPr>
              <w:t xml:space="preserve"> HDD</w:t>
            </w:r>
          </w:p>
        </w:tc>
      </w:tr>
      <w:tr w:rsidR="00745F30" w:rsidRPr="0004793D" w14:paraId="01DEC29A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E60F16" w14:textId="77777777" w:rsidR="00745F30" w:rsidRPr="0004793D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Pojemność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DDBCDE" w14:textId="02C8936E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A396D8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5E5D5F14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DC3129" w14:textId="77777777" w:rsidR="00745F30" w:rsidRPr="0004793D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56D9F8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745F3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F4FB66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6F77AECC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F15792D" w14:textId="77777777" w:rsidR="00745F30" w:rsidRPr="0004793D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D6974E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4774AA8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30A590AD" w14:textId="77777777" w:rsidTr="00592D9F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79C8E9" w14:textId="77777777" w:rsidR="00745F30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1D75C7" w14:textId="77777777" w:rsidR="00745F30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 Micro-B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3C12AF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65507381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AC132A" w14:textId="77777777" w:rsidR="00745F30" w:rsidRPr="0004793D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6815B1" w14:textId="77777777" w:rsidR="00745F30" w:rsidRPr="0004793D" w:rsidRDefault="00745F30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14DC34" w14:textId="77777777" w:rsidR="00745F30" w:rsidRPr="0004793D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45F30" w:rsidRPr="0004793D" w14:paraId="31A3BCBE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52D9A76" w14:textId="77777777" w:rsidR="00745F30" w:rsidRPr="002906C4" w:rsidRDefault="00745F30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8B6700" w14:textId="3D09FD76" w:rsidR="00745F30" w:rsidRPr="00745F30" w:rsidRDefault="00745F30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45F30">
              <w:rPr>
                <w:rFonts w:ascii="Times New Roman" w:hAnsi="Times New Roman" w:cs="Times New Roman"/>
              </w:rPr>
              <w:t xml:space="preserve">oshiba </w:t>
            </w:r>
            <w:proofErr w:type="spellStart"/>
            <w:r w:rsidRPr="00745F30">
              <w:rPr>
                <w:rFonts w:ascii="Times New Roman" w:hAnsi="Times New Roman" w:cs="Times New Roman"/>
              </w:rPr>
              <w:t>Canvio</w:t>
            </w:r>
            <w:proofErr w:type="spellEnd"/>
            <w:r w:rsidRPr="00745F30">
              <w:rPr>
                <w:rFonts w:ascii="Times New Roman" w:hAnsi="Times New Roman" w:cs="Times New Roman"/>
              </w:rPr>
              <w:t xml:space="preserve"> Basics </w:t>
            </w:r>
            <w:r>
              <w:rPr>
                <w:rFonts w:ascii="Times New Roman" w:hAnsi="Times New Roman" w:cs="Times New Roman"/>
              </w:rPr>
              <w:t>2</w:t>
            </w:r>
            <w:r w:rsidRPr="00745F30">
              <w:rPr>
                <w:rFonts w:ascii="Times New Roman" w:hAnsi="Times New Roman" w:cs="Times New Roman"/>
              </w:rPr>
              <w:t>TB USB 3.2 Gen. 1</w:t>
            </w:r>
            <w:r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FB4570" w14:textId="77777777" w:rsidR="00745F30" w:rsidRPr="002906C4" w:rsidRDefault="00745F30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CC7E9FB" w14:textId="16DC2E58" w:rsidR="00745F30" w:rsidRDefault="00745F30">
      <w:pPr>
        <w:rPr>
          <w:rFonts w:hint="eastAsia"/>
        </w:rPr>
      </w:pPr>
    </w:p>
    <w:p w14:paraId="17EAA450" w14:textId="3CAF4AD4" w:rsidR="00745F30" w:rsidRDefault="00745F30">
      <w:pPr>
        <w:rPr>
          <w:rFonts w:hint="eastAsia"/>
        </w:rPr>
      </w:pPr>
    </w:p>
    <w:p w14:paraId="2BD67338" w14:textId="1B987FE8" w:rsidR="005119C4" w:rsidRDefault="005119C4">
      <w:pPr>
        <w:rPr>
          <w:rFonts w:hint="eastAsia"/>
        </w:rPr>
      </w:pPr>
    </w:p>
    <w:p w14:paraId="446FB07C" w14:textId="5383F3EF" w:rsidR="008C1E71" w:rsidRDefault="008C1E71">
      <w:pPr>
        <w:rPr>
          <w:rFonts w:hint="eastAsia"/>
        </w:rPr>
      </w:pPr>
    </w:p>
    <w:p w14:paraId="0831E7B4" w14:textId="7D9289A0" w:rsidR="008C1E71" w:rsidRDefault="008C1E71">
      <w:pPr>
        <w:rPr>
          <w:rFonts w:hint="eastAsia"/>
        </w:rPr>
      </w:pPr>
    </w:p>
    <w:p w14:paraId="79B6C9E4" w14:textId="746C18F3" w:rsidR="008C1E71" w:rsidRDefault="008C1E71">
      <w:pPr>
        <w:rPr>
          <w:rFonts w:hint="eastAsia"/>
        </w:rPr>
      </w:pPr>
    </w:p>
    <w:p w14:paraId="72061C7C" w14:textId="6F7FA4C6" w:rsidR="008C1E71" w:rsidRDefault="008C1E71">
      <w:pPr>
        <w:rPr>
          <w:rFonts w:hint="eastAsia"/>
        </w:rPr>
      </w:pPr>
    </w:p>
    <w:p w14:paraId="0EE13725" w14:textId="710D399D" w:rsidR="008C1E71" w:rsidRDefault="008C1E71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8C1E71" w:rsidRPr="0004793D" w14:paraId="13CCD22F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9E51112" w14:textId="7220B07B" w:rsidR="008C1E71" w:rsidRPr="003E4657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Pozycja </w:t>
            </w:r>
            <w:r w:rsidR="008C1E71" w:rsidRPr="0004793D">
              <w:rPr>
                <w:rFonts w:cs="Times New Roman"/>
              </w:rPr>
              <w:t xml:space="preserve">nr </w:t>
            </w:r>
            <w:r w:rsidR="008C1E71">
              <w:rPr>
                <w:rFonts w:cs="Times New Roman"/>
              </w:rPr>
              <w:t>8</w:t>
            </w:r>
            <w:r w:rsidR="008C1E71" w:rsidRPr="0004793D">
              <w:rPr>
                <w:rFonts w:cs="Times New Roman"/>
              </w:rPr>
              <w:t xml:space="preserve"> – </w:t>
            </w:r>
            <w:r w:rsidR="008C1E71">
              <w:rPr>
                <w:rFonts w:cs="Times New Roman"/>
              </w:rPr>
              <w:t>Dysk przenośny SSD</w:t>
            </w:r>
          </w:p>
        </w:tc>
      </w:tr>
      <w:tr w:rsidR="008C1E71" w:rsidRPr="0004793D" w14:paraId="30A965D8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A8051B" w14:textId="77777777" w:rsidR="008C1E71" w:rsidRPr="0004793D" w:rsidRDefault="008C1E71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FD8A0D8" w14:textId="77777777" w:rsidR="008C1E71" w:rsidRPr="0004793D" w:rsidRDefault="008C1E71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9F559C" w14:textId="77777777" w:rsidR="008C1E71" w:rsidRPr="0004793D" w:rsidRDefault="008C1E71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2FA42507" w14:textId="77777777" w:rsidR="008C1E71" w:rsidRPr="0004793D" w:rsidRDefault="008C1E71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72D51D6" w14:textId="77777777" w:rsidR="008C1E71" w:rsidRPr="0004793D" w:rsidRDefault="008C1E71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8C1E71" w:rsidRPr="0004793D" w14:paraId="5D42D28C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B4E6E8" w14:textId="77777777" w:rsidR="008C1E71" w:rsidRPr="0004793D" w:rsidRDefault="008C1E71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0B5182" w14:textId="77777777" w:rsidR="008C1E71" w:rsidRPr="0004793D" w:rsidRDefault="008C1E71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C1E71" w:rsidRPr="0004793D" w14:paraId="65B03A8A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67943B65" w14:textId="77777777" w:rsidR="008C1E71" w:rsidRPr="0004793D" w:rsidRDefault="008C1E71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3CB7792B" w14:textId="51707886" w:rsidR="008C1E71" w:rsidRPr="0004793D" w:rsidRDefault="008C1E71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przenośny SS</w:t>
            </w:r>
            <w:r w:rsidR="004A65B5">
              <w:rPr>
                <w:rFonts w:ascii="Times New Roman" w:hAnsi="Times New Roman" w:cs="Times New Roman"/>
              </w:rPr>
              <w:t>D</w:t>
            </w:r>
          </w:p>
        </w:tc>
      </w:tr>
      <w:tr w:rsidR="008C1E71" w:rsidRPr="0004793D" w14:paraId="5D45F2E2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C2AAC2" w14:textId="77777777" w:rsidR="008C1E71" w:rsidRPr="0004793D" w:rsidRDefault="008C1E71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Pojemność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B1D9A29" w14:textId="310D5DD2" w:rsidR="008C1E71" w:rsidRPr="0004793D" w:rsidRDefault="008C1E71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9AFEDE3" w14:textId="77777777" w:rsidR="008C1E71" w:rsidRPr="0004793D" w:rsidRDefault="008C1E71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1E71" w:rsidRPr="0004793D" w14:paraId="6E6A2668" w14:textId="77777777" w:rsidTr="002E3968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31C4BC" w14:textId="77777777" w:rsidR="008C1E71" w:rsidRPr="0004793D" w:rsidRDefault="008C1E71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5545BF" w14:textId="77777777" w:rsidR="008C1E71" w:rsidRPr="0004793D" w:rsidRDefault="008C1E71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061AE57" w14:textId="77777777" w:rsidR="008C1E71" w:rsidRPr="0004793D" w:rsidRDefault="008C1E71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1E71" w:rsidRPr="0004793D" w14:paraId="756AC75D" w14:textId="77777777" w:rsidTr="002E3968">
        <w:trPr>
          <w:trHeight w:val="290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95045B6" w14:textId="77777777" w:rsidR="008C1E71" w:rsidRDefault="008C1E71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8F408B" w14:textId="389F6AEA" w:rsidR="008C1E71" w:rsidRDefault="008C1E71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  <w:r w:rsidR="004A65B5">
              <w:rPr>
                <w:rFonts w:ascii="Times New Roman" w:hAnsi="Times New Roman" w:cs="Times New Roman"/>
              </w:rPr>
              <w:t xml:space="preserve"> C&gt;USB-A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DABDDD9" w14:textId="77777777" w:rsidR="008C1E71" w:rsidRPr="0004793D" w:rsidRDefault="008C1E71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1E71" w:rsidRPr="0004793D" w14:paraId="3A004DA7" w14:textId="77777777" w:rsidTr="002E3968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6F2C9B" w14:textId="77777777" w:rsidR="008C1E71" w:rsidRPr="0004793D" w:rsidRDefault="008C1E71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0EE67C" w14:textId="516C9623" w:rsidR="008C1E71" w:rsidRPr="0004793D" w:rsidRDefault="008C1E71" w:rsidP="002E396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60768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miesi</w:t>
            </w:r>
            <w:r w:rsidR="004A65B5">
              <w:rPr>
                <w:rFonts w:ascii="Times New Roman" w:hAnsi="Times New Roman" w:cs="Times New Roman"/>
              </w:rPr>
              <w:t>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AD1B63" w14:textId="77777777" w:rsidR="008C1E71" w:rsidRPr="0004793D" w:rsidRDefault="008C1E71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C1E71" w:rsidRPr="0004793D" w14:paraId="4FF108BF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258D4D1" w14:textId="77777777" w:rsidR="008C1E71" w:rsidRPr="002906C4" w:rsidRDefault="008C1E71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4E92F17" w14:textId="6D5FA20D" w:rsidR="008C1E71" w:rsidRPr="004A65B5" w:rsidRDefault="004A65B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A65B5">
              <w:rPr>
                <w:rFonts w:ascii="Times New Roman" w:hAnsi="Times New Roman" w:cs="Times New Roman"/>
                <w:bCs/>
              </w:rPr>
              <w:t>GOODRAM HL100 1TB USB 3.2 Gen. 2</w:t>
            </w:r>
            <w:r w:rsidR="008C1E71"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C0650A" w14:textId="77777777" w:rsidR="008C1E71" w:rsidRPr="002906C4" w:rsidRDefault="008C1E71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23683E90" w14:textId="7134DDF8" w:rsidR="008C1E71" w:rsidRDefault="008C1E71">
      <w:pPr>
        <w:rPr>
          <w:rFonts w:hint="eastAsia"/>
        </w:rPr>
      </w:pPr>
    </w:p>
    <w:p w14:paraId="14347420" w14:textId="3B579B02" w:rsidR="008C1E71" w:rsidRDefault="008C1E71">
      <w:pPr>
        <w:rPr>
          <w:rFonts w:hint="eastAsia"/>
        </w:rPr>
      </w:pPr>
    </w:p>
    <w:p w14:paraId="2AE27C16" w14:textId="4DBF2219" w:rsidR="008C1E71" w:rsidRDefault="008C1E71">
      <w:pPr>
        <w:rPr>
          <w:rFonts w:hint="eastAsia"/>
        </w:rPr>
      </w:pPr>
    </w:p>
    <w:p w14:paraId="388BE536" w14:textId="77777777" w:rsidR="008C1E71" w:rsidRDefault="008C1E71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5119C4" w:rsidRPr="0004793D" w14:paraId="30B882C8" w14:textId="77777777" w:rsidTr="005119C4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2D28156" w14:textId="49072EEE" w:rsidR="005119C4" w:rsidRPr="005119C4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5119C4" w:rsidRPr="0004793D">
              <w:rPr>
                <w:rFonts w:cs="Times New Roman"/>
              </w:rPr>
              <w:t xml:space="preserve"> nr </w:t>
            </w:r>
            <w:r w:rsidR="004A65B5">
              <w:rPr>
                <w:rFonts w:cs="Times New Roman"/>
              </w:rPr>
              <w:t>9</w:t>
            </w:r>
            <w:r w:rsidR="005119C4" w:rsidRPr="0004793D">
              <w:rPr>
                <w:rFonts w:cs="Times New Roman"/>
              </w:rPr>
              <w:t xml:space="preserve"> – </w:t>
            </w:r>
            <w:r w:rsidR="005119C4">
              <w:rPr>
                <w:rFonts w:cs="Times New Roman"/>
              </w:rPr>
              <w:t>Pendrive</w:t>
            </w:r>
          </w:p>
        </w:tc>
      </w:tr>
      <w:tr w:rsidR="005119C4" w:rsidRPr="0004793D" w14:paraId="2DBEB443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7DF186" w14:textId="77777777" w:rsidR="005119C4" w:rsidRPr="0004793D" w:rsidRDefault="005119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7A7645E" w14:textId="77777777" w:rsidR="005119C4" w:rsidRPr="0004793D" w:rsidRDefault="005119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C236F2" w14:textId="77777777" w:rsidR="005119C4" w:rsidRPr="0004793D" w:rsidRDefault="005119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4C2E915" w14:textId="77777777" w:rsidR="005119C4" w:rsidRPr="0004793D" w:rsidRDefault="005119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474BE8C" w14:textId="77777777" w:rsidR="005119C4" w:rsidRPr="0004793D" w:rsidRDefault="005119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5119C4" w:rsidRPr="0004793D" w14:paraId="5F5FA113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16390C" w14:textId="77777777" w:rsidR="005119C4" w:rsidRPr="0004793D" w:rsidRDefault="005119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7973881" w14:textId="77777777" w:rsidR="005119C4" w:rsidRPr="0004793D" w:rsidRDefault="005119C4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119C4" w:rsidRPr="0004793D" w14:paraId="5391C490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72B34B89" w14:textId="77777777" w:rsidR="005119C4" w:rsidRPr="0004793D" w:rsidRDefault="005119C4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6365CDB7" w14:textId="77777777" w:rsidR="005119C4" w:rsidRPr="0004793D" w:rsidRDefault="005119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Pendrive</w:t>
            </w:r>
          </w:p>
        </w:tc>
      </w:tr>
      <w:tr w:rsidR="005119C4" w:rsidRPr="0004793D" w14:paraId="1186627A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2EB569" w14:textId="77777777" w:rsidR="005119C4" w:rsidRPr="0004793D" w:rsidRDefault="005119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Pojemność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F2429B" w14:textId="149AB4C9" w:rsidR="005119C4" w:rsidRPr="0004793D" w:rsidRDefault="005119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4F1F665" w14:textId="77777777" w:rsidR="005119C4" w:rsidRPr="0004793D" w:rsidRDefault="005119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19C4" w:rsidRPr="0004793D" w14:paraId="110CFCB7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C975E" w14:textId="77777777" w:rsidR="005119C4" w:rsidRPr="0004793D" w:rsidRDefault="005119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C7E211" w14:textId="77777777" w:rsidR="005119C4" w:rsidRPr="0004793D" w:rsidRDefault="005119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3875D4" w14:textId="77777777" w:rsidR="005119C4" w:rsidRPr="0004793D" w:rsidRDefault="005119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19C4" w:rsidRPr="0004793D" w14:paraId="395065EF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47C2E3" w14:textId="77777777" w:rsidR="005119C4" w:rsidRPr="0004793D" w:rsidRDefault="005119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0C4E78" w14:textId="3222CA6E" w:rsidR="005119C4" w:rsidRPr="0004793D" w:rsidRDefault="005119C4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Dożywotnia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2B3300" w14:textId="77777777" w:rsidR="005119C4" w:rsidRPr="0004793D" w:rsidRDefault="005119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119C4" w:rsidRPr="0004793D" w14:paraId="261466D1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3031451" w14:textId="77777777" w:rsidR="005119C4" w:rsidRPr="002906C4" w:rsidRDefault="005119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82F45B0" w14:textId="4D5CE39C" w:rsidR="005119C4" w:rsidRPr="00745F30" w:rsidRDefault="005119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119C4">
              <w:rPr>
                <w:rFonts w:ascii="Times New Roman" w:hAnsi="Times New Roman" w:cs="Times New Roman"/>
              </w:rPr>
              <w:t xml:space="preserve">GOODRAM </w:t>
            </w:r>
            <w:r>
              <w:rPr>
                <w:rFonts w:ascii="Times New Roman" w:hAnsi="Times New Roman" w:cs="Times New Roman"/>
              </w:rPr>
              <w:t>16</w:t>
            </w:r>
            <w:r w:rsidRPr="005119C4">
              <w:rPr>
                <w:rFonts w:ascii="Times New Roman" w:hAnsi="Times New Roman" w:cs="Times New Roman"/>
              </w:rPr>
              <w:t>GB UME3 CARE USB 3.0</w:t>
            </w:r>
            <w:r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89137BE" w14:textId="77777777" w:rsidR="005119C4" w:rsidRPr="002906C4" w:rsidRDefault="005119C4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33D73EB" w14:textId="69DC1FDB" w:rsidR="005119C4" w:rsidRDefault="005119C4">
      <w:pPr>
        <w:rPr>
          <w:rFonts w:hint="eastAsia"/>
        </w:rPr>
      </w:pPr>
    </w:p>
    <w:p w14:paraId="3CBF1476" w14:textId="0980CF08" w:rsidR="000C1F3E" w:rsidRDefault="000C1F3E">
      <w:pPr>
        <w:rPr>
          <w:rFonts w:hint="eastAsia"/>
        </w:rPr>
      </w:pPr>
    </w:p>
    <w:p w14:paraId="2D93296B" w14:textId="01A8BA9A" w:rsidR="000C1F3E" w:rsidRDefault="000C1F3E">
      <w:pPr>
        <w:rPr>
          <w:rFonts w:hint="eastAsia"/>
        </w:rPr>
      </w:pPr>
    </w:p>
    <w:p w14:paraId="410B596C" w14:textId="77777777" w:rsidR="000C1F3E" w:rsidRDefault="000C1F3E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0C1F3E" w:rsidRPr="0004793D" w14:paraId="05460061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0534334" w14:textId="324CDE25" w:rsidR="000C1F3E" w:rsidRPr="005119C4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0C1F3E" w:rsidRPr="0004793D">
              <w:rPr>
                <w:rFonts w:cs="Times New Roman"/>
              </w:rPr>
              <w:t xml:space="preserve"> nr </w:t>
            </w:r>
            <w:r w:rsidR="004A65B5">
              <w:rPr>
                <w:rFonts w:cs="Times New Roman"/>
              </w:rPr>
              <w:t>10</w:t>
            </w:r>
            <w:r w:rsidR="000C1F3E" w:rsidRPr="0004793D">
              <w:rPr>
                <w:rFonts w:cs="Times New Roman"/>
              </w:rPr>
              <w:t xml:space="preserve"> – </w:t>
            </w:r>
            <w:r w:rsidR="000C1F3E">
              <w:rPr>
                <w:rFonts w:cs="Times New Roman"/>
              </w:rPr>
              <w:t>Pendrive</w:t>
            </w:r>
          </w:p>
        </w:tc>
      </w:tr>
      <w:tr w:rsidR="000C1F3E" w:rsidRPr="0004793D" w14:paraId="275E1716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893E96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132E6EB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D1AAD3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0E93383F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0E18953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0C1F3E" w:rsidRPr="0004793D" w14:paraId="3E45CC76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FA869FA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AF6847E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1F3E" w:rsidRPr="0004793D" w14:paraId="0EE7EFBC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16C199EB" w14:textId="77777777" w:rsidR="000C1F3E" w:rsidRPr="0004793D" w:rsidRDefault="000C1F3E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1C3A980D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Pendrive</w:t>
            </w:r>
          </w:p>
        </w:tc>
      </w:tr>
      <w:tr w:rsidR="000C1F3E" w:rsidRPr="0004793D" w14:paraId="4CEEF78D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2E4BDEF" w14:textId="77777777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Pojemność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577455" w14:textId="28D5A52D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216BA1E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6B63DA18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9BB039" w14:textId="77777777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C41F93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7FC0BF8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1967A67B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B2C2FA" w14:textId="77777777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EEDF31" w14:textId="314C03F6" w:rsidR="000C1F3E" w:rsidRPr="0004793D" w:rsidRDefault="000C1F3E" w:rsidP="000C1F3E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AF523B5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7DAC6167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6370FFA" w14:textId="77777777" w:rsidR="000C1F3E" w:rsidRPr="002906C4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96CC95A" w14:textId="23B4830C" w:rsidR="000C1F3E" w:rsidRPr="00745F30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C1F3E">
              <w:rPr>
                <w:rFonts w:ascii="Times New Roman" w:hAnsi="Times New Roman" w:cs="Times New Roman"/>
              </w:rPr>
              <w:t xml:space="preserve">Kingston 64GB </w:t>
            </w:r>
            <w:proofErr w:type="spellStart"/>
            <w:r w:rsidRPr="000C1F3E">
              <w:rPr>
                <w:rFonts w:ascii="Times New Roman" w:hAnsi="Times New Roman" w:cs="Times New Roman"/>
              </w:rPr>
              <w:t>DataTraveler</w:t>
            </w:r>
            <w:proofErr w:type="spellEnd"/>
            <w:r w:rsidRPr="000C1F3E">
              <w:rPr>
                <w:rFonts w:ascii="Times New Roman" w:hAnsi="Times New Roman" w:cs="Times New Roman"/>
              </w:rPr>
              <w:t xml:space="preserve"> 100 G3 (USB 3.0)</w:t>
            </w:r>
            <w:r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D75723C" w14:textId="77777777" w:rsidR="000C1F3E" w:rsidRPr="002906C4" w:rsidRDefault="000C1F3E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1587B229" w14:textId="71123964" w:rsidR="005119C4" w:rsidRDefault="005119C4">
      <w:pPr>
        <w:rPr>
          <w:rFonts w:hint="eastAsia"/>
        </w:rPr>
      </w:pPr>
    </w:p>
    <w:p w14:paraId="6330B2F4" w14:textId="5E4E1DC5" w:rsidR="000C1F3E" w:rsidRDefault="000C1F3E">
      <w:pPr>
        <w:rPr>
          <w:rFonts w:hint="eastAsia"/>
        </w:rPr>
      </w:pPr>
    </w:p>
    <w:p w14:paraId="75D8F451" w14:textId="1F21BAE5" w:rsidR="000C1F3E" w:rsidRDefault="000C1F3E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0C1F3E" w:rsidRPr="0004793D" w14:paraId="1B575B9E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918112B" w14:textId="3849ECA5" w:rsidR="000C1F3E" w:rsidRPr="005119C4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Pozycja </w:t>
            </w:r>
            <w:r w:rsidR="000C1F3E" w:rsidRPr="0004793D">
              <w:rPr>
                <w:rFonts w:cs="Times New Roman"/>
              </w:rPr>
              <w:t xml:space="preserve">nr </w:t>
            </w:r>
            <w:r w:rsidR="000C1F3E">
              <w:rPr>
                <w:rFonts w:cs="Times New Roman"/>
              </w:rPr>
              <w:t>1</w:t>
            </w:r>
            <w:r w:rsidR="004A65B5">
              <w:rPr>
                <w:rFonts w:cs="Times New Roman"/>
              </w:rPr>
              <w:t>1</w:t>
            </w:r>
            <w:r w:rsidR="000C1F3E" w:rsidRPr="0004793D">
              <w:rPr>
                <w:rFonts w:cs="Times New Roman"/>
              </w:rPr>
              <w:t xml:space="preserve"> – </w:t>
            </w:r>
            <w:r w:rsidR="000C1F3E">
              <w:rPr>
                <w:rFonts w:cs="Times New Roman"/>
              </w:rPr>
              <w:t>Pendrive</w:t>
            </w:r>
          </w:p>
        </w:tc>
      </w:tr>
      <w:tr w:rsidR="000C1F3E" w:rsidRPr="0004793D" w14:paraId="546BF993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626A55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795FF9E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07C27D8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06114770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FEE4F7B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0C1F3E" w:rsidRPr="0004793D" w14:paraId="1A7BAFF3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5258B7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B2235ED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1F3E" w:rsidRPr="0004793D" w14:paraId="77CAC818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1619B1A8" w14:textId="77777777" w:rsidR="000C1F3E" w:rsidRPr="0004793D" w:rsidRDefault="000C1F3E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72C12C3B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Pendrive</w:t>
            </w:r>
          </w:p>
        </w:tc>
      </w:tr>
      <w:tr w:rsidR="000C1F3E" w:rsidRPr="0004793D" w14:paraId="0AC2D70B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6B39E1" w14:textId="77777777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Pojemność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983BA3" w14:textId="420D2224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34C052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561B7605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C07EE2" w14:textId="77777777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D0A5A7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6FD3C1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1019F94B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8B6EA9" w14:textId="77777777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214938" w14:textId="77777777" w:rsidR="000C1F3E" w:rsidRPr="0004793D" w:rsidRDefault="000C1F3E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Dożywotnia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E02E50D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2F60BD62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AC14D3A" w14:textId="77777777" w:rsidR="000C1F3E" w:rsidRPr="002906C4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4BC8DCD" w14:textId="18A0C305" w:rsidR="000C1F3E" w:rsidRPr="00745F30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5119C4">
              <w:rPr>
                <w:rFonts w:ascii="Times New Roman" w:hAnsi="Times New Roman" w:cs="Times New Roman"/>
              </w:rPr>
              <w:t xml:space="preserve">GOODRAM </w:t>
            </w:r>
            <w:r>
              <w:rPr>
                <w:rFonts w:ascii="Times New Roman" w:hAnsi="Times New Roman" w:cs="Times New Roman"/>
              </w:rPr>
              <w:t>128</w:t>
            </w:r>
            <w:r w:rsidRPr="005119C4">
              <w:rPr>
                <w:rFonts w:ascii="Times New Roman" w:hAnsi="Times New Roman" w:cs="Times New Roman"/>
              </w:rPr>
              <w:t>GB UME3 CARE USB 3.0</w:t>
            </w:r>
            <w:r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098C23E" w14:textId="77777777" w:rsidR="000C1F3E" w:rsidRPr="002906C4" w:rsidRDefault="000C1F3E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6C0B9338" w14:textId="6A664F76" w:rsidR="000C1F3E" w:rsidRDefault="000C1F3E">
      <w:pPr>
        <w:rPr>
          <w:rFonts w:hint="eastAsia"/>
        </w:rPr>
      </w:pPr>
    </w:p>
    <w:p w14:paraId="720347FE" w14:textId="02EDCB38" w:rsidR="000C1F3E" w:rsidRDefault="000C1F3E">
      <w:pPr>
        <w:rPr>
          <w:rFonts w:hint="eastAsia"/>
        </w:rPr>
      </w:pPr>
    </w:p>
    <w:p w14:paraId="7799E534" w14:textId="65FAEF21" w:rsidR="000C1F3E" w:rsidRDefault="000C1F3E">
      <w:pPr>
        <w:rPr>
          <w:rFonts w:hint="eastAsia"/>
        </w:rPr>
      </w:pPr>
    </w:p>
    <w:p w14:paraId="66B4C3D7" w14:textId="62FDD3E0" w:rsidR="000C1F3E" w:rsidRDefault="000C1F3E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0C1F3E" w:rsidRPr="0004793D" w14:paraId="2D8401E3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50A0C3B" w14:textId="564829CA" w:rsidR="000C1F3E" w:rsidRPr="005119C4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Pozycja </w:t>
            </w:r>
            <w:r w:rsidR="000C1F3E" w:rsidRPr="0004793D">
              <w:rPr>
                <w:rFonts w:cs="Times New Roman"/>
              </w:rPr>
              <w:t xml:space="preserve">nr </w:t>
            </w:r>
            <w:r w:rsidR="000C1F3E">
              <w:rPr>
                <w:rFonts w:cs="Times New Roman"/>
              </w:rPr>
              <w:t>1</w:t>
            </w:r>
            <w:r w:rsidR="004A65B5">
              <w:rPr>
                <w:rFonts w:cs="Times New Roman"/>
              </w:rPr>
              <w:t>2</w:t>
            </w:r>
            <w:r w:rsidR="000C1F3E" w:rsidRPr="0004793D">
              <w:rPr>
                <w:rFonts w:cs="Times New Roman"/>
              </w:rPr>
              <w:t xml:space="preserve"> – </w:t>
            </w:r>
            <w:r w:rsidR="000C1F3E">
              <w:rPr>
                <w:rFonts w:cs="Times New Roman"/>
              </w:rPr>
              <w:t>Słuchawki bezprzewodowe</w:t>
            </w:r>
          </w:p>
        </w:tc>
      </w:tr>
      <w:tr w:rsidR="000C1F3E" w:rsidRPr="0004793D" w14:paraId="018D1C9C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491BC2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BBAC774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828F26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56BA6EC2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937ED08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0C1F3E" w:rsidRPr="0004793D" w14:paraId="217B0319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D8F31D7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977BC2E" w14:textId="77777777" w:rsidR="000C1F3E" w:rsidRPr="0004793D" w:rsidRDefault="000C1F3E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1F3E" w:rsidRPr="0004793D" w14:paraId="63E06C2D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073291C4" w14:textId="77777777" w:rsidR="000C1F3E" w:rsidRPr="0004793D" w:rsidRDefault="000C1F3E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3A0EC676" w14:textId="07E2AC8F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Słuchawki bezprzewodowe</w:t>
            </w:r>
          </w:p>
        </w:tc>
      </w:tr>
      <w:tr w:rsidR="000C1F3E" w:rsidRPr="0004793D" w14:paraId="41D8003A" w14:textId="77777777" w:rsidTr="00592D9F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A2F1A2" w14:textId="532538F6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Transmisja bezprzewodowa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1CB44A" w14:textId="4696AF7C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13D2598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58D6DC1F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8D79E7" w14:textId="461E7CB4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Mikrofon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8A5BAC" w14:textId="2B55A55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EBBDA2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2236B4B2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EBE410" w14:textId="0E4881A1" w:rsidR="000C1F3E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Regulacja Głośności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498DED3" w14:textId="5FE86D85" w:rsidR="000C1F3E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7A93A84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7724AD22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BDDCDB" w14:textId="00B465B6" w:rsidR="000C1F3E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słuchawek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9CE9ED0" w14:textId="25A14FEF" w:rsidR="000C1F3E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Nauszne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6AF88EC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6829" w:rsidRPr="0004793D" w14:paraId="35E10E8F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EA88AF6" w14:textId="7F447F38" w:rsidR="00A16829" w:rsidRDefault="00A16829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3D86F7" w14:textId="77777777" w:rsidR="00A16829" w:rsidRDefault="00A16829" w:rsidP="00A1682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 3,5mm</w:t>
            </w:r>
          </w:p>
          <w:p w14:paraId="32E7E57F" w14:textId="44E75FAA" w:rsidR="00A16829" w:rsidRDefault="00A16829" w:rsidP="00A1682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microUSB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5C02B8" w14:textId="77777777" w:rsidR="00A16829" w:rsidRPr="0004793D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1B50742E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C77D3C" w14:textId="77777777" w:rsidR="000C1F3E" w:rsidRPr="0004793D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1C36D3" w14:textId="50F624E1" w:rsidR="000C1F3E" w:rsidRPr="0004793D" w:rsidRDefault="00A16829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6FEFD5" w14:textId="77777777" w:rsidR="000C1F3E" w:rsidRPr="0004793D" w:rsidRDefault="000C1F3E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C1F3E" w:rsidRPr="0004793D" w14:paraId="5B551DA2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79E503D" w14:textId="77777777" w:rsidR="000C1F3E" w:rsidRPr="002906C4" w:rsidRDefault="000C1F3E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F78E2FD" w14:textId="6695FA09" w:rsidR="000C1F3E" w:rsidRPr="00745F30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A16829">
              <w:rPr>
                <w:rFonts w:ascii="Times New Roman" w:hAnsi="Times New Roman" w:cs="Times New Roman"/>
              </w:rPr>
              <w:t xml:space="preserve">Słuchawki nauszne TRACER </w:t>
            </w:r>
            <w:proofErr w:type="spellStart"/>
            <w:r w:rsidRPr="00A16829">
              <w:rPr>
                <w:rFonts w:ascii="Times New Roman" w:hAnsi="Times New Roman" w:cs="Times New Roman"/>
              </w:rPr>
              <w:t>Stillo</w:t>
            </w:r>
            <w:proofErr w:type="spellEnd"/>
            <w:r w:rsidRPr="00A16829">
              <w:rPr>
                <w:rFonts w:ascii="Times New Roman" w:hAnsi="Times New Roman" w:cs="Times New Roman"/>
              </w:rPr>
              <w:t xml:space="preserve"> ANC</w:t>
            </w:r>
            <w:r w:rsidR="000C1F3E"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A8F1E8" w14:textId="77777777" w:rsidR="000C1F3E" w:rsidRPr="002906C4" w:rsidRDefault="000C1F3E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3EB630EF" w14:textId="1C37EFA0" w:rsidR="000C1F3E" w:rsidRDefault="000C1F3E">
      <w:pPr>
        <w:rPr>
          <w:rFonts w:hint="eastAsia"/>
        </w:rPr>
      </w:pPr>
    </w:p>
    <w:p w14:paraId="28F09DF9" w14:textId="31E932EC" w:rsidR="00A16829" w:rsidRDefault="00A16829">
      <w:pPr>
        <w:rPr>
          <w:rFonts w:hint="eastAsia"/>
        </w:rPr>
      </w:pPr>
    </w:p>
    <w:p w14:paraId="5A535CED" w14:textId="4B20DE18" w:rsidR="00A16829" w:rsidRDefault="00A16829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A16829" w:rsidRPr="0004793D" w14:paraId="545B09E5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1394F3D6" w14:textId="1978D58B" w:rsidR="00A16829" w:rsidRPr="005119C4" w:rsidRDefault="00624656" w:rsidP="003E4657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A16829" w:rsidRPr="0004793D">
              <w:rPr>
                <w:rFonts w:cs="Times New Roman"/>
              </w:rPr>
              <w:t xml:space="preserve"> nr </w:t>
            </w:r>
            <w:r w:rsidR="00A16829">
              <w:rPr>
                <w:rFonts w:cs="Times New Roman"/>
              </w:rPr>
              <w:t>1</w:t>
            </w:r>
            <w:r w:rsidR="004A65B5">
              <w:rPr>
                <w:rFonts w:cs="Times New Roman"/>
              </w:rPr>
              <w:t>3</w:t>
            </w:r>
            <w:r w:rsidR="00A16829" w:rsidRPr="0004793D">
              <w:rPr>
                <w:rFonts w:cs="Times New Roman"/>
              </w:rPr>
              <w:t xml:space="preserve"> – </w:t>
            </w:r>
            <w:r w:rsidR="00A16829">
              <w:rPr>
                <w:rFonts w:cs="Times New Roman"/>
              </w:rPr>
              <w:t>Słuchawki przewodowe</w:t>
            </w:r>
          </w:p>
        </w:tc>
      </w:tr>
      <w:tr w:rsidR="00A16829" w:rsidRPr="0004793D" w14:paraId="743974EC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977606" w14:textId="77777777" w:rsidR="00A16829" w:rsidRPr="0004793D" w:rsidRDefault="00A16829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497AA3C" w14:textId="77777777" w:rsidR="00A16829" w:rsidRPr="0004793D" w:rsidRDefault="00A16829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96A8268" w14:textId="77777777" w:rsidR="00A16829" w:rsidRPr="0004793D" w:rsidRDefault="00A16829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619BBFB" w14:textId="77777777" w:rsidR="00A16829" w:rsidRPr="0004793D" w:rsidRDefault="00A16829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44D4AC0" w14:textId="77777777" w:rsidR="00A16829" w:rsidRPr="0004793D" w:rsidRDefault="00A16829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A16829" w:rsidRPr="0004793D" w14:paraId="3EA1A927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478562" w14:textId="77777777" w:rsidR="00A16829" w:rsidRPr="0004793D" w:rsidRDefault="00A16829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D4DFFC" w14:textId="77777777" w:rsidR="00A16829" w:rsidRPr="0004793D" w:rsidRDefault="00A16829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6829" w:rsidRPr="0004793D" w14:paraId="2C1C5D42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5AE31881" w14:textId="77777777" w:rsidR="00A16829" w:rsidRPr="0004793D" w:rsidRDefault="00A16829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552FF6D0" w14:textId="79EA4EBD" w:rsidR="00A16829" w:rsidRPr="0004793D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Słuchawki przewodowe</w:t>
            </w:r>
          </w:p>
        </w:tc>
      </w:tr>
      <w:tr w:rsidR="00A16829" w:rsidRPr="0004793D" w14:paraId="59D194C7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E43109" w14:textId="77777777" w:rsidR="00A16829" w:rsidRPr="0004793D" w:rsidRDefault="00A16829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Mikrofon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739E0A3" w14:textId="77777777" w:rsidR="00A16829" w:rsidRPr="0004793D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6BBA29" w14:textId="77777777" w:rsidR="00A16829" w:rsidRPr="0004793D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6829" w:rsidRPr="0004793D" w14:paraId="032B927C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08DFBE" w14:textId="77777777" w:rsidR="00A16829" w:rsidRDefault="00A16829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słuchawek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7C46BB" w14:textId="77777777" w:rsidR="00A16829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Nauszne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9B22B15" w14:textId="77777777" w:rsidR="00A16829" w:rsidRPr="0004793D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6829" w:rsidRPr="0004793D" w14:paraId="0134F581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9F47F5" w14:textId="77777777" w:rsidR="00A16829" w:rsidRDefault="00A16829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0B0A82" w14:textId="11B964B1" w:rsidR="00A16829" w:rsidRPr="00A16829" w:rsidRDefault="00A16829" w:rsidP="00A1682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 3,5mm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D9ED3EC" w14:textId="77777777" w:rsidR="00A16829" w:rsidRPr="0004793D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6829" w:rsidRPr="0004793D" w14:paraId="3730B50A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7BB1793" w14:textId="77777777" w:rsidR="00A16829" w:rsidRPr="0004793D" w:rsidRDefault="00A16829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8447B6" w14:textId="77777777" w:rsidR="00A16829" w:rsidRPr="0004793D" w:rsidRDefault="00A16829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BFBFDF" w14:textId="77777777" w:rsidR="00A16829" w:rsidRPr="0004793D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16829" w:rsidRPr="0004793D" w14:paraId="56811AC1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96A1E9F" w14:textId="77777777" w:rsidR="00A16829" w:rsidRPr="002906C4" w:rsidRDefault="00A16829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725715B" w14:textId="2356897E" w:rsidR="00A16829" w:rsidRPr="00745F30" w:rsidRDefault="00A16829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A16829">
              <w:rPr>
                <w:rFonts w:ascii="Times New Roman" w:hAnsi="Times New Roman" w:cs="Times New Roman"/>
              </w:rPr>
              <w:t xml:space="preserve">Słuchawki nauszne JBL </w:t>
            </w:r>
            <w:proofErr w:type="spellStart"/>
            <w:r w:rsidRPr="00A16829">
              <w:rPr>
                <w:rFonts w:ascii="Times New Roman" w:hAnsi="Times New Roman" w:cs="Times New Roman"/>
              </w:rPr>
              <w:t>Tune</w:t>
            </w:r>
            <w:proofErr w:type="spellEnd"/>
            <w:r w:rsidRPr="00A16829">
              <w:rPr>
                <w:rFonts w:ascii="Times New Roman" w:hAnsi="Times New Roman" w:cs="Times New Roman"/>
              </w:rPr>
              <w:t xml:space="preserve"> 500</w:t>
            </w:r>
            <w:r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27AA7B9" w14:textId="77777777" w:rsidR="00A16829" w:rsidRPr="002906C4" w:rsidRDefault="00A16829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6F50B12" w14:textId="46A8B8AF" w:rsidR="00A16829" w:rsidRDefault="00A16829">
      <w:pPr>
        <w:rPr>
          <w:rFonts w:hint="eastAsia"/>
        </w:rPr>
      </w:pPr>
    </w:p>
    <w:p w14:paraId="51C1F30E" w14:textId="189645FE" w:rsidR="003E4657" w:rsidRDefault="003E4657">
      <w:pPr>
        <w:rPr>
          <w:rFonts w:hint="eastAsia"/>
        </w:rPr>
      </w:pPr>
    </w:p>
    <w:p w14:paraId="5807D5F2" w14:textId="3FA7995A" w:rsidR="003E4657" w:rsidRDefault="003E4657">
      <w:pPr>
        <w:rPr>
          <w:rFonts w:hint="eastAsia"/>
        </w:rPr>
      </w:pPr>
    </w:p>
    <w:p w14:paraId="1BB2F5E1" w14:textId="10071130" w:rsidR="003E4657" w:rsidRDefault="003E4657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3E4657" w:rsidRPr="0004793D" w14:paraId="4A4E9E71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110530A" w14:textId="343A1524" w:rsidR="003E4657" w:rsidRPr="005119C4" w:rsidRDefault="00624656" w:rsidP="00592D9F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3E4657" w:rsidRPr="0004793D">
              <w:rPr>
                <w:rFonts w:cs="Times New Roman"/>
              </w:rPr>
              <w:t xml:space="preserve"> nr </w:t>
            </w:r>
            <w:r w:rsidR="003E4657">
              <w:rPr>
                <w:rFonts w:cs="Times New Roman"/>
              </w:rPr>
              <w:t>1</w:t>
            </w:r>
            <w:r w:rsidR="004A65B5">
              <w:rPr>
                <w:rFonts w:cs="Times New Roman"/>
              </w:rPr>
              <w:t>4</w:t>
            </w:r>
            <w:r w:rsidR="003E4657" w:rsidRPr="0004793D">
              <w:rPr>
                <w:rFonts w:cs="Times New Roman"/>
              </w:rPr>
              <w:t xml:space="preserve"> – </w:t>
            </w:r>
            <w:r w:rsidR="003E4657">
              <w:rPr>
                <w:rFonts w:cs="Times New Roman"/>
              </w:rPr>
              <w:t>Nagrywarka DVD</w:t>
            </w:r>
          </w:p>
        </w:tc>
      </w:tr>
      <w:tr w:rsidR="003E4657" w:rsidRPr="0004793D" w14:paraId="312921D9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213FE6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79D3525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50C9712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5F0C6414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79684B99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3E4657" w:rsidRPr="0004793D" w14:paraId="5963CFD0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043FA7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80A9786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E4657" w:rsidRPr="0004793D" w14:paraId="7439643A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65283A1F" w14:textId="77777777" w:rsidR="003E4657" w:rsidRPr="0004793D" w:rsidRDefault="003E4657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534AB61D" w14:textId="637D7C66" w:rsidR="003E4657" w:rsidRPr="0004793D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N</w:t>
            </w:r>
            <w:r>
              <w:rPr>
                <w:rFonts w:cs="Times New Roman"/>
              </w:rPr>
              <w:t>agrywarka DVD</w:t>
            </w:r>
          </w:p>
        </w:tc>
      </w:tr>
      <w:tr w:rsidR="003E4657" w:rsidRPr="0004793D" w14:paraId="193AE7C0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C70246" w14:textId="60B940D8" w:rsidR="003E4657" w:rsidRPr="0004793D" w:rsidRDefault="003E4657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napędu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4D090D" w14:textId="77777777" w:rsidR="003E4657" w:rsidRPr="003E4657" w:rsidRDefault="003E4657" w:rsidP="003E4657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3E465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Nagrywanie płyt DVD</w:t>
            </w:r>
          </w:p>
          <w:p w14:paraId="0D60E26F" w14:textId="77777777" w:rsidR="003E4657" w:rsidRPr="003E4657" w:rsidRDefault="003E4657" w:rsidP="003E4657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3E465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Nagrywanie płyt CD</w:t>
            </w:r>
          </w:p>
          <w:p w14:paraId="58DB8454" w14:textId="77777777" w:rsidR="003E4657" w:rsidRPr="003E4657" w:rsidRDefault="003E4657" w:rsidP="003E4657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</w:pPr>
            <w:r w:rsidRPr="003E465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Odtwarzanie płyt DVD</w:t>
            </w:r>
          </w:p>
          <w:p w14:paraId="65AF2559" w14:textId="46866D44" w:rsidR="003E4657" w:rsidRPr="003E4657" w:rsidRDefault="003E4657" w:rsidP="003E4657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 w:rsidRPr="003E4657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pl-PL"/>
              </w:rPr>
              <w:t>Odtwarzanie płyt CD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38B315" w14:textId="77777777" w:rsidR="003E4657" w:rsidRPr="0004793D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4657" w:rsidRPr="0004793D" w14:paraId="2685F161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3D9704B" w14:textId="131795BC" w:rsidR="003E4657" w:rsidRDefault="003E4657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B5A1EC" w14:textId="60DAE90D" w:rsidR="003E4657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E11A8D0" w14:textId="77777777" w:rsidR="003E4657" w:rsidRPr="0004793D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4657" w:rsidRPr="0004793D" w14:paraId="1CC67C17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5338C1C" w14:textId="77777777" w:rsidR="003E4657" w:rsidRPr="0004793D" w:rsidRDefault="003E4657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9307A2" w14:textId="77777777" w:rsidR="003E4657" w:rsidRPr="0004793D" w:rsidRDefault="003E4657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498962F" w14:textId="77777777" w:rsidR="003E4657" w:rsidRPr="0004793D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4657" w:rsidRPr="0004793D" w14:paraId="60B0871F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8BE31FF" w14:textId="77777777" w:rsidR="003E4657" w:rsidRPr="002906C4" w:rsidRDefault="003E4657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90E770" w14:textId="11F12A16" w:rsidR="003E4657" w:rsidRPr="00745F30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E4657">
              <w:rPr>
                <w:rFonts w:ascii="Times New Roman" w:hAnsi="Times New Roman" w:cs="Times New Roman"/>
              </w:rPr>
              <w:t>KRUX DVD PORTABLE DRIVE</w:t>
            </w:r>
            <w:r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90BB1CB" w14:textId="77777777" w:rsidR="003E4657" w:rsidRPr="002906C4" w:rsidRDefault="003E4657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7A2B0FF6" w14:textId="2D2F59E6" w:rsidR="003E4657" w:rsidRDefault="003E4657">
      <w:pPr>
        <w:rPr>
          <w:rFonts w:hint="eastAsia"/>
        </w:rPr>
      </w:pPr>
    </w:p>
    <w:p w14:paraId="0C9899CF" w14:textId="55515817" w:rsidR="003E4657" w:rsidRDefault="003E4657">
      <w:pPr>
        <w:rPr>
          <w:rFonts w:hint="eastAsia"/>
        </w:rPr>
      </w:pPr>
    </w:p>
    <w:p w14:paraId="2CAD458B" w14:textId="0E51C183" w:rsidR="003E4657" w:rsidRDefault="003E4657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3E4657" w:rsidRPr="0004793D" w14:paraId="16C83E50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B6A443A" w14:textId="3ED1E285" w:rsidR="003E4657" w:rsidRPr="005119C4" w:rsidRDefault="00624656" w:rsidP="00592D9F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3E4657" w:rsidRPr="0004793D">
              <w:rPr>
                <w:rFonts w:cs="Times New Roman"/>
              </w:rPr>
              <w:t xml:space="preserve"> nr </w:t>
            </w:r>
            <w:r w:rsidR="003E4657">
              <w:rPr>
                <w:rFonts w:cs="Times New Roman"/>
              </w:rPr>
              <w:t>1</w:t>
            </w:r>
            <w:r w:rsidR="004A65B5">
              <w:rPr>
                <w:rFonts w:cs="Times New Roman"/>
              </w:rPr>
              <w:t>5</w:t>
            </w:r>
            <w:r w:rsidR="003E4657" w:rsidRPr="0004793D">
              <w:rPr>
                <w:rFonts w:cs="Times New Roman"/>
              </w:rPr>
              <w:t xml:space="preserve"> – </w:t>
            </w:r>
            <w:r w:rsidR="003E4657">
              <w:rPr>
                <w:rFonts w:cs="Times New Roman"/>
              </w:rPr>
              <w:t>Kabel HDMI</w:t>
            </w:r>
          </w:p>
        </w:tc>
      </w:tr>
      <w:tr w:rsidR="003E4657" w:rsidRPr="0004793D" w14:paraId="1AE57BC4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B0B435B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1A23A7B1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4E4FC87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FB8AEF8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B1D3776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3E4657" w:rsidRPr="0004793D" w14:paraId="582400B7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C9D622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28BE95" w14:textId="77777777" w:rsidR="003E4657" w:rsidRPr="0004793D" w:rsidRDefault="003E4657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E4657" w:rsidRPr="0004793D" w14:paraId="7CFDB4D3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783C5B39" w14:textId="77777777" w:rsidR="003E4657" w:rsidRPr="0004793D" w:rsidRDefault="003E4657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3E848561" w14:textId="0EA7512D" w:rsidR="003E4657" w:rsidRPr="0004793D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Kabel HDMI</w:t>
            </w:r>
          </w:p>
        </w:tc>
      </w:tr>
      <w:tr w:rsidR="003E4657" w:rsidRPr="0004793D" w14:paraId="00382A0B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0EF3A5" w14:textId="082B48E6" w:rsidR="003E4657" w:rsidRPr="0004793D" w:rsidRDefault="003E4657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10F8A9" w14:textId="4BE47115" w:rsidR="003E4657" w:rsidRPr="003E4657" w:rsidRDefault="003E4657" w:rsidP="003E4657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HDMI - HDMI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203FB0" w14:textId="77777777" w:rsidR="003E4657" w:rsidRPr="0004793D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4657" w:rsidRPr="0004793D" w14:paraId="1D7423AB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B19914" w14:textId="536D9C31" w:rsidR="003E4657" w:rsidRDefault="003846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Standard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4A46C6" w14:textId="06679715" w:rsidR="003E4657" w:rsidRDefault="00384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 v2.1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189C5C1" w14:textId="77777777" w:rsidR="003E4657" w:rsidRPr="0004793D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6C4" w:rsidRPr="0004793D" w14:paraId="169D1F95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CB0C09" w14:textId="236EBA93" w:rsidR="003846C4" w:rsidRDefault="003846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Obsługiwana rozdzielczość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57B268" w14:textId="77777777" w:rsidR="003846C4" w:rsidRPr="003846C4" w:rsidRDefault="003846C4" w:rsidP="003846C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>4K (4096x2160, 30 kl./s)</w:t>
            </w:r>
          </w:p>
          <w:p w14:paraId="66999B8B" w14:textId="16D02FD3" w:rsidR="003846C4" w:rsidRDefault="003846C4" w:rsidP="003846C4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>8K (7680x4320, 60 kl./s)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F12174" w14:textId="77777777" w:rsidR="003846C4" w:rsidRPr="0004793D" w:rsidRDefault="00384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6C4" w:rsidRPr="0004793D" w14:paraId="44C2F1ED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92B88AC" w14:textId="4BAD8989" w:rsidR="003846C4" w:rsidRDefault="003846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Obsługiwane standardy i technologie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538C07E" w14:textId="77777777" w:rsidR="003846C4" w:rsidRPr="003846C4" w:rsidRDefault="003846C4" w:rsidP="003846C4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>32 kanałowy dźwięk</w:t>
            </w:r>
          </w:p>
          <w:p w14:paraId="6D3D4789" w14:textId="77777777" w:rsidR="003846C4" w:rsidRPr="003846C4" w:rsidRDefault="003846C4" w:rsidP="003846C4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>Ethernet</w:t>
            </w:r>
          </w:p>
          <w:p w14:paraId="62EE4196" w14:textId="77777777" w:rsidR="003846C4" w:rsidRPr="003846C4" w:rsidRDefault="003846C4" w:rsidP="003846C4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 xml:space="preserve">HDR (High </w:t>
            </w:r>
            <w:proofErr w:type="spellStart"/>
            <w:r w:rsidRPr="003846C4">
              <w:rPr>
                <w:rFonts w:ascii="Times New Roman" w:hAnsi="Times New Roman" w:cs="Times New Roman"/>
              </w:rPr>
              <w:t>Dynamic</w:t>
            </w:r>
            <w:proofErr w:type="spellEnd"/>
            <w:r w:rsidRPr="00384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6C4">
              <w:rPr>
                <w:rFonts w:ascii="Times New Roman" w:hAnsi="Times New Roman" w:cs="Times New Roman"/>
              </w:rPr>
              <w:t>Range</w:t>
            </w:r>
            <w:proofErr w:type="spellEnd"/>
            <w:r w:rsidRPr="003846C4">
              <w:rPr>
                <w:rFonts w:ascii="Times New Roman" w:hAnsi="Times New Roman" w:cs="Times New Roman"/>
              </w:rPr>
              <w:t>)</w:t>
            </w:r>
          </w:p>
          <w:p w14:paraId="69570A35" w14:textId="77777777" w:rsidR="003846C4" w:rsidRPr="003846C4" w:rsidRDefault="003846C4" w:rsidP="003846C4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>Wsparcie dla 3D</w:t>
            </w:r>
          </w:p>
          <w:p w14:paraId="26271AE8" w14:textId="18E59B73" w:rsidR="003846C4" w:rsidRPr="003846C4" w:rsidRDefault="003846C4" w:rsidP="003846C4">
            <w:pPr>
              <w:pStyle w:val="Zawartotabeli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>Zwrotny kanał audio ARC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54009C0" w14:textId="77777777" w:rsidR="003846C4" w:rsidRPr="0004793D" w:rsidRDefault="00384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846C4" w:rsidRPr="0004793D" w14:paraId="4A6E6DDE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B50A8A3" w14:textId="421C5CF0" w:rsidR="003846C4" w:rsidRDefault="003846C4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6253D9" w14:textId="4408C402" w:rsidR="003846C4" w:rsidRPr="003846C4" w:rsidRDefault="003846C4" w:rsidP="003846C4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737957C" w14:textId="77777777" w:rsidR="003846C4" w:rsidRPr="0004793D" w:rsidRDefault="00384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4657" w:rsidRPr="0004793D" w14:paraId="19F41A0B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B8908D7" w14:textId="77777777" w:rsidR="003E4657" w:rsidRPr="0004793D" w:rsidRDefault="003E4657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24DFCC" w14:textId="77777777" w:rsidR="003E4657" w:rsidRPr="0004793D" w:rsidRDefault="003E4657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AA57B8" w14:textId="77777777" w:rsidR="003E4657" w:rsidRPr="0004793D" w:rsidRDefault="003E4657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4657" w:rsidRPr="0004793D" w14:paraId="7DD44DEB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CF41AFA" w14:textId="77777777" w:rsidR="003E4657" w:rsidRPr="002906C4" w:rsidRDefault="003E4657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BBB9E19" w14:textId="7CCE5D10" w:rsidR="003E4657" w:rsidRPr="00745F30" w:rsidRDefault="003846C4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 xml:space="preserve">Silver </w:t>
            </w:r>
            <w:proofErr w:type="spellStart"/>
            <w:r w:rsidRPr="003846C4">
              <w:rPr>
                <w:rFonts w:ascii="Times New Roman" w:hAnsi="Times New Roman" w:cs="Times New Roman"/>
              </w:rPr>
              <w:t>Monkey</w:t>
            </w:r>
            <w:proofErr w:type="spellEnd"/>
            <w:r w:rsidRPr="003846C4">
              <w:rPr>
                <w:rFonts w:ascii="Times New Roman" w:hAnsi="Times New Roman" w:cs="Times New Roman"/>
              </w:rPr>
              <w:t xml:space="preserve"> Kabel HDMI 2.1 8K - HDMI 1,5m</w:t>
            </w:r>
            <w:r w:rsidR="003E4657"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7ACDE2E" w14:textId="77777777" w:rsidR="003E4657" w:rsidRPr="002906C4" w:rsidRDefault="003E4657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71797429" w14:textId="15F774EC" w:rsidR="003E4657" w:rsidRDefault="003E4657">
      <w:pPr>
        <w:rPr>
          <w:rFonts w:hint="eastAsia"/>
        </w:rPr>
      </w:pPr>
    </w:p>
    <w:p w14:paraId="514D465E" w14:textId="1C916CAD" w:rsidR="00AD73C6" w:rsidRDefault="00AD73C6">
      <w:pPr>
        <w:rPr>
          <w:rFonts w:hint="eastAsia"/>
        </w:rPr>
      </w:pPr>
    </w:p>
    <w:p w14:paraId="1202EB3D" w14:textId="15073417" w:rsidR="00AD73C6" w:rsidRDefault="00AD73C6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AD73C6" w:rsidRPr="0004793D" w14:paraId="1E36FDE4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917B992" w14:textId="2959EF45" w:rsidR="00AD73C6" w:rsidRPr="005119C4" w:rsidRDefault="00624656" w:rsidP="00592D9F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t>Pozycja</w:t>
            </w:r>
            <w:r w:rsidR="00AD73C6" w:rsidRPr="0004793D">
              <w:rPr>
                <w:rFonts w:cs="Times New Roman"/>
              </w:rPr>
              <w:t xml:space="preserve"> nr </w:t>
            </w:r>
            <w:r w:rsidR="00AD73C6">
              <w:rPr>
                <w:rFonts w:cs="Times New Roman"/>
              </w:rPr>
              <w:t>1</w:t>
            </w:r>
            <w:r w:rsidR="004A65B5">
              <w:rPr>
                <w:rFonts w:cs="Times New Roman"/>
              </w:rPr>
              <w:t>6</w:t>
            </w:r>
            <w:r w:rsidR="00AD73C6" w:rsidRPr="0004793D">
              <w:rPr>
                <w:rFonts w:cs="Times New Roman"/>
              </w:rPr>
              <w:t xml:space="preserve"> – </w:t>
            </w:r>
            <w:r w:rsidR="00AD73C6">
              <w:rPr>
                <w:rFonts w:cs="Times New Roman"/>
              </w:rPr>
              <w:t>Kabel HDMI</w:t>
            </w:r>
          </w:p>
        </w:tc>
      </w:tr>
      <w:tr w:rsidR="00AD73C6" w:rsidRPr="0004793D" w14:paraId="26F127EB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B6E460" w14:textId="77777777" w:rsidR="00AD73C6" w:rsidRPr="0004793D" w:rsidRDefault="00AD73C6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9641AD5" w14:textId="77777777" w:rsidR="00AD73C6" w:rsidRPr="0004793D" w:rsidRDefault="00AD73C6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661CB1" w14:textId="77777777" w:rsidR="00AD73C6" w:rsidRPr="0004793D" w:rsidRDefault="00AD73C6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48679ECC" w14:textId="77777777" w:rsidR="00AD73C6" w:rsidRPr="0004793D" w:rsidRDefault="00AD73C6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A43D28C" w14:textId="77777777" w:rsidR="00AD73C6" w:rsidRPr="0004793D" w:rsidRDefault="00AD73C6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AD73C6" w:rsidRPr="0004793D" w14:paraId="40123609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C951ACC" w14:textId="77777777" w:rsidR="00AD73C6" w:rsidRPr="0004793D" w:rsidRDefault="00AD73C6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31AEF8" w14:textId="77777777" w:rsidR="00AD73C6" w:rsidRPr="0004793D" w:rsidRDefault="00AD73C6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D73C6" w:rsidRPr="0004793D" w14:paraId="1C47CABA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15AFDE39" w14:textId="77777777" w:rsidR="00AD73C6" w:rsidRPr="0004793D" w:rsidRDefault="00AD73C6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16ECFA37" w14:textId="77777777" w:rsidR="00AD73C6" w:rsidRPr="0004793D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Kabel HDMI</w:t>
            </w:r>
          </w:p>
        </w:tc>
      </w:tr>
      <w:tr w:rsidR="00AD73C6" w:rsidRPr="0004793D" w14:paraId="3AA08F16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93904A3" w14:textId="77777777" w:rsidR="00AD73C6" w:rsidRPr="0004793D" w:rsidRDefault="00AD73C6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38421" w14:textId="77777777" w:rsidR="00AD73C6" w:rsidRPr="003E4657" w:rsidRDefault="00AD73C6" w:rsidP="00592D9F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HDMI - HDMI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A0D88E" w14:textId="77777777" w:rsidR="00AD73C6" w:rsidRPr="0004793D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3C6" w:rsidRPr="0004793D" w14:paraId="249852C4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9E0E1E" w14:textId="77777777" w:rsidR="00AD73C6" w:rsidRDefault="00AD73C6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Standard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90678C" w14:textId="77777777" w:rsidR="00AD73C6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 v2.1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E126BF" w14:textId="77777777" w:rsidR="00AD73C6" w:rsidRPr="0004793D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3C6" w:rsidRPr="0004793D" w14:paraId="47073597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2ABF9D4" w14:textId="77777777" w:rsidR="00AD73C6" w:rsidRDefault="00AD73C6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Obsługiwana rozdzielczość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4F20BCA" w14:textId="0DA2E2FA" w:rsidR="002B2529" w:rsidRPr="002B2529" w:rsidRDefault="002B2529" w:rsidP="00AD73C6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 xml:space="preserve">4K (4096x2160, </w:t>
            </w:r>
            <w:r>
              <w:rPr>
                <w:rFonts w:ascii="Times New Roman" w:hAnsi="Times New Roman" w:cs="Times New Roman"/>
              </w:rPr>
              <w:t>120</w:t>
            </w:r>
            <w:r w:rsidRPr="003846C4">
              <w:rPr>
                <w:rFonts w:ascii="Times New Roman" w:hAnsi="Times New Roman" w:cs="Times New Roman"/>
              </w:rPr>
              <w:t xml:space="preserve"> kl./s)</w:t>
            </w:r>
          </w:p>
          <w:p w14:paraId="6D822EF5" w14:textId="25C2959A" w:rsidR="00AD73C6" w:rsidRDefault="00AD73C6" w:rsidP="002B252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846C4">
              <w:rPr>
                <w:rFonts w:ascii="Times New Roman" w:hAnsi="Times New Roman" w:cs="Times New Roman"/>
              </w:rPr>
              <w:t>8K (7680x4320, 60 kl./s)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65070E1" w14:textId="77777777" w:rsidR="00AD73C6" w:rsidRPr="0004793D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3C6" w:rsidRPr="0004793D" w14:paraId="71A136B5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AA2E08" w14:textId="77777777" w:rsidR="00AD73C6" w:rsidRDefault="00AD73C6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B4B88E" w14:textId="51B6106B" w:rsidR="00AD73C6" w:rsidRPr="003846C4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18FCA5" w14:textId="77777777" w:rsidR="00AD73C6" w:rsidRPr="0004793D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3C6" w:rsidRPr="0004793D" w14:paraId="337CE1FC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BCA5D4" w14:textId="77777777" w:rsidR="00AD73C6" w:rsidRPr="0004793D" w:rsidRDefault="00AD73C6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329B64" w14:textId="77777777" w:rsidR="00AD73C6" w:rsidRPr="0004793D" w:rsidRDefault="00AD73C6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24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0804250" w14:textId="77777777" w:rsidR="00AD73C6" w:rsidRPr="0004793D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73C6" w:rsidRPr="0004793D" w14:paraId="641AA749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0E79C6C" w14:textId="77777777" w:rsidR="00AD73C6" w:rsidRPr="002906C4" w:rsidRDefault="00AD73C6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0689587" w14:textId="313DFE10" w:rsidR="00AD73C6" w:rsidRPr="00745F30" w:rsidRDefault="00AD73C6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AD73C6">
              <w:rPr>
                <w:rFonts w:ascii="Times New Roman" w:hAnsi="Times New Roman" w:cs="Times New Roman"/>
              </w:rPr>
              <w:t>Unitek Kabel HDMI 2.1 - HDMI 3m (8K/60Hz, 4K/120Hz)</w:t>
            </w:r>
            <w:r w:rsidRPr="0004793D">
              <w:rPr>
                <w:rFonts w:ascii="Times New Roman" w:hAnsi="Times New Roman" w:cs="Times New Roman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73D4205" w14:textId="77777777" w:rsidR="00AD73C6" w:rsidRPr="002906C4" w:rsidRDefault="00AD73C6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50662148" w14:textId="45195EFE" w:rsidR="00AD73C6" w:rsidRDefault="00AD73C6">
      <w:pPr>
        <w:rPr>
          <w:rFonts w:hint="eastAsia"/>
        </w:rPr>
      </w:pPr>
    </w:p>
    <w:p w14:paraId="795E046C" w14:textId="26DC8E62" w:rsidR="00592D9F" w:rsidRDefault="00592D9F">
      <w:pPr>
        <w:rPr>
          <w:rFonts w:hint="eastAsia"/>
        </w:rPr>
      </w:pPr>
    </w:p>
    <w:p w14:paraId="764F15D9" w14:textId="53061447" w:rsidR="00592D9F" w:rsidRDefault="00592D9F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592D9F" w:rsidRPr="0004793D" w14:paraId="57549580" w14:textId="77777777" w:rsidTr="00592D9F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0649C699" w14:textId="016EB778" w:rsidR="00592D9F" w:rsidRPr="005119C4" w:rsidRDefault="00624656" w:rsidP="00592D9F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592D9F" w:rsidRPr="0004793D">
              <w:rPr>
                <w:rFonts w:cs="Times New Roman"/>
              </w:rPr>
              <w:t xml:space="preserve"> nr </w:t>
            </w:r>
            <w:r w:rsidR="00592D9F">
              <w:rPr>
                <w:rFonts w:cs="Times New Roman"/>
              </w:rPr>
              <w:t>1</w:t>
            </w:r>
            <w:r w:rsidR="004A65B5">
              <w:rPr>
                <w:rFonts w:cs="Times New Roman"/>
              </w:rPr>
              <w:t>7</w:t>
            </w:r>
            <w:r w:rsidR="00592D9F" w:rsidRPr="0004793D">
              <w:rPr>
                <w:rFonts w:cs="Times New Roman"/>
              </w:rPr>
              <w:t xml:space="preserve"> – </w:t>
            </w:r>
            <w:r w:rsidR="00592D9F">
              <w:rPr>
                <w:rFonts w:cs="Times New Roman"/>
              </w:rPr>
              <w:t>Kabel</w:t>
            </w:r>
            <w:r w:rsidR="004A65B5">
              <w:rPr>
                <w:rFonts w:cs="Times New Roman"/>
              </w:rPr>
              <w:t xml:space="preserve"> USB-C</w:t>
            </w:r>
          </w:p>
        </w:tc>
      </w:tr>
      <w:tr w:rsidR="00592D9F" w:rsidRPr="0004793D" w14:paraId="0714BDFF" w14:textId="77777777" w:rsidTr="00592D9F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F838FF" w14:textId="77777777" w:rsidR="00592D9F" w:rsidRPr="0004793D" w:rsidRDefault="00592D9F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7AF853F" w14:textId="77777777" w:rsidR="00592D9F" w:rsidRPr="0004793D" w:rsidRDefault="00592D9F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397B055" w14:textId="77777777" w:rsidR="00592D9F" w:rsidRPr="0004793D" w:rsidRDefault="00592D9F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D547CAD" w14:textId="77777777" w:rsidR="00592D9F" w:rsidRPr="0004793D" w:rsidRDefault="00592D9F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D3FE3D9" w14:textId="77777777" w:rsidR="00592D9F" w:rsidRPr="0004793D" w:rsidRDefault="00592D9F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592D9F" w:rsidRPr="0004793D" w14:paraId="5B14C7E2" w14:textId="77777777" w:rsidTr="00592D9F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C9A206" w14:textId="77777777" w:rsidR="00592D9F" w:rsidRPr="0004793D" w:rsidRDefault="00592D9F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599778" w14:textId="77777777" w:rsidR="00592D9F" w:rsidRPr="0004793D" w:rsidRDefault="00592D9F" w:rsidP="00592D9F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92D9F" w:rsidRPr="0004793D" w14:paraId="6F36753B" w14:textId="77777777" w:rsidTr="00592D9F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47451B84" w14:textId="77777777" w:rsidR="00592D9F" w:rsidRPr="0004793D" w:rsidRDefault="00592D9F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413D7ECE" w14:textId="7340B256" w:rsidR="00592D9F" w:rsidRPr="0004793D" w:rsidRDefault="00592D9F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Kabel </w:t>
            </w:r>
            <w:r w:rsidR="004A65B5">
              <w:rPr>
                <w:rFonts w:cs="Times New Roman"/>
              </w:rPr>
              <w:t>USB-C</w:t>
            </w:r>
          </w:p>
        </w:tc>
      </w:tr>
      <w:tr w:rsidR="00592D9F" w:rsidRPr="0004793D" w14:paraId="79BF5471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3C54D1" w14:textId="77777777" w:rsidR="00592D9F" w:rsidRPr="0004793D" w:rsidRDefault="00592D9F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08E9D7D" w14:textId="608BD598" w:rsidR="00592D9F" w:rsidRPr="003E4657" w:rsidRDefault="004A65B5" w:rsidP="00592D9F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USB-C – USB-C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3C636D" w14:textId="77777777" w:rsidR="00592D9F" w:rsidRPr="0004793D" w:rsidRDefault="00592D9F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2D9F" w:rsidRPr="0004793D" w14:paraId="47194605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176491" w14:textId="3A3137FE" w:rsidR="00592D9F" w:rsidRDefault="004A65B5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Obsługiwane zasilanie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79EFB5" w14:textId="02FA2B53" w:rsidR="00592D9F" w:rsidRDefault="004A65B5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100 W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EDD536" w14:textId="77777777" w:rsidR="00592D9F" w:rsidRPr="0004793D" w:rsidRDefault="00592D9F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2D9F" w:rsidRPr="0004793D" w14:paraId="1DB738A1" w14:textId="77777777" w:rsidTr="00592D9F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39F8C07" w14:textId="77777777" w:rsidR="00592D9F" w:rsidRDefault="00592D9F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CBEAC5" w14:textId="248F225B" w:rsidR="00592D9F" w:rsidRPr="003846C4" w:rsidRDefault="00207BE5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592D9F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BFA55B8" w14:textId="77777777" w:rsidR="00592D9F" w:rsidRPr="0004793D" w:rsidRDefault="00592D9F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2D9F" w:rsidRPr="0004793D" w14:paraId="520FBCE1" w14:textId="77777777" w:rsidTr="00592D9F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9044897" w14:textId="77777777" w:rsidR="00592D9F" w:rsidRPr="0004793D" w:rsidRDefault="00592D9F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618300" w14:textId="27832A2B" w:rsidR="00592D9F" w:rsidRPr="0004793D" w:rsidRDefault="00592D9F" w:rsidP="00592D9F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207BE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miesiące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BEB6F0B" w14:textId="77777777" w:rsidR="00592D9F" w:rsidRPr="0004793D" w:rsidRDefault="00592D9F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92D9F" w:rsidRPr="0004793D" w14:paraId="3F5B987E" w14:textId="77777777" w:rsidTr="00592D9F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CBD0A4B" w14:textId="77777777" w:rsidR="00592D9F" w:rsidRPr="002906C4" w:rsidRDefault="00592D9F" w:rsidP="00592D9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40B989" w14:textId="73022D9A" w:rsidR="00592D9F" w:rsidRPr="00207BE5" w:rsidRDefault="00207BE5" w:rsidP="00592D9F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207BE5">
              <w:rPr>
                <w:rFonts w:ascii="Times New Roman" w:hAnsi="Times New Roman" w:cs="Times New Roman"/>
                <w:bCs/>
              </w:rPr>
              <w:t xml:space="preserve">Xiaomi Kabel Mi USB </w:t>
            </w: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 xml:space="preserve"> C to </w:t>
            </w: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Type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 xml:space="preserve"> C Cable 150cm,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D9F"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D1A91E3" w14:textId="77777777" w:rsidR="00592D9F" w:rsidRPr="002906C4" w:rsidRDefault="00592D9F" w:rsidP="00592D9F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2B44B7BE" w14:textId="558149F9" w:rsidR="00592D9F" w:rsidRDefault="00592D9F">
      <w:pPr>
        <w:rPr>
          <w:rFonts w:hint="eastAsia"/>
        </w:rPr>
      </w:pPr>
    </w:p>
    <w:p w14:paraId="5BFFAACD" w14:textId="7A48500A" w:rsidR="00207BE5" w:rsidRDefault="00207BE5">
      <w:pPr>
        <w:rPr>
          <w:rFonts w:hint="eastAsia"/>
        </w:rPr>
      </w:pPr>
    </w:p>
    <w:p w14:paraId="43337A1B" w14:textId="28E03BFF" w:rsidR="00207BE5" w:rsidRDefault="00207BE5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07BE5" w:rsidRPr="0004793D" w14:paraId="33242D9B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5C3C9DF" w14:textId="1A3CCA4E" w:rsidR="00207BE5" w:rsidRPr="005119C4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207BE5" w:rsidRPr="0004793D">
              <w:rPr>
                <w:rFonts w:cs="Times New Roman"/>
              </w:rPr>
              <w:t xml:space="preserve"> nr </w:t>
            </w:r>
            <w:r w:rsidR="00207BE5">
              <w:rPr>
                <w:rFonts w:cs="Times New Roman"/>
              </w:rPr>
              <w:t>18</w:t>
            </w:r>
            <w:r w:rsidR="00207BE5" w:rsidRPr="0004793D">
              <w:rPr>
                <w:rFonts w:cs="Times New Roman"/>
              </w:rPr>
              <w:t xml:space="preserve"> – </w:t>
            </w:r>
            <w:r w:rsidR="00207BE5">
              <w:rPr>
                <w:rFonts w:cs="Times New Roman"/>
              </w:rPr>
              <w:t xml:space="preserve">Kabel </w:t>
            </w:r>
            <w:proofErr w:type="spellStart"/>
            <w:r w:rsidR="00207BE5">
              <w:rPr>
                <w:rFonts w:cs="Times New Roman"/>
              </w:rPr>
              <w:t>Patchcord</w:t>
            </w:r>
            <w:proofErr w:type="spellEnd"/>
          </w:p>
        </w:tc>
      </w:tr>
      <w:tr w:rsidR="00207BE5" w:rsidRPr="0004793D" w14:paraId="7B18240B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F652A0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3DCC8A42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AE0E06A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500E2590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49C3E43F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07BE5" w:rsidRPr="0004793D" w14:paraId="0B224381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2BAE0F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C15D39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07BE5" w:rsidRPr="0004793D" w14:paraId="22294ABF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3C845FA4" w14:textId="77777777" w:rsidR="00207BE5" w:rsidRPr="0004793D" w:rsidRDefault="00207BE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3D55DDC3" w14:textId="2FB9C410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Kabel </w:t>
            </w:r>
            <w:proofErr w:type="spellStart"/>
            <w:r>
              <w:rPr>
                <w:rFonts w:cs="Times New Roman"/>
              </w:rPr>
              <w:t>Patchcord</w:t>
            </w:r>
            <w:proofErr w:type="spellEnd"/>
          </w:p>
        </w:tc>
      </w:tr>
      <w:tr w:rsidR="00207BE5" w:rsidRPr="0004793D" w14:paraId="6ABD085B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25511D" w14:textId="119DDFED" w:rsidR="00207BE5" w:rsidRPr="0004793D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A58334" w14:textId="3D8FAD26" w:rsidR="00207BE5" w:rsidRPr="003E4657" w:rsidRDefault="00207BE5" w:rsidP="002E3968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5e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FA7282D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3EE63E6A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0F68C3B" w14:textId="7B8A8B6F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Klasa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D6EB955" w14:textId="54D911EF" w:rsid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C8BC22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27D551CF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F54F16" w14:textId="5BFA4789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Powłoka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E7CC04" w14:textId="640038AD" w:rsidR="00207BE5" w:rsidRPr="003846C4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Poliwinyl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podwyższonym indeksie tlenowym (FRPVC)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8AAB2B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3537EDC7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44DDC7" w14:textId="0AAD0533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EFCDD02" w14:textId="71C4B99C" w:rsid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5B754AB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72DED705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AB8F527" w14:textId="77777777" w:rsidR="00207BE5" w:rsidRPr="002906C4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4A197E1" w14:textId="727A3BAF" w:rsidR="00207BE5" w:rsidRP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Patchcord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 xml:space="preserve"> UTP kat.5e kabel sieciowy LAN 2x RJ45 linka czarny </w:t>
            </w:r>
            <w:r>
              <w:rPr>
                <w:rFonts w:ascii="Times New Roman" w:hAnsi="Times New Roman" w:cs="Times New Roman"/>
                <w:bCs/>
              </w:rPr>
              <w:t>0,</w:t>
            </w:r>
            <w:r w:rsidRPr="00207BE5">
              <w:rPr>
                <w:rFonts w:ascii="Times New Roman" w:hAnsi="Times New Roman" w:cs="Times New Roman"/>
                <w:bCs/>
              </w:rPr>
              <w:t xml:space="preserve">5m </w:t>
            </w: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Alantec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64C9436" w14:textId="77777777" w:rsidR="00207BE5" w:rsidRPr="002906C4" w:rsidRDefault="00207BE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3D6A657A" w14:textId="2F5257BB" w:rsidR="00207BE5" w:rsidRDefault="00207BE5">
      <w:pPr>
        <w:rPr>
          <w:rFonts w:hint="eastAsia"/>
        </w:rPr>
      </w:pPr>
    </w:p>
    <w:p w14:paraId="04FC7130" w14:textId="638EE027" w:rsidR="00207BE5" w:rsidRDefault="00207BE5">
      <w:pPr>
        <w:rPr>
          <w:rFonts w:hint="eastAsia"/>
        </w:rPr>
      </w:pPr>
    </w:p>
    <w:p w14:paraId="7B3A2E54" w14:textId="02103784" w:rsidR="00207BE5" w:rsidRDefault="00207BE5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07BE5" w:rsidRPr="0004793D" w14:paraId="52B9E8D0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6AB59249" w14:textId="7E9F8890" w:rsidR="00207BE5" w:rsidRPr="005119C4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 nr</w:t>
            </w:r>
            <w:r w:rsidR="00207BE5" w:rsidRPr="0004793D">
              <w:rPr>
                <w:rFonts w:cs="Times New Roman"/>
              </w:rPr>
              <w:t xml:space="preserve"> </w:t>
            </w:r>
            <w:r w:rsidR="00207BE5">
              <w:rPr>
                <w:rFonts w:cs="Times New Roman"/>
              </w:rPr>
              <w:t>19</w:t>
            </w:r>
            <w:r w:rsidR="00207BE5" w:rsidRPr="0004793D">
              <w:rPr>
                <w:rFonts w:cs="Times New Roman"/>
              </w:rPr>
              <w:t xml:space="preserve"> – </w:t>
            </w:r>
            <w:r w:rsidR="00207BE5">
              <w:rPr>
                <w:rFonts w:cs="Times New Roman"/>
              </w:rPr>
              <w:t xml:space="preserve">Kabel </w:t>
            </w:r>
            <w:proofErr w:type="spellStart"/>
            <w:r w:rsidR="00207BE5">
              <w:rPr>
                <w:rFonts w:cs="Times New Roman"/>
              </w:rPr>
              <w:t>Patchcord</w:t>
            </w:r>
            <w:proofErr w:type="spellEnd"/>
          </w:p>
        </w:tc>
      </w:tr>
      <w:tr w:rsidR="00207BE5" w:rsidRPr="0004793D" w14:paraId="21706F66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1255BCA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13F2142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DEBC8C0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59815D8B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2EE77A2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07BE5" w:rsidRPr="0004793D" w14:paraId="074AB363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6E64F5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3240118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07BE5" w:rsidRPr="0004793D" w14:paraId="5B923527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57D0A33F" w14:textId="77777777" w:rsidR="00207BE5" w:rsidRPr="0004793D" w:rsidRDefault="00207BE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7A139042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Kabel </w:t>
            </w:r>
            <w:proofErr w:type="spellStart"/>
            <w:r>
              <w:rPr>
                <w:rFonts w:cs="Times New Roman"/>
              </w:rPr>
              <w:t>Patchcord</w:t>
            </w:r>
            <w:proofErr w:type="spellEnd"/>
          </w:p>
        </w:tc>
      </w:tr>
      <w:tr w:rsidR="00207BE5" w:rsidRPr="0004793D" w14:paraId="789A5A0C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30DF8B4" w14:textId="77777777" w:rsidR="00207BE5" w:rsidRPr="0004793D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A0ADB93" w14:textId="77777777" w:rsidR="00207BE5" w:rsidRPr="003E4657" w:rsidRDefault="00207BE5" w:rsidP="002E3968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5e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D964323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42007AC4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7D7160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Klasa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7342D1" w14:textId="77777777" w:rsid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FD74F0D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47D98BA5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729143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Powłoka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3B8BEE" w14:textId="77777777" w:rsidR="00207BE5" w:rsidRPr="003846C4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Poliwinyl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podwyższonym indeksie tlenowym (FRPVC)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4742C70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0DD5EACD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FCF134D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24736C" w14:textId="1561318C" w:rsid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6CD936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20ED0BA8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E8C6D2D" w14:textId="77777777" w:rsidR="00207BE5" w:rsidRPr="002906C4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C455CF1" w14:textId="6D461FBB" w:rsidR="00207BE5" w:rsidRP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Patchcord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 xml:space="preserve"> UTP kat.5e kabel sieciowy LAN 2x RJ45 linka czarny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207BE5">
              <w:rPr>
                <w:rFonts w:ascii="Times New Roman" w:hAnsi="Times New Roman" w:cs="Times New Roman"/>
                <w:bCs/>
              </w:rPr>
              <w:t xml:space="preserve">m </w:t>
            </w: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Alantec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C0B84A9" w14:textId="77777777" w:rsidR="00207BE5" w:rsidRPr="002906C4" w:rsidRDefault="00207BE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32E851D" w14:textId="6BC57AF2" w:rsidR="00207BE5" w:rsidRDefault="00207BE5">
      <w:pPr>
        <w:rPr>
          <w:rFonts w:hint="eastAsia"/>
        </w:rPr>
      </w:pPr>
    </w:p>
    <w:p w14:paraId="120A7FF1" w14:textId="37DAF4ED" w:rsidR="00207BE5" w:rsidRDefault="00207BE5">
      <w:pPr>
        <w:rPr>
          <w:rFonts w:hint="eastAsia"/>
        </w:rPr>
      </w:pPr>
    </w:p>
    <w:p w14:paraId="65F300A9" w14:textId="366D480F" w:rsidR="00207BE5" w:rsidRDefault="00207BE5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07BE5" w:rsidRPr="0004793D" w14:paraId="66D2265C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4E2E71D7" w14:textId="0C009EA4" w:rsidR="00207BE5" w:rsidRPr="005119C4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207BE5" w:rsidRPr="0004793D">
              <w:rPr>
                <w:rFonts w:cs="Times New Roman"/>
              </w:rPr>
              <w:t xml:space="preserve"> nr </w:t>
            </w:r>
            <w:r w:rsidR="00207BE5">
              <w:rPr>
                <w:rFonts w:cs="Times New Roman"/>
              </w:rPr>
              <w:t>20</w:t>
            </w:r>
            <w:r w:rsidR="00207BE5" w:rsidRPr="0004793D">
              <w:rPr>
                <w:rFonts w:cs="Times New Roman"/>
              </w:rPr>
              <w:t xml:space="preserve"> – </w:t>
            </w:r>
            <w:r w:rsidR="00207BE5">
              <w:rPr>
                <w:rFonts w:cs="Times New Roman"/>
              </w:rPr>
              <w:t xml:space="preserve">Kabel </w:t>
            </w:r>
            <w:proofErr w:type="spellStart"/>
            <w:r w:rsidR="00207BE5">
              <w:rPr>
                <w:rFonts w:cs="Times New Roman"/>
              </w:rPr>
              <w:t>Patchcord</w:t>
            </w:r>
            <w:proofErr w:type="spellEnd"/>
          </w:p>
        </w:tc>
      </w:tr>
      <w:tr w:rsidR="00207BE5" w:rsidRPr="0004793D" w14:paraId="743CFD2B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7168EC9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770760F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6DEA67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3C639CD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6A432C8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07BE5" w:rsidRPr="0004793D" w14:paraId="6F0013C6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2C944A5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E5B48AE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07BE5" w:rsidRPr="0004793D" w14:paraId="4F48595A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71038797" w14:textId="77777777" w:rsidR="00207BE5" w:rsidRPr="0004793D" w:rsidRDefault="00207BE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2F75A504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Kabel </w:t>
            </w:r>
            <w:proofErr w:type="spellStart"/>
            <w:r>
              <w:rPr>
                <w:rFonts w:cs="Times New Roman"/>
              </w:rPr>
              <w:t>Patchcord</w:t>
            </w:r>
            <w:proofErr w:type="spellEnd"/>
          </w:p>
        </w:tc>
      </w:tr>
      <w:tr w:rsidR="00207BE5" w:rsidRPr="0004793D" w14:paraId="69ED8934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98B5CD" w14:textId="77777777" w:rsidR="00207BE5" w:rsidRPr="0004793D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E8346B9" w14:textId="77777777" w:rsidR="00207BE5" w:rsidRPr="003E4657" w:rsidRDefault="00207BE5" w:rsidP="002E3968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5e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3D0B76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7A8ABFD8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B579D7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Klasa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1000CD" w14:textId="77777777" w:rsid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1FB8E32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53A99CFE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EEBDB3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Powłoka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CF05C29" w14:textId="77777777" w:rsidR="00207BE5" w:rsidRPr="003846C4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Poliwinyl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podwyższonym indeksie tlenowym (FRPVC)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C0C6C76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6C34D7E6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CF8A9F8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9D65EF" w14:textId="7A0FBB92" w:rsid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35C6FAB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3575865C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7617169" w14:textId="77777777" w:rsidR="00207BE5" w:rsidRPr="002906C4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0488516" w14:textId="1DBB9ED3" w:rsidR="00207BE5" w:rsidRP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Patchcord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 xml:space="preserve"> UTP kat.5e kabel sieciowy LAN 2x RJ45 linka czarny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207BE5">
              <w:rPr>
                <w:rFonts w:ascii="Times New Roman" w:hAnsi="Times New Roman" w:cs="Times New Roman"/>
                <w:bCs/>
              </w:rPr>
              <w:t xml:space="preserve">m </w:t>
            </w: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Alantec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2682D2" w14:textId="77777777" w:rsidR="00207BE5" w:rsidRPr="002906C4" w:rsidRDefault="00207BE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19723A2C" w14:textId="4E972310" w:rsidR="00207BE5" w:rsidRDefault="00207BE5">
      <w:pPr>
        <w:rPr>
          <w:rFonts w:hint="eastAsia"/>
        </w:rPr>
      </w:pPr>
    </w:p>
    <w:p w14:paraId="1728ECB0" w14:textId="180CE78B" w:rsidR="00207BE5" w:rsidRDefault="00207BE5">
      <w:pPr>
        <w:rPr>
          <w:rFonts w:hint="eastAsia"/>
        </w:rPr>
      </w:pPr>
    </w:p>
    <w:p w14:paraId="421B7D89" w14:textId="33ABD9E5" w:rsidR="00207BE5" w:rsidRDefault="00207BE5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207BE5" w:rsidRPr="0004793D" w14:paraId="7E35FA02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2CC2F0D" w14:textId="35E3FFF4" w:rsidR="00207BE5" w:rsidRPr="005119C4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207BE5" w:rsidRPr="0004793D">
              <w:rPr>
                <w:rFonts w:cs="Times New Roman"/>
              </w:rPr>
              <w:t xml:space="preserve"> nr </w:t>
            </w:r>
            <w:r w:rsidR="00207BE5">
              <w:rPr>
                <w:rFonts w:cs="Times New Roman"/>
              </w:rPr>
              <w:t>21</w:t>
            </w:r>
            <w:r w:rsidR="00207BE5" w:rsidRPr="0004793D">
              <w:rPr>
                <w:rFonts w:cs="Times New Roman"/>
              </w:rPr>
              <w:t xml:space="preserve"> – </w:t>
            </w:r>
            <w:r w:rsidR="00207BE5">
              <w:rPr>
                <w:rFonts w:cs="Times New Roman"/>
              </w:rPr>
              <w:t xml:space="preserve">Kabel </w:t>
            </w:r>
            <w:proofErr w:type="spellStart"/>
            <w:r w:rsidR="00207BE5">
              <w:rPr>
                <w:rFonts w:cs="Times New Roman"/>
              </w:rPr>
              <w:t>Patchcord</w:t>
            </w:r>
            <w:proofErr w:type="spellEnd"/>
          </w:p>
        </w:tc>
      </w:tr>
      <w:tr w:rsidR="00207BE5" w:rsidRPr="0004793D" w14:paraId="6C1ABB24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7C51B54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FB6686A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3D090EF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23550647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FDEA98A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207BE5" w:rsidRPr="0004793D" w14:paraId="67D7ED7E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88A5421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CA6029" w14:textId="77777777" w:rsidR="00207BE5" w:rsidRPr="0004793D" w:rsidRDefault="00207BE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07BE5" w:rsidRPr="0004793D" w14:paraId="72152D37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61BEEA7D" w14:textId="77777777" w:rsidR="00207BE5" w:rsidRPr="0004793D" w:rsidRDefault="00207BE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7436B6F1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Kabel </w:t>
            </w:r>
            <w:proofErr w:type="spellStart"/>
            <w:r>
              <w:rPr>
                <w:rFonts w:cs="Times New Roman"/>
              </w:rPr>
              <w:t>Patchcord</w:t>
            </w:r>
            <w:proofErr w:type="spellEnd"/>
          </w:p>
        </w:tc>
      </w:tr>
      <w:tr w:rsidR="00207BE5" w:rsidRPr="0004793D" w14:paraId="2B0442C6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7485F3" w14:textId="77777777" w:rsidR="00207BE5" w:rsidRPr="0004793D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439590" w14:textId="77777777" w:rsidR="00207BE5" w:rsidRPr="003E4657" w:rsidRDefault="00207BE5" w:rsidP="002E3968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5e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CDB0CB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0CA7791B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D827667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Klasa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1052A67" w14:textId="77777777" w:rsid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E389B37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17375462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FDDB87C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Powłoka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7FB1EF3" w14:textId="77777777" w:rsidR="00207BE5" w:rsidRPr="003846C4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Poliwinyl</w:t>
            </w:r>
            <w:proofErr w:type="spellEnd"/>
            <w:r>
              <w:rPr>
                <w:rFonts w:ascii="Times New Roman" w:hAnsi="Times New Roman" w:cs="Times New Roman"/>
              </w:rPr>
              <w:t xml:space="preserve"> o podwyższonym indeksie tlenowym (FRPVC)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7DF2912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52B05216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ACF9F6" w14:textId="77777777" w:rsidR="00207BE5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6FE1B59" w14:textId="44283A7B" w:rsid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D6BFC07" w14:textId="77777777" w:rsidR="00207BE5" w:rsidRPr="0004793D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7BE5" w:rsidRPr="0004793D" w14:paraId="1951AB97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4DC86AC" w14:textId="77777777" w:rsidR="00207BE5" w:rsidRPr="002906C4" w:rsidRDefault="00207BE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B272D0E" w14:textId="3F71B9B8" w:rsidR="00207BE5" w:rsidRPr="00207BE5" w:rsidRDefault="00207BE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Patchcord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 xml:space="preserve"> UTP kat.5e kabel sieciowy LAN 2x RJ45 linka czarny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207BE5">
              <w:rPr>
                <w:rFonts w:ascii="Times New Roman" w:hAnsi="Times New Roman" w:cs="Times New Roman"/>
                <w:bCs/>
              </w:rPr>
              <w:t xml:space="preserve">m </w:t>
            </w:r>
            <w:proofErr w:type="spellStart"/>
            <w:r w:rsidRPr="00207BE5">
              <w:rPr>
                <w:rFonts w:ascii="Times New Roman" w:hAnsi="Times New Roman" w:cs="Times New Roman"/>
                <w:bCs/>
              </w:rPr>
              <w:t>Alantec</w:t>
            </w:r>
            <w:proofErr w:type="spellEnd"/>
            <w:r w:rsidRPr="00207BE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8F8513E" w14:textId="77777777" w:rsidR="00207BE5" w:rsidRPr="002906C4" w:rsidRDefault="00207BE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62D2F9F6" w14:textId="17FC2C8F" w:rsidR="00207BE5" w:rsidRDefault="00207BE5">
      <w:pPr>
        <w:rPr>
          <w:rFonts w:hint="eastAsia"/>
        </w:rPr>
      </w:pPr>
    </w:p>
    <w:p w14:paraId="4046339B" w14:textId="4E514A11" w:rsidR="00FC54A2" w:rsidRDefault="00FC54A2">
      <w:pPr>
        <w:rPr>
          <w:rFonts w:hint="eastAsia"/>
        </w:rPr>
      </w:pPr>
    </w:p>
    <w:p w14:paraId="1F936012" w14:textId="73D9499C" w:rsidR="00641C45" w:rsidRDefault="00641C45">
      <w:pPr>
        <w:rPr>
          <w:rFonts w:hint="eastAsia"/>
        </w:rPr>
      </w:pPr>
    </w:p>
    <w:p w14:paraId="71E9D2EA" w14:textId="324D54EB" w:rsidR="00641C45" w:rsidRDefault="00641C45">
      <w:pPr>
        <w:rPr>
          <w:rFonts w:hint="eastAsia"/>
        </w:rPr>
      </w:pPr>
    </w:p>
    <w:p w14:paraId="5BBF833A" w14:textId="5D1A2953" w:rsidR="00641C45" w:rsidRDefault="00641C45">
      <w:pPr>
        <w:rPr>
          <w:rFonts w:hint="eastAsia"/>
        </w:rPr>
      </w:pPr>
    </w:p>
    <w:p w14:paraId="4FB04C83" w14:textId="397424FE" w:rsidR="00641C45" w:rsidRDefault="00641C45">
      <w:pPr>
        <w:rPr>
          <w:rFonts w:hint="eastAsia"/>
        </w:rPr>
      </w:pPr>
    </w:p>
    <w:p w14:paraId="37BBF13A" w14:textId="40220674" w:rsidR="00641C45" w:rsidRDefault="00641C45">
      <w:pPr>
        <w:rPr>
          <w:rFonts w:hint="eastAsia"/>
        </w:rPr>
      </w:pPr>
    </w:p>
    <w:p w14:paraId="745E5572" w14:textId="6200F74A" w:rsidR="00641C45" w:rsidRDefault="00641C45">
      <w:pPr>
        <w:rPr>
          <w:rFonts w:hint="eastAsia"/>
        </w:rPr>
      </w:pPr>
    </w:p>
    <w:p w14:paraId="5A1BBBE8" w14:textId="75048DF1" w:rsidR="00641C45" w:rsidRDefault="00641C45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641C45" w:rsidRPr="0004793D" w14:paraId="73F88EE0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062A8F5" w14:textId="07103CAD" w:rsidR="00641C45" w:rsidRPr="005119C4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641C45" w:rsidRPr="0004793D">
              <w:rPr>
                <w:rFonts w:cs="Times New Roman"/>
              </w:rPr>
              <w:t xml:space="preserve"> nr </w:t>
            </w:r>
            <w:r w:rsidR="00641C45">
              <w:rPr>
                <w:rFonts w:cs="Times New Roman"/>
              </w:rPr>
              <w:t>22</w:t>
            </w:r>
            <w:r w:rsidR="00641C45" w:rsidRPr="0004793D">
              <w:rPr>
                <w:rFonts w:cs="Times New Roman"/>
              </w:rPr>
              <w:t xml:space="preserve"> – </w:t>
            </w:r>
            <w:r w:rsidR="00641C45">
              <w:rPr>
                <w:rFonts w:cs="Times New Roman"/>
              </w:rPr>
              <w:t>Wtyk sieciowy</w:t>
            </w:r>
          </w:p>
        </w:tc>
      </w:tr>
      <w:tr w:rsidR="00641C45" w:rsidRPr="0004793D" w14:paraId="185A782B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8E1958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636F0315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D62CB9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177E84DC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6BBBA29E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641C45" w:rsidRPr="0004793D" w14:paraId="4CAE11BA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1C0CB55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45612F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1C45" w:rsidRPr="0004793D" w14:paraId="038D0960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4CEAFB9D" w14:textId="77777777" w:rsidR="00641C45" w:rsidRPr="0004793D" w:rsidRDefault="00641C4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6DC39737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Wtyk sieciowy</w:t>
            </w:r>
          </w:p>
        </w:tc>
      </w:tr>
      <w:tr w:rsidR="00641C45" w:rsidRPr="0004793D" w14:paraId="7A764435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4AD6D08" w14:textId="77777777" w:rsidR="00641C45" w:rsidRPr="0004793D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3CBED9" w14:textId="77777777" w:rsidR="00641C45" w:rsidRPr="003E4657" w:rsidRDefault="00641C45" w:rsidP="002E3968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RJ-45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7256BC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1C45" w:rsidRPr="0004793D" w14:paraId="03134589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623A442" w14:textId="77777777" w:rsidR="00641C45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Akcesoria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0614D52" w14:textId="77777777" w:rsidR="00641C45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sztuk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E0185B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1C45" w:rsidRPr="0004793D" w14:paraId="434494E3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5F5098" w14:textId="77777777" w:rsidR="00641C45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 teleinformatyczna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A39710" w14:textId="19B49111" w:rsidR="00641C45" w:rsidRPr="003846C4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Kat. 5/5e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12E70201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1C45" w:rsidRPr="0004793D" w14:paraId="0DF84965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910AEF8" w14:textId="77777777" w:rsidR="00641C45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ekranowania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152627" w14:textId="77777777" w:rsidR="00641C45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U/UTP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66579A3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1C45" w:rsidRPr="0004793D" w14:paraId="7E0212C1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CBCB7CF" w14:textId="77777777" w:rsidR="00641C45" w:rsidRPr="002906C4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EE45B63" w14:textId="58999F4E" w:rsidR="00641C45" w:rsidRPr="00207BE5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41C45">
              <w:rPr>
                <w:rFonts w:ascii="Times New Roman" w:hAnsi="Times New Roman" w:cs="Times New Roman"/>
                <w:bCs/>
              </w:rPr>
              <w:t>WTYK SIECIOWY RJ45 (8P8C) PRZELOTOWY LANBERG KAT.5E UTP (100 SZT)</w:t>
            </w:r>
            <w:r w:rsidRPr="00207BE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992C0FA" w14:textId="77777777" w:rsidR="00641C45" w:rsidRPr="002906C4" w:rsidRDefault="00641C4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4AC64E83" w14:textId="34BECA16" w:rsidR="00641C45" w:rsidRDefault="00641C45">
      <w:pPr>
        <w:rPr>
          <w:rFonts w:hint="eastAsia"/>
        </w:rPr>
      </w:pPr>
    </w:p>
    <w:p w14:paraId="165B874F" w14:textId="77777777" w:rsidR="00641C45" w:rsidRDefault="00641C45">
      <w:pPr>
        <w:rPr>
          <w:rFonts w:hint="eastAsia"/>
        </w:rPr>
      </w:pPr>
    </w:p>
    <w:p w14:paraId="27589018" w14:textId="0B9CB2C0" w:rsidR="00FC54A2" w:rsidRDefault="00FC54A2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641C45" w:rsidRPr="0004793D" w14:paraId="36EBF1ED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A7F0B94" w14:textId="13DCABEA" w:rsidR="00641C45" w:rsidRPr="005119C4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641C45" w:rsidRPr="0004793D">
              <w:rPr>
                <w:rFonts w:cs="Times New Roman"/>
              </w:rPr>
              <w:t xml:space="preserve"> nr </w:t>
            </w:r>
            <w:r w:rsidR="00641C45">
              <w:rPr>
                <w:rFonts w:cs="Times New Roman"/>
              </w:rPr>
              <w:t>23</w:t>
            </w:r>
            <w:r w:rsidR="00641C45" w:rsidRPr="0004793D">
              <w:rPr>
                <w:rFonts w:cs="Times New Roman"/>
              </w:rPr>
              <w:t xml:space="preserve"> – </w:t>
            </w:r>
            <w:r w:rsidR="00641C45">
              <w:rPr>
                <w:rFonts w:cs="Times New Roman"/>
              </w:rPr>
              <w:t>Wtyk sieciowy</w:t>
            </w:r>
          </w:p>
        </w:tc>
      </w:tr>
      <w:tr w:rsidR="00641C45" w:rsidRPr="0004793D" w14:paraId="0E6852B3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ACDDAD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46C101C0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6CFCA9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125DE65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4D1C466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641C45" w:rsidRPr="0004793D" w14:paraId="44274AB8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39681B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5BADCC" w14:textId="77777777" w:rsidR="00641C45" w:rsidRPr="0004793D" w:rsidRDefault="00641C4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1C45" w:rsidRPr="0004793D" w14:paraId="0F0C8BF6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326A45FE" w14:textId="77777777" w:rsidR="00641C45" w:rsidRPr="0004793D" w:rsidRDefault="00641C4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320BF040" w14:textId="6828C363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Wtyk sieciowy</w:t>
            </w:r>
          </w:p>
        </w:tc>
      </w:tr>
      <w:tr w:rsidR="00641C45" w:rsidRPr="0004793D" w14:paraId="07A9B54B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F62257F" w14:textId="59129A91" w:rsidR="00641C45" w:rsidRPr="0004793D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Złącze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3455DC4" w14:textId="39E5F319" w:rsidR="00641C45" w:rsidRPr="003E4657" w:rsidRDefault="00641C45" w:rsidP="002E3968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RJ-45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72AFFF2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1C45" w:rsidRPr="0004793D" w14:paraId="48F79BCF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49CB193" w14:textId="3A6AFAE2" w:rsidR="00641C45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Akcesoria w zestawie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A551823" w14:textId="23E737AF" w:rsidR="00641C45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sztuk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D8BD85A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1C45" w:rsidRPr="0004793D" w14:paraId="4D037EBC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E2126FE" w14:textId="03DCA146" w:rsidR="00641C45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 teleinformatyczna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8E1D376" w14:textId="18FC61C0" w:rsidR="00641C45" w:rsidRPr="003846C4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Kat. 6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A7A3301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1C45" w:rsidRPr="0004793D" w14:paraId="23292EF3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1675595" w14:textId="6D1202F9" w:rsidR="00641C45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ekranowania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44B01B5" w14:textId="4A4B1161" w:rsidR="00641C45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U/UTP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C8D48A9" w14:textId="77777777" w:rsidR="00641C45" w:rsidRPr="0004793D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1C45" w:rsidRPr="0004793D" w14:paraId="67EDD503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3693CF9" w14:textId="77777777" w:rsidR="00641C45" w:rsidRPr="002906C4" w:rsidRDefault="00641C4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754F758" w14:textId="19A9FB1E" w:rsidR="00641C45" w:rsidRPr="00207BE5" w:rsidRDefault="00641C4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41C45">
              <w:rPr>
                <w:rFonts w:ascii="Times New Roman" w:hAnsi="Times New Roman" w:cs="Times New Roman"/>
                <w:bCs/>
              </w:rPr>
              <w:t>WTYK SIECIOWY RJ45 (8P8C) LANBERG KAT.6 UTP (100 SZT) Z PROWADNICĄ DO LINKI I DO DRUTU</w:t>
            </w:r>
            <w:r w:rsidRPr="00207BE5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1A1D178" w14:textId="77777777" w:rsidR="00641C45" w:rsidRPr="002906C4" w:rsidRDefault="00641C4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158234E9" w14:textId="3BFB526E" w:rsidR="00FC54A2" w:rsidRDefault="00FC54A2">
      <w:pPr>
        <w:rPr>
          <w:rFonts w:hint="eastAsia"/>
        </w:rPr>
      </w:pPr>
    </w:p>
    <w:p w14:paraId="33960F9E" w14:textId="1EE1E915" w:rsidR="00646A18" w:rsidRDefault="00646A18">
      <w:pPr>
        <w:rPr>
          <w:rFonts w:hint="eastAsia"/>
        </w:rPr>
      </w:pPr>
    </w:p>
    <w:p w14:paraId="5BB78572" w14:textId="2A8756CF" w:rsidR="00646A18" w:rsidRDefault="00646A18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646A18" w:rsidRPr="0004793D" w14:paraId="375191E7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2BF7DFF" w14:textId="651DA626" w:rsidR="00646A18" w:rsidRPr="005119C4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646A18" w:rsidRPr="0004793D">
              <w:rPr>
                <w:rFonts w:cs="Times New Roman"/>
              </w:rPr>
              <w:t xml:space="preserve"> nr </w:t>
            </w:r>
            <w:r w:rsidR="00646A18">
              <w:rPr>
                <w:rFonts w:cs="Times New Roman"/>
              </w:rPr>
              <w:t>2</w:t>
            </w:r>
            <w:r w:rsidR="00C14F66">
              <w:rPr>
                <w:rFonts w:cs="Times New Roman"/>
              </w:rPr>
              <w:t>4</w:t>
            </w:r>
            <w:r w:rsidR="00646A18" w:rsidRPr="0004793D">
              <w:rPr>
                <w:rFonts w:cs="Times New Roman"/>
              </w:rPr>
              <w:t xml:space="preserve"> – </w:t>
            </w:r>
            <w:r w:rsidR="00646A18">
              <w:rPr>
                <w:rFonts w:cs="Times New Roman"/>
              </w:rPr>
              <w:t>Kabel LAN</w:t>
            </w:r>
          </w:p>
        </w:tc>
      </w:tr>
      <w:tr w:rsidR="00646A18" w:rsidRPr="0004793D" w14:paraId="1EAFFA6C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F5724E8" w14:textId="77777777" w:rsidR="00646A18" w:rsidRPr="0004793D" w:rsidRDefault="00646A1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D2FB7E3" w14:textId="77777777" w:rsidR="00646A18" w:rsidRPr="0004793D" w:rsidRDefault="00646A1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AAE76FB" w14:textId="77777777" w:rsidR="00646A18" w:rsidRPr="0004793D" w:rsidRDefault="00646A1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21723CB" w14:textId="77777777" w:rsidR="00646A18" w:rsidRPr="0004793D" w:rsidRDefault="00646A1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CC50DD2" w14:textId="77777777" w:rsidR="00646A18" w:rsidRPr="0004793D" w:rsidRDefault="00646A1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646A18" w:rsidRPr="0004793D" w14:paraId="51085E07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026BF80" w14:textId="77777777" w:rsidR="00646A18" w:rsidRPr="0004793D" w:rsidRDefault="00646A1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98D692A" w14:textId="77777777" w:rsidR="00646A18" w:rsidRPr="0004793D" w:rsidRDefault="00646A1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46A18" w:rsidRPr="0004793D" w14:paraId="11208C07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490C105A" w14:textId="77777777" w:rsidR="00646A18" w:rsidRPr="0004793D" w:rsidRDefault="00646A18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6EDC366B" w14:textId="4A910DF1" w:rsidR="00646A18" w:rsidRPr="0004793D" w:rsidRDefault="00646A1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Kabel LAN</w:t>
            </w:r>
          </w:p>
        </w:tc>
      </w:tr>
      <w:tr w:rsidR="00646A18" w:rsidRPr="0004793D" w14:paraId="20DE4669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8A8A46A" w14:textId="329EB1AB" w:rsidR="00646A18" w:rsidRPr="0004793D" w:rsidRDefault="00C14F66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8B82F00" w14:textId="3A19B996" w:rsidR="00646A18" w:rsidRPr="003E4657" w:rsidRDefault="00C14F66" w:rsidP="002E3968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Skrętka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CF0118D" w14:textId="77777777" w:rsidR="00646A18" w:rsidRPr="0004793D" w:rsidRDefault="00646A1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18" w:rsidRPr="0004793D" w14:paraId="5E462C34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3FEB1C" w14:textId="22197833" w:rsidR="00646A18" w:rsidRDefault="00C14F66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12B5727" w14:textId="00AC2A5B" w:rsidR="00646A18" w:rsidRDefault="00C14F66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BB6609" w14:textId="77777777" w:rsidR="00646A18" w:rsidRPr="0004793D" w:rsidRDefault="00646A1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18" w:rsidRPr="0004793D" w14:paraId="7417029B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51AA4ED" w14:textId="642A98A2" w:rsidR="00646A18" w:rsidRDefault="00C14F66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Ekranowanie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35F05D" w14:textId="235D6FE6" w:rsidR="00646A18" w:rsidRPr="003846C4" w:rsidRDefault="00C14F66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F/UTP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252F893" w14:textId="77777777" w:rsidR="00646A18" w:rsidRPr="0004793D" w:rsidRDefault="00646A1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18" w:rsidRPr="0004793D" w14:paraId="66ED4F7A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CBE108" w14:textId="660C2403" w:rsidR="00646A18" w:rsidRDefault="00C14F66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84B8F5" w14:textId="43D5CCAF" w:rsidR="00646A18" w:rsidRDefault="00C14F66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305m 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B89306" w14:textId="77777777" w:rsidR="00646A18" w:rsidRPr="0004793D" w:rsidRDefault="00646A1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46A18" w:rsidRPr="0004793D" w14:paraId="1A174E52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C56C83D" w14:textId="77777777" w:rsidR="00646A18" w:rsidRPr="002906C4" w:rsidRDefault="00646A18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84CB97B" w14:textId="23D227C2" w:rsidR="00646A18" w:rsidRPr="00207BE5" w:rsidRDefault="00C14F66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4F66">
              <w:rPr>
                <w:rFonts w:ascii="Times New Roman" w:hAnsi="Times New Roman" w:cs="Times New Roman"/>
                <w:bCs/>
              </w:rPr>
              <w:t>Lanberg</w:t>
            </w:r>
            <w:proofErr w:type="spellEnd"/>
            <w:r w:rsidRPr="00C14F66">
              <w:rPr>
                <w:rFonts w:ascii="Times New Roman" w:hAnsi="Times New Roman" w:cs="Times New Roman"/>
                <w:bCs/>
              </w:rPr>
              <w:t xml:space="preserve"> kabel instalacyjny FTP, kat. 5e, drut, CCA, 305m, szary (LCF5-10CC-0305-S</w:t>
            </w:r>
            <w:r w:rsidRPr="00C14F66">
              <w:rPr>
                <w:rFonts w:ascii="Times New Roman" w:hAnsi="Times New Roman" w:cs="Times New Roman"/>
                <w:b/>
                <w:bCs/>
              </w:rPr>
              <w:t>)</w:t>
            </w:r>
            <w:r w:rsidR="00646A18" w:rsidRPr="00207BE5">
              <w:rPr>
                <w:rFonts w:ascii="Times New Roman" w:hAnsi="Times New Roman" w:cs="Times New Roman"/>
                <w:bCs/>
              </w:rPr>
              <w:t>,</w:t>
            </w:r>
            <w:r w:rsidR="00646A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6A18"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2747E20" w14:textId="77777777" w:rsidR="00646A18" w:rsidRPr="002906C4" w:rsidRDefault="00646A18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251A085C" w14:textId="4BA0E6DB" w:rsidR="00646A18" w:rsidRDefault="00646A18">
      <w:pPr>
        <w:rPr>
          <w:rFonts w:hint="eastAsia"/>
        </w:rPr>
      </w:pPr>
    </w:p>
    <w:p w14:paraId="76C534AD" w14:textId="438ED988" w:rsidR="004F56E8" w:rsidRDefault="004F56E8">
      <w:pPr>
        <w:rPr>
          <w:rFonts w:hint="eastAsia"/>
        </w:rPr>
      </w:pPr>
    </w:p>
    <w:p w14:paraId="5A3C10D8" w14:textId="49ECBF9C" w:rsidR="004F56E8" w:rsidRDefault="004F56E8">
      <w:pPr>
        <w:rPr>
          <w:rFonts w:hint="eastAsia"/>
        </w:rPr>
      </w:pPr>
    </w:p>
    <w:p w14:paraId="1A7F8DDA" w14:textId="2A71B74B" w:rsidR="004F56E8" w:rsidRDefault="004F56E8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4F56E8" w:rsidRPr="0004793D" w14:paraId="6B73C786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3652CC8" w14:textId="26186A82" w:rsidR="004F56E8" w:rsidRPr="005119C4" w:rsidRDefault="00624656" w:rsidP="002E3968">
            <w:pPr>
              <w:pStyle w:val="Nagwek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Pozycja </w:t>
            </w:r>
            <w:r w:rsidR="004F56E8" w:rsidRPr="0004793D">
              <w:rPr>
                <w:rFonts w:cs="Times New Roman"/>
              </w:rPr>
              <w:t xml:space="preserve">nr </w:t>
            </w:r>
            <w:r w:rsidR="004F56E8">
              <w:rPr>
                <w:rFonts w:cs="Times New Roman"/>
              </w:rPr>
              <w:t>25</w:t>
            </w:r>
            <w:r w:rsidR="004F56E8" w:rsidRPr="0004793D">
              <w:rPr>
                <w:rFonts w:cs="Times New Roman"/>
              </w:rPr>
              <w:t xml:space="preserve"> – </w:t>
            </w:r>
            <w:r w:rsidR="004F56E8">
              <w:rPr>
                <w:rFonts w:cs="Times New Roman"/>
              </w:rPr>
              <w:t>Gniazdo sieciowe</w:t>
            </w:r>
          </w:p>
        </w:tc>
      </w:tr>
      <w:tr w:rsidR="004F56E8" w:rsidRPr="0004793D" w14:paraId="0DFB6BCE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BA5BD6" w14:textId="77777777" w:rsidR="004F56E8" w:rsidRPr="0004793D" w:rsidRDefault="004F56E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F61F9D5" w14:textId="77777777" w:rsidR="004F56E8" w:rsidRPr="0004793D" w:rsidRDefault="004F56E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CBA3918" w14:textId="77777777" w:rsidR="004F56E8" w:rsidRPr="0004793D" w:rsidRDefault="004F56E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F2D29F4" w14:textId="77777777" w:rsidR="004F56E8" w:rsidRPr="0004793D" w:rsidRDefault="004F56E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32AF667C" w14:textId="77777777" w:rsidR="004F56E8" w:rsidRPr="0004793D" w:rsidRDefault="004F56E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4F56E8" w:rsidRPr="0004793D" w14:paraId="38C995CE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1637FA1" w14:textId="77777777" w:rsidR="004F56E8" w:rsidRPr="0004793D" w:rsidRDefault="004F56E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123E308" w14:textId="77777777" w:rsidR="004F56E8" w:rsidRPr="0004793D" w:rsidRDefault="004F56E8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F56E8" w:rsidRPr="0004793D" w14:paraId="6E63D077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2884D45B" w14:textId="77777777" w:rsidR="004F56E8" w:rsidRPr="0004793D" w:rsidRDefault="004F56E8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0AD37CB5" w14:textId="798D127A" w:rsidR="004F56E8" w:rsidRPr="0004793D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Gniazdo sieciowe</w:t>
            </w:r>
          </w:p>
        </w:tc>
      </w:tr>
      <w:tr w:rsidR="004F56E8" w:rsidRPr="0004793D" w14:paraId="500EF910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416596" w14:textId="56380EEF" w:rsidR="004F56E8" w:rsidRPr="0004793D" w:rsidRDefault="004F56E8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Sposób montażu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5E2E4D1" w14:textId="4A05179E" w:rsidR="004F56E8" w:rsidRPr="003E4657" w:rsidRDefault="004F56E8" w:rsidP="002E3968">
            <w:pPr>
              <w:shd w:val="clear" w:color="auto" w:fill="FFFFFF"/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</w:pPr>
            <w:r>
              <w:rPr>
                <w:rFonts w:ascii="Lato" w:eastAsia="Times New Roman" w:hAnsi="Lato"/>
                <w:color w:val="1A1A1A"/>
                <w:sz w:val="21"/>
                <w:szCs w:val="21"/>
                <w:lang w:eastAsia="pl-PL"/>
              </w:rPr>
              <w:t>Natynkowo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C70D7AE" w14:textId="77777777" w:rsidR="004F56E8" w:rsidRPr="0004793D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6E8" w:rsidRPr="0004793D" w14:paraId="1B4EDA84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75C642" w14:textId="4BCA089E" w:rsidR="004F56E8" w:rsidRDefault="004F56E8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Kategoria gniazda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643BDF2" w14:textId="02A00359" w:rsidR="004F56E8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5/5e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FDAE34D" w14:textId="77777777" w:rsidR="004F56E8" w:rsidRPr="0004793D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6E8" w:rsidRPr="0004793D" w14:paraId="4D3B4509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B21AFC1" w14:textId="7167A477" w:rsidR="004F56E8" w:rsidRDefault="004F56E8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 zacisków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66042A0" w14:textId="20C3F268" w:rsidR="004F56E8" w:rsidRPr="003846C4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Krone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5E8C0DB" w14:textId="77777777" w:rsidR="004F56E8" w:rsidRPr="0004793D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6E8" w:rsidRPr="0004793D" w14:paraId="042129EC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5D43BF0" w14:textId="6EA40CA5" w:rsidR="004F56E8" w:rsidRDefault="004F56E8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wtyku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A0C65F0" w14:textId="57043586" w:rsidR="004F56E8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 RJ45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8AF9CD9" w14:textId="77777777" w:rsidR="004F56E8" w:rsidRPr="0004793D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6E8" w:rsidRPr="0004793D" w14:paraId="7B0C888A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2180A10" w14:textId="77777777" w:rsidR="004F56E8" w:rsidRPr="002906C4" w:rsidRDefault="004F56E8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2906C4">
              <w:rPr>
                <w:rFonts w:ascii="Times New Roman" w:hAnsi="Times New Roman" w:cs="Times New Roman"/>
                <w:b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F47022B" w14:textId="24A70A1E" w:rsidR="004F56E8" w:rsidRPr="00207BE5" w:rsidRDefault="004F56E8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F56E8">
              <w:rPr>
                <w:rFonts w:ascii="Times New Roman" w:hAnsi="Times New Roman" w:cs="Times New Roman"/>
                <w:bCs/>
              </w:rPr>
              <w:t>Podwójne gniazdo sieciowe UTP Cat.5e natynkowe,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793D">
              <w:rPr>
                <w:rFonts w:ascii="Times New Roman" w:hAnsi="Times New Roman" w:cs="Times New Roman"/>
              </w:rPr>
              <w:t>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22B1D36" w14:textId="77777777" w:rsidR="004F56E8" w:rsidRPr="002906C4" w:rsidRDefault="004F56E8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67917C94" w14:textId="77777777" w:rsidR="004F56E8" w:rsidRDefault="004F56E8">
      <w:pPr>
        <w:rPr>
          <w:rFonts w:hint="eastAsia"/>
        </w:rPr>
      </w:pPr>
    </w:p>
    <w:p w14:paraId="5FD4DCEC" w14:textId="48D3FBF0" w:rsidR="004F56E8" w:rsidRDefault="004F56E8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4F5F8A" w:rsidRPr="0004793D" w14:paraId="0E48E055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30242BFB" w14:textId="3936E180" w:rsidR="004F5F8A" w:rsidRPr="0004793D" w:rsidRDefault="00624656" w:rsidP="002E3968">
            <w:pPr>
              <w:pStyle w:val="Nagwek1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4F5F8A" w:rsidRPr="0004793D">
              <w:rPr>
                <w:rFonts w:cs="Times New Roman"/>
              </w:rPr>
              <w:t xml:space="preserve"> nr </w:t>
            </w:r>
            <w:r w:rsidR="004F5F8A">
              <w:rPr>
                <w:rFonts w:cs="Times New Roman"/>
              </w:rPr>
              <w:t>26</w:t>
            </w:r>
            <w:r w:rsidR="004F5F8A" w:rsidRPr="0004793D">
              <w:rPr>
                <w:rFonts w:cs="Times New Roman"/>
              </w:rPr>
              <w:t xml:space="preserve"> – Dysk wewnętrzn</w:t>
            </w:r>
            <w:r w:rsidR="00ED6783">
              <w:rPr>
                <w:rFonts w:cs="Times New Roman"/>
              </w:rPr>
              <w:t>y</w:t>
            </w:r>
            <w:r w:rsidR="004F5F8A" w:rsidRPr="0004793D">
              <w:rPr>
                <w:rFonts w:cs="Times New Roman"/>
              </w:rPr>
              <w:t xml:space="preserve"> SSD 2.5”</w:t>
            </w:r>
          </w:p>
          <w:p w14:paraId="76B80FF3" w14:textId="77777777" w:rsidR="004F5F8A" w:rsidRPr="0004793D" w:rsidRDefault="004F5F8A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5F8A" w:rsidRPr="0004793D" w14:paraId="67466208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CD2C485" w14:textId="77777777" w:rsidR="004F5F8A" w:rsidRPr="0004793D" w:rsidRDefault="004F5F8A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CC9D92A" w14:textId="77777777" w:rsidR="004F5F8A" w:rsidRPr="0004793D" w:rsidRDefault="004F5F8A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69CF899" w14:textId="77777777" w:rsidR="004F5F8A" w:rsidRPr="0004793D" w:rsidRDefault="004F5F8A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0EF9E558" w14:textId="77777777" w:rsidR="004F5F8A" w:rsidRPr="0004793D" w:rsidRDefault="004F5F8A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23E019B1" w14:textId="77777777" w:rsidR="004F5F8A" w:rsidRPr="0004793D" w:rsidRDefault="004F5F8A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4F5F8A" w:rsidRPr="0004793D" w14:paraId="59B9C199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22BB8BB" w14:textId="77777777" w:rsidR="004F5F8A" w:rsidRPr="0004793D" w:rsidRDefault="004F5F8A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5AA006" w14:textId="77777777" w:rsidR="004F5F8A" w:rsidRPr="0004793D" w:rsidRDefault="004F5F8A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F5F8A" w:rsidRPr="0004793D" w14:paraId="72EA515F" w14:textId="77777777" w:rsidTr="004F5F8A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4644E5FF" w14:textId="77777777" w:rsidR="004F5F8A" w:rsidRPr="0004793D" w:rsidRDefault="004F5F8A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5C383230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Dysk wewnętrzny SSD 2.5”</w:t>
            </w:r>
          </w:p>
        </w:tc>
      </w:tr>
      <w:tr w:rsidR="004F5F8A" w:rsidRPr="0004793D" w14:paraId="453B43ED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240A5F8" w14:textId="77777777" w:rsidR="004F5F8A" w:rsidRPr="0004793D" w:rsidRDefault="004F5F8A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52BE9B2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min. 500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B119E6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F8A" w:rsidRPr="0004793D" w14:paraId="1A228C6B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DA9BDDB" w14:textId="77777777" w:rsidR="004F5F8A" w:rsidRPr="0004793D" w:rsidRDefault="004F5F8A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3E53D78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2.5"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74064D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F8A" w:rsidRPr="0004793D" w14:paraId="23FB76F2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A71B38C" w14:textId="77777777" w:rsidR="004F5F8A" w:rsidRPr="0004793D" w:rsidRDefault="004F5F8A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01D10F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SATA III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BBE0610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F8A" w:rsidRPr="0004793D" w14:paraId="3983988D" w14:textId="77777777" w:rsidTr="002E3968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839BFD" w14:textId="77777777" w:rsidR="004F5F8A" w:rsidRPr="0004793D" w:rsidRDefault="004F5F8A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Rodzaj kości pamięci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2043F42" w14:textId="77777777" w:rsidR="004F5F8A" w:rsidRPr="0004793D" w:rsidRDefault="004F5F8A" w:rsidP="002E396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4793D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7FB94AD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F8A" w:rsidRPr="0004793D" w14:paraId="79C0FBA5" w14:textId="77777777" w:rsidTr="002E3968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8801BB0" w14:textId="77777777" w:rsidR="004F5F8A" w:rsidRPr="0004793D" w:rsidRDefault="004F5F8A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5B2E6D6" w14:textId="77777777" w:rsidR="004F5F8A" w:rsidRPr="0004793D" w:rsidRDefault="004F5F8A" w:rsidP="002E396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93D">
              <w:rPr>
                <w:rFonts w:ascii="Times New Roman" w:hAnsi="Times New Roman"/>
                <w:sz w:val="24"/>
                <w:szCs w:val="24"/>
              </w:rPr>
              <w:t>Technologia TRIM.</w:t>
            </w:r>
            <w:r w:rsidRPr="0004793D">
              <w:rPr>
                <w:rFonts w:ascii="Times New Roman" w:hAnsi="Times New Roman"/>
                <w:sz w:val="24"/>
                <w:szCs w:val="24"/>
              </w:rPr>
              <w:br/>
              <w:t>256-bitowe szyfrowanie danych AES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B4E668D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F8A" w:rsidRPr="0004793D" w14:paraId="2764D779" w14:textId="77777777" w:rsidTr="002E3968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82F3A1" w14:textId="77777777" w:rsidR="004F5F8A" w:rsidRPr="0004793D" w:rsidRDefault="004F5F8A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C97015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min.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FDDB48F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F5F8A" w:rsidRPr="0004793D" w14:paraId="187BA787" w14:textId="77777777" w:rsidTr="004F5F8A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635EC71" w14:textId="77777777" w:rsidR="004F5F8A" w:rsidRPr="004F5F8A" w:rsidRDefault="004F5F8A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F5F8A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DBC9B12" w14:textId="77777777" w:rsidR="004F5F8A" w:rsidRPr="0004793D" w:rsidRDefault="004F5F8A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</w:rPr>
            </w:pPr>
            <w:r w:rsidRPr="0004793D">
              <w:rPr>
                <w:rFonts w:ascii="Times New Roman" w:hAnsi="Times New Roman" w:cs="Times New Roman"/>
                <w:b w:val="0"/>
              </w:rPr>
              <w:t>Samsung 500GB 2,5" SATA SSD 8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04793D">
              <w:rPr>
                <w:rFonts w:ascii="Times New Roman" w:hAnsi="Times New Roman" w:cs="Times New Roman"/>
                <w:b w:val="0"/>
              </w:rPr>
              <w:t>0 EVO,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0795CA39" w14:textId="77777777" w:rsidR="004F5F8A" w:rsidRPr="0004793D" w:rsidRDefault="004F5F8A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7750A98" w14:textId="77777777" w:rsidR="004F5F8A" w:rsidRDefault="004F5F8A">
      <w:pPr>
        <w:rPr>
          <w:rFonts w:hint="eastAsia"/>
        </w:rPr>
      </w:pPr>
    </w:p>
    <w:p w14:paraId="2DE19E9E" w14:textId="7406F15C" w:rsidR="004F56E8" w:rsidRDefault="004F56E8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155BB4" w:rsidRPr="0004793D" w14:paraId="4748C31D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733BEAB8" w14:textId="0485CDF8" w:rsidR="00155BB4" w:rsidRPr="0004793D" w:rsidRDefault="00624656" w:rsidP="002E3968">
            <w:pPr>
              <w:pStyle w:val="Nagwek1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Pozycja </w:t>
            </w:r>
            <w:r w:rsidR="00155BB4" w:rsidRPr="0004793D">
              <w:rPr>
                <w:rFonts w:cs="Times New Roman"/>
              </w:rPr>
              <w:t xml:space="preserve">nr </w:t>
            </w:r>
            <w:r w:rsidR="00155BB4">
              <w:rPr>
                <w:rFonts w:cs="Times New Roman"/>
              </w:rPr>
              <w:t>27</w:t>
            </w:r>
            <w:r w:rsidR="00155BB4" w:rsidRPr="0004793D">
              <w:rPr>
                <w:rFonts w:cs="Times New Roman"/>
              </w:rPr>
              <w:t xml:space="preserve"> – Dysk wewnętrzn</w:t>
            </w:r>
            <w:r w:rsidR="00ED6783">
              <w:rPr>
                <w:rFonts w:cs="Times New Roman"/>
              </w:rPr>
              <w:t>y</w:t>
            </w:r>
            <w:r w:rsidR="00155BB4" w:rsidRPr="0004793D">
              <w:rPr>
                <w:rFonts w:cs="Times New Roman"/>
              </w:rPr>
              <w:t xml:space="preserve"> SSD </w:t>
            </w:r>
          </w:p>
          <w:p w14:paraId="5CA88024" w14:textId="77777777" w:rsidR="00155BB4" w:rsidRPr="0004793D" w:rsidRDefault="00155BB4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5BB4" w:rsidRPr="0004793D" w14:paraId="1DADA5D9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7207CD" w14:textId="77777777" w:rsidR="00155BB4" w:rsidRPr="0004793D" w:rsidRDefault="00155BB4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2AA21C44" w14:textId="77777777" w:rsidR="00155BB4" w:rsidRPr="0004793D" w:rsidRDefault="00155BB4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823198C" w14:textId="77777777" w:rsidR="00155BB4" w:rsidRPr="0004793D" w:rsidRDefault="00155BB4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6597D637" w14:textId="77777777" w:rsidR="00155BB4" w:rsidRPr="0004793D" w:rsidRDefault="00155BB4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0D01EB54" w14:textId="77777777" w:rsidR="00155BB4" w:rsidRPr="0004793D" w:rsidRDefault="00155BB4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155BB4" w:rsidRPr="0004793D" w14:paraId="3D6CD00C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9C02F61" w14:textId="77777777" w:rsidR="00155BB4" w:rsidRPr="0004793D" w:rsidRDefault="00155BB4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CE662E5" w14:textId="77777777" w:rsidR="00155BB4" w:rsidRPr="0004793D" w:rsidRDefault="00155BB4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55BB4" w:rsidRPr="0004793D" w14:paraId="2DA56291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12762292" w14:textId="77777777" w:rsidR="00155BB4" w:rsidRPr="0004793D" w:rsidRDefault="00155BB4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5918F615" w14:textId="5DEFA621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Dysk wewnętrzny SSD</w:t>
            </w:r>
          </w:p>
        </w:tc>
      </w:tr>
      <w:tr w:rsidR="00155BB4" w:rsidRPr="0004793D" w14:paraId="5AAA1AC2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C30D79" w14:textId="77777777" w:rsidR="00155BB4" w:rsidRPr="0004793D" w:rsidRDefault="00155BB4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1E8A8A9" w14:textId="77777777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min. 500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59B1CBB" w14:textId="77777777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6C32" w:rsidRPr="0004793D" w14:paraId="1868F895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CF5C654" w14:textId="0653EAED" w:rsidR="00436C32" w:rsidRPr="0004793D" w:rsidRDefault="00436C32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Format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BC683BE" w14:textId="1044E7B7" w:rsidR="00436C32" w:rsidRPr="0004793D" w:rsidRDefault="00436C32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M.2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9B8FA5A" w14:textId="77777777" w:rsidR="00436C32" w:rsidRPr="0004793D" w:rsidRDefault="00436C32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5BB4" w:rsidRPr="0004793D" w14:paraId="52647070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A875FF8" w14:textId="77777777" w:rsidR="00155BB4" w:rsidRPr="0004793D" w:rsidRDefault="00155BB4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Interfejs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6797062" w14:textId="2C248B33" w:rsidR="00155BB4" w:rsidRPr="0004793D" w:rsidRDefault="00436C32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M.2 SATA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D9176B" w14:textId="77777777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5BB4" w:rsidRPr="0004793D" w14:paraId="29238B79" w14:textId="77777777" w:rsidTr="002E3968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D73C4B5" w14:textId="77777777" w:rsidR="00155BB4" w:rsidRPr="0004793D" w:rsidRDefault="00155BB4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Rodzaj kości pamięci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4E177D" w14:textId="53ECF831" w:rsidR="00155BB4" w:rsidRPr="0004793D" w:rsidRDefault="00436C32" w:rsidP="002E396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55BB4" w:rsidRPr="0004793D">
              <w:rPr>
                <w:rFonts w:ascii="Times New Roman" w:hAnsi="Times New Roman" w:cs="Times New Roman"/>
              </w:rPr>
              <w:t>LC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7E7F80B" w14:textId="77777777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5BB4" w:rsidRPr="0004793D" w14:paraId="388F8E86" w14:textId="77777777" w:rsidTr="002E3968">
        <w:trPr>
          <w:trHeight w:val="429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3AA73C0" w14:textId="77777777" w:rsidR="00155BB4" w:rsidRPr="0004793D" w:rsidRDefault="00155BB4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Dodatkowe informacje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2781F0" w14:textId="77777777" w:rsidR="00155BB4" w:rsidRPr="0004793D" w:rsidRDefault="00155BB4" w:rsidP="002E3968">
            <w:pPr>
              <w:pStyle w:val="Akapitzlis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793D">
              <w:rPr>
                <w:rFonts w:ascii="Times New Roman" w:hAnsi="Times New Roman"/>
                <w:sz w:val="24"/>
                <w:szCs w:val="24"/>
              </w:rPr>
              <w:t>Technologia TRIM.</w:t>
            </w:r>
            <w:r w:rsidRPr="0004793D">
              <w:rPr>
                <w:rFonts w:ascii="Times New Roman" w:hAnsi="Times New Roman"/>
                <w:sz w:val="24"/>
                <w:szCs w:val="24"/>
              </w:rPr>
              <w:br/>
              <w:t>256-bitowe szyfrowanie danych AES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FB0B152" w14:textId="77777777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5BB4" w:rsidRPr="0004793D" w14:paraId="5BAE1584" w14:textId="77777777" w:rsidTr="002E3968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65B8EB5" w14:textId="77777777" w:rsidR="00155BB4" w:rsidRPr="0004793D" w:rsidRDefault="00155BB4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17EA267" w14:textId="77777777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93D">
              <w:rPr>
                <w:rFonts w:ascii="Times New Roman" w:hAnsi="Times New Roman" w:cs="Times New Roman"/>
              </w:rPr>
              <w:t>min. 60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2290B94" w14:textId="77777777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55BB4" w:rsidRPr="0004793D" w14:paraId="103C4906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DF77ABF" w14:textId="77777777" w:rsidR="00155BB4" w:rsidRPr="004F5F8A" w:rsidRDefault="00155BB4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F5F8A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A2CC8C1" w14:textId="027094E6" w:rsidR="00155BB4" w:rsidRPr="00436C32" w:rsidRDefault="00436C32" w:rsidP="00436C32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36C32">
              <w:rPr>
                <w:rFonts w:ascii="Times New Roman" w:hAnsi="Times New Roman" w:cs="Times New Roman"/>
                <w:b w:val="0"/>
              </w:rPr>
              <w:t>Samsung 500GB M.2 SATA SSD 860 EVO</w:t>
            </w:r>
            <w:r w:rsidR="00155BB4" w:rsidRPr="0004793D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31E6603" w14:textId="77777777" w:rsidR="00155BB4" w:rsidRPr="0004793D" w:rsidRDefault="00155BB4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9664398" w14:textId="1E2940C4" w:rsidR="00155BB4" w:rsidRDefault="00155BB4">
      <w:pPr>
        <w:rPr>
          <w:rFonts w:hint="eastAsia"/>
        </w:rPr>
      </w:pPr>
    </w:p>
    <w:p w14:paraId="2FA670CD" w14:textId="1F423AE5" w:rsidR="003E5A55" w:rsidRDefault="003E5A55">
      <w:pPr>
        <w:rPr>
          <w:rFonts w:hint="eastAsia"/>
        </w:rPr>
      </w:pPr>
    </w:p>
    <w:p w14:paraId="4ADA358A" w14:textId="3044BA83" w:rsidR="003E5A55" w:rsidRDefault="003E5A55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3E5A55" w:rsidRPr="0004793D" w14:paraId="29B632C5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2FE7587B" w14:textId="76FEE1C4" w:rsidR="003E5A55" w:rsidRPr="0004793D" w:rsidRDefault="00624656" w:rsidP="002E3968">
            <w:pPr>
              <w:pStyle w:val="Nagwek1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3E5A55" w:rsidRPr="0004793D">
              <w:rPr>
                <w:rFonts w:cs="Times New Roman"/>
              </w:rPr>
              <w:t xml:space="preserve"> nr </w:t>
            </w:r>
            <w:r w:rsidR="003E5A55">
              <w:rPr>
                <w:rFonts w:cs="Times New Roman"/>
              </w:rPr>
              <w:t>28</w:t>
            </w:r>
            <w:r w:rsidR="003E5A55" w:rsidRPr="0004793D">
              <w:rPr>
                <w:rFonts w:cs="Times New Roman"/>
              </w:rPr>
              <w:t xml:space="preserve"> – </w:t>
            </w:r>
            <w:r w:rsidR="003E5A55">
              <w:rPr>
                <w:rFonts w:cs="Times New Roman"/>
              </w:rPr>
              <w:t>Pamięć RAM</w:t>
            </w:r>
            <w:r w:rsidR="003E5A55" w:rsidRPr="0004793D">
              <w:rPr>
                <w:rFonts w:cs="Times New Roman"/>
              </w:rPr>
              <w:t xml:space="preserve"> </w:t>
            </w:r>
          </w:p>
          <w:p w14:paraId="593A3954" w14:textId="77777777" w:rsidR="003E5A55" w:rsidRPr="0004793D" w:rsidRDefault="003E5A5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5A55" w:rsidRPr="0004793D" w14:paraId="38BFF9DB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DC66E95" w14:textId="77777777" w:rsidR="003E5A55" w:rsidRPr="0004793D" w:rsidRDefault="003E5A5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508D1AC0" w14:textId="77777777" w:rsidR="003E5A55" w:rsidRPr="0004793D" w:rsidRDefault="003E5A5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04822AC" w14:textId="77777777" w:rsidR="003E5A55" w:rsidRPr="0004793D" w:rsidRDefault="003E5A5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7A67020A" w14:textId="77777777" w:rsidR="003E5A55" w:rsidRPr="0004793D" w:rsidRDefault="003E5A5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5CC62681" w14:textId="77777777" w:rsidR="003E5A55" w:rsidRPr="0004793D" w:rsidRDefault="003E5A5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3E5A55" w:rsidRPr="0004793D" w14:paraId="2A61E36A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7E11BFA" w14:textId="77777777" w:rsidR="003E5A55" w:rsidRPr="0004793D" w:rsidRDefault="003E5A5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1FB225B" w14:textId="77777777" w:rsidR="003E5A55" w:rsidRPr="0004793D" w:rsidRDefault="003E5A55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E5A55" w:rsidRPr="0004793D" w14:paraId="28546FF5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085E11A2" w14:textId="77777777" w:rsidR="003E5A55" w:rsidRPr="0004793D" w:rsidRDefault="003E5A55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1BD72934" w14:textId="28FBA2AE" w:rsidR="003E5A55" w:rsidRPr="0004793D" w:rsidRDefault="003E5A5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</w:t>
            </w:r>
          </w:p>
        </w:tc>
      </w:tr>
      <w:tr w:rsidR="003E5A55" w:rsidRPr="0004793D" w14:paraId="4581966E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A57C918" w14:textId="2B3C19D7" w:rsidR="003E5A55" w:rsidRPr="0004793D" w:rsidRDefault="006E5FB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Rodzaj Pamięci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CA7550" w14:textId="3745019C" w:rsidR="003E5A55" w:rsidRPr="0004793D" w:rsidRDefault="006E5FB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DDR SODIMM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6033E81" w14:textId="77777777" w:rsidR="003E5A55" w:rsidRPr="0004793D" w:rsidRDefault="003E5A5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A55" w:rsidRPr="0004793D" w14:paraId="69996093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74E350" w14:textId="5CB7629A" w:rsidR="003E5A55" w:rsidRPr="0004793D" w:rsidRDefault="006E5FB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Pojemność 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7A41365F" w14:textId="1FA0E181" w:rsidR="003E5A55" w:rsidRPr="0004793D" w:rsidRDefault="006E5FB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GB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2CFD133" w14:textId="77777777" w:rsidR="003E5A55" w:rsidRPr="0004793D" w:rsidRDefault="003E5A5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A55" w:rsidRPr="0004793D" w14:paraId="410EA34E" w14:textId="77777777" w:rsidTr="002E3968">
        <w:trPr>
          <w:trHeight w:val="152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1AD972" w14:textId="12057CF1" w:rsidR="003E5A55" w:rsidRPr="0004793D" w:rsidRDefault="006E5FB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Liczba modułów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D14AF6C" w14:textId="7575BB80" w:rsidR="003E5A55" w:rsidRPr="0004793D" w:rsidRDefault="006E5FB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D9AA73D" w14:textId="77777777" w:rsidR="003E5A55" w:rsidRPr="0004793D" w:rsidRDefault="003E5A5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A55" w:rsidRPr="0004793D" w14:paraId="4B8B57A7" w14:textId="77777777" w:rsidTr="002E3968">
        <w:trPr>
          <w:trHeight w:val="152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99BC080" w14:textId="2E25A99D" w:rsidR="003E5A55" w:rsidRPr="0004793D" w:rsidRDefault="006E5FB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Taktowanie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1734CE30" w14:textId="6264A19C" w:rsidR="003E5A55" w:rsidRPr="0004793D" w:rsidRDefault="006E5FBF" w:rsidP="002E396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 MHZ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FD6B930" w14:textId="77777777" w:rsidR="003E5A55" w:rsidRPr="0004793D" w:rsidRDefault="003E5A5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A55" w:rsidRPr="0004793D" w14:paraId="150D7A34" w14:textId="77777777" w:rsidTr="002E3968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045E25A0" w14:textId="77777777" w:rsidR="003E5A55" w:rsidRPr="0004793D" w:rsidRDefault="003E5A5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AD60F3E" w14:textId="3AD823C7" w:rsidR="003E5A55" w:rsidRPr="0004793D" w:rsidRDefault="006E5FB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Dożywotnia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1138620" w14:textId="77777777" w:rsidR="003E5A55" w:rsidRPr="0004793D" w:rsidRDefault="003E5A5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5A55" w:rsidRPr="0004793D" w14:paraId="312BE691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1FD459F" w14:textId="77777777" w:rsidR="003E5A55" w:rsidRPr="004F5F8A" w:rsidRDefault="003E5A55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F5F8A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C64C84E" w14:textId="387E3374" w:rsidR="003E5A55" w:rsidRPr="00436C32" w:rsidRDefault="006E5FBF" w:rsidP="006E5FB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6E5FBF">
              <w:rPr>
                <w:rFonts w:ascii="Times New Roman" w:hAnsi="Times New Roman" w:cs="Times New Roman"/>
                <w:b w:val="0"/>
              </w:rPr>
              <w:t xml:space="preserve">Kingston FURY 16GB (1x16GB) 2666MHz CL15 </w:t>
            </w:r>
            <w:proofErr w:type="spellStart"/>
            <w:r w:rsidRPr="006E5FBF">
              <w:rPr>
                <w:rFonts w:ascii="Times New Roman" w:hAnsi="Times New Roman" w:cs="Times New Roman"/>
                <w:b w:val="0"/>
              </w:rPr>
              <w:t>Impact</w:t>
            </w:r>
            <w:proofErr w:type="spellEnd"/>
            <w:r w:rsidR="003E5A55" w:rsidRPr="0004793D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1652AE8" w14:textId="77777777" w:rsidR="003E5A55" w:rsidRPr="0004793D" w:rsidRDefault="003E5A55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7B40316" w14:textId="1B9B5586" w:rsidR="003E5A55" w:rsidRDefault="003E5A55">
      <w:pPr>
        <w:rPr>
          <w:rFonts w:hint="eastAsia"/>
        </w:rPr>
      </w:pPr>
    </w:p>
    <w:p w14:paraId="312CBA64" w14:textId="1BF75776" w:rsidR="00480B2B" w:rsidRDefault="00480B2B">
      <w:pPr>
        <w:rPr>
          <w:rFonts w:hint="eastAsia"/>
        </w:rPr>
      </w:pPr>
    </w:p>
    <w:p w14:paraId="7AE30821" w14:textId="72BBD804" w:rsidR="00480B2B" w:rsidRDefault="00480B2B">
      <w:pPr>
        <w:rPr>
          <w:rFonts w:hint="eastAsia"/>
        </w:rPr>
      </w:pPr>
    </w:p>
    <w:tbl>
      <w:tblPr>
        <w:tblW w:w="13242" w:type="dxa"/>
        <w:tblInd w:w="27" w:type="dxa"/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2"/>
        <w:gridCol w:w="5319"/>
        <w:gridCol w:w="5171"/>
      </w:tblGrid>
      <w:tr w:rsidR="00480B2B" w:rsidRPr="0004793D" w14:paraId="0BC1CC4D" w14:textId="77777777" w:rsidTr="002E3968">
        <w:trPr>
          <w:cantSplit/>
          <w:trHeight w:val="443"/>
        </w:trPr>
        <w:tc>
          <w:tcPr>
            <w:tcW w:w="132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EAADB"/>
            <w:vAlign w:val="center"/>
          </w:tcPr>
          <w:p w14:paraId="5D03CB55" w14:textId="7254600D" w:rsidR="00480B2B" w:rsidRPr="0004793D" w:rsidRDefault="00624656" w:rsidP="002E3968">
            <w:pPr>
              <w:pStyle w:val="Nagwek1"/>
              <w:spacing w:after="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Pozycja</w:t>
            </w:r>
            <w:r w:rsidR="00480B2B" w:rsidRPr="0004793D">
              <w:rPr>
                <w:rFonts w:cs="Times New Roman"/>
              </w:rPr>
              <w:t xml:space="preserve"> nr </w:t>
            </w:r>
            <w:r w:rsidR="00480B2B">
              <w:rPr>
                <w:rFonts w:cs="Times New Roman"/>
              </w:rPr>
              <w:t>29</w:t>
            </w:r>
            <w:r w:rsidR="00480B2B" w:rsidRPr="0004793D">
              <w:rPr>
                <w:rFonts w:cs="Times New Roman"/>
              </w:rPr>
              <w:t xml:space="preserve"> – </w:t>
            </w:r>
            <w:r w:rsidR="00480B2B">
              <w:rPr>
                <w:rFonts w:cs="Times New Roman"/>
              </w:rPr>
              <w:t xml:space="preserve">Kabel </w:t>
            </w:r>
            <w:proofErr w:type="spellStart"/>
            <w:r w:rsidR="00556E51">
              <w:rPr>
                <w:rFonts w:cs="Times New Roman"/>
              </w:rPr>
              <w:t>DisplayPort</w:t>
            </w:r>
            <w:proofErr w:type="spellEnd"/>
          </w:p>
          <w:p w14:paraId="759C6453" w14:textId="77777777" w:rsidR="00480B2B" w:rsidRPr="0004793D" w:rsidRDefault="00480B2B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0B2B" w:rsidRPr="0004793D" w14:paraId="078DF86A" w14:textId="77777777" w:rsidTr="002E3968">
        <w:trPr>
          <w:cantSplit/>
          <w:trHeight w:val="726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24C75B19" w14:textId="77777777" w:rsidR="00480B2B" w:rsidRPr="0004793D" w:rsidRDefault="00480B2B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wymagane przez  Zamawiającego</w:t>
            </w:r>
          </w:p>
          <w:p w14:paraId="0EFE9F9B" w14:textId="77777777" w:rsidR="00480B2B" w:rsidRPr="0004793D" w:rsidRDefault="00480B2B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(opis przedmiotu zamówienia)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93DC8C3" w14:textId="77777777" w:rsidR="00480B2B" w:rsidRPr="0004793D" w:rsidRDefault="00480B2B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Parametry techniczne sprzętu i inne oferowane przez  Wykonawcę (opis oferowanego przedmiotu)</w:t>
            </w:r>
          </w:p>
          <w:p w14:paraId="324BB74F" w14:textId="77777777" w:rsidR="00480B2B" w:rsidRPr="0004793D" w:rsidRDefault="00480B2B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4793D">
              <w:rPr>
                <w:rFonts w:ascii="Times New Roman" w:hAnsi="Times New Roman" w:cs="Times New Roman"/>
                <w:b/>
                <w:color w:val="FF0000"/>
              </w:rPr>
              <w:t>Wypełnia Wykonawca *</w:t>
            </w:r>
          </w:p>
          <w:p w14:paraId="1DC41CB4" w14:textId="77777777" w:rsidR="00480B2B" w:rsidRPr="0004793D" w:rsidRDefault="00480B2B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pl-PL"/>
              </w:rPr>
            </w:pPr>
            <w:r w:rsidRPr="0004793D">
              <w:rPr>
                <w:rFonts w:ascii="Times New Roman" w:hAnsi="Times New Roman" w:cs="Times New Roman"/>
                <w:color w:val="FF0000"/>
                <w:lang w:eastAsia="pl-PL"/>
              </w:rPr>
              <w:t>(należy opisać dokładnie i jednoznacznie oferowany parametr/warunek)</w:t>
            </w:r>
          </w:p>
        </w:tc>
      </w:tr>
      <w:tr w:rsidR="00480B2B" w:rsidRPr="0004793D" w14:paraId="60D9CD73" w14:textId="77777777" w:rsidTr="002E3968">
        <w:trPr>
          <w:cantSplit/>
          <w:trHeight w:val="152"/>
        </w:trPr>
        <w:tc>
          <w:tcPr>
            <w:tcW w:w="80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C7FB7DF" w14:textId="77777777" w:rsidR="00480B2B" w:rsidRPr="0004793D" w:rsidRDefault="00480B2B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ABDDD25" w14:textId="77777777" w:rsidR="00480B2B" w:rsidRPr="0004793D" w:rsidRDefault="00480B2B" w:rsidP="002E3968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80B2B" w:rsidRPr="0004793D" w14:paraId="1A36A140" w14:textId="77777777" w:rsidTr="002E3968">
        <w:trPr>
          <w:cantSplit/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BDBDB" w:themeFill="accent3" w:themeFillTint="66"/>
            <w:vAlign w:val="center"/>
          </w:tcPr>
          <w:p w14:paraId="1EAB9C1B" w14:textId="77777777" w:rsidR="00480B2B" w:rsidRPr="0004793D" w:rsidRDefault="00480B2B" w:rsidP="002E3968">
            <w:pPr>
              <w:pStyle w:val="Nagwektabeli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Nazwa przedmiotu</w:t>
            </w:r>
          </w:p>
        </w:tc>
        <w:tc>
          <w:tcPr>
            <w:tcW w:w="104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BDBDB" w:themeFill="accent3" w:themeFillTint="66"/>
            <w:vAlign w:val="center"/>
          </w:tcPr>
          <w:p w14:paraId="38907DCB" w14:textId="66B3F1AD" w:rsidR="00480B2B" w:rsidRPr="0004793D" w:rsidRDefault="00821E87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Kabel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</w:p>
        </w:tc>
      </w:tr>
      <w:tr w:rsidR="00480B2B" w:rsidRPr="0004793D" w14:paraId="1921717B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CD4D92F" w14:textId="7D5A4900" w:rsidR="00480B2B" w:rsidRPr="0004793D" w:rsidRDefault="004E5D5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Typ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4C9CBE1C" w14:textId="2DC96DD5" w:rsidR="00480B2B" w:rsidRPr="0004793D" w:rsidRDefault="004E5D5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mini </w:t>
            </w:r>
            <w:proofErr w:type="spellStart"/>
            <w:r>
              <w:rPr>
                <w:rFonts w:ascii="Times New Roman" w:hAnsi="Times New Roman" w:cs="Times New Roman"/>
              </w:rPr>
              <w:t>DisplayPort</w:t>
            </w:r>
            <w:proofErr w:type="spellEnd"/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4361070" w14:textId="77777777" w:rsidR="00480B2B" w:rsidRPr="0004793D" w:rsidRDefault="00480B2B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0B2B" w:rsidRPr="0004793D" w14:paraId="794B58BE" w14:textId="77777777" w:rsidTr="002E3968">
        <w:trPr>
          <w:trHeight w:val="145"/>
        </w:trPr>
        <w:tc>
          <w:tcPr>
            <w:tcW w:w="2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30B3887" w14:textId="509F2CC2" w:rsidR="00480B2B" w:rsidRPr="0004793D" w:rsidRDefault="004E5D5F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Długość</w:t>
            </w:r>
          </w:p>
        </w:tc>
        <w:tc>
          <w:tcPr>
            <w:tcW w:w="5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50845966" w14:textId="3A33C4FC" w:rsidR="00480B2B" w:rsidRPr="0004793D" w:rsidRDefault="004E5D5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2m</w:t>
            </w:r>
          </w:p>
        </w:tc>
        <w:tc>
          <w:tcPr>
            <w:tcW w:w="5171" w:type="dxa"/>
            <w:tcBorders>
              <w:top w:val="single" w:sz="2" w:space="0" w:color="000001"/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0668D67" w14:textId="77777777" w:rsidR="00480B2B" w:rsidRPr="0004793D" w:rsidRDefault="00480B2B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0B2B" w:rsidRPr="0004793D" w14:paraId="7FCB7A7B" w14:textId="77777777" w:rsidTr="002E3968">
        <w:trPr>
          <w:trHeight w:val="145"/>
        </w:trPr>
        <w:tc>
          <w:tcPr>
            <w:tcW w:w="27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6BC350C2" w14:textId="77777777" w:rsidR="00480B2B" w:rsidRPr="0004793D" w:rsidRDefault="00480B2B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4793D">
              <w:rPr>
                <w:rFonts w:ascii="Times New Roman" w:hAnsi="Times New Roman" w:cs="Times New Roman"/>
                <w:b w:val="0"/>
                <w:bCs w:val="0"/>
              </w:rPr>
              <w:t>Gwarancja</w:t>
            </w:r>
          </w:p>
        </w:tc>
        <w:tc>
          <w:tcPr>
            <w:tcW w:w="5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14:paraId="3EFE19B0" w14:textId="44C993F2" w:rsidR="00480B2B" w:rsidRPr="0004793D" w:rsidRDefault="004E5D5F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</w:tc>
        <w:tc>
          <w:tcPr>
            <w:tcW w:w="5171" w:type="dxa"/>
            <w:tcBorders>
              <w:left w:val="single" w:sz="4" w:space="0" w:color="000000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52C4E7A" w14:textId="77777777" w:rsidR="00480B2B" w:rsidRPr="0004793D" w:rsidRDefault="00480B2B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0B2B" w:rsidRPr="0004793D" w14:paraId="002A6581" w14:textId="77777777" w:rsidTr="002E3968">
        <w:trPr>
          <w:trHeight w:val="290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C26AA8F" w14:textId="77777777" w:rsidR="00480B2B" w:rsidRPr="004F5F8A" w:rsidRDefault="00480B2B" w:rsidP="002E3968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4F5F8A">
              <w:rPr>
                <w:rFonts w:ascii="Times New Roman" w:hAnsi="Times New Roman" w:cs="Times New Roman"/>
                <w:b w:val="0"/>
                <w:bCs w:val="0"/>
              </w:rPr>
              <w:t>Model wzorcowy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269FCC0" w14:textId="40298932" w:rsidR="00480B2B" w:rsidRPr="00436C32" w:rsidRDefault="004E5D5F" w:rsidP="004E5D5F">
            <w:pPr>
              <w:pStyle w:val="Nagwektabeli"/>
              <w:snapToGrid w:val="0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4E5D5F">
              <w:rPr>
                <w:rFonts w:ascii="Times New Roman" w:hAnsi="Times New Roman" w:cs="Times New Roman"/>
                <w:b w:val="0"/>
              </w:rPr>
              <w:t xml:space="preserve">Unitek Kabel mini </w:t>
            </w:r>
            <w:proofErr w:type="spellStart"/>
            <w:r w:rsidRPr="004E5D5F">
              <w:rPr>
                <w:rFonts w:ascii="Times New Roman" w:hAnsi="Times New Roman" w:cs="Times New Roman"/>
                <w:b w:val="0"/>
              </w:rPr>
              <w:t>DisplayPort</w:t>
            </w:r>
            <w:proofErr w:type="spellEnd"/>
            <w:r w:rsidRPr="004E5D5F">
              <w:rPr>
                <w:rFonts w:ascii="Times New Roman" w:hAnsi="Times New Roman" w:cs="Times New Roman"/>
                <w:b w:val="0"/>
              </w:rPr>
              <w:t xml:space="preserve"> - </w:t>
            </w:r>
            <w:proofErr w:type="spellStart"/>
            <w:r w:rsidRPr="004E5D5F">
              <w:rPr>
                <w:rFonts w:ascii="Times New Roman" w:hAnsi="Times New Roman" w:cs="Times New Roman"/>
                <w:b w:val="0"/>
              </w:rPr>
              <w:t>DisplayPort</w:t>
            </w:r>
            <w:proofErr w:type="spellEnd"/>
            <w:r w:rsidRPr="004E5D5F">
              <w:rPr>
                <w:rFonts w:ascii="Times New Roman" w:hAnsi="Times New Roman" w:cs="Times New Roman"/>
                <w:b w:val="0"/>
              </w:rPr>
              <w:t xml:space="preserve"> 2m</w:t>
            </w:r>
            <w:r w:rsidR="00480B2B" w:rsidRPr="0004793D">
              <w:rPr>
                <w:rFonts w:ascii="Times New Roman" w:hAnsi="Times New Roman" w:cs="Times New Roman"/>
                <w:b w:val="0"/>
              </w:rPr>
              <w:t>, lub równoważny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712328F" w14:textId="77777777" w:rsidR="00480B2B" w:rsidRPr="0004793D" w:rsidRDefault="00480B2B" w:rsidP="002E3968">
            <w:pPr>
              <w:pStyle w:val="Zawartotabeli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B5AFF60" w14:textId="3E44EE85" w:rsidR="00480B2B" w:rsidRDefault="00480B2B"/>
    <w:p w14:paraId="757F3E74" w14:textId="2D8BD5B0" w:rsidR="00624656" w:rsidRDefault="00624656"/>
    <w:p w14:paraId="3267B2EF" w14:textId="77777777" w:rsidR="00624656" w:rsidRPr="00624656" w:rsidRDefault="00624656" w:rsidP="00624656">
      <w:pPr>
        <w:suppressAutoHyphens/>
        <w:overflowPunct w:val="0"/>
        <w:ind w:left="426" w:right="170" w:hanging="142"/>
        <w:rPr>
          <w:rFonts w:ascii="Times New Roman" w:eastAsia="Liberation Serif" w:hAnsi="Times New Roman" w:cs="Times New Roman"/>
          <w:color w:val="00000A"/>
          <w:kern w:val="0"/>
          <w:sz w:val="16"/>
        </w:rPr>
      </w:pPr>
      <w:r w:rsidRPr="00624656">
        <w:rPr>
          <w:rFonts w:ascii="Times New Roman" w:hAnsi="Times New Roman" w:cs="Times New Roman"/>
          <w:color w:val="00000A"/>
          <w:kern w:val="0"/>
          <w:sz w:val="20"/>
        </w:rPr>
        <w:t>....................., dnia ...................r.</w:t>
      </w:r>
      <w:r w:rsidRPr="00624656">
        <w:rPr>
          <w:rFonts w:ascii="Times New Roman" w:eastAsia="Liberation Serif" w:hAnsi="Times New Roman" w:cs="Times New Roman"/>
          <w:color w:val="00000A"/>
          <w:kern w:val="0"/>
          <w:sz w:val="16"/>
        </w:rPr>
        <w:t xml:space="preserve">                                                                                                            </w:t>
      </w:r>
    </w:p>
    <w:p w14:paraId="4F48569C" w14:textId="77777777" w:rsidR="00624656" w:rsidRPr="00624656" w:rsidRDefault="00624656" w:rsidP="00624656">
      <w:pPr>
        <w:tabs>
          <w:tab w:val="left" w:pos="8080"/>
        </w:tabs>
        <w:suppressAutoHyphens/>
        <w:overflowPunct w:val="0"/>
        <w:ind w:left="2124" w:right="170" w:hanging="142"/>
        <w:rPr>
          <w:rFonts w:ascii="Times New Roman" w:eastAsia="Liberation Serif" w:hAnsi="Times New Roman" w:cs="Times New Roman"/>
          <w:color w:val="00000A"/>
          <w:kern w:val="0"/>
          <w:sz w:val="20"/>
        </w:rPr>
      </w:pPr>
      <w:r w:rsidRPr="00624656">
        <w:rPr>
          <w:rFonts w:ascii="Times New Roman" w:eastAsia="Liberation Serif" w:hAnsi="Times New Roman" w:cs="Times New Roman"/>
          <w:color w:val="00000A"/>
          <w:kern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252F8C12" w14:textId="77777777" w:rsidR="00624656" w:rsidRPr="00624656" w:rsidRDefault="00624656" w:rsidP="00624656">
      <w:pPr>
        <w:tabs>
          <w:tab w:val="left" w:pos="8080"/>
        </w:tabs>
        <w:suppressAutoHyphens/>
        <w:overflowPunct w:val="0"/>
        <w:ind w:left="2124" w:right="1671" w:hanging="142"/>
        <w:jc w:val="right"/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</w:pPr>
      <w:r w:rsidRPr="00624656">
        <w:rPr>
          <w:rFonts w:ascii="Times New Roman" w:eastAsia="Liberation Serif" w:hAnsi="Times New Roman" w:cs="Times New Roman"/>
          <w:color w:val="00000A"/>
          <w:kern w:val="0"/>
          <w:sz w:val="20"/>
        </w:rPr>
        <w:t>…………</w:t>
      </w:r>
      <w:r w:rsidRPr="00624656">
        <w:rPr>
          <w:rFonts w:ascii="Times New Roman" w:hAnsi="Times New Roman" w:cs="Times New Roman"/>
          <w:color w:val="00000A"/>
          <w:kern w:val="0"/>
          <w:sz w:val="20"/>
        </w:rPr>
        <w:t xml:space="preserve">...............................................................                                                                           </w:t>
      </w:r>
      <w:r w:rsidRPr="00624656">
        <w:rPr>
          <w:rFonts w:ascii="Times New Roman" w:eastAsia="Times New Roman" w:hAnsi="Times New Roman" w:cs="Times New Roman"/>
          <w:i/>
          <w:iCs/>
          <w:color w:val="00000A"/>
          <w:kern w:val="0"/>
          <w:sz w:val="20"/>
        </w:rPr>
        <w:t xml:space="preserve">                                                                                </w:t>
      </w:r>
      <w:r w:rsidRPr="00624656">
        <w:rPr>
          <w:rFonts w:ascii="Times New Roman" w:hAnsi="Times New Roman" w:cs="Times New Roman"/>
          <w:i/>
          <w:iCs/>
          <w:color w:val="00000A"/>
          <w:kern w:val="0"/>
          <w:sz w:val="20"/>
        </w:rPr>
        <w:t xml:space="preserve">                                                                                                                                                                    (podpis osoby/osób </w:t>
      </w:r>
      <w:r w:rsidRPr="00624656"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  <w:t>upo</w:t>
      </w:r>
      <w:bookmarkStart w:id="1" w:name="_GoBack"/>
      <w:bookmarkEnd w:id="1"/>
      <w:r w:rsidRPr="00624656"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  <w:t xml:space="preserve">ważnionych do składania                </w:t>
      </w:r>
    </w:p>
    <w:p w14:paraId="2C1D4982" w14:textId="77777777" w:rsidR="00624656" w:rsidRPr="00624656" w:rsidRDefault="00624656" w:rsidP="00624656">
      <w:pPr>
        <w:suppressAutoHyphens/>
        <w:overflowPunct w:val="0"/>
        <w:ind w:left="426" w:right="1955" w:hanging="142"/>
        <w:jc w:val="right"/>
        <w:rPr>
          <w:rFonts w:ascii="Times New Roman" w:hAnsi="Times New Roman" w:cs="Times New Roman"/>
        </w:rPr>
      </w:pPr>
      <w:r w:rsidRPr="00624656">
        <w:rPr>
          <w:rFonts w:ascii="Times New Roman" w:hAnsi="Times New Roman" w:cs="Times New Roman"/>
          <w:i/>
          <w:iCs/>
          <w:color w:val="00000A"/>
          <w:kern w:val="0"/>
          <w:sz w:val="20"/>
          <w:szCs w:val="20"/>
        </w:rPr>
        <w:t>oświadczeń woli w imieniu wykonawcy</w:t>
      </w:r>
      <w:r w:rsidRPr="00624656">
        <w:rPr>
          <w:rFonts w:ascii="Times New Roman" w:hAnsi="Times New Roman" w:cs="Times New Roman"/>
          <w:color w:val="00000A"/>
          <w:kern w:val="0"/>
          <w:sz w:val="20"/>
          <w:szCs w:val="20"/>
        </w:rPr>
        <w:t>)</w:t>
      </w:r>
    </w:p>
    <w:p w14:paraId="689189FE" w14:textId="77777777" w:rsidR="00624656" w:rsidRDefault="00624656">
      <w:pPr>
        <w:rPr>
          <w:rFonts w:hint="eastAsia"/>
        </w:rPr>
      </w:pPr>
    </w:p>
    <w:sectPr w:rsidR="00624656" w:rsidSect="002E3968"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6AA3" w14:textId="77777777" w:rsidR="00D52BA1" w:rsidRDefault="00D52BA1" w:rsidP="002E3968">
      <w:pPr>
        <w:rPr>
          <w:rFonts w:hint="eastAsia"/>
        </w:rPr>
      </w:pPr>
      <w:r>
        <w:separator/>
      </w:r>
    </w:p>
  </w:endnote>
  <w:endnote w:type="continuationSeparator" w:id="0">
    <w:p w14:paraId="477029C1" w14:textId="77777777" w:rsidR="00D52BA1" w:rsidRDefault="00D52BA1" w:rsidP="002E39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73D77" w14:textId="77777777" w:rsidR="00D52BA1" w:rsidRDefault="00D52BA1" w:rsidP="002E3968">
      <w:pPr>
        <w:rPr>
          <w:rFonts w:hint="eastAsia"/>
        </w:rPr>
      </w:pPr>
      <w:r>
        <w:separator/>
      </w:r>
    </w:p>
  </w:footnote>
  <w:footnote w:type="continuationSeparator" w:id="0">
    <w:p w14:paraId="34BF29EC" w14:textId="77777777" w:rsidR="00D52BA1" w:rsidRDefault="00D52BA1" w:rsidP="002E39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D2A50"/>
    <w:multiLevelType w:val="hybridMultilevel"/>
    <w:tmpl w:val="0B1EF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2530"/>
    <w:multiLevelType w:val="hybridMultilevel"/>
    <w:tmpl w:val="2116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7B7"/>
    <w:multiLevelType w:val="hybridMultilevel"/>
    <w:tmpl w:val="DA0EC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B9"/>
    <w:rsid w:val="000C1F3E"/>
    <w:rsid w:val="000F40B9"/>
    <w:rsid w:val="00140B97"/>
    <w:rsid w:val="00155BB4"/>
    <w:rsid w:val="001F49D3"/>
    <w:rsid w:val="00207BE5"/>
    <w:rsid w:val="00221EA2"/>
    <w:rsid w:val="002906C4"/>
    <w:rsid w:val="002B2529"/>
    <w:rsid w:val="002E3968"/>
    <w:rsid w:val="0032062C"/>
    <w:rsid w:val="003846C4"/>
    <w:rsid w:val="003E31BB"/>
    <w:rsid w:val="003E4657"/>
    <w:rsid w:val="003E5A55"/>
    <w:rsid w:val="00436C32"/>
    <w:rsid w:val="00457B4C"/>
    <w:rsid w:val="00480B2B"/>
    <w:rsid w:val="004A65B5"/>
    <w:rsid w:val="004E5D5F"/>
    <w:rsid w:val="004F56E8"/>
    <w:rsid w:val="004F5F8A"/>
    <w:rsid w:val="005119C4"/>
    <w:rsid w:val="00556E51"/>
    <w:rsid w:val="00592D9F"/>
    <w:rsid w:val="00607687"/>
    <w:rsid w:val="00624656"/>
    <w:rsid w:val="00641C45"/>
    <w:rsid w:val="00646A18"/>
    <w:rsid w:val="00697327"/>
    <w:rsid w:val="006E5FBF"/>
    <w:rsid w:val="00745F30"/>
    <w:rsid w:val="00821E87"/>
    <w:rsid w:val="00874D9A"/>
    <w:rsid w:val="008C1E71"/>
    <w:rsid w:val="009D767F"/>
    <w:rsid w:val="00A16829"/>
    <w:rsid w:val="00A645AB"/>
    <w:rsid w:val="00AD73C6"/>
    <w:rsid w:val="00AF0182"/>
    <w:rsid w:val="00BF5DD4"/>
    <w:rsid w:val="00C14F66"/>
    <w:rsid w:val="00C80259"/>
    <w:rsid w:val="00C92B64"/>
    <w:rsid w:val="00D06111"/>
    <w:rsid w:val="00D52BA1"/>
    <w:rsid w:val="00DE19FD"/>
    <w:rsid w:val="00ED6783"/>
    <w:rsid w:val="00F5613F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FE69"/>
  <w15:chartTrackingRefBased/>
  <w15:docId w15:val="{12CB9E47-7B9E-45E2-A601-15D94037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0B9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0F40B9"/>
    <w:pPr>
      <w:keepNext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Times New Roman" w:eastAsia="NSimSun" w:hAnsi="Times New Roman" w:cs="Lucida Sans"/>
      <w:b/>
      <w:bCs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C45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B9"/>
    <w:rPr>
      <w:rFonts w:ascii="Times New Roman" w:eastAsia="NSimSun" w:hAnsi="Times New Roman" w:cs="Lucida Sans"/>
      <w:b/>
      <w:bCs/>
      <w:kern w:val="2"/>
      <w:sz w:val="24"/>
      <w:szCs w:val="48"/>
      <w:lang w:eastAsia="zh-CN" w:bidi="hi-IN"/>
    </w:rPr>
  </w:style>
  <w:style w:type="paragraph" w:customStyle="1" w:styleId="Zawartotabeli">
    <w:name w:val="Zawartość tabeli"/>
    <w:basedOn w:val="Normalny"/>
    <w:qFormat/>
    <w:rsid w:val="000F40B9"/>
    <w:pPr>
      <w:suppressLineNumbers/>
    </w:pPr>
  </w:style>
  <w:style w:type="paragraph" w:customStyle="1" w:styleId="Nagwektabeli">
    <w:name w:val="Nagłówek tabeli"/>
    <w:basedOn w:val="Zawartotabeli"/>
    <w:qFormat/>
    <w:rsid w:val="000F40B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F40B9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0F40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40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40B9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40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1C45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396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396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3" ma:contentTypeDescription="Create a new document." ma:contentTypeScope="" ma:versionID="48a4734579f330698b2f075e3f74ccec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8e2d253f3c97526b82afb2e7851de4e3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44679-2A05-4383-96B6-45E16F271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E58A7-497E-419B-BF73-7DAA92BB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D6F70-E174-4D37-997E-4BB385298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Kozioł</dc:creator>
  <cp:keywords/>
  <dc:description/>
  <cp:lastModifiedBy>Jolanta Kurek</cp:lastModifiedBy>
  <cp:revision>2</cp:revision>
  <dcterms:created xsi:type="dcterms:W3CDTF">2022-04-29T06:48:00Z</dcterms:created>
  <dcterms:modified xsi:type="dcterms:W3CDTF">2022-04-29T06:48:00Z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