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3485" w14:textId="77777777" w:rsidR="00BD68C4" w:rsidRPr="002F7D71" w:rsidRDefault="00BD68C4" w:rsidP="002F7D71">
      <w:pPr>
        <w:jc w:val="right"/>
        <w:rPr>
          <w:rFonts w:cstheme="minorHAnsi"/>
          <w:i/>
          <w:iCs/>
        </w:rPr>
      </w:pPr>
    </w:p>
    <w:p w14:paraId="0AD6B7BD" w14:textId="43A905AA" w:rsidR="002F7D71" w:rsidRPr="002F7D71" w:rsidRDefault="002F7D71" w:rsidP="002F7D71">
      <w:pPr>
        <w:jc w:val="right"/>
        <w:rPr>
          <w:rFonts w:cstheme="minorHAnsi"/>
          <w:i/>
          <w:iCs/>
        </w:rPr>
      </w:pPr>
      <w:r w:rsidRPr="002F7D71">
        <w:rPr>
          <w:rFonts w:cstheme="minorHAnsi"/>
          <w:i/>
          <w:iCs/>
        </w:rPr>
        <w:t>Załącznik nr 2 do zapytania ofertowego</w:t>
      </w:r>
    </w:p>
    <w:p w14:paraId="3C3CAE8B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7F00EF32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14:ligatures w14:val="none"/>
        </w:rPr>
      </w:pPr>
    </w:p>
    <w:p w14:paraId="61E55629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14:ligatures w14:val="none"/>
        </w:rPr>
        <w:t>OŚWIADCZENIE O SPEŁNIENIU WARUNKÓW UDZIAŁU W POSTĘPOWANIU</w:t>
      </w:r>
    </w:p>
    <w:p w14:paraId="36274C9F" w14:textId="26359D9F" w:rsidR="002F7D71" w:rsidRPr="002F7D71" w:rsidRDefault="002F7D71" w:rsidP="002F7D71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color w:val="0D0D0D" w:themeColor="text1" w:themeTint="F2"/>
          <w:kern w:val="0"/>
          <w:sz w:val="24"/>
          <w:szCs w:val="24"/>
          <w:lang w:eastAsia="pl-PL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:lang w:eastAsia="pl-PL"/>
          <w14:ligatures w14:val="none"/>
        </w:rPr>
        <w:t xml:space="preserve">dla zapytania ofertowego na </w:t>
      </w:r>
      <w:r w:rsidR="005D2D8E" w:rsidRPr="005D2D8E">
        <w:rPr>
          <w:rFonts w:eastAsia="Times New Roman" w:cstheme="minorHAnsi"/>
          <w:b/>
          <w:color w:val="0D0D0D" w:themeColor="text1" w:themeTint="F2"/>
          <w:kern w:val="0"/>
          <w:sz w:val="24"/>
          <w:szCs w:val="24"/>
          <w:u w:val="single"/>
          <w:lang w:eastAsia="pl-PL"/>
          <w14:ligatures w14:val="none"/>
        </w:rPr>
        <w:t xml:space="preserve">wykonanie Programu Funkcjonalno- Użytkowego </w:t>
      </w:r>
      <w:r w:rsidR="005D2D8E" w:rsidRPr="005D2D8E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pl-PL"/>
          <w14:ligatures w14:val="none"/>
        </w:rPr>
        <w:t>dla zadania pn.: „Rozbudowa i modernizacja oczyszczalni ścieków w Krzęcinie, gmina Krzęcin</w:t>
      </w:r>
      <w:r w:rsidR="005D2D8E">
        <w:rPr>
          <w:rFonts w:eastAsia="Times New Roman" w:cstheme="minorHAnsi"/>
          <w:b/>
          <w:bCs/>
          <w:color w:val="0D0D0D" w:themeColor="text1" w:themeTint="F2"/>
          <w:kern w:val="0"/>
          <w:sz w:val="24"/>
          <w:szCs w:val="24"/>
          <w:u w:val="single"/>
          <w:lang w:eastAsia="pl-PL"/>
          <w14:ligatures w14:val="none"/>
        </w:rPr>
        <w:t>”.</w:t>
      </w:r>
    </w:p>
    <w:p w14:paraId="1CB32E8E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210DB94E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>Nazwa wykonawcy</w:t>
      </w: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ab/>
        <w:t>.................................................................................................</w:t>
      </w:r>
    </w:p>
    <w:p w14:paraId="268AB643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327EE269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>Adres wykonawcy</w:t>
      </w: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ab/>
        <w:t>.................................................................................................</w:t>
      </w:r>
    </w:p>
    <w:p w14:paraId="48C0A737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21DBD75A" w14:textId="1016B3F5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 xml:space="preserve">Miejscowość </w:t>
      </w:r>
      <w:r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 xml:space="preserve">  </w:t>
      </w: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>................................................</w:t>
      </w: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ab/>
        <w:t>Data .....................</w:t>
      </w:r>
    </w:p>
    <w:p w14:paraId="09E16087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2640E3CD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 xml:space="preserve"> </w:t>
      </w:r>
    </w:p>
    <w:p w14:paraId="226FF143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 xml:space="preserve">Oświadczam/y, że spełniam/y warunki udziału w postępowaniu określone w zapytaniu ofertowym tj. w zakresie: </w:t>
      </w:r>
    </w:p>
    <w:p w14:paraId="3B875D40" w14:textId="77777777" w:rsidR="002F7D71" w:rsidRPr="002F7D71" w:rsidRDefault="002F7D71" w:rsidP="002F7D7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531125C8" w14:textId="77777777" w:rsidR="002F7D71" w:rsidRPr="002F7D71" w:rsidRDefault="002F7D71" w:rsidP="002F7D71">
      <w:pPr>
        <w:spacing w:after="0" w:line="240" w:lineRule="auto"/>
        <w:ind w:left="360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53E35913" w14:textId="77777777" w:rsidR="002F7D71" w:rsidRPr="002F7D71" w:rsidRDefault="002F7D71" w:rsidP="002F7D71">
      <w:pPr>
        <w:tabs>
          <w:tab w:val="left" w:pos="142"/>
          <w:tab w:val="left" w:pos="284"/>
        </w:tabs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>Posiadania wiedzy i doświadczenia</w:t>
      </w:r>
    </w:p>
    <w:p w14:paraId="2F60E5AF" w14:textId="77777777" w:rsidR="002F7D71" w:rsidRDefault="002F7D71" w:rsidP="002F7D71">
      <w:pPr>
        <w:spacing w:after="200" w:line="276" w:lineRule="auto"/>
        <w:ind w:left="720"/>
        <w:contextualSpacing/>
        <w:jc w:val="both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6F20C45F" w14:textId="4EEC5F18" w:rsidR="002F7D71" w:rsidRPr="005D2D8E" w:rsidRDefault="002F7D71" w:rsidP="005D2D8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 xml:space="preserve">Oświadczam/y, że w okresie </w:t>
      </w:r>
      <w:r w:rsidRPr="002F7D71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 xml:space="preserve">ostatnich </w:t>
      </w:r>
      <w:r w:rsidR="005D2D8E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>5</w:t>
      </w:r>
      <w:r w:rsidRPr="002F7D71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 xml:space="preserve"> lat przed upływem terminu składania ofert, a jeżeli okres prowadzenia działalności jest krótszy, to w tym krótszym okresie, wykonałem/łam/liśmy</w:t>
      </w:r>
      <w:r w:rsidR="005D2D8E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 xml:space="preserve"> </w:t>
      </w:r>
      <w:r w:rsidR="005D2D8E" w:rsidRPr="005D2D8E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 xml:space="preserve">należycie co najmniej jeden Program Funkcjonalno-Użytkowy </w:t>
      </w:r>
      <w:r w:rsidR="005D2D8E" w:rsidRPr="005D2D8E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br/>
        <w:t>lub dokumentacje projektową w zakresie gospodarki wodnej, ściekowej lub wodno-ściekowej</w:t>
      </w:r>
      <w:r w:rsidR="005D2D8E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>.</w:t>
      </w:r>
    </w:p>
    <w:p w14:paraId="3131BA74" w14:textId="00455B65" w:rsidR="002F7D71" w:rsidRPr="00583D71" w:rsidRDefault="002F7D71" w:rsidP="00583D71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 xml:space="preserve">Oświadczam/y, że co najmniej jedna osoba skierowana do wykonania zadania posiada </w:t>
      </w:r>
      <w:r w:rsidR="00583D71" w:rsidRPr="00583D71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 xml:space="preserve">uprawnienia projektowe i wiedzę </w:t>
      </w:r>
      <w:r w:rsidR="00583D71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>oraz</w:t>
      </w:r>
      <w:r w:rsidR="00583D71" w:rsidRPr="00583D71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 xml:space="preserve"> doświadczenie w wykonywaniu programów funkcjonalno-użytkowych obiektów związanych z gospodarką wodną, ściekową lub wodno-ściekową</w:t>
      </w:r>
      <w:r w:rsidR="00583D71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>.</w:t>
      </w:r>
      <w:r w:rsidR="002B3BA8" w:rsidRPr="002B3BA8">
        <w:rPr>
          <w:rFonts w:eastAsia="Times New Roman" w:cs="Calibri"/>
          <w:color w:val="0D0D0D"/>
          <w:kern w:val="0"/>
          <w:shd w:val="clear" w:color="auto" w:fill="FFFFFF"/>
          <w:lang w:eastAsia="pl-PL"/>
          <w14:ligatures w14:val="none"/>
        </w:rPr>
        <w:t xml:space="preserve"> </w:t>
      </w:r>
      <w:r w:rsidR="002B3BA8" w:rsidRPr="002B3BA8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t xml:space="preserve">Przez doświadczenie rozumie się wykonanie lub uczestniczenie </w:t>
      </w:r>
      <w:r w:rsidR="002B3BA8" w:rsidRPr="002B3BA8">
        <w:rPr>
          <w:rFonts w:eastAsia="Times New Roman" w:cstheme="minorHAnsi"/>
          <w:bCs/>
          <w:color w:val="0D0D0D" w:themeColor="text1" w:themeTint="F2"/>
          <w:kern w:val="0"/>
          <w:sz w:val="24"/>
          <w:szCs w:val="24"/>
          <w14:ligatures w14:val="none"/>
        </w:rPr>
        <w:br/>
        <w:t>w wykonaniu co najmniej jednego Programu Funkcjonalno-Użytkowego w ww. zakresie.</w:t>
      </w:r>
    </w:p>
    <w:p w14:paraId="62116F19" w14:textId="571A7668" w:rsidR="002F7D71" w:rsidRPr="002F7D71" w:rsidRDefault="002F7D71" w:rsidP="002F7D71">
      <w:pPr>
        <w:spacing w:after="200" w:line="276" w:lineRule="auto"/>
        <w:ind w:left="720"/>
        <w:contextualSpacing/>
        <w:jc w:val="both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1958CCA8" w14:textId="1C0C9DBD" w:rsidR="002F7D71" w:rsidRPr="002F7D71" w:rsidRDefault="002F7D71" w:rsidP="00EF2FF2">
      <w:pPr>
        <w:spacing w:after="200" w:line="276" w:lineRule="auto"/>
        <w:contextualSpacing/>
        <w:jc w:val="both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>Na potwierdzenie wykonania wyżej wymienionych usług przedstawiam dokumenty potwierdzające należyte wykonanie usług (kserokopie dokumentów - referencje, protokoły odbioru)</w:t>
      </w:r>
    </w:p>
    <w:p w14:paraId="7EAFFAA1" w14:textId="77777777" w:rsidR="002F7D71" w:rsidRPr="002F7D71" w:rsidRDefault="002F7D71" w:rsidP="002F7D71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402EFC22" w14:textId="77777777" w:rsidR="002F7D71" w:rsidRPr="002F7D71" w:rsidRDefault="002F7D71" w:rsidP="002F7D71">
      <w:pPr>
        <w:spacing w:after="0" w:line="240" w:lineRule="auto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</w:p>
    <w:p w14:paraId="658B71C0" w14:textId="77777777" w:rsidR="002F7D71" w:rsidRPr="002F7D71" w:rsidRDefault="002F7D71" w:rsidP="002F7D71">
      <w:pPr>
        <w:spacing w:after="0" w:line="240" w:lineRule="auto"/>
        <w:ind w:left="4536" w:firstLine="420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>…………………………………………</w:t>
      </w:r>
    </w:p>
    <w:p w14:paraId="1DA1787A" w14:textId="2B0C26E4" w:rsidR="002F7D71" w:rsidRPr="00EF2FF2" w:rsidRDefault="002F7D71" w:rsidP="00EF2FF2">
      <w:pPr>
        <w:spacing w:after="0" w:line="240" w:lineRule="auto"/>
        <w:ind w:left="4536"/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</w:pPr>
      <w:r w:rsidRPr="002F7D71">
        <w:rPr>
          <w:rFonts w:eastAsia="Times New Roman" w:cstheme="minorHAnsi"/>
          <w:color w:val="0D0D0D" w:themeColor="text1" w:themeTint="F2"/>
          <w:kern w:val="0"/>
          <w:sz w:val="24"/>
          <w:szCs w:val="24"/>
          <w14:ligatures w14:val="none"/>
        </w:rPr>
        <w:t xml:space="preserve">            (data i czytelny podpis)</w:t>
      </w:r>
    </w:p>
    <w:sectPr w:rsidR="002F7D71" w:rsidRPr="00EF2F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C49CE" w14:textId="77777777" w:rsidR="002F7D71" w:rsidRDefault="002F7D71" w:rsidP="002F7D71">
      <w:pPr>
        <w:spacing w:after="0" w:line="240" w:lineRule="auto"/>
      </w:pPr>
      <w:r>
        <w:separator/>
      </w:r>
    </w:p>
  </w:endnote>
  <w:endnote w:type="continuationSeparator" w:id="0">
    <w:p w14:paraId="2502511D" w14:textId="77777777" w:rsidR="002F7D71" w:rsidRDefault="002F7D71" w:rsidP="002F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56A9F" w14:textId="77777777" w:rsidR="002F7D71" w:rsidRDefault="002F7D71" w:rsidP="002F7D71">
      <w:pPr>
        <w:spacing w:after="0" w:line="240" w:lineRule="auto"/>
      </w:pPr>
      <w:r>
        <w:separator/>
      </w:r>
    </w:p>
  </w:footnote>
  <w:footnote w:type="continuationSeparator" w:id="0">
    <w:p w14:paraId="49892A62" w14:textId="77777777" w:rsidR="002F7D71" w:rsidRDefault="002F7D71" w:rsidP="002F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101055900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89012CE" w14:textId="2058DFB7" w:rsidR="00EF2FF2" w:rsidRDefault="00EF2FF2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9035752" wp14:editId="4DE9433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173980" cy="721995"/>
              <wp:effectExtent l="0" t="0" r="7620" b="1905"/>
              <wp:wrapNone/>
              <wp:docPr id="1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6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7398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236A2979" w14:textId="7F8159A4" w:rsidR="002F7D71" w:rsidRDefault="002F7D71" w:rsidP="00EF2FF2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019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1AC8E646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11E78FD"/>
    <w:multiLevelType w:val="hybridMultilevel"/>
    <w:tmpl w:val="C0B69E30"/>
    <w:lvl w:ilvl="0" w:tplc="368E7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73D21"/>
    <w:multiLevelType w:val="hybridMultilevel"/>
    <w:tmpl w:val="DDF0D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92802">
    <w:abstractNumId w:val="0"/>
  </w:num>
  <w:num w:numId="2" w16cid:durableId="789936642">
    <w:abstractNumId w:val="2"/>
  </w:num>
  <w:num w:numId="3" w16cid:durableId="151966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A5"/>
    <w:rsid w:val="000F2945"/>
    <w:rsid w:val="001A1B05"/>
    <w:rsid w:val="002B3BA8"/>
    <w:rsid w:val="002F7D71"/>
    <w:rsid w:val="00393F7F"/>
    <w:rsid w:val="00571EC8"/>
    <w:rsid w:val="00583D71"/>
    <w:rsid w:val="005D2D8E"/>
    <w:rsid w:val="006B555D"/>
    <w:rsid w:val="007B29A5"/>
    <w:rsid w:val="00887F7D"/>
    <w:rsid w:val="00BD68C4"/>
    <w:rsid w:val="00E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EAA71"/>
  <w15:chartTrackingRefBased/>
  <w15:docId w15:val="{0E7D4649-FA09-47AF-AA43-CD049619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D71"/>
  </w:style>
  <w:style w:type="paragraph" w:styleId="Stopka">
    <w:name w:val="footer"/>
    <w:basedOn w:val="Normalny"/>
    <w:link w:val="StopkaZnak"/>
    <w:uiPriority w:val="99"/>
    <w:unhideWhenUsed/>
    <w:rsid w:val="002F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D71"/>
  </w:style>
  <w:style w:type="paragraph" w:styleId="Akapitzlist">
    <w:name w:val="List Paragraph"/>
    <w:basedOn w:val="Normalny"/>
    <w:uiPriority w:val="34"/>
    <w:qFormat/>
    <w:rsid w:val="002F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Czaja</dc:creator>
  <cp:keywords/>
  <dc:description/>
  <cp:lastModifiedBy>Paulina Czaja</cp:lastModifiedBy>
  <cp:revision>5</cp:revision>
  <dcterms:created xsi:type="dcterms:W3CDTF">2024-11-26T12:32:00Z</dcterms:created>
  <dcterms:modified xsi:type="dcterms:W3CDTF">2024-11-26T13:37:00Z</dcterms:modified>
</cp:coreProperties>
</file>