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C668D" w14:textId="77777777" w:rsidR="00CC333F" w:rsidRDefault="00CC333F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267DCF8D" w14:textId="77777777" w:rsidR="00277738" w:rsidRPr="00DA3D20" w:rsidRDefault="003F06E5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DA3D20">
        <w:rPr>
          <w:rFonts w:ascii="Calibri" w:hAnsi="Calibri" w:cs="Calibri"/>
          <w:b/>
          <w:bCs/>
          <w:sz w:val="20"/>
          <w:szCs w:val="20"/>
        </w:rPr>
        <w:t>Załącznik nr 1</w:t>
      </w:r>
    </w:p>
    <w:p w14:paraId="43902093" w14:textId="77777777" w:rsidR="00277738" w:rsidRPr="00DA3D20" w:rsidRDefault="00277738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0B3E84C4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.............................................</w:t>
      </w:r>
    </w:p>
    <w:p w14:paraId="7878131D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 xml:space="preserve"> Nazwa i adres Wykonawcy</w:t>
      </w:r>
    </w:p>
    <w:p w14:paraId="31823D6A" w14:textId="77777777" w:rsidR="00277738" w:rsidRPr="00DA3D20" w:rsidRDefault="00222AA1">
      <w:pPr>
        <w:spacing w:before="240" w:after="60" w:line="240" w:lineRule="auto"/>
        <w:jc w:val="center"/>
        <w:outlineLvl w:val="7"/>
        <w:rPr>
          <w:rFonts w:ascii="Calibri" w:hAnsi="Calibri" w:cs="Calibri"/>
          <w:b/>
          <w:bCs/>
        </w:rPr>
      </w:pPr>
      <w:r w:rsidRPr="00DA3D20">
        <w:rPr>
          <w:rFonts w:ascii="Calibri" w:hAnsi="Calibri" w:cs="Calibri"/>
          <w:b/>
          <w:bCs/>
        </w:rPr>
        <w:t>OŚWIADCZENIE WYKONAWCY</w:t>
      </w:r>
    </w:p>
    <w:p w14:paraId="6C7AEB57" w14:textId="77777777" w:rsidR="00277738" w:rsidRPr="00DA3D20" w:rsidRDefault="00277738">
      <w:pPr>
        <w:spacing w:line="240" w:lineRule="auto"/>
        <w:rPr>
          <w:rFonts w:ascii="Calibri" w:hAnsi="Calibri" w:cs="Calibri"/>
        </w:rPr>
      </w:pPr>
    </w:p>
    <w:p w14:paraId="42A34EA8" w14:textId="5CDA2F57" w:rsidR="00277738" w:rsidRPr="00DA3D20" w:rsidRDefault="00222AA1">
      <w:pPr>
        <w:jc w:val="center"/>
        <w:rPr>
          <w:rFonts w:ascii="Calibri" w:hAnsi="Calibri" w:cs="Calibri"/>
        </w:rPr>
      </w:pPr>
      <w:r w:rsidRPr="00DA3D20">
        <w:rPr>
          <w:rFonts w:ascii="Calibri" w:hAnsi="Calibri" w:cs="Calibri"/>
        </w:rPr>
        <w:t>Przystępu</w:t>
      </w:r>
      <w:r w:rsidR="0026406C">
        <w:rPr>
          <w:rFonts w:ascii="Calibri" w:hAnsi="Calibri" w:cs="Calibri"/>
        </w:rPr>
        <w:t>jąc do postępowania  prowadzonego</w:t>
      </w:r>
      <w:r w:rsidRPr="00DA3D20">
        <w:rPr>
          <w:rFonts w:ascii="Calibri" w:hAnsi="Calibri" w:cs="Calibri"/>
        </w:rPr>
        <w:t xml:space="preserve"> w trybie zaproszenia do złożenia oferty na realizację zadania </w:t>
      </w:r>
      <w:proofErr w:type="spellStart"/>
      <w:r w:rsidRPr="00DA3D20">
        <w:rPr>
          <w:rFonts w:ascii="Calibri" w:hAnsi="Calibri" w:cs="Calibri"/>
        </w:rPr>
        <w:t>pn</w:t>
      </w:r>
      <w:proofErr w:type="spellEnd"/>
      <w:r w:rsidRPr="00DA3D20">
        <w:rPr>
          <w:rFonts w:ascii="Calibri" w:hAnsi="Calibri" w:cs="Calibri"/>
        </w:rPr>
        <w:t>:</w:t>
      </w:r>
    </w:p>
    <w:p w14:paraId="0E0D6C29" w14:textId="77777777" w:rsidR="00222AA1" w:rsidRPr="00DA3D20" w:rsidRDefault="00222AA1" w:rsidP="00222AA1">
      <w:pPr>
        <w:jc w:val="center"/>
        <w:rPr>
          <w:rFonts w:ascii="Calibri" w:hAnsi="Calibri" w:cs="Calibri"/>
        </w:rPr>
      </w:pPr>
    </w:p>
    <w:p w14:paraId="455BB1DC" w14:textId="77777777" w:rsidR="00863E45" w:rsidRPr="00EF5174" w:rsidRDefault="00863E45" w:rsidP="00863E45">
      <w:pPr>
        <w:pStyle w:val="Default"/>
        <w:jc w:val="center"/>
        <w:rPr>
          <w:rFonts w:ascii="Calibri" w:eastAsia="Times New Roman" w:hAnsi="Calibri" w:cs="Calibri"/>
          <w:b/>
          <w:szCs w:val="17"/>
          <w:lang w:eastAsia="pl-PL"/>
        </w:rPr>
      </w:pPr>
      <w:r w:rsidRPr="00EF5174">
        <w:rPr>
          <w:rFonts w:ascii="Calibri" w:eastAsia="Times New Roman" w:hAnsi="Calibri" w:cs="Calibri"/>
          <w:b/>
          <w:szCs w:val="17"/>
          <w:lang w:eastAsia="pl-PL"/>
        </w:rPr>
        <w:t>Pełnienie funkcji Nadzoru Przyrodniczego przy wykonaniu zadania inwestycyjnego polegającego na termomodernizacji budynków Szkoły Podstawowej nr 2 w Lwówku Śląskim z podziałem na części:</w:t>
      </w:r>
    </w:p>
    <w:p w14:paraId="69C311CC" w14:textId="77777777" w:rsidR="00863E45" w:rsidRDefault="00863E45" w:rsidP="00986D13">
      <w:pPr>
        <w:pStyle w:val="Default"/>
        <w:numPr>
          <w:ilvl w:val="0"/>
          <w:numId w:val="13"/>
        </w:numPr>
        <w:jc w:val="center"/>
        <w:rPr>
          <w:rFonts w:ascii="Calibri" w:eastAsia="Times New Roman" w:hAnsi="Calibri" w:cs="Calibri"/>
          <w:b/>
          <w:szCs w:val="17"/>
          <w:lang w:eastAsia="pl-PL"/>
        </w:rPr>
      </w:pPr>
      <w:r w:rsidRPr="00EF5174">
        <w:rPr>
          <w:rFonts w:ascii="Calibri" w:eastAsia="Times New Roman" w:hAnsi="Calibri" w:cs="Calibri"/>
          <w:b/>
          <w:szCs w:val="17"/>
          <w:lang w:eastAsia="pl-PL"/>
        </w:rPr>
        <w:t>Część 1: Budynek A</w:t>
      </w:r>
    </w:p>
    <w:p w14:paraId="7B8EA6E2" w14:textId="77777777" w:rsidR="00863E45" w:rsidRDefault="00863E45" w:rsidP="00863E45">
      <w:pPr>
        <w:pStyle w:val="Default"/>
        <w:numPr>
          <w:ilvl w:val="0"/>
          <w:numId w:val="13"/>
        </w:numPr>
        <w:jc w:val="center"/>
        <w:rPr>
          <w:rFonts w:ascii="Calibri" w:eastAsia="Times New Roman" w:hAnsi="Calibri" w:cs="Calibri"/>
          <w:b/>
          <w:szCs w:val="17"/>
          <w:lang w:eastAsia="pl-PL"/>
        </w:rPr>
      </w:pPr>
      <w:r w:rsidRPr="00986D13">
        <w:rPr>
          <w:rFonts w:ascii="Calibri" w:eastAsia="Times New Roman" w:hAnsi="Calibri" w:cs="Calibri"/>
          <w:b/>
          <w:szCs w:val="17"/>
          <w:lang w:eastAsia="pl-PL"/>
        </w:rPr>
        <w:t>Część 2: Budynek C</w:t>
      </w:r>
    </w:p>
    <w:p w14:paraId="119199F3" w14:textId="31810AA9" w:rsidR="00986D13" w:rsidRDefault="00986D13" w:rsidP="00986D13">
      <w:pPr>
        <w:spacing w:line="240" w:lineRule="auto"/>
        <w:ind w:left="357"/>
        <w:jc w:val="center"/>
        <w:rPr>
          <w:rFonts w:ascii="Arial" w:hAnsi="Arial" w:cs="Arial"/>
          <w:color w:val="000000" w:themeColor="text1"/>
          <w:sz w:val="16"/>
        </w:rPr>
      </w:pPr>
      <w:r w:rsidRPr="00986D13">
        <w:rPr>
          <w:rFonts w:ascii="Arial" w:hAnsi="Arial" w:cs="Arial"/>
          <w:color w:val="000000" w:themeColor="text1"/>
          <w:sz w:val="16"/>
        </w:rPr>
        <w:t>Należy postawić znak „X” przy właściwym polu „</w:t>
      </w:r>
      <w:r w:rsidRPr="00986D13">
        <w:rPr>
          <w:rFonts w:ascii="Arial" w:hAnsi="Arial" w:cs="Arial"/>
          <w:color w:val="000000" w:themeColor="text1"/>
          <w:sz w:val="16"/>
        </w:rPr>
        <w:t>”</w:t>
      </w:r>
    </w:p>
    <w:p w14:paraId="3E82BDED" w14:textId="77777777" w:rsidR="00986D13" w:rsidRPr="00986D13" w:rsidRDefault="00986D13" w:rsidP="00986D13">
      <w:pPr>
        <w:spacing w:line="240" w:lineRule="auto"/>
        <w:ind w:left="357"/>
        <w:jc w:val="center"/>
        <w:rPr>
          <w:rFonts w:ascii="Arial" w:hAnsi="Arial" w:cs="Arial"/>
          <w:color w:val="000000" w:themeColor="text1"/>
          <w:sz w:val="16"/>
        </w:rPr>
      </w:pPr>
      <w:bookmarkStart w:id="0" w:name="_GoBack"/>
      <w:bookmarkEnd w:id="0"/>
    </w:p>
    <w:p w14:paraId="2AA51BE5" w14:textId="77777777" w:rsidR="00863E45" w:rsidRDefault="00863E45" w:rsidP="00863E45">
      <w:pPr>
        <w:pStyle w:val="Default"/>
        <w:jc w:val="center"/>
        <w:rPr>
          <w:rFonts w:ascii="Calibri" w:eastAsia="Times New Roman" w:hAnsi="Calibri" w:cs="Calibri"/>
          <w:b/>
          <w:szCs w:val="17"/>
          <w:lang w:eastAsia="pl-PL"/>
        </w:rPr>
      </w:pPr>
      <w:r w:rsidRPr="00EF5174">
        <w:rPr>
          <w:rFonts w:ascii="Calibri" w:eastAsia="Times New Roman" w:hAnsi="Calibri" w:cs="Calibri"/>
          <w:szCs w:val="17"/>
          <w:lang w:eastAsia="pl-PL"/>
        </w:rPr>
        <w:t>w ramach projektu pn. „Kompleksowa termomodernizacja energetyczna budynków użyteczności publicznej na terenie Gminy Miejskiej Lubań, Gminy Gromadka, Gminy i Miasta Lwówek Śląski oraz Powiatu Lwóweckiego”</w:t>
      </w:r>
      <w:r w:rsidRPr="00EF5174">
        <w:rPr>
          <w:rFonts w:ascii="Calibri" w:eastAsia="Times New Roman" w:hAnsi="Calibri" w:cs="Calibri"/>
          <w:b/>
          <w:szCs w:val="17"/>
          <w:lang w:eastAsia="pl-PL"/>
        </w:rPr>
        <w:t xml:space="preserve"> </w:t>
      </w:r>
    </w:p>
    <w:p w14:paraId="41607CA9" w14:textId="77777777" w:rsidR="008B3E4F" w:rsidRPr="00DA3D20" w:rsidRDefault="008B3E4F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2D9B2D52" w14:textId="77777777" w:rsidR="00277738" w:rsidRPr="00DA3D20" w:rsidRDefault="00222AA1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  <w:r w:rsidRPr="00DA3D20">
        <w:rPr>
          <w:rFonts w:ascii="Calibri" w:hAnsi="Calibri" w:cs="Calibri"/>
          <w:b/>
          <w:bCs/>
          <w:u w:val="single"/>
        </w:rPr>
        <w:t>PKT I.</w:t>
      </w:r>
    </w:p>
    <w:p w14:paraId="35267908" w14:textId="77777777" w:rsidR="00277738" w:rsidRPr="00DA3D20" w:rsidRDefault="00277738" w:rsidP="00602675">
      <w:pPr>
        <w:spacing w:line="240" w:lineRule="auto"/>
        <w:rPr>
          <w:rFonts w:ascii="Calibri" w:hAnsi="Calibri" w:cs="Calibri"/>
        </w:rPr>
      </w:pPr>
    </w:p>
    <w:p w14:paraId="1FFE045F" w14:textId="77777777" w:rsidR="00222AA1" w:rsidRPr="00DA3D20" w:rsidRDefault="00222AA1" w:rsidP="00465FC4">
      <w:pPr>
        <w:spacing w:after="120" w:line="240" w:lineRule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FA6988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17AF6904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3F5C736E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Sytuacji ekonomicznej i finansowej.</w:t>
      </w:r>
    </w:p>
    <w:p w14:paraId="2875D6C1" w14:textId="77777777" w:rsidR="00DA3D20" w:rsidRPr="00DA3D20" w:rsidRDefault="00DA3D20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580BCF57" w14:textId="77777777" w:rsidR="00465FC4" w:rsidRPr="00DA3D20" w:rsidRDefault="00465FC4" w:rsidP="00465FC4">
      <w:pPr>
        <w:pStyle w:val="Akapitzlist"/>
        <w:suppressAutoHyphens w:val="0"/>
        <w:autoSpaceDE w:val="0"/>
        <w:autoSpaceDN w:val="0"/>
        <w:spacing w:before="120" w:line="240" w:lineRule="auto"/>
        <w:ind w:left="426"/>
        <w:textAlignment w:val="auto"/>
        <w:rPr>
          <w:rFonts w:ascii="Calibri" w:hAnsi="Calibri" w:cs="Calibri"/>
        </w:rPr>
      </w:pPr>
    </w:p>
    <w:p w14:paraId="13E596AB" w14:textId="77777777" w:rsidR="00C861B8" w:rsidRPr="00DA3D20" w:rsidRDefault="00C861B8" w:rsidP="00C861B8">
      <w:pPr>
        <w:spacing w:line="24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9D1E706" w14:textId="77777777" w:rsidR="00222AA1" w:rsidRPr="00DA3D20" w:rsidRDefault="00222AA1" w:rsidP="00222AA1">
      <w:pPr>
        <w:spacing w:before="240" w:after="120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………………………………………, dnia ………………………</w:t>
      </w:r>
    </w:p>
    <w:p w14:paraId="3498C745" w14:textId="77777777" w:rsidR="00A316AB" w:rsidRPr="00DA3D20" w:rsidRDefault="00A316AB" w:rsidP="00222AA1">
      <w:pPr>
        <w:spacing w:line="240" w:lineRule="auto"/>
        <w:ind w:left="5103"/>
        <w:rPr>
          <w:rFonts w:ascii="Calibri" w:hAnsi="Calibri" w:cs="Calibri"/>
          <w:sz w:val="20"/>
          <w:szCs w:val="20"/>
        </w:rPr>
      </w:pPr>
    </w:p>
    <w:p w14:paraId="64215FBB" w14:textId="3D0D102C" w:rsidR="00222AA1" w:rsidRPr="00DA3D20" w:rsidRDefault="00DA3D20" w:rsidP="00DA3D20">
      <w:pPr>
        <w:spacing w:line="24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="00222AA1" w:rsidRPr="00DA3D20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6F627594" w14:textId="1CB3E962" w:rsidR="00222AA1" w:rsidRPr="0035548A" w:rsidRDefault="008B3E4F" w:rsidP="00DA3D20">
      <w:pPr>
        <w:spacing w:after="120" w:line="480" w:lineRule="auto"/>
        <w:ind w:left="4956"/>
        <w:rPr>
          <w:rFonts w:ascii="Calibri" w:hAnsi="Calibri" w:cs="Calibri"/>
          <w:sz w:val="16"/>
          <w:szCs w:val="16"/>
        </w:rPr>
      </w:pPr>
      <w:r w:rsidRPr="0035548A">
        <w:rPr>
          <w:rFonts w:ascii="Calibri" w:hAnsi="Calibri" w:cs="Calibri"/>
          <w:sz w:val="16"/>
          <w:szCs w:val="16"/>
        </w:rPr>
        <w:t>(Podpisy upoważnionych do reprezentowania Wykonawcy</w:t>
      </w:r>
      <w:r w:rsidR="00222AA1" w:rsidRPr="0035548A">
        <w:rPr>
          <w:rFonts w:ascii="Calibri" w:hAnsi="Calibri" w:cs="Calibri"/>
          <w:sz w:val="16"/>
          <w:szCs w:val="16"/>
        </w:rPr>
        <w:t>)</w:t>
      </w:r>
    </w:p>
    <w:sectPr w:rsidR="00222AA1" w:rsidRPr="0035548A" w:rsidSect="00465FC4">
      <w:headerReference w:type="default" r:id="rId7"/>
      <w:pgSz w:w="11906" w:h="16838"/>
      <w:pgMar w:top="851" w:right="1417" w:bottom="1417" w:left="1417" w:header="0" w:footer="548" w:gutter="0"/>
      <w:cols w:space="708"/>
      <w:formProt w:val="0"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92A0" w16cex:dateUtc="2021-06-29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459724" w16cid:durableId="24859291"/>
  <w16cid:commentId w16cid:paraId="0043A00B" w16cid:durableId="248592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3EE5F" w14:textId="77777777" w:rsidR="006E3DB3" w:rsidRDefault="006E3DB3" w:rsidP="005B56D5">
      <w:pPr>
        <w:spacing w:line="240" w:lineRule="auto"/>
      </w:pPr>
      <w:r>
        <w:separator/>
      </w:r>
    </w:p>
  </w:endnote>
  <w:endnote w:type="continuationSeparator" w:id="0">
    <w:p w14:paraId="0FBEE7FC" w14:textId="77777777" w:rsidR="006E3DB3" w:rsidRDefault="006E3DB3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2920F" w14:textId="77777777" w:rsidR="006E3DB3" w:rsidRDefault="006E3DB3" w:rsidP="005B56D5">
      <w:pPr>
        <w:spacing w:line="240" w:lineRule="auto"/>
      </w:pPr>
      <w:r>
        <w:separator/>
      </w:r>
    </w:p>
  </w:footnote>
  <w:footnote w:type="continuationSeparator" w:id="0">
    <w:p w14:paraId="7A8B53E9" w14:textId="77777777" w:rsidR="006E3DB3" w:rsidRDefault="006E3DB3" w:rsidP="005B56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255E7" w14:textId="77777777" w:rsidR="00CC333F" w:rsidRPr="007D1FDA" w:rsidRDefault="00CC333F" w:rsidP="00CC333F">
    <w:pPr>
      <w:widowControl/>
      <w:spacing w:line="240" w:lineRule="auto"/>
      <w:ind w:left="-567" w:right="-284"/>
      <w:jc w:val="center"/>
      <w:textAlignment w:val="auto"/>
      <w:rPr>
        <w:rFonts w:ascii="Arial" w:hAnsi="Arial" w:cs="Arial"/>
        <w:sz w:val="16"/>
        <w:szCs w:val="20"/>
      </w:rPr>
    </w:pPr>
  </w:p>
  <w:p w14:paraId="3736431B" w14:textId="77777777" w:rsidR="00CC333F" w:rsidRPr="007D1FDA" w:rsidRDefault="00CC333F" w:rsidP="00CC333F">
    <w:pPr>
      <w:widowControl/>
      <w:spacing w:line="240" w:lineRule="auto"/>
      <w:ind w:left="-567" w:right="-284"/>
      <w:jc w:val="center"/>
      <w:textAlignment w:val="auto"/>
      <w:rPr>
        <w:rFonts w:ascii="Arial" w:hAnsi="Arial" w:cs="Arial"/>
        <w:sz w:val="16"/>
        <w:szCs w:val="20"/>
      </w:rPr>
    </w:pPr>
    <w:r w:rsidRPr="007D1FDA">
      <w:rPr>
        <w:rFonts w:ascii="Arial" w:hAnsi="Arial" w:cs="Arial"/>
        <w:sz w:val="16"/>
        <w:szCs w:val="20"/>
      </w:rPr>
      <w:t>GMINA I MIASTO LWÓWEK ŚLĄSKI</w:t>
    </w:r>
  </w:p>
  <w:p w14:paraId="79E57027" w14:textId="3E4510A5" w:rsidR="00CC333F" w:rsidRPr="00CC333F" w:rsidRDefault="00CC333F" w:rsidP="00CC333F">
    <w:pPr>
      <w:widowControl/>
      <w:tabs>
        <w:tab w:val="center" w:pos="4536"/>
        <w:tab w:val="right" w:pos="9072"/>
      </w:tabs>
      <w:spacing w:line="240" w:lineRule="auto"/>
      <w:ind w:left="-567" w:right="1"/>
      <w:jc w:val="center"/>
      <w:textAlignment w:val="auto"/>
      <w:rPr>
        <w:rFonts w:ascii="Arial" w:hAnsi="Arial" w:cs="Arial"/>
        <w:bCs/>
        <w:sz w:val="18"/>
        <w:szCs w:val="20"/>
      </w:rPr>
    </w:pPr>
    <w:r w:rsidRPr="007D1FDA">
      <w:rPr>
        <w:rFonts w:ascii="Arial" w:hAnsi="Arial" w:cs="Arial"/>
        <w:bCs/>
        <w:sz w:val="16"/>
        <w:szCs w:val="20"/>
      </w:rPr>
      <w:t xml:space="preserve"> „Kompleksowa termomodernizacja energetyczna budynków użyteczności publicznej na terenie Gminy Miejskiej Lubań, </w:t>
    </w:r>
    <w:r w:rsidRPr="007D1FDA">
      <w:rPr>
        <w:rFonts w:ascii="Arial" w:hAnsi="Arial" w:cs="Arial"/>
        <w:bCs/>
        <w:sz w:val="16"/>
        <w:szCs w:val="20"/>
      </w:rPr>
      <w:br/>
      <w:t>Gminy Gromadka, Gminy i Miasta Lwówek Śląski oraz Powiatu Lwóweckiego”</w:t>
    </w:r>
    <w:r w:rsidRPr="007D1FDA">
      <w:rPr>
        <w:noProof/>
        <w:szCs w:val="20"/>
      </w:rPr>
      <w:drawing>
        <wp:inline distT="0" distB="0" distL="0" distR="0" wp14:anchorId="6653FCCA" wp14:editId="3F15B171">
          <wp:extent cx="5753100" cy="533400"/>
          <wp:effectExtent l="0" t="0" r="0" b="0"/>
          <wp:docPr id="1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93767F"/>
    <w:multiLevelType w:val="hybridMultilevel"/>
    <w:tmpl w:val="C910FE96"/>
    <w:lvl w:ilvl="0" w:tplc="EAAA246A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Nagwek2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 w15:restartNumberingAfterBreak="0">
    <w:nsid w:val="597C3AC0"/>
    <w:multiLevelType w:val="multilevel"/>
    <w:tmpl w:val="25DA8C86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8" w15:restartNumberingAfterBreak="0">
    <w:nsid w:val="5F3C4A6D"/>
    <w:multiLevelType w:val="hybridMultilevel"/>
    <w:tmpl w:val="DE0859BA"/>
    <w:lvl w:ilvl="0" w:tplc="B186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B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0A2F36"/>
    <w:multiLevelType w:val="multilevel"/>
    <w:tmpl w:val="DCBEFA9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655F3AC5"/>
    <w:multiLevelType w:val="multilevel"/>
    <w:tmpl w:val="B27CE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2CB2523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1"/>
  </w:num>
  <w:num w:numId="7">
    <w:abstractNumId w:val="0"/>
  </w:num>
  <w:num w:numId="8">
    <w:abstractNumId w:val="10"/>
  </w:num>
  <w:num w:numId="9">
    <w:abstractNumId w:val="9"/>
  </w:num>
  <w:num w:numId="10">
    <w:abstractNumId w:val="7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38"/>
    <w:rsid w:val="001021F7"/>
    <w:rsid w:val="00117CE9"/>
    <w:rsid w:val="00194530"/>
    <w:rsid w:val="001A64EC"/>
    <w:rsid w:val="001E59D1"/>
    <w:rsid w:val="0020748F"/>
    <w:rsid w:val="0021753A"/>
    <w:rsid w:val="00222AA1"/>
    <w:rsid w:val="0026406C"/>
    <w:rsid w:val="00270250"/>
    <w:rsid w:val="00277738"/>
    <w:rsid w:val="00296245"/>
    <w:rsid w:val="00305781"/>
    <w:rsid w:val="0035548A"/>
    <w:rsid w:val="0035662A"/>
    <w:rsid w:val="0038483B"/>
    <w:rsid w:val="003E18CD"/>
    <w:rsid w:val="003E483B"/>
    <w:rsid w:val="003F06E5"/>
    <w:rsid w:val="004327B6"/>
    <w:rsid w:val="00465FC4"/>
    <w:rsid w:val="004E6F23"/>
    <w:rsid w:val="00502DFD"/>
    <w:rsid w:val="005222AE"/>
    <w:rsid w:val="005B56D5"/>
    <w:rsid w:val="00602675"/>
    <w:rsid w:val="00617CB5"/>
    <w:rsid w:val="00647AB7"/>
    <w:rsid w:val="006B6109"/>
    <w:rsid w:val="006E3DB3"/>
    <w:rsid w:val="006E60AA"/>
    <w:rsid w:val="007D1FDA"/>
    <w:rsid w:val="00835D72"/>
    <w:rsid w:val="00846551"/>
    <w:rsid w:val="00863E45"/>
    <w:rsid w:val="00883F00"/>
    <w:rsid w:val="008B3E4F"/>
    <w:rsid w:val="008D3CF4"/>
    <w:rsid w:val="008F71CC"/>
    <w:rsid w:val="00986D13"/>
    <w:rsid w:val="00991E7E"/>
    <w:rsid w:val="009C376E"/>
    <w:rsid w:val="00A316AB"/>
    <w:rsid w:val="00A3613A"/>
    <w:rsid w:val="00A51A90"/>
    <w:rsid w:val="00A81180"/>
    <w:rsid w:val="00AB26A6"/>
    <w:rsid w:val="00B57AD7"/>
    <w:rsid w:val="00C36ABA"/>
    <w:rsid w:val="00C749CF"/>
    <w:rsid w:val="00C861B8"/>
    <w:rsid w:val="00CC333F"/>
    <w:rsid w:val="00CC504E"/>
    <w:rsid w:val="00CC5B66"/>
    <w:rsid w:val="00D30E32"/>
    <w:rsid w:val="00D578F6"/>
    <w:rsid w:val="00D6610C"/>
    <w:rsid w:val="00D80314"/>
    <w:rsid w:val="00DA3D20"/>
    <w:rsid w:val="00DD78E9"/>
    <w:rsid w:val="00E25E8D"/>
    <w:rsid w:val="00E40D54"/>
    <w:rsid w:val="00F06939"/>
    <w:rsid w:val="00F4751F"/>
    <w:rsid w:val="00F9058C"/>
    <w:rsid w:val="00F90924"/>
    <w:rsid w:val="00F91A75"/>
    <w:rsid w:val="00FA09BB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45C3"/>
  <w15:docId w15:val="{CB6344EF-4BDE-4004-9C72-76F6683A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1B8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1B8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61B8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B8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B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A361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Natalia Przystawska</cp:lastModifiedBy>
  <cp:revision>19</cp:revision>
  <cp:lastPrinted>2019-03-04T12:08:00Z</cp:lastPrinted>
  <dcterms:created xsi:type="dcterms:W3CDTF">2021-06-29T10:38:00Z</dcterms:created>
  <dcterms:modified xsi:type="dcterms:W3CDTF">2022-09-21T09:17:00Z</dcterms:modified>
  <dc:language>pl-PL</dc:language>
</cp:coreProperties>
</file>