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4" w:rsidRDefault="00142474" w:rsidP="00142474">
      <w:pPr>
        <w:autoSpaceDE w:val="0"/>
        <w:autoSpaceDN w:val="0"/>
        <w:adjustRightInd w:val="0"/>
      </w:pPr>
      <w:r>
        <w:t>..........................................................</w:t>
      </w:r>
    </w:p>
    <w:p w:rsidR="00142474" w:rsidRPr="00142474" w:rsidRDefault="00142474" w:rsidP="00142474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  <w:r w:rsidRPr="00142474">
        <w:rPr>
          <w:b/>
        </w:rPr>
        <w:t>FORMULARZ OFERTOWY</w:t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Default="00142474" w:rsidP="00142474">
      <w:pPr>
        <w:autoSpaceDE w:val="0"/>
        <w:autoSpaceDN w:val="0"/>
        <w:adjustRightInd w:val="0"/>
      </w:pPr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</w:pPr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142474" w:rsidRDefault="00142474" w:rsidP="00142474">
      <w:pPr>
        <w:autoSpaceDE w:val="0"/>
        <w:autoSpaceDN w:val="0"/>
        <w:adjustRightInd w:val="0"/>
      </w:pPr>
      <w:r>
        <w:t>……………………………………………………………………..……………………………………………………………………………………</w:t>
      </w: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142474" w:rsidRDefault="00142474" w:rsidP="00D76366">
      <w:pPr>
        <w:pStyle w:val="Bezodstpw"/>
        <w:spacing w:line="276" w:lineRule="auto"/>
        <w:ind w:right="224"/>
      </w:pPr>
      <w:r>
        <w:t xml:space="preserve">w odpowiedzi na zaproszenie do złożenia oferty na: </w:t>
      </w:r>
      <w:r w:rsidR="00D76366" w:rsidRPr="00D76366">
        <w:rPr>
          <w:b/>
          <w:i/>
        </w:rPr>
        <w:t xml:space="preserve">„Dostawę </w:t>
      </w:r>
      <w:r w:rsidR="009C6BA2">
        <w:rPr>
          <w:b/>
          <w:i/>
        </w:rPr>
        <w:t>materiałów i sprzętu sieciowego</w:t>
      </w:r>
      <w:r>
        <w:t>”</w:t>
      </w:r>
      <w:r w:rsidR="00EF1BD6">
        <w:t xml:space="preserve"> zadanie </w:t>
      </w:r>
      <w:r w:rsidR="00631C2A">
        <w:t>2</w:t>
      </w:r>
      <w:r w:rsidR="00EF1BD6">
        <w:t xml:space="preserve"> </w:t>
      </w:r>
    </w:p>
    <w:p w:rsidR="00142474" w:rsidRDefault="00142474" w:rsidP="00142474">
      <w:pPr>
        <w:autoSpaceDE w:val="0"/>
        <w:autoSpaceDN w:val="0"/>
        <w:adjustRightInd w:val="0"/>
      </w:pPr>
      <w:r>
        <w:t>składam następującą ofertę zgodnie z niniejszą tabelą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879"/>
        <w:gridCol w:w="1623"/>
        <w:gridCol w:w="648"/>
        <w:gridCol w:w="1633"/>
      </w:tblGrid>
      <w:tr w:rsidR="00142474" w:rsidTr="00142474">
        <w:trPr>
          <w:trHeight w:val="26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ind w:lef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76366" w:rsidP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brutto</w:t>
            </w:r>
          </w:p>
        </w:tc>
      </w:tr>
      <w:tr w:rsidR="00142474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6" w:rsidRPr="00D156F7" w:rsidRDefault="00631C2A" w:rsidP="0002081A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31C2A">
              <w:t xml:space="preserve">Przełącznik </w:t>
            </w:r>
            <w:proofErr w:type="spellStart"/>
            <w:r w:rsidRPr="00631C2A">
              <w:t>Mikrotik</w:t>
            </w:r>
            <w:proofErr w:type="spellEnd"/>
            <w:r w:rsidRPr="00631C2A">
              <w:t>: CRS326-24S+2Q+RM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9C6BA2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BA2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Pr="004445F3" w:rsidRDefault="00631C2A" w:rsidP="0002081A">
            <w:r w:rsidRPr="00631C2A">
              <w:t>Kabel: Q+DA0001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631C2A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474" w:rsidRDefault="00142474" w:rsidP="00142474">
      <w:pPr>
        <w:autoSpaceDE w:val="0"/>
        <w:autoSpaceDN w:val="0"/>
        <w:adjustRightInd w:val="0"/>
        <w:ind w:left="360"/>
        <w:jc w:val="both"/>
      </w:pPr>
    </w:p>
    <w:p w:rsidR="00142474" w:rsidRDefault="00142474" w:rsidP="001424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t xml:space="preserve">Łączna cena ofertowa brutto słownie: …………………………………………………………………………………………… </w:t>
      </w:r>
    </w:p>
    <w:p w:rsidR="009C6BA2" w:rsidRPr="009C6BA2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sz w:val="16"/>
          <w:szCs w:val="20"/>
        </w:rPr>
      </w:pPr>
      <w:r>
        <w:t>Oświadczam, że cena oferowana brutto obejmuje wszystkie koszty i składniki związane z realizacją zamówienia</w:t>
      </w:r>
      <w:r w:rsidR="009C6BA2">
        <w:t xml:space="preserve"> w tym koszty dostawy i należny podatek VAT</w:t>
      </w:r>
      <w:r>
        <w:t>.</w:t>
      </w:r>
      <w:r>
        <w:rPr>
          <w:sz w:val="18"/>
        </w:rPr>
        <w:t xml:space="preserve">    </w:t>
      </w: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142474" w:rsidRDefault="00142474" w:rsidP="009C6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sz w:val="18"/>
        </w:rPr>
        <w:t xml:space="preserve">                                        </w:t>
      </w: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sz w:val="16"/>
        </w:rPr>
        <w:t xml:space="preserve">  (podpis Wykonawcy lub  osoby upełnomocnionej*)</w:t>
      </w:r>
    </w:p>
    <w:p w:rsidR="00142474" w:rsidRDefault="00142474" w:rsidP="00142474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p w:rsidR="006D6038" w:rsidRDefault="006D6038" w:rsidP="00213F87">
      <w:pPr>
        <w:autoSpaceDE w:val="0"/>
        <w:spacing w:after="0" w:line="360" w:lineRule="auto"/>
        <w:ind w:left="425" w:hanging="425"/>
        <w:jc w:val="center"/>
        <w:rPr>
          <w:rFonts w:ascii="Calibri Light" w:eastAsia="TimesNewRomanPS-BoldMT" w:hAnsi="Calibri Light" w:cs="Times New Roman"/>
          <w:b/>
          <w:bCs/>
          <w:sz w:val="20"/>
          <w:szCs w:val="20"/>
          <w:lang w:eastAsia="pl-PL"/>
        </w:rPr>
      </w:pPr>
    </w:p>
    <w:sectPr w:rsidR="006D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5509B4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DE7"/>
    <w:multiLevelType w:val="hybridMultilevel"/>
    <w:tmpl w:val="532C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C06"/>
    <w:multiLevelType w:val="hybridMultilevel"/>
    <w:tmpl w:val="A622D8C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3E21AB0"/>
    <w:multiLevelType w:val="hybridMultilevel"/>
    <w:tmpl w:val="0B98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E"/>
    <w:rsid w:val="0002081A"/>
    <w:rsid w:val="00113586"/>
    <w:rsid w:val="00142474"/>
    <w:rsid w:val="001B71A1"/>
    <w:rsid w:val="001D611E"/>
    <w:rsid w:val="00213F87"/>
    <w:rsid w:val="00250A69"/>
    <w:rsid w:val="002D2C68"/>
    <w:rsid w:val="00352EC6"/>
    <w:rsid w:val="00420373"/>
    <w:rsid w:val="00571266"/>
    <w:rsid w:val="005F2F23"/>
    <w:rsid w:val="00631C2A"/>
    <w:rsid w:val="00633F49"/>
    <w:rsid w:val="006D6038"/>
    <w:rsid w:val="007959EA"/>
    <w:rsid w:val="007E7F74"/>
    <w:rsid w:val="00956704"/>
    <w:rsid w:val="009C6BA2"/>
    <w:rsid w:val="009D7B31"/>
    <w:rsid w:val="00C064A0"/>
    <w:rsid w:val="00D156F7"/>
    <w:rsid w:val="00D76366"/>
    <w:rsid w:val="00E11CF0"/>
    <w:rsid w:val="00EF1BD6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248-DF82-48F9-B027-6D03C1E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9FE"/>
    <w:pPr>
      <w:ind w:left="720"/>
      <w:contextualSpacing/>
    </w:pPr>
  </w:style>
  <w:style w:type="paragraph" w:styleId="Lista">
    <w:name w:val="List"/>
    <w:basedOn w:val="Tekstpodstawowy"/>
    <w:semiHidden/>
    <w:unhideWhenUsed/>
    <w:rsid w:val="00142474"/>
    <w:pPr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474"/>
  </w:style>
  <w:style w:type="paragraph" w:styleId="Bezodstpw">
    <w:name w:val="No Spacing"/>
    <w:uiPriority w:val="1"/>
    <w:qFormat/>
    <w:rsid w:val="00D76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3</cp:revision>
  <dcterms:created xsi:type="dcterms:W3CDTF">2020-09-09T12:56:00Z</dcterms:created>
  <dcterms:modified xsi:type="dcterms:W3CDTF">2020-09-09T12:57:00Z</dcterms:modified>
</cp:coreProperties>
</file>