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0D44" w14:textId="2D0E6C7D" w:rsidR="00A72B06" w:rsidRPr="00A72B06" w:rsidRDefault="00A72B06" w:rsidP="00A72B06">
      <w:pPr>
        <w:jc w:val="right"/>
        <w:rPr>
          <w:b/>
          <w:i w:val="0"/>
          <w:sz w:val="24"/>
          <w:szCs w:val="24"/>
        </w:rPr>
      </w:pPr>
      <w:bookmarkStart w:id="0" w:name="_Hlk39739958"/>
      <w:r w:rsidRPr="00A72B06">
        <w:rPr>
          <w:b/>
          <w:i w:val="0"/>
          <w:sz w:val="24"/>
          <w:szCs w:val="24"/>
        </w:rPr>
        <w:t xml:space="preserve">Załącznik nr </w:t>
      </w:r>
      <w:r w:rsidR="0091366B">
        <w:rPr>
          <w:b/>
          <w:i w:val="0"/>
          <w:sz w:val="24"/>
          <w:szCs w:val="24"/>
        </w:rPr>
        <w:t>6</w:t>
      </w:r>
    </w:p>
    <w:p w14:paraId="531DA113" w14:textId="77777777" w:rsidR="00A13E0F" w:rsidRPr="008108E5" w:rsidRDefault="00585561" w:rsidP="00ED6F39">
      <w:pPr>
        <w:jc w:val="center"/>
        <w:rPr>
          <w:b/>
          <w:i w:val="0"/>
          <w:sz w:val="24"/>
          <w:szCs w:val="24"/>
          <w:u w:val="single"/>
        </w:rPr>
      </w:pPr>
      <w:r w:rsidRPr="008108E5">
        <w:rPr>
          <w:b/>
          <w:i w:val="0"/>
          <w:sz w:val="24"/>
          <w:szCs w:val="24"/>
          <w:u w:val="single"/>
        </w:rPr>
        <w:t>PROTOKÓŁ</w:t>
      </w:r>
      <w:r w:rsidR="00BF1A44">
        <w:rPr>
          <w:b/>
          <w:i w:val="0"/>
          <w:sz w:val="24"/>
          <w:szCs w:val="24"/>
          <w:u w:val="single"/>
        </w:rPr>
        <w:t xml:space="preserve"> NR ………</w:t>
      </w:r>
      <w:r w:rsidR="00ED6F39">
        <w:rPr>
          <w:b/>
          <w:i w:val="0"/>
          <w:sz w:val="24"/>
          <w:szCs w:val="24"/>
          <w:u w:val="single"/>
        </w:rPr>
        <w:t xml:space="preserve">/RON </w:t>
      </w:r>
      <w:r w:rsidR="00B22DF8">
        <w:rPr>
          <w:b/>
          <w:i w:val="0"/>
          <w:sz w:val="24"/>
          <w:szCs w:val="24"/>
          <w:u w:val="single"/>
        </w:rPr>
        <w:t>…..</w:t>
      </w:r>
      <w:r w:rsidR="00BF1A44">
        <w:rPr>
          <w:b/>
          <w:i w:val="0"/>
          <w:sz w:val="24"/>
          <w:szCs w:val="24"/>
          <w:u w:val="single"/>
        </w:rPr>
        <w:t>…</w:t>
      </w:r>
      <w:r w:rsidR="00ED6F39">
        <w:rPr>
          <w:b/>
          <w:i w:val="0"/>
          <w:sz w:val="24"/>
          <w:szCs w:val="24"/>
          <w:u w:val="single"/>
        </w:rPr>
        <w:t>/MIĘSIĄC</w:t>
      </w:r>
      <w:r w:rsidR="00BF1A44">
        <w:rPr>
          <w:b/>
          <w:i w:val="0"/>
          <w:sz w:val="24"/>
          <w:szCs w:val="24"/>
          <w:u w:val="single"/>
        </w:rPr>
        <w:t>…</w:t>
      </w:r>
      <w:r w:rsidR="00ED6F39">
        <w:rPr>
          <w:b/>
          <w:i w:val="0"/>
          <w:sz w:val="24"/>
          <w:szCs w:val="24"/>
          <w:u w:val="single"/>
        </w:rPr>
        <w:t>/202</w:t>
      </w:r>
      <w:r w:rsidR="00B22DF8">
        <w:rPr>
          <w:b/>
          <w:i w:val="0"/>
          <w:sz w:val="24"/>
          <w:szCs w:val="24"/>
          <w:u w:val="single"/>
        </w:rPr>
        <w:t>1</w:t>
      </w:r>
      <w:r w:rsidR="00ED6F39">
        <w:rPr>
          <w:b/>
          <w:i w:val="0"/>
          <w:sz w:val="24"/>
          <w:szCs w:val="24"/>
          <w:u w:val="single"/>
        </w:rPr>
        <w:t xml:space="preserve"> R</w:t>
      </w:r>
      <w:r w:rsidR="00BF1A44">
        <w:rPr>
          <w:b/>
          <w:i w:val="0"/>
          <w:sz w:val="24"/>
          <w:szCs w:val="24"/>
          <w:u w:val="single"/>
        </w:rPr>
        <w:t>.</w:t>
      </w:r>
    </w:p>
    <w:bookmarkEnd w:id="0"/>
    <w:p w14:paraId="32B938A9" w14:textId="77777777" w:rsidR="00C566A3" w:rsidRDefault="003D015D">
      <w:pPr>
        <w:rPr>
          <w:b/>
          <w:i w:val="0"/>
          <w:sz w:val="24"/>
          <w:szCs w:val="24"/>
          <w:u w:val="single"/>
        </w:rPr>
      </w:pPr>
      <w:r>
        <w:rPr>
          <w:b/>
          <w:i w:val="0"/>
          <w:sz w:val="24"/>
          <w:szCs w:val="24"/>
        </w:rPr>
        <w:t xml:space="preserve">         </w:t>
      </w:r>
      <w:r w:rsidR="00585561" w:rsidRPr="00585561">
        <w:rPr>
          <w:b/>
          <w:i w:val="0"/>
          <w:sz w:val="24"/>
          <w:szCs w:val="24"/>
        </w:rPr>
        <w:t xml:space="preserve">   </w:t>
      </w:r>
      <w:r w:rsidR="00C566A3">
        <w:rPr>
          <w:b/>
          <w:i w:val="0"/>
          <w:sz w:val="24"/>
          <w:szCs w:val="24"/>
          <w:u w:val="single"/>
        </w:rPr>
        <w:t>Z OKRESOWEJ  5 - LETNIEJ</w:t>
      </w:r>
      <w:r w:rsidR="00585561" w:rsidRPr="008108E5">
        <w:rPr>
          <w:b/>
          <w:i w:val="0"/>
          <w:sz w:val="24"/>
          <w:szCs w:val="24"/>
          <w:u w:val="single"/>
        </w:rPr>
        <w:t xml:space="preserve">  KONTROLI  STANU  TECHNICZNEGO </w:t>
      </w:r>
    </w:p>
    <w:p w14:paraId="06BF6E4F" w14:textId="77777777" w:rsidR="00585561" w:rsidRPr="00BB5313" w:rsidRDefault="00C566A3">
      <w:pPr>
        <w:rPr>
          <w:b/>
          <w:i w:val="0"/>
          <w:sz w:val="24"/>
          <w:szCs w:val="24"/>
          <w:u w:val="single"/>
        </w:rPr>
      </w:pPr>
      <w:r w:rsidRPr="00C566A3">
        <w:rPr>
          <w:b/>
          <w:i w:val="0"/>
          <w:sz w:val="24"/>
          <w:szCs w:val="24"/>
        </w:rPr>
        <w:t xml:space="preserve">                                                   </w:t>
      </w:r>
      <w:r w:rsidR="00585561" w:rsidRPr="00C566A3">
        <w:rPr>
          <w:b/>
          <w:i w:val="0"/>
          <w:sz w:val="24"/>
          <w:szCs w:val="24"/>
        </w:rPr>
        <w:t xml:space="preserve"> </w:t>
      </w:r>
      <w:r w:rsidRPr="00C566A3">
        <w:rPr>
          <w:b/>
          <w:i w:val="0"/>
          <w:sz w:val="24"/>
          <w:szCs w:val="24"/>
        </w:rPr>
        <w:t xml:space="preserve">         </w:t>
      </w:r>
      <w:r>
        <w:rPr>
          <w:b/>
          <w:i w:val="0"/>
          <w:sz w:val="24"/>
          <w:szCs w:val="24"/>
          <w:u w:val="single"/>
        </w:rPr>
        <w:t xml:space="preserve"> </w:t>
      </w:r>
      <w:r w:rsidR="00585561" w:rsidRPr="008108E5">
        <w:rPr>
          <w:b/>
          <w:i w:val="0"/>
          <w:sz w:val="24"/>
          <w:szCs w:val="24"/>
          <w:u w:val="single"/>
        </w:rPr>
        <w:t>BUDYNKU</w:t>
      </w:r>
    </w:p>
    <w:p w14:paraId="78F7880A" w14:textId="77777777" w:rsidR="00585561" w:rsidRPr="00BB5313" w:rsidRDefault="00585561">
      <w:pPr>
        <w:rPr>
          <w:b/>
          <w:i w:val="0"/>
          <w:sz w:val="24"/>
          <w:szCs w:val="24"/>
        </w:rPr>
      </w:pPr>
    </w:p>
    <w:p w14:paraId="4B2AE271" w14:textId="5E688221" w:rsidR="008108E5" w:rsidRPr="00BB5313" w:rsidRDefault="00585561" w:rsidP="005219D6">
      <w:pPr>
        <w:jc w:val="both"/>
        <w:rPr>
          <w:i w:val="0"/>
          <w:sz w:val="24"/>
          <w:szCs w:val="24"/>
        </w:rPr>
      </w:pPr>
      <w:r w:rsidRPr="00BB5313">
        <w:rPr>
          <w:b/>
          <w:i w:val="0"/>
          <w:sz w:val="24"/>
          <w:szCs w:val="24"/>
        </w:rPr>
        <w:t xml:space="preserve">Podstawa </w:t>
      </w:r>
      <w:r w:rsidR="008108E5" w:rsidRPr="00BB5313">
        <w:rPr>
          <w:b/>
          <w:i w:val="0"/>
          <w:sz w:val="24"/>
          <w:szCs w:val="24"/>
        </w:rPr>
        <w:t>p</w:t>
      </w:r>
      <w:r w:rsidRPr="00BB5313">
        <w:rPr>
          <w:b/>
          <w:i w:val="0"/>
          <w:sz w:val="24"/>
          <w:szCs w:val="24"/>
        </w:rPr>
        <w:t>rawna:</w:t>
      </w:r>
      <w:r w:rsidRPr="00BB5313">
        <w:rPr>
          <w:i w:val="0"/>
          <w:sz w:val="24"/>
          <w:szCs w:val="24"/>
        </w:rPr>
        <w:t xml:space="preserve"> art. 62 ust.1 </w:t>
      </w:r>
      <w:r w:rsidR="00086A72" w:rsidRPr="00BB5313">
        <w:rPr>
          <w:i w:val="0"/>
          <w:sz w:val="24"/>
          <w:szCs w:val="24"/>
        </w:rPr>
        <w:t>pkt.</w:t>
      </w:r>
      <w:r w:rsidR="00C566A3" w:rsidRPr="00BB5313">
        <w:rPr>
          <w:i w:val="0"/>
          <w:sz w:val="24"/>
          <w:szCs w:val="24"/>
        </w:rPr>
        <w:t xml:space="preserve"> 2 </w:t>
      </w:r>
      <w:r w:rsidR="00AA342F" w:rsidRPr="00BB5313">
        <w:rPr>
          <w:i w:val="0"/>
          <w:sz w:val="24"/>
          <w:szCs w:val="24"/>
        </w:rPr>
        <w:t>i  art.62 ust.1 pkt.1 (z wyłączeniem</w:t>
      </w:r>
      <w:r w:rsidR="00A75749" w:rsidRPr="00BB5313">
        <w:rPr>
          <w:i w:val="0"/>
          <w:sz w:val="24"/>
          <w:szCs w:val="24"/>
        </w:rPr>
        <w:t xml:space="preserve"> lit</w:t>
      </w:r>
      <w:r w:rsidR="00AA342F" w:rsidRPr="00BB5313">
        <w:rPr>
          <w:i w:val="0"/>
          <w:sz w:val="24"/>
          <w:szCs w:val="24"/>
        </w:rPr>
        <w:t xml:space="preserve">. b i c) </w:t>
      </w:r>
      <w:r w:rsidRPr="00BB5313">
        <w:rPr>
          <w:i w:val="0"/>
          <w:sz w:val="24"/>
          <w:szCs w:val="24"/>
        </w:rPr>
        <w:t xml:space="preserve">ustawy </w:t>
      </w:r>
      <w:r w:rsidR="00A75749" w:rsidRPr="00BB5313">
        <w:rPr>
          <w:i w:val="0"/>
          <w:sz w:val="24"/>
          <w:szCs w:val="24"/>
        </w:rPr>
        <w:t xml:space="preserve">                      </w:t>
      </w:r>
      <w:r w:rsidRPr="00BB5313">
        <w:rPr>
          <w:i w:val="0"/>
          <w:sz w:val="24"/>
          <w:szCs w:val="24"/>
        </w:rPr>
        <w:t>z dnia 7 lipca 1994 r. Prawo budowlane (</w:t>
      </w:r>
      <w:r w:rsidR="005219D6" w:rsidRPr="00BB5313">
        <w:rPr>
          <w:i w:val="0"/>
          <w:sz w:val="24"/>
          <w:szCs w:val="24"/>
        </w:rPr>
        <w:t>Dz.U.</w:t>
      </w:r>
      <w:r w:rsidR="00211896" w:rsidRPr="00BB5313">
        <w:rPr>
          <w:i w:val="0"/>
          <w:sz w:val="24"/>
          <w:szCs w:val="24"/>
        </w:rPr>
        <w:t xml:space="preserve"> </w:t>
      </w:r>
      <w:r w:rsidR="005219D6" w:rsidRPr="00BB5313">
        <w:rPr>
          <w:i w:val="0"/>
          <w:sz w:val="24"/>
          <w:szCs w:val="24"/>
        </w:rPr>
        <w:t>20</w:t>
      </w:r>
      <w:r w:rsidR="00537828" w:rsidRPr="00BB5313">
        <w:rPr>
          <w:i w:val="0"/>
          <w:sz w:val="24"/>
          <w:szCs w:val="24"/>
        </w:rPr>
        <w:t>20</w:t>
      </w:r>
      <w:r w:rsidR="005219D6" w:rsidRPr="00BB5313">
        <w:rPr>
          <w:i w:val="0"/>
          <w:sz w:val="24"/>
          <w:szCs w:val="24"/>
        </w:rPr>
        <w:t xml:space="preserve"> poz.</w:t>
      </w:r>
      <w:r w:rsidR="00211896" w:rsidRPr="00BB5313">
        <w:rPr>
          <w:i w:val="0"/>
          <w:sz w:val="24"/>
          <w:szCs w:val="24"/>
        </w:rPr>
        <w:t xml:space="preserve"> </w:t>
      </w:r>
      <w:r w:rsidR="005219D6" w:rsidRPr="00BB5313">
        <w:rPr>
          <w:i w:val="0"/>
          <w:sz w:val="24"/>
          <w:szCs w:val="24"/>
        </w:rPr>
        <w:t>1</w:t>
      </w:r>
      <w:r w:rsidR="00537828" w:rsidRPr="00BB5313">
        <w:rPr>
          <w:i w:val="0"/>
          <w:sz w:val="24"/>
          <w:szCs w:val="24"/>
        </w:rPr>
        <w:t>333</w:t>
      </w:r>
      <w:r w:rsidR="005219D6" w:rsidRPr="00BB5313">
        <w:rPr>
          <w:i w:val="0"/>
          <w:sz w:val="24"/>
          <w:szCs w:val="24"/>
        </w:rPr>
        <w:t xml:space="preserve"> ze zm</w:t>
      </w:r>
      <w:r w:rsidRPr="00BB5313">
        <w:rPr>
          <w:i w:val="0"/>
          <w:sz w:val="24"/>
          <w:szCs w:val="24"/>
        </w:rPr>
        <w:t>.)</w:t>
      </w:r>
      <w:r w:rsidR="00AA167F" w:rsidRPr="00BB5313">
        <w:rPr>
          <w:i w:val="0"/>
          <w:sz w:val="24"/>
          <w:szCs w:val="24"/>
        </w:rPr>
        <w:t xml:space="preserve"> w związku z §</w:t>
      </w:r>
      <w:r w:rsidR="001C7F9E" w:rsidRPr="00BB5313">
        <w:rPr>
          <w:i w:val="0"/>
          <w:sz w:val="24"/>
          <w:szCs w:val="24"/>
        </w:rPr>
        <w:t xml:space="preserve"> </w:t>
      </w:r>
      <w:r w:rsidR="00AA167F" w:rsidRPr="00BB5313">
        <w:rPr>
          <w:i w:val="0"/>
          <w:sz w:val="24"/>
          <w:szCs w:val="24"/>
        </w:rPr>
        <w:t xml:space="preserve">4 </w:t>
      </w:r>
      <w:r w:rsidR="008108E5" w:rsidRPr="00BB5313">
        <w:rPr>
          <w:i w:val="0"/>
          <w:sz w:val="24"/>
          <w:szCs w:val="24"/>
        </w:rPr>
        <w:t>Rozporządzenia  MSWiA z dnia 16 sierpnia 1999 r.</w:t>
      </w:r>
      <w:r w:rsidR="00AA342F" w:rsidRPr="00BB5313">
        <w:rPr>
          <w:i w:val="0"/>
          <w:sz w:val="24"/>
          <w:szCs w:val="24"/>
        </w:rPr>
        <w:t xml:space="preserve"> </w:t>
      </w:r>
      <w:r w:rsidR="008108E5" w:rsidRPr="00BB5313">
        <w:rPr>
          <w:i w:val="0"/>
          <w:sz w:val="24"/>
          <w:szCs w:val="24"/>
        </w:rPr>
        <w:t>w sprawie warunków technicznych użytkowania budynków mieszkalnych (Dz.U</w:t>
      </w:r>
      <w:r w:rsidR="00211896" w:rsidRPr="00BB5313">
        <w:rPr>
          <w:i w:val="0"/>
          <w:sz w:val="24"/>
          <w:szCs w:val="24"/>
        </w:rPr>
        <w:t xml:space="preserve"> </w:t>
      </w:r>
      <w:r w:rsidR="008108E5" w:rsidRPr="00BB5313">
        <w:rPr>
          <w:i w:val="0"/>
          <w:sz w:val="24"/>
          <w:szCs w:val="24"/>
        </w:rPr>
        <w:t>Nr 74 poz.</w:t>
      </w:r>
      <w:r w:rsidR="00211896" w:rsidRPr="00BB5313">
        <w:rPr>
          <w:i w:val="0"/>
          <w:sz w:val="24"/>
          <w:szCs w:val="24"/>
        </w:rPr>
        <w:t xml:space="preserve"> </w:t>
      </w:r>
      <w:r w:rsidR="008108E5" w:rsidRPr="00BB5313">
        <w:rPr>
          <w:i w:val="0"/>
          <w:sz w:val="24"/>
          <w:szCs w:val="24"/>
        </w:rPr>
        <w:t>836 ze zm.).</w:t>
      </w:r>
    </w:p>
    <w:p w14:paraId="473DD7CD" w14:textId="77777777" w:rsidR="0000581E" w:rsidRPr="00BB5313" w:rsidRDefault="0000581E">
      <w:pPr>
        <w:rPr>
          <w:i w:val="0"/>
          <w:sz w:val="24"/>
          <w:szCs w:val="24"/>
        </w:rPr>
      </w:pPr>
    </w:p>
    <w:p w14:paraId="2A8CA9A4" w14:textId="77777777" w:rsidR="008108E5" w:rsidRDefault="008108E5">
      <w:pPr>
        <w:rPr>
          <w:b/>
          <w:i w:val="0"/>
          <w:sz w:val="24"/>
          <w:szCs w:val="24"/>
        </w:rPr>
      </w:pPr>
      <w:r w:rsidRPr="008108E5">
        <w:rPr>
          <w:b/>
          <w:i w:val="0"/>
          <w:sz w:val="24"/>
          <w:szCs w:val="24"/>
        </w:rPr>
        <w:t>Dane osoby sporządzającej protokół:</w:t>
      </w:r>
    </w:p>
    <w:p w14:paraId="7154CE12" w14:textId="77777777" w:rsidR="008108E5" w:rsidRDefault="008108E5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Imię i nazwisko:………………………………………………..</w:t>
      </w:r>
    </w:p>
    <w:p w14:paraId="5D726C0B" w14:textId="77777777" w:rsidR="008108E5" w:rsidRDefault="008108E5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Nr uprawnień budowlanych:…………………………………..</w:t>
      </w:r>
    </w:p>
    <w:p w14:paraId="09A7C43B" w14:textId="77777777" w:rsidR="008108E5" w:rsidRDefault="008108E5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Nr członkowski POIIB:………………………………………</w:t>
      </w:r>
    </w:p>
    <w:p w14:paraId="041FC3EF" w14:textId="77777777" w:rsidR="008108E5" w:rsidRDefault="008108E5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Telefon:……………………………………………………….</w:t>
      </w:r>
    </w:p>
    <w:p w14:paraId="51AC59A7" w14:textId="77777777" w:rsidR="003C6B7A" w:rsidRDefault="003C6B7A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(kopia uprawnień i zaświadczenie</w:t>
      </w:r>
      <w:r w:rsidR="00F344C3">
        <w:rPr>
          <w:i w:val="0"/>
          <w:sz w:val="24"/>
          <w:szCs w:val="24"/>
        </w:rPr>
        <w:t xml:space="preserve"> o przynależności do izby</w:t>
      </w:r>
      <w:r>
        <w:rPr>
          <w:i w:val="0"/>
          <w:sz w:val="24"/>
          <w:szCs w:val="24"/>
        </w:rPr>
        <w:t xml:space="preserve"> w załączeniu)</w:t>
      </w:r>
    </w:p>
    <w:p w14:paraId="5BF82D7D" w14:textId="77777777" w:rsidR="000E6871" w:rsidRDefault="000E6871">
      <w:pPr>
        <w:rPr>
          <w:i w:val="0"/>
          <w:sz w:val="24"/>
          <w:szCs w:val="24"/>
        </w:rPr>
      </w:pPr>
    </w:p>
    <w:p w14:paraId="5AF5FBBC" w14:textId="77777777" w:rsidR="000E6871" w:rsidRDefault="000E6871">
      <w:pPr>
        <w:rPr>
          <w:b/>
          <w:i w:val="0"/>
          <w:sz w:val="24"/>
          <w:szCs w:val="24"/>
        </w:rPr>
      </w:pPr>
      <w:r w:rsidRPr="000E6871">
        <w:rPr>
          <w:b/>
          <w:i w:val="0"/>
          <w:sz w:val="24"/>
          <w:szCs w:val="24"/>
        </w:rPr>
        <w:t>Data kontroli:………………………</w:t>
      </w:r>
      <w:r w:rsidR="009D171F">
        <w:rPr>
          <w:b/>
          <w:i w:val="0"/>
          <w:sz w:val="24"/>
          <w:szCs w:val="24"/>
        </w:rPr>
        <w:t xml:space="preserve">………….          </w:t>
      </w:r>
    </w:p>
    <w:p w14:paraId="29C747A5" w14:textId="77777777" w:rsidR="00A74FC9" w:rsidRDefault="00A74FC9">
      <w:pPr>
        <w:rPr>
          <w:b/>
          <w:i w:val="0"/>
          <w:sz w:val="24"/>
          <w:szCs w:val="24"/>
        </w:rPr>
      </w:pPr>
    </w:p>
    <w:p w14:paraId="5D145171" w14:textId="77777777" w:rsidR="00A74FC9" w:rsidRDefault="00F344C3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INFORMACJE OGÓLNE O BUDYNKU</w:t>
      </w:r>
    </w:p>
    <w:p w14:paraId="6F854758" w14:textId="77777777" w:rsidR="0058419A" w:rsidRDefault="00C15BF0">
      <w:pPr>
        <w:rPr>
          <w:b/>
          <w:i w:val="0"/>
          <w:sz w:val="24"/>
          <w:szCs w:val="24"/>
        </w:rPr>
      </w:pPr>
      <w:r w:rsidRPr="00060284">
        <w:rPr>
          <w:b/>
          <w:i w:val="0"/>
          <w:sz w:val="24"/>
          <w:szCs w:val="24"/>
        </w:rPr>
        <w:t>Adres budynku:………………………………………………………………..</w:t>
      </w:r>
    </w:p>
    <w:p w14:paraId="670EFF5D" w14:textId="77777777" w:rsidR="00A26BD5" w:rsidRPr="00C15BF0" w:rsidRDefault="00AA167F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Funkcja</w:t>
      </w:r>
      <w:r w:rsidR="00F344C3" w:rsidRPr="00F344C3">
        <w:rPr>
          <w:i w:val="0"/>
          <w:sz w:val="24"/>
          <w:szCs w:val="24"/>
        </w:rPr>
        <w:t xml:space="preserve"> budynku:………………………………………………………………..</w:t>
      </w:r>
    </w:p>
    <w:p w14:paraId="4567917D" w14:textId="77777777" w:rsidR="00DC7C35" w:rsidRPr="00DC7C35" w:rsidRDefault="0051194F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Rok budowy:……………………………………………………………………</w:t>
      </w:r>
    </w:p>
    <w:p w14:paraId="3145482B" w14:textId="77777777" w:rsidR="009D11A5" w:rsidRDefault="009D11A5">
      <w:pPr>
        <w:rPr>
          <w:b/>
          <w:i w:val="0"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8"/>
      </w:tblGrid>
      <w:tr w:rsidR="009D11A5" w14:paraId="276A58B4" w14:textId="77777777" w:rsidTr="009D11A5">
        <w:trPr>
          <w:trHeight w:val="2370"/>
        </w:trPr>
        <w:tc>
          <w:tcPr>
            <w:tcW w:w="9015" w:type="dxa"/>
          </w:tcPr>
          <w:p w14:paraId="49EE78B4" w14:textId="77777777" w:rsidR="009D11A5" w:rsidRDefault="009D11A5" w:rsidP="009D11A5">
            <w:pPr>
              <w:ind w:left="-52"/>
              <w:rPr>
                <w:b/>
                <w:i w:val="0"/>
                <w:sz w:val="24"/>
                <w:szCs w:val="24"/>
              </w:rPr>
            </w:pPr>
          </w:p>
          <w:p w14:paraId="5C997E7C" w14:textId="77777777" w:rsidR="009D11A5" w:rsidRDefault="00CC4933" w:rsidP="009D11A5">
            <w:pPr>
              <w:ind w:left="-52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                                                          Zdjęcie budynku</w:t>
            </w:r>
          </w:p>
          <w:p w14:paraId="079646DF" w14:textId="77777777" w:rsidR="009D11A5" w:rsidRDefault="009D11A5" w:rsidP="009D11A5">
            <w:pPr>
              <w:ind w:left="-52"/>
              <w:rPr>
                <w:b/>
                <w:i w:val="0"/>
                <w:sz w:val="24"/>
                <w:szCs w:val="24"/>
              </w:rPr>
            </w:pPr>
          </w:p>
          <w:p w14:paraId="2B299B1A" w14:textId="77777777" w:rsidR="009D11A5" w:rsidRDefault="009D11A5" w:rsidP="009D11A5">
            <w:pPr>
              <w:ind w:left="-52"/>
              <w:rPr>
                <w:b/>
                <w:i w:val="0"/>
                <w:sz w:val="24"/>
                <w:szCs w:val="24"/>
              </w:rPr>
            </w:pPr>
          </w:p>
          <w:p w14:paraId="762FEFDC" w14:textId="77777777" w:rsidR="009D11A5" w:rsidRDefault="009D11A5" w:rsidP="009D11A5">
            <w:pPr>
              <w:ind w:left="-52"/>
              <w:rPr>
                <w:b/>
                <w:i w:val="0"/>
                <w:sz w:val="24"/>
                <w:szCs w:val="24"/>
              </w:rPr>
            </w:pPr>
          </w:p>
          <w:p w14:paraId="2811CCB3" w14:textId="77777777" w:rsidR="009D11A5" w:rsidRDefault="009D11A5" w:rsidP="009D11A5">
            <w:pPr>
              <w:ind w:left="-52"/>
              <w:rPr>
                <w:b/>
                <w:i w:val="0"/>
                <w:sz w:val="24"/>
                <w:szCs w:val="24"/>
              </w:rPr>
            </w:pPr>
          </w:p>
          <w:p w14:paraId="4DE6B995" w14:textId="77777777" w:rsidR="009D11A5" w:rsidRDefault="009D11A5" w:rsidP="009D11A5">
            <w:pPr>
              <w:ind w:left="-52"/>
              <w:rPr>
                <w:b/>
                <w:i w:val="0"/>
                <w:sz w:val="24"/>
                <w:szCs w:val="24"/>
              </w:rPr>
            </w:pPr>
          </w:p>
        </w:tc>
      </w:tr>
    </w:tbl>
    <w:p w14:paraId="35D9C77C" w14:textId="77777777" w:rsidR="009D11A5" w:rsidRDefault="009D11A5">
      <w:pPr>
        <w:rPr>
          <w:b/>
          <w:i w:val="0"/>
          <w:sz w:val="24"/>
          <w:szCs w:val="24"/>
        </w:rPr>
      </w:pPr>
    </w:p>
    <w:p w14:paraId="7EC6AE91" w14:textId="77777777" w:rsidR="00A26BD5" w:rsidRPr="00A26BD5" w:rsidRDefault="00A26BD5">
      <w:pPr>
        <w:rPr>
          <w:b/>
          <w:i w:val="0"/>
          <w:sz w:val="24"/>
          <w:szCs w:val="24"/>
        </w:rPr>
      </w:pPr>
      <w:r w:rsidRPr="00A26BD5">
        <w:rPr>
          <w:b/>
          <w:i w:val="0"/>
          <w:sz w:val="24"/>
          <w:szCs w:val="24"/>
        </w:rPr>
        <w:t>Dane techniczne:</w:t>
      </w:r>
    </w:p>
    <w:p w14:paraId="2723FEAB" w14:textId="77777777" w:rsidR="000E6871" w:rsidRDefault="000E6871">
      <w:pPr>
        <w:rPr>
          <w:b/>
          <w:i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5"/>
        <w:gridCol w:w="2251"/>
        <w:gridCol w:w="2283"/>
        <w:gridCol w:w="2251"/>
      </w:tblGrid>
      <w:tr w:rsidR="00134172" w14:paraId="6898FF54" w14:textId="77777777" w:rsidTr="00134172">
        <w:tc>
          <w:tcPr>
            <w:tcW w:w="2303" w:type="dxa"/>
          </w:tcPr>
          <w:p w14:paraId="2AEDA1B1" w14:textId="77777777" w:rsidR="00134172" w:rsidRDefault="00134172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kubatura</w:t>
            </w:r>
          </w:p>
        </w:tc>
        <w:tc>
          <w:tcPr>
            <w:tcW w:w="2303" w:type="dxa"/>
          </w:tcPr>
          <w:p w14:paraId="7960C649" w14:textId="77777777" w:rsidR="00134172" w:rsidRDefault="00134172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0A3C733" w14:textId="77777777" w:rsidR="00134172" w:rsidRDefault="00134172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ilość kondygnacji</w:t>
            </w:r>
            <w:r w:rsidR="00A21CFD">
              <w:rPr>
                <w:i w:val="0"/>
                <w:sz w:val="24"/>
                <w:szCs w:val="24"/>
              </w:rPr>
              <w:t xml:space="preserve"> nadziemnych</w:t>
            </w:r>
          </w:p>
        </w:tc>
        <w:tc>
          <w:tcPr>
            <w:tcW w:w="2303" w:type="dxa"/>
          </w:tcPr>
          <w:p w14:paraId="761D998F" w14:textId="77777777" w:rsidR="00134172" w:rsidRDefault="00134172">
            <w:pPr>
              <w:rPr>
                <w:i w:val="0"/>
                <w:sz w:val="24"/>
                <w:szCs w:val="24"/>
              </w:rPr>
            </w:pPr>
          </w:p>
        </w:tc>
      </w:tr>
      <w:tr w:rsidR="00134172" w14:paraId="6774BF2D" w14:textId="77777777" w:rsidTr="00134172">
        <w:tc>
          <w:tcPr>
            <w:tcW w:w="2303" w:type="dxa"/>
          </w:tcPr>
          <w:p w14:paraId="5088276F" w14:textId="77777777" w:rsidR="00134172" w:rsidRDefault="00134172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pow. użytkowa</w:t>
            </w:r>
          </w:p>
        </w:tc>
        <w:tc>
          <w:tcPr>
            <w:tcW w:w="2303" w:type="dxa"/>
          </w:tcPr>
          <w:p w14:paraId="125DB913" w14:textId="77777777" w:rsidR="00134172" w:rsidRDefault="00134172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091C906" w14:textId="77777777" w:rsidR="00134172" w:rsidRDefault="00BE63C4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ilość </w:t>
            </w:r>
            <w:r w:rsidR="00A21CFD">
              <w:rPr>
                <w:i w:val="0"/>
                <w:sz w:val="24"/>
                <w:szCs w:val="24"/>
              </w:rPr>
              <w:t>kondygnacji</w:t>
            </w:r>
          </w:p>
          <w:p w14:paraId="63D9AAB8" w14:textId="77777777" w:rsidR="00A21CFD" w:rsidRDefault="00A21CFD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podziemnych</w:t>
            </w:r>
          </w:p>
        </w:tc>
        <w:tc>
          <w:tcPr>
            <w:tcW w:w="2303" w:type="dxa"/>
          </w:tcPr>
          <w:p w14:paraId="30772FE2" w14:textId="77777777" w:rsidR="00134172" w:rsidRDefault="00134172">
            <w:pPr>
              <w:rPr>
                <w:i w:val="0"/>
                <w:sz w:val="24"/>
                <w:szCs w:val="24"/>
              </w:rPr>
            </w:pPr>
          </w:p>
        </w:tc>
      </w:tr>
      <w:tr w:rsidR="00134172" w14:paraId="2A99D19C" w14:textId="77777777" w:rsidTr="00134172">
        <w:tc>
          <w:tcPr>
            <w:tcW w:w="2303" w:type="dxa"/>
          </w:tcPr>
          <w:p w14:paraId="04D70588" w14:textId="77777777" w:rsidR="00134172" w:rsidRDefault="00134172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pow. zabudowy</w:t>
            </w:r>
          </w:p>
        </w:tc>
        <w:tc>
          <w:tcPr>
            <w:tcW w:w="2303" w:type="dxa"/>
          </w:tcPr>
          <w:p w14:paraId="47FBE043" w14:textId="77777777" w:rsidR="00134172" w:rsidRDefault="00134172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4D74A7A" w14:textId="77777777" w:rsidR="00134172" w:rsidRDefault="004E46FE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ilość urządzeń</w:t>
            </w:r>
          </w:p>
          <w:p w14:paraId="7250DF84" w14:textId="77777777" w:rsidR="004E46FE" w:rsidRDefault="004E46FE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dźwigowych</w:t>
            </w:r>
          </w:p>
        </w:tc>
        <w:tc>
          <w:tcPr>
            <w:tcW w:w="2303" w:type="dxa"/>
          </w:tcPr>
          <w:p w14:paraId="239BC9CF" w14:textId="77777777" w:rsidR="00134172" w:rsidRDefault="00134172">
            <w:pPr>
              <w:rPr>
                <w:i w:val="0"/>
                <w:sz w:val="24"/>
                <w:szCs w:val="24"/>
              </w:rPr>
            </w:pPr>
          </w:p>
        </w:tc>
      </w:tr>
    </w:tbl>
    <w:p w14:paraId="6A0B051E" w14:textId="77777777" w:rsidR="000E6871" w:rsidRDefault="000E6871">
      <w:pPr>
        <w:rPr>
          <w:i w:val="0"/>
          <w:sz w:val="24"/>
          <w:szCs w:val="24"/>
        </w:rPr>
      </w:pPr>
    </w:p>
    <w:p w14:paraId="43D0399F" w14:textId="77777777" w:rsidR="00E24F50" w:rsidRDefault="00E24F50">
      <w:pPr>
        <w:rPr>
          <w:i w:val="0"/>
          <w:sz w:val="24"/>
          <w:szCs w:val="24"/>
        </w:rPr>
      </w:pPr>
    </w:p>
    <w:p w14:paraId="263F6DEB" w14:textId="77777777" w:rsidR="00E24F50" w:rsidRDefault="00C61C01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Rodzaj konstrukcji: ………………………………………………………</w:t>
      </w:r>
      <w:r w:rsidR="00E24F50">
        <w:rPr>
          <w:i w:val="0"/>
          <w:sz w:val="24"/>
          <w:szCs w:val="24"/>
        </w:rPr>
        <w:t>……………………</w:t>
      </w:r>
    </w:p>
    <w:p w14:paraId="6A688C16" w14:textId="77777777" w:rsidR="00C61C01" w:rsidRDefault="00E24F50">
      <w:pPr>
        <w:rPr>
          <w:i w:val="0"/>
        </w:rPr>
      </w:pPr>
      <w:r>
        <w:rPr>
          <w:i w:val="0"/>
          <w:sz w:val="24"/>
          <w:szCs w:val="24"/>
        </w:rPr>
        <w:t xml:space="preserve">                                         (</w:t>
      </w:r>
      <w:r w:rsidR="00C61C01" w:rsidRPr="00C61C01">
        <w:rPr>
          <w:i w:val="0"/>
        </w:rPr>
        <w:t xml:space="preserve"> murowana, drewniana, stalowa</w:t>
      </w:r>
      <w:r w:rsidR="006F50E2">
        <w:rPr>
          <w:i w:val="0"/>
        </w:rPr>
        <w:t xml:space="preserve">, </w:t>
      </w:r>
      <w:r w:rsidR="00C61C01" w:rsidRPr="00C61C01">
        <w:rPr>
          <w:i w:val="0"/>
        </w:rPr>
        <w:t xml:space="preserve"> inna)</w:t>
      </w:r>
    </w:p>
    <w:p w14:paraId="47D31F47" w14:textId="77777777" w:rsidR="00E24F50" w:rsidRDefault="00E24F50">
      <w:pPr>
        <w:rPr>
          <w:i w:val="0"/>
        </w:rPr>
      </w:pPr>
    </w:p>
    <w:p w14:paraId="0963C73B" w14:textId="77777777" w:rsidR="00E24F50" w:rsidRPr="00E24F50" w:rsidRDefault="00E24F50">
      <w:pPr>
        <w:rPr>
          <w:i w:val="0"/>
          <w:sz w:val="24"/>
          <w:szCs w:val="24"/>
        </w:rPr>
      </w:pPr>
    </w:p>
    <w:p w14:paraId="53DECD24" w14:textId="77777777" w:rsidR="00C61C01" w:rsidRDefault="00067217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Wyposażenie budynku</w:t>
      </w:r>
      <w:r w:rsidR="00C61C01">
        <w:rPr>
          <w:i w:val="0"/>
          <w:sz w:val="24"/>
          <w:szCs w:val="24"/>
        </w:rPr>
        <w:t>:…………………………………………………………</w:t>
      </w:r>
      <w:r>
        <w:rPr>
          <w:i w:val="0"/>
          <w:sz w:val="24"/>
          <w:szCs w:val="24"/>
        </w:rPr>
        <w:t>……………….</w:t>
      </w:r>
    </w:p>
    <w:p w14:paraId="2570CC73" w14:textId="77777777" w:rsidR="00067217" w:rsidRDefault="00067217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…………………………………………………………………………………………………..</w:t>
      </w:r>
    </w:p>
    <w:p w14:paraId="7360209B" w14:textId="77777777" w:rsidR="00022697" w:rsidRDefault="00022697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………………………………………………………………………………………………….</w:t>
      </w:r>
    </w:p>
    <w:p w14:paraId="49CFC96D" w14:textId="77777777" w:rsidR="0052064D" w:rsidRDefault="00CC4518">
      <w:pPr>
        <w:rPr>
          <w:i w:val="0"/>
        </w:rPr>
      </w:pPr>
      <w:r>
        <w:rPr>
          <w:i w:val="0"/>
          <w:sz w:val="24"/>
          <w:szCs w:val="24"/>
        </w:rPr>
        <w:t xml:space="preserve"> </w:t>
      </w:r>
      <w:r w:rsidR="0058419A">
        <w:rPr>
          <w:i w:val="0"/>
          <w:sz w:val="24"/>
          <w:szCs w:val="24"/>
        </w:rPr>
        <w:t xml:space="preserve"> </w:t>
      </w:r>
      <w:r w:rsidR="00C61C01">
        <w:rPr>
          <w:i w:val="0"/>
        </w:rPr>
        <w:t xml:space="preserve">( wod.-kan., co, </w:t>
      </w:r>
      <w:r w:rsidR="00AD32A7">
        <w:rPr>
          <w:i w:val="0"/>
        </w:rPr>
        <w:t xml:space="preserve">cwu, </w:t>
      </w:r>
      <w:r w:rsidR="00067217">
        <w:rPr>
          <w:i w:val="0"/>
        </w:rPr>
        <w:t>gaz</w:t>
      </w:r>
      <w:r w:rsidR="00C61C01">
        <w:rPr>
          <w:i w:val="0"/>
        </w:rPr>
        <w:t xml:space="preserve">, </w:t>
      </w:r>
      <w:r w:rsidR="00067217">
        <w:rPr>
          <w:i w:val="0"/>
        </w:rPr>
        <w:t xml:space="preserve">instalacja </w:t>
      </w:r>
      <w:r w:rsidR="00C61C01">
        <w:rPr>
          <w:i w:val="0"/>
        </w:rPr>
        <w:t>elektryczna, odgromowa</w:t>
      </w:r>
      <w:r w:rsidR="00067217">
        <w:rPr>
          <w:i w:val="0"/>
        </w:rPr>
        <w:t>, ogrzewanie</w:t>
      </w:r>
      <w:r w:rsidR="008E7FCB">
        <w:rPr>
          <w:i w:val="0"/>
        </w:rPr>
        <w:t>,</w:t>
      </w:r>
      <w:r>
        <w:rPr>
          <w:i w:val="0"/>
        </w:rPr>
        <w:t xml:space="preserve"> węzły cieplne,</w:t>
      </w:r>
      <w:r w:rsidR="00022697">
        <w:rPr>
          <w:i w:val="0"/>
        </w:rPr>
        <w:t xml:space="preserve"> wentylacja </w:t>
      </w:r>
      <w:r w:rsidR="0052064D">
        <w:rPr>
          <w:i w:val="0"/>
        </w:rPr>
        <w:t xml:space="preserve"> </w:t>
      </w:r>
    </w:p>
    <w:p w14:paraId="436F42D3" w14:textId="77777777" w:rsidR="00C61C01" w:rsidRPr="008E7FCB" w:rsidRDefault="0052064D">
      <w:pPr>
        <w:rPr>
          <w:i w:val="0"/>
          <w:sz w:val="24"/>
          <w:szCs w:val="24"/>
        </w:rPr>
      </w:pPr>
      <w:r>
        <w:rPr>
          <w:i w:val="0"/>
        </w:rPr>
        <w:t xml:space="preserve">    </w:t>
      </w:r>
      <w:r w:rsidR="00022697">
        <w:rPr>
          <w:i w:val="0"/>
        </w:rPr>
        <w:t xml:space="preserve">mechaniczna, wentylacja grawitacyjna, </w:t>
      </w:r>
      <w:r w:rsidR="008E7FCB">
        <w:rPr>
          <w:i w:val="0"/>
        </w:rPr>
        <w:t xml:space="preserve"> zdroje, studnie</w:t>
      </w:r>
      <w:r w:rsidR="00C61C01">
        <w:rPr>
          <w:i w:val="0"/>
        </w:rPr>
        <w:t>)</w:t>
      </w:r>
    </w:p>
    <w:p w14:paraId="1E636588" w14:textId="77777777" w:rsidR="001B048D" w:rsidRDefault="001B048D">
      <w:pPr>
        <w:rPr>
          <w:i w:val="0"/>
        </w:rPr>
      </w:pPr>
    </w:p>
    <w:p w14:paraId="663AD3D1" w14:textId="77777777" w:rsidR="001B048D" w:rsidRDefault="001B048D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Książka Obiektu Budowlanego:………………………………………………………</w:t>
      </w:r>
    </w:p>
    <w:p w14:paraId="79DCE8B7" w14:textId="77777777" w:rsidR="001B048D" w:rsidRPr="001B048D" w:rsidRDefault="001B048D">
      <w:pPr>
        <w:rPr>
          <w:i w:val="0"/>
        </w:rPr>
      </w:pP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  <w:t xml:space="preserve">    </w:t>
      </w:r>
      <w:r>
        <w:rPr>
          <w:i w:val="0"/>
        </w:rPr>
        <w:t xml:space="preserve">(jest prowadzona </w:t>
      </w:r>
      <w:r w:rsidR="00205EBE">
        <w:rPr>
          <w:i w:val="0"/>
        </w:rPr>
        <w:t>, jest</w:t>
      </w:r>
      <w:r>
        <w:rPr>
          <w:i w:val="0"/>
        </w:rPr>
        <w:t xml:space="preserve"> kompletna /niekompletna, brak)</w:t>
      </w:r>
    </w:p>
    <w:p w14:paraId="2AD8B4FC" w14:textId="77777777" w:rsidR="001B048D" w:rsidRDefault="001B048D">
      <w:pPr>
        <w:rPr>
          <w:i w:val="0"/>
        </w:rPr>
      </w:pPr>
    </w:p>
    <w:p w14:paraId="56A3EECD" w14:textId="77777777" w:rsidR="001B048D" w:rsidRPr="001B048D" w:rsidRDefault="00C15BF0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DANE DOTYCZĄ</w:t>
      </w:r>
      <w:r w:rsidR="001B048D" w:rsidRPr="001B048D">
        <w:rPr>
          <w:b/>
          <w:i w:val="0"/>
          <w:sz w:val="24"/>
          <w:szCs w:val="24"/>
        </w:rPr>
        <w:t>CE OSTATNIEJ KONTROLI OKRESOWEJ</w:t>
      </w:r>
    </w:p>
    <w:p w14:paraId="6A0D24B5" w14:textId="77777777" w:rsidR="001B048D" w:rsidRDefault="001B048D">
      <w:pPr>
        <w:rPr>
          <w:i w:val="0"/>
          <w:sz w:val="24"/>
          <w:szCs w:val="24"/>
        </w:rPr>
      </w:pPr>
    </w:p>
    <w:p w14:paraId="154625B9" w14:textId="77777777" w:rsidR="001B048D" w:rsidRDefault="001B048D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Data </w:t>
      </w:r>
      <w:r w:rsidR="00C15BF0">
        <w:rPr>
          <w:i w:val="0"/>
          <w:sz w:val="24"/>
          <w:szCs w:val="24"/>
        </w:rPr>
        <w:t>ostatniej</w:t>
      </w:r>
      <w:r>
        <w:rPr>
          <w:i w:val="0"/>
          <w:sz w:val="24"/>
          <w:szCs w:val="24"/>
        </w:rPr>
        <w:t xml:space="preserve"> kontroli okresowej:………………………</w:t>
      </w:r>
      <w:r w:rsidR="00FA41B0">
        <w:rPr>
          <w:i w:val="0"/>
          <w:sz w:val="24"/>
          <w:szCs w:val="24"/>
        </w:rPr>
        <w:t xml:space="preserve"> przeprowadzonej</w:t>
      </w:r>
      <w:r w:rsidR="0093472B">
        <w:rPr>
          <w:i w:val="0"/>
          <w:sz w:val="24"/>
          <w:szCs w:val="24"/>
        </w:rPr>
        <w:t xml:space="preserve"> przez:……………</w:t>
      </w:r>
    </w:p>
    <w:p w14:paraId="3F21E83F" w14:textId="77777777" w:rsidR="0093472B" w:rsidRDefault="0093472B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…………………………………………………………………………………………………</w:t>
      </w:r>
    </w:p>
    <w:p w14:paraId="12D7A204" w14:textId="77777777" w:rsidR="0093472B" w:rsidRDefault="0093472B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Stan wykonania zaleceń z ostatniej kontroli:………………………………………………….</w:t>
      </w:r>
    </w:p>
    <w:p w14:paraId="756F20DB" w14:textId="77777777" w:rsidR="0093472B" w:rsidRDefault="0093472B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…………………………………………………………………………………………………</w:t>
      </w:r>
    </w:p>
    <w:p w14:paraId="434C749C" w14:textId="77777777" w:rsidR="00AA167F" w:rsidRDefault="00AA167F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…………………………………………………………………………………………………</w:t>
      </w:r>
    </w:p>
    <w:p w14:paraId="672252AC" w14:textId="77777777" w:rsidR="00EA6974" w:rsidRPr="00EA6974" w:rsidRDefault="00EA6974">
      <w:pPr>
        <w:rPr>
          <w:b/>
          <w:i w:val="0"/>
          <w:sz w:val="24"/>
          <w:szCs w:val="24"/>
        </w:rPr>
      </w:pPr>
    </w:p>
    <w:p w14:paraId="2ACA6DB2" w14:textId="77777777" w:rsidR="00EA6974" w:rsidRDefault="00EA6974">
      <w:pPr>
        <w:rPr>
          <w:b/>
          <w:i w:val="0"/>
          <w:sz w:val="24"/>
          <w:szCs w:val="24"/>
        </w:rPr>
      </w:pPr>
      <w:r w:rsidRPr="00EA6974">
        <w:rPr>
          <w:b/>
          <w:i w:val="0"/>
          <w:sz w:val="24"/>
          <w:szCs w:val="24"/>
        </w:rPr>
        <w:t>OCENA STANU TECHNICZNEGO BUDYNKU</w:t>
      </w:r>
    </w:p>
    <w:p w14:paraId="32DF1E01" w14:textId="77777777" w:rsidR="00C028C2" w:rsidRPr="00DD52D4" w:rsidRDefault="00C028C2" w:rsidP="00C028C2">
      <w:pPr>
        <w:rPr>
          <w:b/>
          <w:i w:val="0"/>
        </w:rPr>
      </w:pPr>
      <w:r w:rsidRPr="00DD52D4">
        <w:rPr>
          <w:b/>
          <w:i w:val="0"/>
        </w:rPr>
        <w:t>Kryteria ogólne oceny i klasyfikacja techniczna stanu zużycia elementów budynku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9"/>
        <w:gridCol w:w="1418"/>
        <w:gridCol w:w="6283"/>
      </w:tblGrid>
      <w:tr w:rsidR="00C028C2" w:rsidRPr="00CA5988" w14:paraId="32391AA3" w14:textId="77777777" w:rsidTr="00175780">
        <w:tc>
          <w:tcPr>
            <w:tcW w:w="1384" w:type="dxa"/>
          </w:tcPr>
          <w:p w14:paraId="348EEC1F" w14:textId="77777777" w:rsidR="00C028C2" w:rsidRPr="00CA5988" w:rsidRDefault="00C028C2" w:rsidP="00175780">
            <w:pPr>
              <w:rPr>
                <w:i w:val="0"/>
              </w:rPr>
            </w:pPr>
            <w:r w:rsidRPr="00CA5988">
              <w:rPr>
                <w:i w:val="0"/>
              </w:rPr>
              <w:t xml:space="preserve">    0</w:t>
            </w:r>
            <w:r>
              <w:rPr>
                <w:i w:val="0"/>
              </w:rPr>
              <w:t xml:space="preserve">    -</w:t>
            </w:r>
            <w:r w:rsidRPr="00CA5988">
              <w:rPr>
                <w:i w:val="0"/>
              </w:rPr>
              <w:t>15 %</w:t>
            </w:r>
          </w:p>
        </w:tc>
        <w:tc>
          <w:tcPr>
            <w:tcW w:w="1418" w:type="dxa"/>
          </w:tcPr>
          <w:p w14:paraId="6A054058" w14:textId="77777777" w:rsidR="00C028C2" w:rsidRPr="00CA5988" w:rsidRDefault="00C028C2" w:rsidP="00175780">
            <w:pPr>
              <w:rPr>
                <w:i w:val="0"/>
              </w:rPr>
            </w:pPr>
            <w:r>
              <w:rPr>
                <w:i w:val="0"/>
              </w:rPr>
              <w:t xml:space="preserve"> </w:t>
            </w:r>
            <w:r w:rsidRPr="00CA5988">
              <w:rPr>
                <w:i w:val="0"/>
              </w:rPr>
              <w:t>dobry</w:t>
            </w:r>
          </w:p>
        </w:tc>
        <w:tc>
          <w:tcPr>
            <w:tcW w:w="6408" w:type="dxa"/>
          </w:tcPr>
          <w:p w14:paraId="66825D10" w14:textId="77777777" w:rsidR="00C028C2" w:rsidRPr="00CA5988" w:rsidRDefault="00C028C2" w:rsidP="00175780">
            <w:pPr>
              <w:rPr>
                <w:i w:val="0"/>
              </w:rPr>
            </w:pPr>
            <w:r w:rsidRPr="00CA5988">
              <w:rPr>
                <w:i w:val="0"/>
              </w:rPr>
              <w:t>elementy budynku są dobrze utrzymane, nie wykazują zużycia i uszkodzeń</w:t>
            </w:r>
          </w:p>
        </w:tc>
      </w:tr>
      <w:tr w:rsidR="00C028C2" w:rsidRPr="00CA5988" w14:paraId="5A897898" w14:textId="77777777" w:rsidTr="00175780">
        <w:tc>
          <w:tcPr>
            <w:tcW w:w="1384" w:type="dxa"/>
          </w:tcPr>
          <w:p w14:paraId="53BFA14D" w14:textId="77777777" w:rsidR="00C028C2" w:rsidRPr="00CA5988" w:rsidRDefault="00C028C2" w:rsidP="00175780">
            <w:pPr>
              <w:rPr>
                <w:i w:val="0"/>
              </w:rPr>
            </w:pPr>
            <w:r>
              <w:rPr>
                <w:i w:val="0"/>
              </w:rPr>
              <w:t xml:space="preserve">    16 – 35 %</w:t>
            </w:r>
          </w:p>
        </w:tc>
        <w:tc>
          <w:tcPr>
            <w:tcW w:w="1418" w:type="dxa"/>
          </w:tcPr>
          <w:p w14:paraId="799BE8C0" w14:textId="77777777" w:rsidR="00C028C2" w:rsidRPr="00CA5988" w:rsidRDefault="00C028C2" w:rsidP="00175780">
            <w:pPr>
              <w:rPr>
                <w:i w:val="0"/>
              </w:rPr>
            </w:pPr>
            <w:r>
              <w:rPr>
                <w:i w:val="0"/>
              </w:rPr>
              <w:t xml:space="preserve"> średni</w:t>
            </w:r>
          </w:p>
        </w:tc>
        <w:tc>
          <w:tcPr>
            <w:tcW w:w="6408" w:type="dxa"/>
          </w:tcPr>
          <w:p w14:paraId="6D3D0F86" w14:textId="77777777" w:rsidR="00C028C2" w:rsidRPr="00CA5988" w:rsidRDefault="00C028C2" w:rsidP="00175780">
            <w:pPr>
              <w:rPr>
                <w:i w:val="0"/>
              </w:rPr>
            </w:pPr>
            <w:r>
              <w:rPr>
                <w:i w:val="0"/>
              </w:rPr>
              <w:t>elementy budynku wykazują nieznaczne cechy zużycia</w:t>
            </w:r>
          </w:p>
        </w:tc>
      </w:tr>
      <w:tr w:rsidR="00C028C2" w:rsidRPr="00CA5988" w14:paraId="38A8DD22" w14:textId="77777777" w:rsidTr="00175780">
        <w:tc>
          <w:tcPr>
            <w:tcW w:w="1384" w:type="dxa"/>
          </w:tcPr>
          <w:p w14:paraId="66E4553B" w14:textId="77777777" w:rsidR="00C028C2" w:rsidRPr="00CA5988" w:rsidRDefault="00C028C2" w:rsidP="00175780">
            <w:pPr>
              <w:rPr>
                <w:i w:val="0"/>
              </w:rPr>
            </w:pPr>
            <w:r>
              <w:rPr>
                <w:i w:val="0"/>
              </w:rPr>
              <w:t xml:space="preserve">    36 – 56 %</w:t>
            </w:r>
          </w:p>
        </w:tc>
        <w:tc>
          <w:tcPr>
            <w:tcW w:w="1418" w:type="dxa"/>
          </w:tcPr>
          <w:p w14:paraId="60A6957E" w14:textId="77777777" w:rsidR="00C028C2" w:rsidRPr="00CA5988" w:rsidRDefault="00C028C2" w:rsidP="00175780">
            <w:pPr>
              <w:rPr>
                <w:i w:val="0"/>
              </w:rPr>
            </w:pPr>
            <w:r>
              <w:rPr>
                <w:i w:val="0"/>
              </w:rPr>
              <w:t>dostateczny</w:t>
            </w:r>
          </w:p>
        </w:tc>
        <w:tc>
          <w:tcPr>
            <w:tcW w:w="6408" w:type="dxa"/>
          </w:tcPr>
          <w:p w14:paraId="71C1F38A" w14:textId="77777777" w:rsidR="00C028C2" w:rsidRPr="00CA5988" w:rsidRDefault="00C028C2" w:rsidP="00175780">
            <w:pPr>
              <w:rPr>
                <w:i w:val="0"/>
              </w:rPr>
            </w:pPr>
            <w:r>
              <w:rPr>
                <w:i w:val="0"/>
              </w:rPr>
              <w:t>w elementach budynku występują niewielkie uszkodzenia i ubytki  które nie zagrażają bezpieczeństwu ludzi i mienia</w:t>
            </w:r>
          </w:p>
        </w:tc>
      </w:tr>
      <w:tr w:rsidR="00C028C2" w:rsidRPr="00CA5988" w14:paraId="65CA77B9" w14:textId="77777777" w:rsidTr="00175780">
        <w:tc>
          <w:tcPr>
            <w:tcW w:w="1384" w:type="dxa"/>
          </w:tcPr>
          <w:p w14:paraId="41383FB0" w14:textId="77777777" w:rsidR="00C028C2" w:rsidRPr="00CA5988" w:rsidRDefault="00C028C2" w:rsidP="00175780">
            <w:pPr>
              <w:rPr>
                <w:i w:val="0"/>
              </w:rPr>
            </w:pPr>
            <w:r>
              <w:rPr>
                <w:i w:val="0"/>
              </w:rPr>
              <w:t xml:space="preserve">    56 – 75 %</w:t>
            </w:r>
          </w:p>
        </w:tc>
        <w:tc>
          <w:tcPr>
            <w:tcW w:w="1418" w:type="dxa"/>
          </w:tcPr>
          <w:p w14:paraId="25F010B7" w14:textId="77777777" w:rsidR="00C028C2" w:rsidRPr="00CA5988" w:rsidRDefault="00C028C2" w:rsidP="00175780">
            <w:pPr>
              <w:rPr>
                <w:i w:val="0"/>
              </w:rPr>
            </w:pPr>
            <w:r>
              <w:rPr>
                <w:i w:val="0"/>
              </w:rPr>
              <w:t>dopuszczający</w:t>
            </w:r>
          </w:p>
        </w:tc>
        <w:tc>
          <w:tcPr>
            <w:tcW w:w="6408" w:type="dxa"/>
          </w:tcPr>
          <w:p w14:paraId="05BE04CA" w14:textId="77777777" w:rsidR="00C028C2" w:rsidRPr="00CA5988" w:rsidRDefault="00C028C2" w:rsidP="00175780">
            <w:pPr>
              <w:rPr>
                <w:i w:val="0"/>
              </w:rPr>
            </w:pPr>
            <w:r>
              <w:rPr>
                <w:i w:val="0"/>
              </w:rPr>
              <w:t>w elementach budynku występują uszkodzenia lub ubytki migocę stwarzać zagrożenie bezpieczeństwa ludzi lub mienia</w:t>
            </w:r>
          </w:p>
        </w:tc>
      </w:tr>
      <w:tr w:rsidR="00C028C2" w:rsidRPr="00CA5988" w14:paraId="16FDAED0" w14:textId="77777777" w:rsidTr="00175780">
        <w:tc>
          <w:tcPr>
            <w:tcW w:w="1384" w:type="dxa"/>
          </w:tcPr>
          <w:p w14:paraId="235FD2D8" w14:textId="77777777" w:rsidR="00C028C2" w:rsidRPr="00CA5988" w:rsidRDefault="00C028C2" w:rsidP="00175780">
            <w:pPr>
              <w:rPr>
                <w:i w:val="0"/>
              </w:rPr>
            </w:pPr>
            <w:r>
              <w:rPr>
                <w:i w:val="0"/>
              </w:rPr>
              <w:t xml:space="preserve">    76 – 95 %</w:t>
            </w:r>
          </w:p>
        </w:tc>
        <w:tc>
          <w:tcPr>
            <w:tcW w:w="1418" w:type="dxa"/>
          </w:tcPr>
          <w:p w14:paraId="2E286BC1" w14:textId="77777777" w:rsidR="00C028C2" w:rsidRPr="00CA5988" w:rsidRDefault="00C028C2" w:rsidP="00175780">
            <w:pPr>
              <w:rPr>
                <w:i w:val="0"/>
              </w:rPr>
            </w:pPr>
            <w:r>
              <w:rPr>
                <w:i w:val="0"/>
              </w:rPr>
              <w:t>nieodpowiedni</w:t>
            </w:r>
          </w:p>
        </w:tc>
        <w:tc>
          <w:tcPr>
            <w:tcW w:w="6408" w:type="dxa"/>
          </w:tcPr>
          <w:p w14:paraId="5FBAA94C" w14:textId="77777777" w:rsidR="00C028C2" w:rsidRPr="00CA5988" w:rsidRDefault="00C028C2" w:rsidP="00175780">
            <w:pPr>
              <w:rPr>
                <w:i w:val="0"/>
              </w:rPr>
            </w:pPr>
            <w:r>
              <w:rPr>
                <w:i w:val="0"/>
              </w:rPr>
              <w:t xml:space="preserve">w elementach budynku występują znaczne uszkodzenia powodujące zagrożenie bezpieczeństwa ludzi lub mienia </w:t>
            </w:r>
          </w:p>
        </w:tc>
      </w:tr>
    </w:tbl>
    <w:p w14:paraId="1D28321D" w14:textId="77777777" w:rsidR="001A2821" w:rsidRPr="00EA6974" w:rsidRDefault="001A2821">
      <w:pPr>
        <w:rPr>
          <w:b/>
          <w:i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894"/>
        <w:gridCol w:w="2652"/>
        <w:gridCol w:w="1840"/>
      </w:tblGrid>
      <w:tr w:rsidR="009F0675" w14:paraId="0946B946" w14:textId="77777777" w:rsidTr="00C60B01">
        <w:tc>
          <w:tcPr>
            <w:tcW w:w="675" w:type="dxa"/>
          </w:tcPr>
          <w:p w14:paraId="2A174021" w14:textId="77777777" w:rsidR="00973CD4" w:rsidRPr="00985509" w:rsidRDefault="00973CD4">
            <w:pPr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 L.p.</w:t>
            </w:r>
          </w:p>
        </w:tc>
        <w:tc>
          <w:tcPr>
            <w:tcW w:w="3969" w:type="dxa"/>
          </w:tcPr>
          <w:p w14:paraId="5903F14D" w14:textId="77777777" w:rsidR="00973CD4" w:rsidRDefault="00973CD4">
            <w:pPr>
              <w:rPr>
                <w:i w:val="0"/>
                <w:sz w:val="24"/>
                <w:szCs w:val="24"/>
              </w:rPr>
            </w:pPr>
          </w:p>
          <w:p w14:paraId="074D0379" w14:textId="77777777" w:rsidR="00973CD4" w:rsidRPr="00973CD4" w:rsidRDefault="00973CD4">
            <w:pPr>
              <w:rPr>
                <w:b/>
                <w:i w:val="0"/>
                <w:sz w:val="24"/>
                <w:szCs w:val="24"/>
              </w:rPr>
            </w:pPr>
            <w:r w:rsidRPr="00973CD4">
              <w:rPr>
                <w:b/>
                <w:i w:val="0"/>
                <w:sz w:val="24"/>
                <w:szCs w:val="24"/>
              </w:rPr>
              <w:t>Nazwa elementu kontrolowanego</w:t>
            </w:r>
          </w:p>
        </w:tc>
        <w:tc>
          <w:tcPr>
            <w:tcW w:w="2694" w:type="dxa"/>
          </w:tcPr>
          <w:p w14:paraId="308AED09" w14:textId="77777777" w:rsidR="00973CD4" w:rsidRPr="00973CD4" w:rsidRDefault="00973CD4">
            <w:pPr>
              <w:rPr>
                <w:b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</w:t>
            </w:r>
            <w:r w:rsidRPr="00973CD4">
              <w:rPr>
                <w:b/>
                <w:i w:val="0"/>
                <w:sz w:val="24"/>
                <w:szCs w:val="24"/>
              </w:rPr>
              <w:t xml:space="preserve">Klasyfikacja stanu   </w:t>
            </w:r>
          </w:p>
          <w:p w14:paraId="5CB42EF6" w14:textId="77777777" w:rsidR="00973CD4" w:rsidRDefault="00973CD4">
            <w:pPr>
              <w:rPr>
                <w:i w:val="0"/>
                <w:sz w:val="24"/>
                <w:szCs w:val="24"/>
              </w:rPr>
            </w:pPr>
            <w:r w:rsidRPr="00973CD4">
              <w:rPr>
                <w:b/>
                <w:i w:val="0"/>
                <w:sz w:val="24"/>
                <w:szCs w:val="24"/>
              </w:rPr>
              <w:t xml:space="preserve">      technicznego</w:t>
            </w:r>
          </w:p>
        </w:tc>
        <w:tc>
          <w:tcPr>
            <w:tcW w:w="1872" w:type="dxa"/>
          </w:tcPr>
          <w:p w14:paraId="077A7228" w14:textId="77777777" w:rsidR="00973CD4" w:rsidRPr="00973CD4" w:rsidRDefault="00973CD4">
            <w:pPr>
              <w:rPr>
                <w:b/>
                <w:i w:val="0"/>
                <w:sz w:val="24"/>
                <w:szCs w:val="24"/>
              </w:rPr>
            </w:pPr>
            <w:r w:rsidRPr="00973CD4">
              <w:rPr>
                <w:b/>
                <w:i w:val="0"/>
                <w:sz w:val="24"/>
                <w:szCs w:val="24"/>
              </w:rPr>
              <w:t>Stopień zużycia</w:t>
            </w:r>
          </w:p>
          <w:p w14:paraId="7F7A1363" w14:textId="77777777" w:rsidR="00973CD4" w:rsidRDefault="00973CD4">
            <w:pPr>
              <w:rPr>
                <w:i w:val="0"/>
                <w:sz w:val="24"/>
                <w:szCs w:val="24"/>
              </w:rPr>
            </w:pPr>
            <w:r w:rsidRPr="00973CD4">
              <w:rPr>
                <w:b/>
                <w:i w:val="0"/>
                <w:sz w:val="24"/>
                <w:szCs w:val="24"/>
              </w:rPr>
              <w:t xml:space="preserve">       </w:t>
            </w:r>
            <w:r>
              <w:rPr>
                <w:b/>
                <w:i w:val="0"/>
                <w:sz w:val="24"/>
                <w:szCs w:val="24"/>
              </w:rPr>
              <w:t xml:space="preserve">  </w:t>
            </w:r>
            <w:r w:rsidRPr="00973CD4">
              <w:rPr>
                <w:b/>
                <w:i w:val="0"/>
                <w:sz w:val="24"/>
                <w:szCs w:val="24"/>
              </w:rPr>
              <w:t>(%)</w:t>
            </w:r>
          </w:p>
        </w:tc>
      </w:tr>
      <w:tr w:rsidR="009F0675" w14:paraId="55D6967C" w14:textId="77777777" w:rsidTr="00C60B01">
        <w:tc>
          <w:tcPr>
            <w:tcW w:w="675" w:type="dxa"/>
          </w:tcPr>
          <w:p w14:paraId="793E7317" w14:textId="77777777" w:rsidR="00C60B01" w:rsidRPr="00985509" w:rsidRDefault="00C60B01">
            <w:pPr>
              <w:rPr>
                <w:i w:val="0"/>
                <w:sz w:val="24"/>
                <w:szCs w:val="24"/>
              </w:rPr>
            </w:pPr>
            <w:r w:rsidRPr="00985509">
              <w:rPr>
                <w:b/>
                <w:i w:val="0"/>
                <w:sz w:val="24"/>
                <w:szCs w:val="24"/>
              </w:rPr>
              <w:t xml:space="preserve"> </w:t>
            </w:r>
            <w:r w:rsidR="003B3FA1">
              <w:rPr>
                <w:i w:val="0"/>
                <w:sz w:val="24"/>
                <w:szCs w:val="24"/>
              </w:rPr>
              <w:t xml:space="preserve">  1</w:t>
            </w:r>
          </w:p>
        </w:tc>
        <w:tc>
          <w:tcPr>
            <w:tcW w:w="3969" w:type="dxa"/>
          </w:tcPr>
          <w:p w14:paraId="6BD23030" w14:textId="77777777" w:rsidR="003B3FA1" w:rsidRDefault="008716E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fundamenty i ściany fundamentowe</w:t>
            </w:r>
          </w:p>
        </w:tc>
        <w:tc>
          <w:tcPr>
            <w:tcW w:w="2694" w:type="dxa"/>
          </w:tcPr>
          <w:p w14:paraId="798FA4EF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6B75CA3" w14:textId="77777777" w:rsidR="00777DBD" w:rsidRDefault="00C60B01" w:rsidP="00777DBD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 </w:t>
            </w:r>
          </w:p>
          <w:p w14:paraId="13699DC7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</w:tr>
      <w:tr w:rsidR="009F0675" w14:paraId="15E1B8C0" w14:textId="77777777" w:rsidTr="00C60B01">
        <w:tc>
          <w:tcPr>
            <w:tcW w:w="675" w:type="dxa"/>
          </w:tcPr>
          <w:p w14:paraId="2457FFEB" w14:textId="77777777" w:rsidR="008716E7" w:rsidRPr="00073FFE" w:rsidRDefault="00073FFE">
            <w:pPr>
              <w:rPr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   </w:t>
            </w:r>
            <w:r w:rsidRPr="00073FFE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5F01B149" w14:textId="77777777" w:rsidR="008716E7" w:rsidRDefault="008716E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ściany konstrukcyjne</w:t>
            </w:r>
          </w:p>
        </w:tc>
        <w:tc>
          <w:tcPr>
            <w:tcW w:w="2694" w:type="dxa"/>
          </w:tcPr>
          <w:p w14:paraId="5EFB3255" w14:textId="77777777" w:rsidR="008716E7" w:rsidRDefault="008716E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5C6C789" w14:textId="77777777" w:rsidR="008716E7" w:rsidRDefault="008716E7" w:rsidP="00777DBD">
            <w:pPr>
              <w:rPr>
                <w:i w:val="0"/>
                <w:sz w:val="24"/>
                <w:szCs w:val="24"/>
              </w:rPr>
            </w:pPr>
          </w:p>
        </w:tc>
      </w:tr>
      <w:tr w:rsidR="009F0675" w14:paraId="18C9A846" w14:textId="77777777" w:rsidTr="00C60B01">
        <w:tc>
          <w:tcPr>
            <w:tcW w:w="675" w:type="dxa"/>
          </w:tcPr>
          <w:p w14:paraId="0F795965" w14:textId="77777777" w:rsidR="008716E7" w:rsidRPr="00073FFE" w:rsidRDefault="00073FFE">
            <w:pPr>
              <w:rPr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  </w:t>
            </w:r>
            <w:r w:rsidRPr="00073FFE">
              <w:rPr>
                <w:i w:val="0"/>
                <w:sz w:val="24"/>
                <w:szCs w:val="24"/>
              </w:rPr>
              <w:t xml:space="preserve"> 3</w:t>
            </w:r>
          </w:p>
        </w:tc>
        <w:tc>
          <w:tcPr>
            <w:tcW w:w="3969" w:type="dxa"/>
          </w:tcPr>
          <w:p w14:paraId="3D6741A5" w14:textId="77777777" w:rsidR="008716E7" w:rsidRDefault="008716E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stropy, słupy</w:t>
            </w:r>
          </w:p>
        </w:tc>
        <w:tc>
          <w:tcPr>
            <w:tcW w:w="2694" w:type="dxa"/>
          </w:tcPr>
          <w:p w14:paraId="3D4E3B7F" w14:textId="77777777" w:rsidR="008716E7" w:rsidRDefault="008716E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D4D47D5" w14:textId="77777777" w:rsidR="008716E7" w:rsidRDefault="008716E7" w:rsidP="00777DBD">
            <w:pPr>
              <w:rPr>
                <w:i w:val="0"/>
                <w:sz w:val="24"/>
                <w:szCs w:val="24"/>
              </w:rPr>
            </w:pPr>
          </w:p>
        </w:tc>
      </w:tr>
      <w:tr w:rsidR="009F0675" w14:paraId="5C297DD1" w14:textId="77777777" w:rsidTr="00C60B01">
        <w:tc>
          <w:tcPr>
            <w:tcW w:w="675" w:type="dxa"/>
          </w:tcPr>
          <w:p w14:paraId="0B493C81" w14:textId="77777777" w:rsidR="008716E7" w:rsidRPr="00073FFE" w:rsidRDefault="00073FFE">
            <w:pPr>
              <w:rPr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  </w:t>
            </w:r>
            <w:r w:rsidRPr="00073FFE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3A2E7C0" w14:textId="77777777" w:rsidR="008716E7" w:rsidRDefault="008716E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kominy poniżej dachu</w:t>
            </w:r>
          </w:p>
        </w:tc>
        <w:tc>
          <w:tcPr>
            <w:tcW w:w="2694" w:type="dxa"/>
          </w:tcPr>
          <w:p w14:paraId="6BA15DC8" w14:textId="77777777" w:rsidR="008716E7" w:rsidRDefault="008716E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897A1DE" w14:textId="77777777" w:rsidR="008716E7" w:rsidRDefault="008716E7" w:rsidP="00777DBD">
            <w:pPr>
              <w:rPr>
                <w:i w:val="0"/>
                <w:sz w:val="24"/>
                <w:szCs w:val="24"/>
              </w:rPr>
            </w:pPr>
          </w:p>
        </w:tc>
      </w:tr>
      <w:tr w:rsidR="009F0675" w14:paraId="2BD734C7" w14:textId="77777777" w:rsidTr="00C60B01">
        <w:tc>
          <w:tcPr>
            <w:tcW w:w="675" w:type="dxa"/>
          </w:tcPr>
          <w:p w14:paraId="3ECC8F4C" w14:textId="77777777" w:rsidR="00C60B01" w:rsidRDefault="00C60B0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</w:t>
            </w:r>
            <w:r w:rsidR="00073FFE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48A21E51" w14:textId="77777777" w:rsidR="00C60B01" w:rsidRDefault="00C60B0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konstrukcja dachu</w:t>
            </w:r>
          </w:p>
        </w:tc>
        <w:tc>
          <w:tcPr>
            <w:tcW w:w="2694" w:type="dxa"/>
          </w:tcPr>
          <w:p w14:paraId="0E71DCC0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12E64A0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</w:tr>
      <w:tr w:rsidR="009F0675" w14:paraId="321609AD" w14:textId="77777777" w:rsidTr="00C60B01">
        <w:tc>
          <w:tcPr>
            <w:tcW w:w="675" w:type="dxa"/>
          </w:tcPr>
          <w:p w14:paraId="7A108A49" w14:textId="77777777" w:rsidR="00C60B01" w:rsidRDefault="00C60B0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</w:t>
            </w:r>
            <w:r w:rsidR="00073FFE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6796041C" w14:textId="77777777" w:rsidR="00C60B01" w:rsidRDefault="00C60B0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pokrycie dachu</w:t>
            </w:r>
          </w:p>
        </w:tc>
        <w:tc>
          <w:tcPr>
            <w:tcW w:w="2694" w:type="dxa"/>
          </w:tcPr>
          <w:p w14:paraId="01288E1A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BE02C74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</w:tr>
      <w:tr w:rsidR="009F0675" w14:paraId="0737BB61" w14:textId="77777777" w:rsidTr="00C60B01">
        <w:tc>
          <w:tcPr>
            <w:tcW w:w="675" w:type="dxa"/>
          </w:tcPr>
          <w:p w14:paraId="127E0549" w14:textId="77777777" w:rsidR="00C60B01" w:rsidRDefault="00C60B0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</w:t>
            </w:r>
            <w:r w:rsidR="00073FFE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079D6BAC" w14:textId="77777777" w:rsidR="00C60B01" w:rsidRDefault="00C60B0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rynny i rury spustowe</w:t>
            </w:r>
            <w:r w:rsidR="00AA167F">
              <w:rPr>
                <w:i w:val="0"/>
                <w:sz w:val="24"/>
                <w:szCs w:val="24"/>
              </w:rPr>
              <w:t>, obróbki blacharskie</w:t>
            </w:r>
          </w:p>
        </w:tc>
        <w:tc>
          <w:tcPr>
            <w:tcW w:w="2694" w:type="dxa"/>
          </w:tcPr>
          <w:p w14:paraId="3D384C69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3D82CB4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</w:tr>
      <w:tr w:rsidR="009F0675" w14:paraId="6D9CC796" w14:textId="77777777" w:rsidTr="00C60B01">
        <w:tc>
          <w:tcPr>
            <w:tcW w:w="675" w:type="dxa"/>
          </w:tcPr>
          <w:p w14:paraId="001C1E62" w14:textId="77777777" w:rsidR="00C60B01" w:rsidRDefault="00C60B0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</w:t>
            </w:r>
            <w:r w:rsidR="00073FFE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51C6342C" w14:textId="77777777" w:rsidR="00C60B01" w:rsidRDefault="008716E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k</w:t>
            </w:r>
            <w:r w:rsidR="00C60B01">
              <w:rPr>
                <w:i w:val="0"/>
                <w:sz w:val="24"/>
                <w:szCs w:val="24"/>
              </w:rPr>
              <w:t>ominy</w:t>
            </w:r>
            <w:r>
              <w:rPr>
                <w:i w:val="0"/>
                <w:sz w:val="24"/>
                <w:szCs w:val="24"/>
              </w:rPr>
              <w:t xml:space="preserve"> nad dachem</w:t>
            </w:r>
          </w:p>
        </w:tc>
        <w:tc>
          <w:tcPr>
            <w:tcW w:w="2694" w:type="dxa"/>
          </w:tcPr>
          <w:p w14:paraId="3BCC5A05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9A65878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</w:tr>
      <w:tr w:rsidR="009F0675" w14:paraId="3FAD51AE" w14:textId="77777777" w:rsidTr="00C60B01">
        <w:tc>
          <w:tcPr>
            <w:tcW w:w="675" w:type="dxa"/>
          </w:tcPr>
          <w:p w14:paraId="32A1B716" w14:textId="77777777" w:rsidR="008716E7" w:rsidRDefault="00073FFE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9</w:t>
            </w:r>
          </w:p>
        </w:tc>
        <w:tc>
          <w:tcPr>
            <w:tcW w:w="3969" w:type="dxa"/>
          </w:tcPr>
          <w:p w14:paraId="00F9888F" w14:textId="77777777" w:rsidR="008716E7" w:rsidRDefault="008716E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prześwity bramowe</w:t>
            </w:r>
          </w:p>
        </w:tc>
        <w:tc>
          <w:tcPr>
            <w:tcW w:w="2694" w:type="dxa"/>
          </w:tcPr>
          <w:p w14:paraId="7FF886F3" w14:textId="77777777" w:rsidR="008716E7" w:rsidRDefault="008716E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C5E1089" w14:textId="77777777" w:rsidR="008716E7" w:rsidRDefault="008716E7">
            <w:pPr>
              <w:rPr>
                <w:i w:val="0"/>
                <w:sz w:val="24"/>
                <w:szCs w:val="24"/>
              </w:rPr>
            </w:pPr>
          </w:p>
        </w:tc>
      </w:tr>
      <w:tr w:rsidR="009F0675" w14:paraId="434EF989" w14:textId="77777777" w:rsidTr="00C60B01">
        <w:tc>
          <w:tcPr>
            <w:tcW w:w="675" w:type="dxa"/>
          </w:tcPr>
          <w:p w14:paraId="77234810" w14:textId="77777777" w:rsidR="00C60B01" w:rsidRDefault="00C60B0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</w:t>
            </w:r>
            <w:r w:rsidR="00073FFE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1F90956F" w14:textId="77777777" w:rsidR="00C60B01" w:rsidRDefault="00C60B0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stolarka </w:t>
            </w:r>
            <w:r w:rsidR="00200371">
              <w:rPr>
                <w:i w:val="0"/>
                <w:sz w:val="24"/>
                <w:szCs w:val="24"/>
              </w:rPr>
              <w:t>okienna</w:t>
            </w:r>
            <w:r w:rsidR="00985509">
              <w:rPr>
                <w:i w:val="0"/>
                <w:sz w:val="24"/>
                <w:szCs w:val="24"/>
              </w:rPr>
              <w:t xml:space="preserve"> i parapety</w:t>
            </w:r>
          </w:p>
        </w:tc>
        <w:tc>
          <w:tcPr>
            <w:tcW w:w="2694" w:type="dxa"/>
          </w:tcPr>
          <w:p w14:paraId="08C1947A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569B4EF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</w:tr>
      <w:tr w:rsidR="009F0675" w14:paraId="1D37ACC6" w14:textId="77777777" w:rsidTr="00C60B01">
        <w:tc>
          <w:tcPr>
            <w:tcW w:w="675" w:type="dxa"/>
          </w:tcPr>
          <w:p w14:paraId="47C7C5E6" w14:textId="77777777" w:rsidR="00C60B01" w:rsidRDefault="0020037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</w:t>
            </w:r>
            <w:r w:rsidR="00073FFE"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55FFED2F" w14:textId="77777777" w:rsidR="00C60B01" w:rsidRDefault="0020037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stolarka drzwiowa</w:t>
            </w:r>
          </w:p>
        </w:tc>
        <w:tc>
          <w:tcPr>
            <w:tcW w:w="2694" w:type="dxa"/>
          </w:tcPr>
          <w:p w14:paraId="563AFBBD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FD86F6E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</w:tr>
      <w:tr w:rsidR="009F0675" w14:paraId="6BE8749C" w14:textId="77777777" w:rsidTr="00C60B01">
        <w:tc>
          <w:tcPr>
            <w:tcW w:w="675" w:type="dxa"/>
          </w:tcPr>
          <w:p w14:paraId="7BEBEB49" w14:textId="77777777" w:rsidR="00C60B01" w:rsidRDefault="0020037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</w:t>
            </w:r>
            <w:r w:rsidR="00073FFE"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14:paraId="24AE5B0A" w14:textId="77777777" w:rsidR="00C60B01" w:rsidRPr="00720511" w:rsidRDefault="00720511">
            <w:pPr>
              <w:rPr>
                <w:i w:val="0"/>
              </w:rPr>
            </w:pPr>
            <w:r>
              <w:rPr>
                <w:i w:val="0"/>
                <w:sz w:val="24"/>
                <w:szCs w:val="24"/>
              </w:rPr>
              <w:t xml:space="preserve">klatki schodowe </w:t>
            </w:r>
            <w:r>
              <w:rPr>
                <w:i w:val="0"/>
              </w:rPr>
              <w:t>(konstrukcja, podesty, biegi, spoczniki, balustrady)</w:t>
            </w:r>
          </w:p>
        </w:tc>
        <w:tc>
          <w:tcPr>
            <w:tcW w:w="2694" w:type="dxa"/>
          </w:tcPr>
          <w:p w14:paraId="4FE74A80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721EF5B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</w:tr>
      <w:tr w:rsidR="009F0675" w14:paraId="30180CAA" w14:textId="77777777" w:rsidTr="00C60B01">
        <w:tc>
          <w:tcPr>
            <w:tcW w:w="675" w:type="dxa"/>
          </w:tcPr>
          <w:p w14:paraId="4FCE7CEE" w14:textId="77777777" w:rsidR="00C60B01" w:rsidRDefault="002015B8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1</w:t>
            </w:r>
            <w:r w:rsidR="00073FFE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3F9BA4D5" w14:textId="77777777" w:rsidR="00C60B01" w:rsidRDefault="002015B8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płyty balkonowe, tarasy</w:t>
            </w:r>
          </w:p>
        </w:tc>
        <w:tc>
          <w:tcPr>
            <w:tcW w:w="2694" w:type="dxa"/>
          </w:tcPr>
          <w:p w14:paraId="510F4835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252085F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</w:tr>
      <w:tr w:rsidR="009F0675" w14:paraId="41D47175" w14:textId="77777777" w:rsidTr="00C60B01">
        <w:tc>
          <w:tcPr>
            <w:tcW w:w="675" w:type="dxa"/>
          </w:tcPr>
          <w:p w14:paraId="25AA9BAB" w14:textId="77777777" w:rsidR="00C60B01" w:rsidRDefault="002015B8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</w:t>
            </w:r>
            <w:r w:rsidR="00985509">
              <w:rPr>
                <w:i w:val="0"/>
                <w:sz w:val="24"/>
                <w:szCs w:val="24"/>
              </w:rPr>
              <w:t>1</w:t>
            </w:r>
            <w:r w:rsidR="00636D14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D22B4A8" w14:textId="77777777" w:rsidR="00C60B01" w:rsidRDefault="00985509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balustrady, pochwyty</w:t>
            </w:r>
            <w:r w:rsidR="00AA167F">
              <w:rPr>
                <w:i w:val="0"/>
                <w:sz w:val="24"/>
                <w:szCs w:val="24"/>
              </w:rPr>
              <w:t xml:space="preserve"> loggii i balkonów</w:t>
            </w:r>
          </w:p>
        </w:tc>
        <w:tc>
          <w:tcPr>
            <w:tcW w:w="2694" w:type="dxa"/>
          </w:tcPr>
          <w:p w14:paraId="57795A16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581DBA7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</w:tr>
      <w:tr w:rsidR="009F0675" w14:paraId="77A973FF" w14:textId="77777777" w:rsidTr="00C60B01">
        <w:tc>
          <w:tcPr>
            <w:tcW w:w="675" w:type="dxa"/>
          </w:tcPr>
          <w:p w14:paraId="0E115C8A" w14:textId="77777777" w:rsidR="00C60B01" w:rsidRDefault="00985509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1</w:t>
            </w:r>
            <w:r w:rsidR="00F86963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4B17D51A" w14:textId="77777777" w:rsidR="00C60B01" w:rsidRPr="00720511" w:rsidRDefault="00720511">
            <w:pPr>
              <w:rPr>
                <w:i w:val="0"/>
              </w:rPr>
            </w:pPr>
            <w:r>
              <w:rPr>
                <w:i w:val="0"/>
                <w:sz w:val="24"/>
                <w:szCs w:val="24"/>
              </w:rPr>
              <w:t xml:space="preserve">piwnice </w:t>
            </w:r>
            <w:r w:rsidRPr="00A13FCA">
              <w:rPr>
                <w:i w:val="0"/>
                <w:sz w:val="18"/>
                <w:szCs w:val="18"/>
              </w:rPr>
              <w:t>(ściany konstrukcyjne, tynki,</w:t>
            </w:r>
            <w:r>
              <w:rPr>
                <w:i w:val="0"/>
              </w:rPr>
              <w:t xml:space="preserve"> </w:t>
            </w:r>
            <w:r w:rsidR="009F0675">
              <w:rPr>
                <w:i w:val="0"/>
                <w:sz w:val="18"/>
                <w:szCs w:val="18"/>
              </w:rPr>
              <w:lastRenderedPageBreak/>
              <w:t>malowanie, stolarka otworowa,posadzki)</w:t>
            </w:r>
          </w:p>
        </w:tc>
        <w:tc>
          <w:tcPr>
            <w:tcW w:w="2694" w:type="dxa"/>
          </w:tcPr>
          <w:p w14:paraId="6C571E69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536856C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</w:tr>
      <w:tr w:rsidR="009F0675" w14:paraId="697079F6" w14:textId="77777777" w:rsidTr="00C60B01">
        <w:tc>
          <w:tcPr>
            <w:tcW w:w="675" w:type="dxa"/>
          </w:tcPr>
          <w:p w14:paraId="3AD3EFD4" w14:textId="77777777" w:rsidR="00073FFE" w:rsidRDefault="00636D14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1</w:t>
            </w:r>
            <w:r w:rsidR="007054E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6FA46AF5" w14:textId="77777777" w:rsidR="00073FFE" w:rsidRDefault="00073FFE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schody zewnętrzne</w:t>
            </w:r>
          </w:p>
        </w:tc>
        <w:tc>
          <w:tcPr>
            <w:tcW w:w="2694" w:type="dxa"/>
          </w:tcPr>
          <w:p w14:paraId="11A83C22" w14:textId="77777777" w:rsidR="00073FFE" w:rsidRDefault="00073FFE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E179307" w14:textId="77777777" w:rsidR="00073FFE" w:rsidRDefault="00073FFE">
            <w:pPr>
              <w:rPr>
                <w:i w:val="0"/>
                <w:sz w:val="24"/>
                <w:szCs w:val="24"/>
              </w:rPr>
            </w:pPr>
          </w:p>
        </w:tc>
      </w:tr>
      <w:tr w:rsidR="009F0675" w14:paraId="40B5A0AC" w14:textId="77777777" w:rsidTr="00C60B01">
        <w:tc>
          <w:tcPr>
            <w:tcW w:w="675" w:type="dxa"/>
          </w:tcPr>
          <w:p w14:paraId="1B03CD7A" w14:textId="77777777" w:rsidR="008716E7" w:rsidRDefault="00636D14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1</w:t>
            </w:r>
            <w:r w:rsidR="007054E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7BEE8580" w14:textId="77777777" w:rsidR="008716E7" w:rsidRDefault="00022697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i</w:t>
            </w:r>
            <w:r w:rsidR="008716E7">
              <w:rPr>
                <w:i w:val="0"/>
                <w:sz w:val="24"/>
                <w:szCs w:val="24"/>
              </w:rPr>
              <w:t xml:space="preserve">nstalacja odgromowa </w:t>
            </w:r>
            <w:r w:rsidR="008716E7" w:rsidRPr="008716E7">
              <w:rPr>
                <w:i w:val="0"/>
              </w:rPr>
              <w:t>(wizualna ocena</w:t>
            </w:r>
            <w:r w:rsidR="008716E7">
              <w:rPr>
                <w:i w:val="0"/>
                <w:sz w:val="24"/>
                <w:szCs w:val="24"/>
              </w:rPr>
              <w:t xml:space="preserve"> </w:t>
            </w:r>
            <w:r w:rsidR="008716E7" w:rsidRPr="008716E7">
              <w:rPr>
                <w:i w:val="0"/>
              </w:rPr>
              <w:t>ciągłości przewodów i połączeń)</w:t>
            </w:r>
          </w:p>
        </w:tc>
        <w:tc>
          <w:tcPr>
            <w:tcW w:w="2694" w:type="dxa"/>
          </w:tcPr>
          <w:p w14:paraId="08848AF2" w14:textId="77777777" w:rsidR="008716E7" w:rsidRDefault="008716E7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FD31ABD" w14:textId="77777777" w:rsidR="008716E7" w:rsidRDefault="008716E7">
            <w:pPr>
              <w:rPr>
                <w:i w:val="0"/>
                <w:sz w:val="24"/>
                <w:szCs w:val="24"/>
              </w:rPr>
            </w:pPr>
          </w:p>
        </w:tc>
      </w:tr>
      <w:tr w:rsidR="009F0675" w14:paraId="4677BC94" w14:textId="77777777" w:rsidTr="00C60B01">
        <w:tc>
          <w:tcPr>
            <w:tcW w:w="675" w:type="dxa"/>
          </w:tcPr>
          <w:p w14:paraId="12E1C26D" w14:textId="77777777" w:rsidR="00C60B01" w:rsidRDefault="00985509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1</w:t>
            </w:r>
            <w:r w:rsidR="007054EC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79EC7E33" w14:textId="77777777" w:rsidR="00C60B01" w:rsidRDefault="00AA167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instalacje centralnego ogrzewania</w:t>
            </w:r>
          </w:p>
          <w:p w14:paraId="00B269FC" w14:textId="77777777" w:rsidR="00AA167F" w:rsidRDefault="00AA167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i ciepłej wody </w:t>
            </w:r>
            <w:r w:rsidR="00F9467E">
              <w:rPr>
                <w:i w:val="0"/>
                <w:sz w:val="24"/>
                <w:szCs w:val="24"/>
              </w:rPr>
              <w:t>użytkowej</w:t>
            </w:r>
          </w:p>
        </w:tc>
        <w:tc>
          <w:tcPr>
            <w:tcW w:w="2694" w:type="dxa"/>
          </w:tcPr>
          <w:p w14:paraId="57989AF9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47E25AB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</w:tr>
      <w:tr w:rsidR="009F0675" w14:paraId="216A2F72" w14:textId="77777777" w:rsidTr="00C60B01">
        <w:tc>
          <w:tcPr>
            <w:tcW w:w="675" w:type="dxa"/>
          </w:tcPr>
          <w:p w14:paraId="7A8A6117" w14:textId="77777777" w:rsidR="00C60B01" w:rsidRDefault="00985509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1</w:t>
            </w:r>
            <w:r w:rsidR="007054EC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29BB9BB4" w14:textId="77777777" w:rsidR="00124146" w:rsidRPr="007361E5" w:rsidRDefault="00AA167F">
            <w:pPr>
              <w:rPr>
                <w:i w:val="0"/>
              </w:rPr>
            </w:pPr>
            <w:r>
              <w:rPr>
                <w:i w:val="0"/>
                <w:sz w:val="24"/>
                <w:szCs w:val="24"/>
              </w:rPr>
              <w:t>urządzenia stanowiące zabezpieczenie przeciwpożarowe budynku</w:t>
            </w:r>
          </w:p>
        </w:tc>
        <w:tc>
          <w:tcPr>
            <w:tcW w:w="2694" w:type="dxa"/>
          </w:tcPr>
          <w:p w14:paraId="1D51150B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AA119DE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</w:tr>
      <w:tr w:rsidR="009F0675" w14:paraId="4453C714" w14:textId="77777777" w:rsidTr="00C60B01">
        <w:tc>
          <w:tcPr>
            <w:tcW w:w="675" w:type="dxa"/>
          </w:tcPr>
          <w:p w14:paraId="01AADB12" w14:textId="77777777" w:rsidR="00AA167F" w:rsidRDefault="00AA167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</w:t>
            </w:r>
            <w:r w:rsidR="007054EC">
              <w:rPr>
                <w:i w:val="0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12A2ECED" w14:textId="77777777" w:rsidR="00AA167F" w:rsidRDefault="00AA167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przejść przyłączy kanalizacyjnych przez ściany</w:t>
            </w:r>
          </w:p>
        </w:tc>
        <w:tc>
          <w:tcPr>
            <w:tcW w:w="2694" w:type="dxa"/>
          </w:tcPr>
          <w:p w14:paraId="0F67FA19" w14:textId="77777777" w:rsidR="00AA167F" w:rsidRDefault="00AA167F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2F24BD4" w14:textId="77777777" w:rsidR="00AA167F" w:rsidRDefault="00AA167F">
            <w:pPr>
              <w:rPr>
                <w:i w:val="0"/>
                <w:sz w:val="24"/>
                <w:szCs w:val="24"/>
              </w:rPr>
            </w:pPr>
          </w:p>
        </w:tc>
      </w:tr>
      <w:tr w:rsidR="009F0675" w14:paraId="1A6873D4" w14:textId="77777777" w:rsidTr="00C60B01">
        <w:tc>
          <w:tcPr>
            <w:tcW w:w="675" w:type="dxa"/>
          </w:tcPr>
          <w:p w14:paraId="5D09138B" w14:textId="77777777" w:rsidR="00C60B01" w:rsidRDefault="007054EC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21</w:t>
            </w:r>
          </w:p>
          <w:p w14:paraId="403FAE10" w14:textId="77777777" w:rsidR="0049295C" w:rsidRDefault="0049295C" w:rsidP="00372C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056B3C" w14:textId="77777777" w:rsidR="00C60B01" w:rsidRDefault="00AA167F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elementów instalacji kanalizacyjnej odprowadzającej ścieki z budynku</w:t>
            </w:r>
          </w:p>
        </w:tc>
        <w:tc>
          <w:tcPr>
            <w:tcW w:w="2694" w:type="dxa"/>
          </w:tcPr>
          <w:p w14:paraId="78EFCB50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257B932" w14:textId="77777777" w:rsidR="00C60B01" w:rsidRDefault="00C60B01">
            <w:pPr>
              <w:rPr>
                <w:i w:val="0"/>
                <w:sz w:val="24"/>
                <w:szCs w:val="24"/>
              </w:rPr>
            </w:pPr>
          </w:p>
        </w:tc>
      </w:tr>
      <w:tr w:rsidR="009F0675" w14:paraId="34E54951" w14:textId="77777777" w:rsidTr="00C60B01">
        <w:tc>
          <w:tcPr>
            <w:tcW w:w="675" w:type="dxa"/>
          </w:tcPr>
          <w:p w14:paraId="34305C7D" w14:textId="77777777" w:rsidR="00022697" w:rsidRDefault="00802C64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3E590466" w14:textId="77777777" w:rsidR="00365E8F" w:rsidRDefault="00802C64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372C25">
              <w:rPr>
                <w:i w:val="0"/>
                <w:sz w:val="24"/>
                <w:szCs w:val="24"/>
              </w:rPr>
              <w:t xml:space="preserve"> 2</w:t>
            </w:r>
            <w:r w:rsidR="007054E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80A807D" w14:textId="77777777" w:rsidR="00365E8F" w:rsidRPr="00A81A58" w:rsidRDefault="00802C64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urządzenia zamocowane do ścian i dachu budynku</w:t>
            </w:r>
            <w:r w:rsidR="00022697">
              <w:rPr>
                <w:i w:val="0"/>
                <w:sz w:val="24"/>
                <w:szCs w:val="24"/>
              </w:rPr>
              <w:t xml:space="preserve"> (</w:t>
            </w:r>
            <w:r w:rsidR="00A81A58">
              <w:rPr>
                <w:i w:val="0"/>
              </w:rPr>
              <w:t>szyldy</w:t>
            </w:r>
            <w:r w:rsidR="003B3FA1">
              <w:rPr>
                <w:i w:val="0"/>
              </w:rPr>
              <w:t xml:space="preserve"> </w:t>
            </w:r>
            <w:r w:rsidR="00A81A58">
              <w:rPr>
                <w:i w:val="0"/>
              </w:rPr>
              <w:t>,reklamy</w:t>
            </w:r>
            <w:r w:rsidR="00022697">
              <w:rPr>
                <w:i w:val="0"/>
              </w:rPr>
              <w:t>,</w:t>
            </w:r>
            <w:r w:rsidR="003B3FA1">
              <w:rPr>
                <w:i w:val="0"/>
              </w:rPr>
              <w:t xml:space="preserve"> </w:t>
            </w:r>
            <w:r w:rsidR="00A81A58">
              <w:rPr>
                <w:i w:val="0"/>
              </w:rPr>
              <w:t>klimatyzatory</w:t>
            </w:r>
            <w:r w:rsidR="00664128">
              <w:rPr>
                <w:i w:val="0"/>
              </w:rPr>
              <w:t>, ł</w:t>
            </w:r>
            <w:r w:rsidR="00DB0401">
              <w:rPr>
                <w:i w:val="0"/>
              </w:rPr>
              <w:t>awy kominiarskie,</w:t>
            </w:r>
            <w:r w:rsidR="00664128">
              <w:rPr>
                <w:i w:val="0"/>
              </w:rPr>
              <w:t xml:space="preserve"> </w:t>
            </w:r>
            <w:r w:rsidR="00DB0401">
              <w:rPr>
                <w:i w:val="0"/>
              </w:rPr>
              <w:t>anteny</w:t>
            </w:r>
            <w:r w:rsidR="00A81A58">
              <w:rPr>
                <w:i w:val="0"/>
              </w:rPr>
              <w:t>)</w:t>
            </w:r>
          </w:p>
        </w:tc>
        <w:tc>
          <w:tcPr>
            <w:tcW w:w="2694" w:type="dxa"/>
          </w:tcPr>
          <w:p w14:paraId="45F02788" w14:textId="77777777" w:rsidR="00365E8F" w:rsidRDefault="00365E8F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9296A71" w14:textId="77777777" w:rsidR="00365E8F" w:rsidRDefault="00365E8F">
            <w:pPr>
              <w:rPr>
                <w:i w:val="0"/>
                <w:sz w:val="24"/>
                <w:szCs w:val="24"/>
              </w:rPr>
            </w:pPr>
          </w:p>
        </w:tc>
      </w:tr>
    </w:tbl>
    <w:p w14:paraId="5B3A8137" w14:textId="77777777" w:rsidR="00EA6974" w:rsidRDefault="00EA6974">
      <w:pPr>
        <w:rPr>
          <w:b/>
          <w:i w:val="0"/>
          <w:sz w:val="24"/>
          <w:szCs w:val="24"/>
        </w:rPr>
      </w:pPr>
    </w:p>
    <w:p w14:paraId="6E7BFE2F" w14:textId="77777777" w:rsidR="00372C25" w:rsidRDefault="00372C25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ab/>
      </w:r>
      <w:r>
        <w:rPr>
          <w:b/>
          <w:i w:val="0"/>
          <w:sz w:val="24"/>
          <w:szCs w:val="24"/>
        </w:rPr>
        <w:tab/>
        <w:t xml:space="preserve">           </w:t>
      </w:r>
      <w:r w:rsidR="005F7FC8">
        <w:rPr>
          <w:b/>
          <w:i w:val="0"/>
          <w:sz w:val="24"/>
          <w:szCs w:val="24"/>
        </w:rPr>
        <w:t xml:space="preserve">       </w:t>
      </w:r>
      <w:r>
        <w:rPr>
          <w:b/>
          <w:i w:val="0"/>
          <w:sz w:val="24"/>
          <w:szCs w:val="24"/>
        </w:rPr>
        <w:t xml:space="preserve">   Otoczenie związane z budynkiem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3876"/>
        <w:gridCol w:w="2680"/>
        <w:gridCol w:w="1837"/>
      </w:tblGrid>
      <w:tr w:rsidR="00372C25" w14:paraId="43DECEED" w14:textId="77777777" w:rsidTr="00372C25">
        <w:tc>
          <w:tcPr>
            <w:tcW w:w="675" w:type="dxa"/>
          </w:tcPr>
          <w:p w14:paraId="25D33DCC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  <w:r w:rsidRPr="00372C25">
              <w:rPr>
                <w:i w:val="0"/>
                <w:sz w:val="24"/>
                <w:szCs w:val="24"/>
              </w:rPr>
              <w:t xml:space="preserve">   1</w:t>
            </w:r>
          </w:p>
        </w:tc>
        <w:tc>
          <w:tcPr>
            <w:tcW w:w="3929" w:type="dxa"/>
          </w:tcPr>
          <w:p w14:paraId="33F6842A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  <w:r w:rsidRPr="00372C25">
              <w:rPr>
                <w:i w:val="0"/>
                <w:sz w:val="24"/>
                <w:szCs w:val="24"/>
              </w:rPr>
              <w:t>dojazdy</w:t>
            </w:r>
          </w:p>
        </w:tc>
        <w:tc>
          <w:tcPr>
            <w:tcW w:w="2734" w:type="dxa"/>
          </w:tcPr>
          <w:p w14:paraId="13391CEC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1173F29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</w:p>
        </w:tc>
      </w:tr>
      <w:tr w:rsidR="00372C25" w14:paraId="0DFD668A" w14:textId="77777777" w:rsidTr="00372C25">
        <w:tc>
          <w:tcPr>
            <w:tcW w:w="675" w:type="dxa"/>
          </w:tcPr>
          <w:p w14:paraId="55B53B6E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2</w:t>
            </w:r>
          </w:p>
        </w:tc>
        <w:tc>
          <w:tcPr>
            <w:tcW w:w="3929" w:type="dxa"/>
          </w:tcPr>
          <w:p w14:paraId="24B5C2EE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dojścia</w:t>
            </w:r>
          </w:p>
        </w:tc>
        <w:tc>
          <w:tcPr>
            <w:tcW w:w="2734" w:type="dxa"/>
          </w:tcPr>
          <w:p w14:paraId="6C03E160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BEA1390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</w:p>
        </w:tc>
      </w:tr>
      <w:tr w:rsidR="00372C25" w14:paraId="463BE7C6" w14:textId="77777777" w:rsidTr="00372C25">
        <w:tc>
          <w:tcPr>
            <w:tcW w:w="675" w:type="dxa"/>
          </w:tcPr>
          <w:p w14:paraId="4D536CE9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3</w:t>
            </w:r>
          </w:p>
        </w:tc>
        <w:tc>
          <w:tcPr>
            <w:tcW w:w="3929" w:type="dxa"/>
          </w:tcPr>
          <w:p w14:paraId="14860A01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ogrodzenia</w:t>
            </w:r>
          </w:p>
        </w:tc>
        <w:tc>
          <w:tcPr>
            <w:tcW w:w="2734" w:type="dxa"/>
          </w:tcPr>
          <w:p w14:paraId="753A764B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ED90259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</w:p>
        </w:tc>
      </w:tr>
      <w:tr w:rsidR="00372C25" w14:paraId="2F5DF186" w14:textId="77777777" w:rsidTr="00372C25">
        <w:tc>
          <w:tcPr>
            <w:tcW w:w="675" w:type="dxa"/>
          </w:tcPr>
          <w:p w14:paraId="03376FCC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4</w:t>
            </w:r>
          </w:p>
        </w:tc>
        <w:tc>
          <w:tcPr>
            <w:tcW w:w="3929" w:type="dxa"/>
          </w:tcPr>
          <w:p w14:paraId="00C8A8EC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place</w:t>
            </w:r>
          </w:p>
        </w:tc>
        <w:tc>
          <w:tcPr>
            <w:tcW w:w="2734" w:type="dxa"/>
          </w:tcPr>
          <w:p w14:paraId="2D0527FA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9DB5BCF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</w:p>
        </w:tc>
      </w:tr>
      <w:tr w:rsidR="00372C25" w14:paraId="2A2F67CE" w14:textId="77777777" w:rsidTr="00372C25">
        <w:tc>
          <w:tcPr>
            <w:tcW w:w="675" w:type="dxa"/>
          </w:tcPr>
          <w:p w14:paraId="42077141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5</w:t>
            </w:r>
          </w:p>
        </w:tc>
        <w:tc>
          <w:tcPr>
            <w:tcW w:w="3929" w:type="dxa"/>
          </w:tcPr>
          <w:p w14:paraId="3290A0B5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place postojowe</w:t>
            </w:r>
          </w:p>
        </w:tc>
        <w:tc>
          <w:tcPr>
            <w:tcW w:w="2734" w:type="dxa"/>
          </w:tcPr>
          <w:p w14:paraId="71720E47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F9AA16B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</w:p>
        </w:tc>
      </w:tr>
      <w:tr w:rsidR="00372C25" w14:paraId="72A2BC3A" w14:textId="77777777" w:rsidTr="00372C25">
        <w:tc>
          <w:tcPr>
            <w:tcW w:w="675" w:type="dxa"/>
          </w:tcPr>
          <w:p w14:paraId="77AE0CD2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6</w:t>
            </w:r>
          </w:p>
        </w:tc>
        <w:tc>
          <w:tcPr>
            <w:tcW w:w="3929" w:type="dxa"/>
          </w:tcPr>
          <w:p w14:paraId="6B2EBCF6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altanki śmietnikowe</w:t>
            </w:r>
          </w:p>
        </w:tc>
        <w:tc>
          <w:tcPr>
            <w:tcW w:w="2734" w:type="dxa"/>
          </w:tcPr>
          <w:p w14:paraId="7B142020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E216815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</w:p>
        </w:tc>
      </w:tr>
      <w:tr w:rsidR="00372C25" w14:paraId="282F8B22" w14:textId="77777777" w:rsidTr="00372C25">
        <w:tc>
          <w:tcPr>
            <w:tcW w:w="675" w:type="dxa"/>
          </w:tcPr>
          <w:p w14:paraId="681BEBAA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7</w:t>
            </w:r>
          </w:p>
        </w:tc>
        <w:tc>
          <w:tcPr>
            <w:tcW w:w="3929" w:type="dxa"/>
          </w:tcPr>
          <w:p w14:paraId="122CB67F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oświetlenie terenu</w:t>
            </w:r>
          </w:p>
        </w:tc>
        <w:tc>
          <w:tcPr>
            <w:tcW w:w="2734" w:type="dxa"/>
          </w:tcPr>
          <w:p w14:paraId="5861E287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E3C3E51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</w:p>
        </w:tc>
      </w:tr>
      <w:tr w:rsidR="00372C25" w14:paraId="23EABC15" w14:textId="77777777" w:rsidTr="00372C25">
        <w:tc>
          <w:tcPr>
            <w:tcW w:w="675" w:type="dxa"/>
          </w:tcPr>
          <w:p w14:paraId="42F96BCC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8</w:t>
            </w:r>
          </w:p>
        </w:tc>
        <w:tc>
          <w:tcPr>
            <w:tcW w:w="3929" w:type="dxa"/>
          </w:tcPr>
          <w:p w14:paraId="75A93FC8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zieleń</w:t>
            </w:r>
          </w:p>
        </w:tc>
        <w:tc>
          <w:tcPr>
            <w:tcW w:w="2734" w:type="dxa"/>
          </w:tcPr>
          <w:p w14:paraId="7900D137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F672B09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</w:p>
        </w:tc>
      </w:tr>
      <w:tr w:rsidR="00372C25" w14:paraId="43EA9C53" w14:textId="77777777" w:rsidTr="00372C25">
        <w:tc>
          <w:tcPr>
            <w:tcW w:w="675" w:type="dxa"/>
          </w:tcPr>
          <w:p w14:paraId="7F3E33DD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9</w:t>
            </w:r>
          </w:p>
        </w:tc>
        <w:tc>
          <w:tcPr>
            <w:tcW w:w="3929" w:type="dxa"/>
          </w:tcPr>
          <w:p w14:paraId="10589502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bramy i furtki</w:t>
            </w:r>
          </w:p>
        </w:tc>
        <w:tc>
          <w:tcPr>
            <w:tcW w:w="2734" w:type="dxa"/>
          </w:tcPr>
          <w:p w14:paraId="31591A9C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25EA4F1" w14:textId="77777777" w:rsidR="00372C25" w:rsidRPr="00372C25" w:rsidRDefault="00372C25">
            <w:pPr>
              <w:rPr>
                <w:i w:val="0"/>
                <w:sz w:val="24"/>
                <w:szCs w:val="24"/>
              </w:rPr>
            </w:pPr>
          </w:p>
        </w:tc>
      </w:tr>
    </w:tbl>
    <w:p w14:paraId="1A7BEFC6" w14:textId="77777777" w:rsidR="00372C25" w:rsidRDefault="005F7FC8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                                        </w:t>
      </w:r>
    </w:p>
    <w:p w14:paraId="1FAA4DAE" w14:textId="77777777" w:rsidR="005F7FC8" w:rsidRDefault="005F7FC8">
      <w:pPr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                                                     Estetyka budynku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3875"/>
        <w:gridCol w:w="2681"/>
        <w:gridCol w:w="1837"/>
      </w:tblGrid>
      <w:tr w:rsidR="005F7FC8" w:rsidRPr="005F7FC8" w14:paraId="4708213B" w14:textId="77777777" w:rsidTr="005F7FC8">
        <w:tc>
          <w:tcPr>
            <w:tcW w:w="675" w:type="dxa"/>
          </w:tcPr>
          <w:p w14:paraId="6372E260" w14:textId="77777777" w:rsidR="005F7FC8" w:rsidRPr="005F7FC8" w:rsidRDefault="005F7FC8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1</w:t>
            </w:r>
          </w:p>
        </w:tc>
        <w:tc>
          <w:tcPr>
            <w:tcW w:w="3929" w:type="dxa"/>
          </w:tcPr>
          <w:p w14:paraId="496378BB" w14:textId="77777777" w:rsidR="005F7FC8" w:rsidRPr="005F7FC8" w:rsidRDefault="005F7FC8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elewacja</w:t>
            </w:r>
          </w:p>
        </w:tc>
        <w:tc>
          <w:tcPr>
            <w:tcW w:w="2734" w:type="dxa"/>
          </w:tcPr>
          <w:p w14:paraId="081B8171" w14:textId="77777777" w:rsidR="005F7FC8" w:rsidRPr="005F7FC8" w:rsidRDefault="005F7FC8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24187EC" w14:textId="77777777" w:rsidR="005F7FC8" w:rsidRPr="005F7FC8" w:rsidRDefault="005F7FC8">
            <w:pPr>
              <w:rPr>
                <w:i w:val="0"/>
                <w:sz w:val="24"/>
                <w:szCs w:val="24"/>
              </w:rPr>
            </w:pPr>
          </w:p>
        </w:tc>
      </w:tr>
      <w:tr w:rsidR="005F7FC8" w:rsidRPr="005F7FC8" w14:paraId="6A0D3DBA" w14:textId="77777777" w:rsidTr="005F7FC8">
        <w:tc>
          <w:tcPr>
            <w:tcW w:w="675" w:type="dxa"/>
          </w:tcPr>
          <w:p w14:paraId="1DEFACA0" w14:textId="77777777" w:rsidR="005F7FC8" w:rsidRPr="005F7FC8" w:rsidRDefault="00DF7B9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2</w:t>
            </w:r>
          </w:p>
        </w:tc>
        <w:tc>
          <w:tcPr>
            <w:tcW w:w="3929" w:type="dxa"/>
          </w:tcPr>
          <w:p w14:paraId="0EBE47F3" w14:textId="77777777" w:rsidR="005F7FC8" w:rsidRPr="005F7FC8" w:rsidRDefault="00DF7B9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okładziny wewnętrzne</w:t>
            </w:r>
          </w:p>
        </w:tc>
        <w:tc>
          <w:tcPr>
            <w:tcW w:w="2734" w:type="dxa"/>
          </w:tcPr>
          <w:p w14:paraId="34DAF63E" w14:textId="77777777" w:rsidR="005F7FC8" w:rsidRPr="005F7FC8" w:rsidRDefault="005F7FC8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F256E82" w14:textId="77777777" w:rsidR="005F7FC8" w:rsidRPr="005F7FC8" w:rsidRDefault="005F7FC8">
            <w:pPr>
              <w:rPr>
                <w:i w:val="0"/>
                <w:sz w:val="24"/>
                <w:szCs w:val="24"/>
              </w:rPr>
            </w:pPr>
          </w:p>
        </w:tc>
      </w:tr>
      <w:tr w:rsidR="005F7FC8" w:rsidRPr="005F7FC8" w14:paraId="4E3E6A65" w14:textId="77777777" w:rsidTr="005F7FC8">
        <w:tc>
          <w:tcPr>
            <w:tcW w:w="675" w:type="dxa"/>
          </w:tcPr>
          <w:p w14:paraId="1905F3DF" w14:textId="77777777" w:rsidR="005F7FC8" w:rsidRPr="005F7FC8" w:rsidRDefault="00DF7B9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3</w:t>
            </w:r>
          </w:p>
        </w:tc>
        <w:tc>
          <w:tcPr>
            <w:tcW w:w="3929" w:type="dxa"/>
          </w:tcPr>
          <w:p w14:paraId="146969B0" w14:textId="77777777" w:rsidR="005F7FC8" w:rsidRPr="005F7FC8" w:rsidRDefault="00DF7B9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posadzki w lokalach</w:t>
            </w:r>
          </w:p>
        </w:tc>
        <w:tc>
          <w:tcPr>
            <w:tcW w:w="2734" w:type="dxa"/>
          </w:tcPr>
          <w:p w14:paraId="2B0836D7" w14:textId="77777777" w:rsidR="005F7FC8" w:rsidRPr="005F7FC8" w:rsidRDefault="005F7FC8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52CAEE4" w14:textId="77777777" w:rsidR="005F7FC8" w:rsidRPr="005F7FC8" w:rsidRDefault="005F7FC8">
            <w:pPr>
              <w:rPr>
                <w:i w:val="0"/>
                <w:sz w:val="24"/>
                <w:szCs w:val="24"/>
              </w:rPr>
            </w:pPr>
          </w:p>
        </w:tc>
      </w:tr>
      <w:tr w:rsidR="005F7FC8" w:rsidRPr="005F7FC8" w14:paraId="71BC54B7" w14:textId="77777777" w:rsidTr="005F7FC8">
        <w:tc>
          <w:tcPr>
            <w:tcW w:w="675" w:type="dxa"/>
          </w:tcPr>
          <w:p w14:paraId="4B849169" w14:textId="77777777" w:rsidR="005F7FC8" w:rsidRPr="005F7FC8" w:rsidRDefault="00DF7B9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4</w:t>
            </w:r>
          </w:p>
        </w:tc>
        <w:tc>
          <w:tcPr>
            <w:tcW w:w="3929" w:type="dxa"/>
          </w:tcPr>
          <w:p w14:paraId="37CB587D" w14:textId="77777777" w:rsidR="005F7FC8" w:rsidRPr="005F7FC8" w:rsidRDefault="00DF7B9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tynki wewnętrzne</w:t>
            </w:r>
          </w:p>
        </w:tc>
        <w:tc>
          <w:tcPr>
            <w:tcW w:w="2734" w:type="dxa"/>
          </w:tcPr>
          <w:p w14:paraId="0F0E8A1B" w14:textId="77777777" w:rsidR="005F7FC8" w:rsidRPr="005F7FC8" w:rsidRDefault="005F7FC8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BD4E75B" w14:textId="77777777" w:rsidR="005F7FC8" w:rsidRPr="005F7FC8" w:rsidRDefault="005F7FC8">
            <w:pPr>
              <w:rPr>
                <w:i w:val="0"/>
                <w:sz w:val="24"/>
                <w:szCs w:val="24"/>
              </w:rPr>
            </w:pPr>
          </w:p>
        </w:tc>
      </w:tr>
      <w:tr w:rsidR="005F7FC8" w:rsidRPr="005F7FC8" w14:paraId="29C48509" w14:textId="77777777" w:rsidTr="005F7FC8">
        <w:tc>
          <w:tcPr>
            <w:tcW w:w="675" w:type="dxa"/>
          </w:tcPr>
          <w:p w14:paraId="610AD555" w14:textId="77777777" w:rsidR="005F7FC8" w:rsidRPr="005F7FC8" w:rsidRDefault="00DF7B9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5</w:t>
            </w:r>
          </w:p>
        </w:tc>
        <w:tc>
          <w:tcPr>
            <w:tcW w:w="3929" w:type="dxa"/>
          </w:tcPr>
          <w:p w14:paraId="77A70A99" w14:textId="77777777" w:rsidR="005F7FC8" w:rsidRPr="005F7FC8" w:rsidRDefault="00DF7B9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teren wokół budynku</w:t>
            </w:r>
          </w:p>
        </w:tc>
        <w:tc>
          <w:tcPr>
            <w:tcW w:w="2734" w:type="dxa"/>
          </w:tcPr>
          <w:p w14:paraId="5E4E7EED" w14:textId="77777777" w:rsidR="005F7FC8" w:rsidRPr="005F7FC8" w:rsidRDefault="005F7FC8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46820F2" w14:textId="77777777" w:rsidR="005F7FC8" w:rsidRPr="005F7FC8" w:rsidRDefault="005F7FC8">
            <w:pPr>
              <w:rPr>
                <w:i w:val="0"/>
                <w:sz w:val="24"/>
                <w:szCs w:val="24"/>
              </w:rPr>
            </w:pPr>
          </w:p>
        </w:tc>
      </w:tr>
    </w:tbl>
    <w:p w14:paraId="733068AF" w14:textId="77777777" w:rsidR="00372C25" w:rsidRPr="005F7FC8" w:rsidRDefault="00372C25">
      <w:pPr>
        <w:rPr>
          <w:i w:val="0"/>
          <w:sz w:val="24"/>
          <w:szCs w:val="24"/>
        </w:rPr>
      </w:pPr>
    </w:p>
    <w:p w14:paraId="232CE72E" w14:textId="77777777" w:rsidR="00CA5988" w:rsidRDefault="00CA5988">
      <w:pPr>
        <w:rPr>
          <w:i w:val="0"/>
          <w:sz w:val="24"/>
          <w:szCs w:val="24"/>
        </w:rPr>
      </w:pPr>
    </w:p>
    <w:p w14:paraId="0CAD8EE1" w14:textId="77777777" w:rsidR="00500207" w:rsidRDefault="00544243">
      <w:pPr>
        <w:rPr>
          <w:b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</w:t>
      </w:r>
      <w:r w:rsidRPr="00544243">
        <w:rPr>
          <w:b/>
          <w:i w:val="0"/>
          <w:sz w:val="24"/>
          <w:szCs w:val="24"/>
        </w:rPr>
        <w:t>Ogólny stopień zużycia budynku………………</w:t>
      </w:r>
      <w:r w:rsidR="006E556F">
        <w:rPr>
          <w:b/>
          <w:i w:val="0"/>
          <w:sz w:val="24"/>
          <w:szCs w:val="24"/>
        </w:rPr>
        <w:t xml:space="preserve"> %</w:t>
      </w:r>
    </w:p>
    <w:p w14:paraId="794F05EE" w14:textId="77777777" w:rsidR="00C028C2" w:rsidRPr="00544243" w:rsidRDefault="00C028C2">
      <w:pPr>
        <w:rPr>
          <w:b/>
          <w:i w:val="0"/>
          <w:sz w:val="24"/>
          <w:szCs w:val="24"/>
        </w:rPr>
      </w:pPr>
    </w:p>
    <w:p w14:paraId="67A38481" w14:textId="77777777" w:rsidR="001C4847" w:rsidRDefault="00544243">
      <w:pPr>
        <w:rPr>
          <w:b/>
          <w:i w:val="0"/>
          <w:sz w:val="24"/>
          <w:szCs w:val="24"/>
        </w:rPr>
      </w:pPr>
      <w:r w:rsidRPr="00544243">
        <w:rPr>
          <w:b/>
          <w:i w:val="0"/>
          <w:sz w:val="24"/>
          <w:szCs w:val="24"/>
        </w:rPr>
        <w:t>Informacje o przeprowadzonych kontrolach okresowych instalacji i urządzeń</w:t>
      </w:r>
    </w:p>
    <w:p w14:paraId="071F2B3F" w14:textId="77777777" w:rsidR="00544243" w:rsidRPr="00544243" w:rsidRDefault="00544243">
      <w:pPr>
        <w:rPr>
          <w:b/>
          <w:i w:val="0"/>
          <w:sz w:val="24"/>
          <w:szCs w:val="24"/>
        </w:rPr>
      </w:pPr>
      <w:r w:rsidRPr="00544243">
        <w:rPr>
          <w:b/>
          <w:i w:val="0"/>
          <w:sz w:val="24"/>
          <w:szCs w:val="24"/>
        </w:rPr>
        <w:t>Kontrola okresowa sprawdzenia stanu technicznego instalacji gazowych</w:t>
      </w:r>
    </w:p>
    <w:p w14:paraId="51CAD652" w14:textId="77777777" w:rsidR="00544243" w:rsidRDefault="00544243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Protokół z dnia…………….. wnioski i zalecenia……………………………………………</w:t>
      </w:r>
    </w:p>
    <w:p w14:paraId="6D8CD7BC" w14:textId="77777777" w:rsidR="00544243" w:rsidRDefault="00544243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……………………………………………………………………………………………….</w:t>
      </w:r>
    </w:p>
    <w:p w14:paraId="4F3D403B" w14:textId="77777777" w:rsidR="00C028C2" w:rsidRDefault="00C028C2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……………………………………………………………………………………………….</w:t>
      </w:r>
    </w:p>
    <w:p w14:paraId="7BD5F7DD" w14:textId="77777777" w:rsidR="00544243" w:rsidRDefault="00544243">
      <w:pPr>
        <w:rPr>
          <w:b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Pr="00544243">
        <w:rPr>
          <w:b/>
          <w:i w:val="0"/>
          <w:sz w:val="24"/>
          <w:szCs w:val="24"/>
        </w:rPr>
        <w:t xml:space="preserve">Kontrola okresowa  </w:t>
      </w:r>
      <w:r>
        <w:rPr>
          <w:b/>
          <w:i w:val="0"/>
          <w:sz w:val="24"/>
          <w:szCs w:val="24"/>
        </w:rPr>
        <w:t>sprawdzenia stanu technicznego przewodów kominowych (dymowych, spalinowych, wentylacyjnych)</w:t>
      </w:r>
    </w:p>
    <w:p w14:paraId="5A92D0B8" w14:textId="77777777" w:rsidR="005B66CD" w:rsidRDefault="00544243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Protokół z dnia …………….</w:t>
      </w:r>
      <w:r w:rsidR="005B66CD">
        <w:rPr>
          <w:i w:val="0"/>
          <w:sz w:val="24"/>
          <w:szCs w:val="24"/>
        </w:rPr>
        <w:t xml:space="preserve"> wnioski i zalecenia……………………………………………</w:t>
      </w:r>
    </w:p>
    <w:p w14:paraId="4D5E115D" w14:textId="77777777" w:rsidR="005B66CD" w:rsidRDefault="005B66CD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……………………………………………………………………………………………….</w:t>
      </w:r>
    </w:p>
    <w:p w14:paraId="2CCCF38E" w14:textId="77777777" w:rsidR="00F9467E" w:rsidRDefault="00F9467E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……………………………………………………………………………………………….</w:t>
      </w:r>
    </w:p>
    <w:p w14:paraId="4DA84F19" w14:textId="77777777" w:rsidR="003D015D" w:rsidRDefault="003D015D">
      <w:pPr>
        <w:rPr>
          <w:i w:val="0"/>
          <w:sz w:val="24"/>
          <w:szCs w:val="24"/>
        </w:rPr>
      </w:pPr>
    </w:p>
    <w:p w14:paraId="4CEF5AFB" w14:textId="77777777" w:rsidR="00F9467E" w:rsidRDefault="00F9467E">
      <w:pPr>
        <w:rPr>
          <w:i w:val="0"/>
          <w:sz w:val="24"/>
          <w:szCs w:val="24"/>
        </w:rPr>
      </w:pPr>
    </w:p>
    <w:p w14:paraId="1582346A" w14:textId="77777777" w:rsidR="005B66CD" w:rsidRDefault="005B66CD">
      <w:pPr>
        <w:rPr>
          <w:b/>
          <w:sz w:val="24"/>
          <w:szCs w:val="24"/>
        </w:rPr>
      </w:pPr>
      <w:r>
        <w:rPr>
          <w:b/>
          <w:i w:val="0"/>
          <w:sz w:val="24"/>
          <w:szCs w:val="24"/>
        </w:rPr>
        <w:t xml:space="preserve">WNIOSKI  I  </w:t>
      </w:r>
      <w:r w:rsidRPr="005B66CD">
        <w:rPr>
          <w:b/>
          <w:i w:val="0"/>
          <w:sz w:val="24"/>
          <w:szCs w:val="24"/>
        </w:rPr>
        <w:t>ZALECENIA  POKONTROLNE</w:t>
      </w:r>
      <w:r w:rsidR="00544243" w:rsidRPr="005B66CD">
        <w:rPr>
          <w:b/>
          <w:i w:val="0"/>
          <w:sz w:val="24"/>
          <w:szCs w:val="24"/>
        </w:rPr>
        <w:t xml:space="preserve"> </w:t>
      </w:r>
      <w:r w:rsidR="00544243" w:rsidRPr="005B66CD">
        <w:rPr>
          <w:b/>
          <w:sz w:val="24"/>
          <w:szCs w:val="24"/>
        </w:rPr>
        <w:t xml:space="preserve">      </w:t>
      </w:r>
    </w:p>
    <w:p w14:paraId="3F218932" w14:textId="77777777" w:rsidR="005B66CD" w:rsidRDefault="005B66CD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Określenie zakresu robót remontowych w kolejność ich wykonania z terminem realizacji:</w:t>
      </w:r>
    </w:p>
    <w:p w14:paraId="04990FF8" w14:textId="77777777" w:rsidR="001C7F9E" w:rsidRDefault="001C7F9E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65789" w14:textId="77777777" w:rsidR="001C7F9E" w:rsidRDefault="001C7F9E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5916AF" w14:textId="77777777" w:rsidR="005B66CD" w:rsidRDefault="005B66CD">
      <w:pPr>
        <w:rPr>
          <w:i w:val="0"/>
          <w:sz w:val="24"/>
          <w:szCs w:val="24"/>
        </w:rPr>
      </w:pPr>
    </w:p>
    <w:p w14:paraId="41C8116A" w14:textId="77777777" w:rsidR="00A87509" w:rsidRDefault="00A87509">
      <w:pPr>
        <w:rPr>
          <w:i w:val="0"/>
          <w:sz w:val="24"/>
          <w:szCs w:val="24"/>
        </w:rPr>
      </w:pPr>
    </w:p>
    <w:p w14:paraId="3350E12E" w14:textId="6DFEFF8F" w:rsidR="005B66CD" w:rsidRPr="001C7F9E" w:rsidRDefault="005B66CD">
      <w:pPr>
        <w:rPr>
          <w:b/>
          <w:i w:val="0"/>
          <w:sz w:val="24"/>
          <w:szCs w:val="24"/>
        </w:rPr>
      </w:pPr>
      <w:r w:rsidRPr="001C7F9E">
        <w:rPr>
          <w:b/>
          <w:i w:val="0"/>
          <w:sz w:val="24"/>
          <w:szCs w:val="24"/>
        </w:rPr>
        <w:t>Załączniki do protok</w:t>
      </w:r>
      <w:r w:rsidR="00F72324">
        <w:rPr>
          <w:b/>
          <w:i w:val="0"/>
          <w:sz w:val="24"/>
          <w:szCs w:val="24"/>
        </w:rPr>
        <w:t>o</w:t>
      </w:r>
      <w:r w:rsidRPr="001C7F9E">
        <w:rPr>
          <w:b/>
          <w:i w:val="0"/>
          <w:sz w:val="24"/>
          <w:szCs w:val="24"/>
        </w:rPr>
        <w:t>łu:</w:t>
      </w:r>
    </w:p>
    <w:p w14:paraId="40DB7B1A" w14:textId="77777777" w:rsidR="005B66CD" w:rsidRDefault="005B66CD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1……………………………..</w:t>
      </w:r>
    </w:p>
    <w:p w14:paraId="3F0E62AC" w14:textId="77777777" w:rsidR="005B66CD" w:rsidRDefault="005B66CD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2……………………………..</w:t>
      </w:r>
    </w:p>
    <w:p w14:paraId="25EC2C3D" w14:textId="77777777" w:rsidR="00F9467E" w:rsidRDefault="005B66CD">
      <w:pPr>
        <w:rPr>
          <w:b/>
          <w:sz w:val="24"/>
          <w:szCs w:val="24"/>
        </w:rPr>
      </w:pPr>
      <w:r>
        <w:rPr>
          <w:i w:val="0"/>
          <w:sz w:val="24"/>
          <w:szCs w:val="24"/>
        </w:rPr>
        <w:t xml:space="preserve">3…………………………….. </w:t>
      </w:r>
      <w:r w:rsidR="00544243" w:rsidRPr="005B66CD">
        <w:rPr>
          <w:b/>
          <w:sz w:val="24"/>
          <w:szCs w:val="24"/>
        </w:rPr>
        <w:t xml:space="preserve">   </w:t>
      </w:r>
    </w:p>
    <w:p w14:paraId="7069EC23" w14:textId="77777777" w:rsidR="00544243" w:rsidRDefault="00544243">
      <w:pPr>
        <w:rPr>
          <w:i w:val="0"/>
          <w:sz w:val="24"/>
          <w:szCs w:val="24"/>
        </w:rPr>
      </w:pPr>
      <w:r w:rsidRPr="005B66CD">
        <w:rPr>
          <w:b/>
          <w:sz w:val="24"/>
          <w:szCs w:val="24"/>
        </w:rPr>
        <w:t xml:space="preserve"> </w:t>
      </w:r>
    </w:p>
    <w:p w14:paraId="2A94DB99" w14:textId="77777777" w:rsidR="005B66CD" w:rsidRDefault="00A87611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 tym dokumentacja fotograficzna</w:t>
      </w:r>
      <w:r w:rsidR="00202BEE">
        <w:rPr>
          <w:i w:val="0"/>
          <w:sz w:val="24"/>
          <w:szCs w:val="24"/>
        </w:rPr>
        <w:t xml:space="preserve"> wykonana podczas kontroli (</w:t>
      </w:r>
      <w:r w:rsidR="00202BEE" w:rsidRPr="001C7F9E">
        <w:rPr>
          <w:b/>
          <w:i w:val="0"/>
          <w:sz w:val="24"/>
          <w:szCs w:val="24"/>
        </w:rPr>
        <w:t>elementy budynku</w:t>
      </w:r>
      <w:r w:rsidR="00202BEE">
        <w:rPr>
          <w:i w:val="0"/>
          <w:sz w:val="24"/>
          <w:szCs w:val="24"/>
        </w:rPr>
        <w:t xml:space="preserve"> </w:t>
      </w:r>
      <w:r w:rsidR="00202BEE" w:rsidRPr="001C7F9E">
        <w:rPr>
          <w:b/>
          <w:i w:val="0"/>
          <w:sz w:val="24"/>
          <w:szCs w:val="24"/>
        </w:rPr>
        <w:t>posiadające usterki lub wady przewidziane do remontu)</w:t>
      </w:r>
    </w:p>
    <w:p w14:paraId="2BB9512D" w14:textId="77777777" w:rsidR="00202BEE" w:rsidRDefault="00202BEE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</w:p>
    <w:p w14:paraId="7F6C07F5" w14:textId="77777777" w:rsidR="003D015D" w:rsidRDefault="003D015D">
      <w:pPr>
        <w:rPr>
          <w:i w:val="0"/>
          <w:sz w:val="24"/>
          <w:szCs w:val="24"/>
        </w:rPr>
      </w:pPr>
    </w:p>
    <w:p w14:paraId="6E7A2F52" w14:textId="77777777" w:rsidR="00AA2428" w:rsidRDefault="00AA2428">
      <w:pPr>
        <w:rPr>
          <w:i w:val="0"/>
          <w:sz w:val="24"/>
          <w:szCs w:val="24"/>
        </w:rPr>
      </w:pPr>
    </w:p>
    <w:p w14:paraId="60765D97" w14:textId="6F7983EB" w:rsidR="00202BEE" w:rsidRPr="00202BEE" w:rsidRDefault="00202BEE">
      <w:pPr>
        <w:rPr>
          <w:b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</w:t>
      </w:r>
      <w:r w:rsidRPr="00202BEE">
        <w:rPr>
          <w:b/>
          <w:i w:val="0"/>
          <w:sz w:val="24"/>
          <w:szCs w:val="24"/>
        </w:rPr>
        <w:t>Oświadczam</w:t>
      </w:r>
      <w:r w:rsidR="007D6779">
        <w:rPr>
          <w:b/>
          <w:i w:val="0"/>
          <w:sz w:val="24"/>
          <w:szCs w:val="24"/>
        </w:rPr>
        <w:t>/my</w:t>
      </w:r>
      <w:r w:rsidRPr="00202BEE">
        <w:rPr>
          <w:b/>
          <w:i w:val="0"/>
          <w:sz w:val="24"/>
          <w:szCs w:val="24"/>
        </w:rPr>
        <w:t>,</w:t>
      </w:r>
      <w:r w:rsidR="00500207">
        <w:rPr>
          <w:b/>
          <w:i w:val="0"/>
          <w:sz w:val="24"/>
          <w:szCs w:val="24"/>
        </w:rPr>
        <w:t xml:space="preserve"> że ustalenia zawarte w protok</w:t>
      </w:r>
      <w:r w:rsidR="00F72324">
        <w:rPr>
          <w:b/>
          <w:i w:val="0"/>
          <w:sz w:val="24"/>
          <w:szCs w:val="24"/>
        </w:rPr>
        <w:t>o</w:t>
      </w:r>
      <w:r w:rsidR="00500207">
        <w:rPr>
          <w:b/>
          <w:i w:val="0"/>
          <w:sz w:val="24"/>
          <w:szCs w:val="24"/>
        </w:rPr>
        <w:t>le</w:t>
      </w:r>
      <w:r w:rsidRPr="00202BEE">
        <w:rPr>
          <w:b/>
          <w:i w:val="0"/>
          <w:sz w:val="24"/>
          <w:szCs w:val="24"/>
        </w:rPr>
        <w:t xml:space="preserve"> są zgodnie ze stanem faktycznym</w:t>
      </w:r>
    </w:p>
    <w:p w14:paraId="37F14CFD" w14:textId="77777777" w:rsidR="00202BEE" w:rsidRDefault="00202BEE">
      <w:pPr>
        <w:rPr>
          <w:i w:val="0"/>
          <w:sz w:val="24"/>
          <w:szCs w:val="24"/>
        </w:rPr>
      </w:pPr>
    </w:p>
    <w:p w14:paraId="3F23454D" w14:textId="77777777" w:rsidR="007D6779" w:rsidRDefault="007D6779">
      <w:pPr>
        <w:rPr>
          <w:i w:val="0"/>
          <w:sz w:val="24"/>
          <w:szCs w:val="24"/>
        </w:rPr>
      </w:pPr>
    </w:p>
    <w:p w14:paraId="47266813" w14:textId="77777777" w:rsidR="007D6779" w:rsidRDefault="007D6779">
      <w:pPr>
        <w:rPr>
          <w:i w:val="0"/>
          <w:sz w:val="24"/>
          <w:szCs w:val="24"/>
        </w:rPr>
      </w:pPr>
    </w:p>
    <w:p w14:paraId="27737739" w14:textId="77777777" w:rsidR="00202BEE" w:rsidRDefault="00202BEE">
      <w:pPr>
        <w:rPr>
          <w:i w:val="0"/>
          <w:sz w:val="24"/>
          <w:szCs w:val="24"/>
        </w:rPr>
      </w:pPr>
    </w:p>
    <w:p w14:paraId="13B182C7" w14:textId="77777777" w:rsidR="007D6779" w:rsidRDefault="007D6779" w:rsidP="007D6779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…………………………….                                                     ……………………...……</w:t>
      </w:r>
    </w:p>
    <w:p w14:paraId="1BF2C132" w14:textId="77777777" w:rsidR="007D6779" w:rsidRDefault="007D6779" w:rsidP="007D6779">
      <w:pPr>
        <w:rPr>
          <w:i w:val="0"/>
        </w:rPr>
      </w:pPr>
      <w:r>
        <w:rPr>
          <w:i w:val="0"/>
          <w:sz w:val="24"/>
          <w:szCs w:val="24"/>
        </w:rPr>
        <w:t xml:space="preserve">      </w:t>
      </w:r>
      <w:r>
        <w:rPr>
          <w:i w:val="0"/>
        </w:rPr>
        <w:t>(czytelny podpis i pieczątka)                                                                      (czytelny podpis i pieczątka)</w:t>
      </w:r>
    </w:p>
    <w:p w14:paraId="4AEA57C8" w14:textId="77777777" w:rsidR="00202BEE" w:rsidRDefault="00202BEE" w:rsidP="007D6779">
      <w:pPr>
        <w:rPr>
          <w:i w:val="0"/>
        </w:rPr>
      </w:pPr>
    </w:p>
    <w:p w14:paraId="1B366B7A" w14:textId="77777777" w:rsidR="003D015D" w:rsidRDefault="003D015D">
      <w:pPr>
        <w:rPr>
          <w:i w:val="0"/>
        </w:rPr>
      </w:pPr>
    </w:p>
    <w:p w14:paraId="11C5D64E" w14:textId="77777777" w:rsidR="003D015D" w:rsidRDefault="003D015D">
      <w:pPr>
        <w:rPr>
          <w:i w:val="0"/>
        </w:rPr>
      </w:pPr>
    </w:p>
    <w:p w14:paraId="6DBB1D8A" w14:textId="77777777" w:rsidR="003D015D" w:rsidRDefault="003D015D">
      <w:pPr>
        <w:rPr>
          <w:i w:val="0"/>
        </w:rPr>
      </w:pPr>
    </w:p>
    <w:p w14:paraId="3E69219B" w14:textId="77777777" w:rsidR="003D015D" w:rsidRDefault="003D015D">
      <w:pPr>
        <w:rPr>
          <w:i w:val="0"/>
        </w:rPr>
      </w:pPr>
    </w:p>
    <w:p w14:paraId="623B157E" w14:textId="77777777" w:rsidR="003D015D" w:rsidRDefault="003D015D">
      <w:pPr>
        <w:rPr>
          <w:i w:val="0"/>
        </w:rPr>
      </w:pPr>
    </w:p>
    <w:p w14:paraId="0FB468FB" w14:textId="77777777" w:rsidR="00202BEE" w:rsidRDefault="00202BEE">
      <w:pPr>
        <w:rPr>
          <w:i w:val="0"/>
        </w:rPr>
      </w:pPr>
    </w:p>
    <w:p w14:paraId="172C0F5F" w14:textId="1A5D6CD8" w:rsidR="00202BEE" w:rsidRPr="009779F1" w:rsidRDefault="00202BEE">
      <w:pPr>
        <w:rPr>
          <w:b/>
          <w:i w:val="0"/>
          <w:sz w:val="24"/>
          <w:szCs w:val="24"/>
        </w:rPr>
      </w:pPr>
      <w:r>
        <w:rPr>
          <w:i w:val="0"/>
        </w:rPr>
        <w:t xml:space="preserve">           </w:t>
      </w:r>
      <w:r w:rsidRPr="009779F1">
        <w:rPr>
          <w:b/>
          <w:i w:val="0"/>
          <w:sz w:val="24"/>
          <w:szCs w:val="24"/>
        </w:rPr>
        <w:t>Potwierdzam odbiór protok</w:t>
      </w:r>
      <w:r w:rsidR="00F72324">
        <w:rPr>
          <w:b/>
          <w:i w:val="0"/>
          <w:sz w:val="24"/>
          <w:szCs w:val="24"/>
        </w:rPr>
        <w:t>o</w:t>
      </w:r>
      <w:r w:rsidRPr="009779F1">
        <w:rPr>
          <w:b/>
          <w:i w:val="0"/>
          <w:sz w:val="24"/>
          <w:szCs w:val="24"/>
        </w:rPr>
        <w:t>łu:</w:t>
      </w:r>
    </w:p>
    <w:p w14:paraId="10566D1B" w14:textId="77777777" w:rsidR="00202BEE" w:rsidRDefault="00202BEE">
      <w:pPr>
        <w:rPr>
          <w:i w:val="0"/>
          <w:sz w:val="24"/>
          <w:szCs w:val="24"/>
        </w:rPr>
      </w:pPr>
    </w:p>
    <w:p w14:paraId="5EA4641F" w14:textId="77777777" w:rsidR="00202BEE" w:rsidRDefault="00202BEE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…………..........       …………………………….                         ………………………..</w:t>
      </w:r>
    </w:p>
    <w:p w14:paraId="63A1E5C2" w14:textId="77777777" w:rsidR="00202BEE" w:rsidRPr="00202BEE" w:rsidRDefault="00202BEE">
      <w:pPr>
        <w:rPr>
          <w:i w:val="0"/>
        </w:rPr>
      </w:pPr>
      <w:r w:rsidRPr="00202BEE">
        <w:rPr>
          <w:i w:val="0"/>
        </w:rPr>
        <w:t xml:space="preserve">             (data)                    </w:t>
      </w:r>
      <w:r>
        <w:rPr>
          <w:i w:val="0"/>
        </w:rPr>
        <w:t xml:space="preserve">              </w:t>
      </w:r>
      <w:r w:rsidRPr="00202BEE">
        <w:rPr>
          <w:i w:val="0"/>
        </w:rPr>
        <w:t xml:space="preserve">  (imię i nazwisko)                                       </w:t>
      </w:r>
      <w:r>
        <w:rPr>
          <w:i w:val="0"/>
        </w:rPr>
        <w:t xml:space="preserve">          </w:t>
      </w:r>
      <w:r w:rsidRPr="00202BEE">
        <w:rPr>
          <w:i w:val="0"/>
        </w:rPr>
        <w:t xml:space="preserve">(podpis czytelny, </w:t>
      </w:r>
      <w:r>
        <w:rPr>
          <w:i w:val="0"/>
        </w:rPr>
        <w:t>pieczątka)</w:t>
      </w:r>
    </w:p>
    <w:sectPr w:rsidR="00202BEE" w:rsidRPr="00202BEE" w:rsidSect="0093472B"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16"/>
    <w:rsid w:val="0000128A"/>
    <w:rsid w:val="0000581E"/>
    <w:rsid w:val="00022697"/>
    <w:rsid w:val="00037FBC"/>
    <w:rsid w:val="00060284"/>
    <w:rsid w:val="00067217"/>
    <w:rsid w:val="00073FFE"/>
    <w:rsid w:val="00086A72"/>
    <w:rsid w:val="000E6871"/>
    <w:rsid w:val="000E6C51"/>
    <w:rsid w:val="00124146"/>
    <w:rsid w:val="00133BD8"/>
    <w:rsid w:val="00134172"/>
    <w:rsid w:val="00166999"/>
    <w:rsid w:val="001A2821"/>
    <w:rsid w:val="001B048D"/>
    <w:rsid w:val="001B7DBE"/>
    <w:rsid w:val="001C4847"/>
    <w:rsid w:val="001C7F9E"/>
    <w:rsid w:val="00200371"/>
    <w:rsid w:val="002015B8"/>
    <w:rsid w:val="00202BEE"/>
    <w:rsid w:val="00205EBE"/>
    <w:rsid w:val="00211896"/>
    <w:rsid w:val="002262F8"/>
    <w:rsid w:val="00242BED"/>
    <w:rsid w:val="003204EF"/>
    <w:rsid w:val="00365E8F"/>
    <w:rsid w:val="00372C25"/>
    <w:rsid w:val="00392175"/>
    <w:rsid w:val="003B0E4F"/>
    <w:rsid w:val="003B3FA1"/>
    <w:rsid w:val="003C6B7A"/>
    <w:rsid w:val="003D015D"/>
    <w:rsid w:val="003D1DA3"/>
    <w:rsid w:val="003F307C"/>
    <w:rsid w:val="00406012"/>
    <w:rsid w:val="0049295C"/>
    <w:rsid w:val="004E46FE"/>
    <w:rsid w:val="00500207"/>
    <w:rsid w:val="0051194F"/>
    <w:rsid w:val="0052064D"/>
    <w:rsid w:val="005219D6"/>
    <w:rsid w:val="00537828"/>
    <w:rsid w:val="00544243"/>
    <w:rsid w:val="0058419A"/>
    <w:rsid w:val="00585561"/>
    <w:rsid w:val="005B66CD"/>
    <w:rsid w:val="005F7FC8"/>
    <w:rsid w:val="00636D14"/>
    <w:rsid w:val="00664128"/>
    <w:rsid w:val="006E556F"/>
    <w:rsid w:val="006F50E2"/>
    <w:rsid w:val="007054EC"/>
    <w:rsid w:val="00720511"/>
    <w:rsid w:val="007361E5"/>
    <w:rsid w:val="00747014"/>
    <w:rsid w:val="00753AA7"/>
    <w:rsid w:val="00777DBD"/>
    <w:rsid w:val="007C7F51"/>
    <w:rsid w:val="007D6779"/>
    <w:rsid w:val="007E7E72"/>
    <w:rsid w:val="00802C64"/>
    <w:rsid w:val="008108E5"/>
    <w:rsid w:val="008716E7"/>
    <w:rsid w:val="00896C23"/>
    <w:rsid w:val="008B5FAF"/>
    <w:rsid w:val="008E7FCB"/>
    <w:rsid w:val="0091366B"/>
    <w:rsid w:val="009257C1"/>
    <w:rsid w:val="0093472B"/>
    <w:rsid w:val="0096372C"/>
    <w:rsid w:val="00973CD4"/>
    <w:rsid w:val="009779F1"/>
    <w:rsid w:val="00984835"/>
    <w:rsid w:val="00985509"/>
    <w:rsid w:val="009A2216"/>
    <w:rsid w:val="009D11A5"/>
    <w:rsid w:val="009D171F"/>
    <w:rsid w:val="009F0675"/>
    <w:rsid w:val="00A13E0F"/>
    <w:rsid w:val="00A13FCA"/>
    <w:rsid w:val="00A21CFD"/>
    <w:rsid w:val="00A26BD5"/>
    <w:rsid w:val="00A72B06"/>
    <w:rsid w:val="00A74FC9"/>
    <w:rsid w:val="00A75749"/>
    <w:rsid w:val="00A81A58"/>
    <w:rsid w:val="00A87509"/>
    <w:rsid w:val="00A87611"/>
    <w:rsid w:val="00AA167F"/>
    <w:rsid w:val="00AA2428"/>
    <w:rsid w:val="00AA342F"/>
    <w:rsid w:val="00AD32A7"/>
    <w:rsid w:val="00B22DF8"/>
    <w:rsid w:val="00B33CB8"/>
    <w:rsid w:val="00B52156"/>
    <w:rsid w:val="00BB5313"/>
    <w:rsid w:val="00BE63C4"/>
    <w:rsid w:val="00BF1A44"/>
    <w:rsid w:val="00C028C2"/>
    <w:rsid w:val="00C15BF0"/>
    <w:rsid w:val="00C32793"/>
    <w:rsid w:val="00C5495A"/>
    <w:rsid w:val="00C566A3"/>
    <w:rsid w:val="00C60B01"/>
    <w:rsid w:val="00C61C01"/>
    <w:rsid w:val="00CA5988"/>
    <w:rsid w:val="00CC4518"/>
    <w:rsid w:val="00CC4933"/>
    <w:rsid w:val="00CF5D02"/>
    <w:rsid w:val="00D51621"/>
    <w:rsid w:val="00D543F3"/>
    <w:rsid w:val="00DB0401"/>
    <w:rsid w:val="00DC7C35"/>
    <w:rsid w:val="00DD52D4"/>
    <w:rsid w:val="00DF7B90"/>
    <w:rsid w:val="00E07CBB"/>
    <w:rsid w:val="00E24F50"/>
    <w:rsid w:val="00E457FC"/>
    <w:rsid w:val="00EA6974"/>
    <w:rsid w:val="00ED6F39"/>
    <w:rsid w:val="00F344C3"/>
    <w:rsid w:val="00F72324"/>
    <w:rsid w:val="00F86963"/>
    <w:rsid w:val="00F9467E"/>
    <w:rsid w:val="00FA2828"/>
    <w:rsid w:val="00FA41B0"/>
    <w:rsid w:val="00F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7D10"/>
  <w15:docId w15:val="{BBD0A20A-CD54-482F-96A5-075E95F3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2F8"/>
    <w:pPr>
      <w:widowControl w:val="0"/>
      <w:autoSpaceDE w:val="0"/>
      <w:autoSpaceDN w:val="0"/>
      <w:adjustRightInd w:val="0"/>
    </w:pPr>
    <w:rPr>
      <w:i/>
      <w:iCs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62F8"/>
    <w:pPr>
      <w:keepNext/>
      <w:spacing w:before="2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62F8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 w:val="0"/>
      <w:iCs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62F8"/>
    <w:rPr>
      <w:rFonts w:asciiTheme="majorHAnsi" w:eastAsiaTheme="majorEastAsia" w:hAnsiTheme="majorHAnsi" w:cstheme="majorBidi"/>
      <w:b/>
      <w:bCs/>
      <w:i/>
      <w:i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262F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zodstpw">
    <w:name w:val="No Spacing"/>
    <w:uiPriority w:val="1"/>
    <w:qFormat/>
    <w:rsid w:val="002262F8"/>
    <w:pPr>
      <w:widowControl w:val="0"/>
      <w:autoSpaceDE w:val="0"/>
      <w:autoSpaceDN w:val="0"/>
      <w:adjustRightInd w:val="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262F8"/>
    <w:pPr>
      <w:ind w:left="708"/>
    </w:pPr>
  </w:style>
  <w:style w:type="table" w:styleId="Tabela-Siatka">
    <w:name w:val="Table Grid"/>
    <w:basedOn w:val="Standardowy"/>
    <w:uiPriority w:val="59"/>
    <w:rsid w:val="001341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48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835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Maria Włodarczyk</cp:lastModifiedBy>
  <cp:revision>7</cp:revision>
  <cp:lastPrinted>2021-01-20T15:04:00Z</cp:lastPrinted>
  <dcterms:created xsi:type="dcterms:W3CDTF">2021-01-11T09:27:00Z</dcterms:created>
  <dcterms:modified xsi:type="dcterms:W3CDTF">2021-05-19T09:07:00Z</dcterms:modified>
</cp:coreProperties>
</file>