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F701" w14:textId="11772FCA" w:rsidR="000D6D9B" w:rsidRPr="00A75532" w:rsidRDefault="000D6D9B" w:rsidP="000D6D9B">
      <w:pPr>
        <w:pStyle w:val="Nagwek1"/>
      </w:pPr>
      <w:bookmarkStart w:id="0" w:name="_Toc340140174"/>
      <w:bookmarkStart w:id="1" w:name="_Toc455581235"/>
      <w:r w:rsidRPr="00A75532">
        <w:t xml:space="preserve">Załącznik nr 1a </w:t>
      </w:r>
      <w:r w:rsidR="000D7AD3">
        <w:t xml:space="preserve">do SWZ </w:t>
      </w:r>
      <w:r w:rsidRPr="00A75532">
        <w:t>– Formularz oferty – Zestawienie cenowe</w:t>
      </w:r>
      <w:bookmarkEnd w:id="0"/>
      <w:bookmarkEnd w:id="1"/>
    </w:p>
    <w:p w14:paraId="090CD9C7" w14:textId="77777777"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0D6D9B" w:rsidRPr="00DD54EC" w14:paraId="13E24EB4" w14:textId="77777777" w:rsidTr="00EA6D85">
        <w:tc>
          <w:tcPr>
            <w:tcW w:w="6120" w:type="dxa"/>
          </w:tcPr>
          <w:p w14:paraId="4D0B56CC" w14:textId="77777777"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470DB018" w14:textId="20FD5BCB" w:rsidR="000D6D9B" w:rsidRPr="00DD54EC" w:rsidRDefault="000D6D9B" w:rsidP="000D7A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EA6D85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/20</w:t>
            </w:r>
            <w:r w:rsidR="00EA6D85">
              <w:rPr>
                <w:rFonts w:cs="Calibri"/>
                <w:b/>
                <w:sz w:val="20"/>
                <w:szCs w:val="20"/>
              </w:rPr>
              <w:t>2</w:t>
            </w:r>
            <w:r w:rsidR="000D7AD3">
              <w:rPr>
                <w:rFonts w:cs="Calibri"/>
                <w:b/>
                <w:sz w:val="20"/>
                <w:szCs w:val="20"/>
              </w:rPr>
              <w:t>2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89" w:type="dxa"/>
          </w:tcPr>
          <w:p w14:paraId="73295657" w14:textId="77777777"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BF2160C" w14:textId="77777777" w:rsidR="000D6D9B" w:rsidRPr="00F87A26" w:rsidRDefault="000D6D9B" w:rsidP="000D6D9B">
      <w:pPr>
        <w:pStyle w:val="Akapitzlist"/>
      </w:pPr>
    </w:p>
    <w:p w14:paraId="1574AD97" w14:textId="77777777"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14:paraId="38342A30" w14:textId="77777777"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14:paraId="444343FC" w14:textId="77777777"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14:paraId="3F975A2E" w14:textId="64F69E3B" w:rsidR="00F737D7" w:rsidRPr="00BA0478" w:rsidRDefault="000D6D9B" w:rsidP="00BA0478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14:paraId="2C6B5CD8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14:paraId="2DD5A4E9" w14:textId="77777777"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78243B55" w14:textId="77777777"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21053107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14:paraId="1EF99749" w14:textId="77777777" w:rsidTr="009803EC">
        <w:trPr>
          <w:cantSplit/>
        </w:trPr>
        <w:tc>
          <w:tcPr>
            <w:tcW w:w="5032" w:type="dxa"/>
          </w:tcPr>
          <w:p w14:paraId="5F36AAD7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14:paraId="4F44D704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14:paraId="3FCE3366" w14:textId="77777777" w:rsidTr="009803EC">
        <w:trPr>
          <w:cantSplit/>
          <w:trHeight w:val="527"/>
        </w:trPr>
        <w:tc>
          <w:tcPr>
            <w:tcW w:w="5032" w:type="dxa"/>
          </w:tcPr>
          <w:p w14:paraId="682D9566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14:paraId="37C947A4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64969B35" w14:textId="51512FE4" w:rsidR="000D6D9B" w:rsidRDefault="000D6D9B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de-DE"/>
        </w:rPr>
        <w:t>wykonam</w:t>
      </w:r>
      <w:proofErr w:type="spellEnd"/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p w14:paraId="32A70D8E" w14:textId="77777777" w:rsidR="00BA0478" w:rsidRDefault="00BA047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00"/>
        <w:gridCol w:w="1120"/>
        <w:gridCol w:w="1180"/>
        <w:gridCol w:w="1280"/>
        <w:gridCol w:w="1460"/>
        <w:gridCol w:w="1300"/>
        <w:gridCol w:w="146"/>
      </w:tblGrid>
      <w:tr w:rsidR="002C62E4" w:rsidRPr="002C62E4" w14:paraId="3D0D26E8" w14:textId="77777777" w:rsidTr="00BA0478">
        <w:trPr>
          <w:gridAfter w:val="1"/>
          <w:wAfter w:w="146" w:type="dxa"/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4E51" w14:textId="26A0FE92" w:rsidR="002C62E4" w:rsidRPr="002C62E4" w:rsidRDefault="002C62E4" w:rsidP="000D7A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 xml:space="preserve">Formularz ofertowy przyłączy na  taryfie C11 </w:t>
            </w:r>
            <w:r w:rsidR="00BA0478">
              <w:rPr>
                <w:rFonts w:cs="Calibri"/>
                <w:color w:val="000000"/>
              </w:rPr>
              <w:t xml:space="preserve"> </w:t>
            </w:r>
            <w:r w:rsidRPr="002C62E4">
              <w:rPr>
                <w:rFonts w:cs="Calibri"/>
                <w:b/>
                <w:bCs/>
                <w:color w:val="000000"/>
              </w:rPr>
              <w:t>dla roku 202</w:t>
            </w:r>
            <w:r w:rsidR="000D7AD3">
              <w:rPr>
                <w:rFonts w:cs="Calibri"/>
                <w:b/>
                <w:bCs/>
                <w:color w:val="000000"/>
              </w:rPr>
              <w:t>3</w:t>
            </w:r>
            <w:r w:rsidR="00BA0478">
              <w:rPr>
                <w:rFonts w:cs="Calibri"/>
                <w:b/>
                <w:bCs/>
                <w:color w:val="000000"/>
              </w:rPr>
              <w:t>-2024</w:t>
            </w:r>
          </w:p>
        </w:tc>
      </w:tr>
      <w:tr w:rsidR="002C62E4" w:rsidRPr="002C62E4" w14:paraId="0CAB5900" w14:textId="77777777" w:rsidTr="00BA0478">
        <w:trPr>
          <w:gridAfter w:val="1"/>
          <w:wAfter w:w="146" w:type="dxa"/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A75F0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C11</w:t>
            </w:r>
          </w:p>
        </w:tc>
      </w:tr>
      <w:tr w:rsidR="002C62E4" w:rsidRPr="002C62E4" w14:paraId="0360894C" w14:textId="77777777" w:rsidTr="00BA0478">
        <w:trPr>
          <w:gridAfter w:val="1"/>
          <w:wAfter w:w="146" w:type="dxa"/>
          <w:trHeight w:val="45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C31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9734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099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54BB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57C9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40DAF44C" w14:textId="77777777" w:rsidTr="00BA0478">
        <w:trPr>
          <w:trHeight w:val="30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E2D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BE0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24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EA4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F8DD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2F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5D9558EC" w14:textId="77777777" w:rsidTr="001C1AD2">
        <w:trPr>
          <w:trHeight w:val="7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D04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881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BE3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BC6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AFB1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70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FEBFE57" w14:textId="77777777" w:rsidTr="00BA0478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D2D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03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1CA" w14:textId="237F84FD" w:rsidR="002C62E4" w:rsidRPr="001C1AD2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60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AFB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EE8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717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18A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C1D3E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0909033" w14:textId="77777777" w:rsidTr="00BA0478">
        <w:trPr>
          <w:trHeight w:val="6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83D" w14:textId="7576BB15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 xml:space="preserve"> opłata handlowa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3715" w14:textId="7F5F54A2" w:rsidR="002C62E4" w:rsidRPr="001C1AD2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punkty odbioru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230" w14:textId="6E66892C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za </w:t>
            </w:r>
            <w:r w:rsidR="00BA0478" w:rsidRPr="001C1A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219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793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F89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D45A1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5B6708F" w14:textId="77777777" w:rsidTr="00BA0478">
        <w:trPr>
          <w:trHeight w:val="63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D3B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DD4A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58EA" w14:textId="7DB2E8E2" w:rsidR="002C62E4" w:rsidRPr="002C62E4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6F1D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856B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784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A9444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AD62D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FBABB63" w14:textId="77777777" w:rsidTr="00BA0478">
        <w:trPr>
          <w:trHeight w:val="75"/>
        </w:trPr>
        <w:tc>
          <w:tcPr>
            <w:tcW w:w="9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13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B598F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7B10854" w14:textId="77777777" w:rsidTr="001C1AD2">
        <w:trPr>
          <w:trHeight w:val="256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958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46" w:type="dxa"/>
            <w:vAlign w:val="center"/>
            <w:hideMark/>
          </w:tcPr>
          <w:p w14:paraId="797BA68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9B4B044" w14:textId="77777777" w:rsidTr="00BA0478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C4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kogeneracyjna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8C5" w14:textId="162175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78" w:rsidRPr="001C1AD2">
              <w:rPr>
                <w:rFonts w:ascii="Arial" w:hAnsi="Arial" w:cs="Arial"/>
                <w:sz w:val="18"/>
                <w:szCs w:val="18"/>
              </w:rPr>
              <w:t>60</w:t>
            </w:r>
            <w:r w:rsidRPr="001C1AD2">
              <w:rPr>
                <w:rFonts w:ascii="Arial" w:hAnsi="Arial" w:cs="Arial"/>
                <w:sz w:val="18"/>
                <w:szCs w:val="18"/>
              </w:rPr>
              <w:t xml:space="preserve"> 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3C4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5F8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4AC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290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C23D40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10BC90C" w14:textId="77777777" w:rsidTr="00BA0478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FB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392" w14:textId="01AF0BD6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78" w:rsidRPr="001C1AD2">
              <w:rPr>
                <w:rFonts w:ascii="Arial" w:hAnsi="Arial" w:cs="Arial"/>
                <w:sz w:val="18"/>
                <w:szCs w:val="18"/>
              </w:rPr>
              <w:t>60</w:t>
            </w:r>
            <w:r w:rsidRPr="001C1AD2">
              <w:rPr>
                <w:rFonts w:ascii="Arial" w:hAnsi="Arial" w:cs="Arial"/>
                <w:sz w:val="18"/>
                <w:szCs w:val="18"/>
              </w:rPr>
              <w:t xml:space="preserve"> 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211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1B3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9B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F235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EDDB8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0C274EF" w14:textId="77777777" w:rsidTr="00BA0478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6A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D16" w14:textId="1F149FAC" w:rsidR="002C62E4" w:rsidRPr="001C1AD2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65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1C1A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397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F3A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46D3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F614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DC269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89D385A" w14:textId="77777777" w:rsidTr="00BA0478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02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A86" w14:textId="48BD40B0" w:rsidR="002C62E4" w:rsidRPr="001C1AD2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60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00</w:t>
            </w:r>
            <w:r w:rsidR="001C1AD2" w:rsidRPr="001C1A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38F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D97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7E6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6C8B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95C46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C7B1200" w14:textId="77777777" w:rsidTr="00BA0478">
        <w:trPr>
          <w:trHeight w:val="4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BB9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8AE" w14:textId="75DC8DA2" w:rsidR="002C62E4" w:rsidRPr="001C1AD2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="00821F1E" w:rsidRPr="001C1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>punkt/y odbioru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833" w14:textId="476049DF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BA0478" w:rsidRPr="001C1AD2">
              <w:rPr>
                <w:rFonts w:ascii="Arial" w:hAnsi="Arial" w:cs="Arial"/>
                <w:sz w:val="18"/>
                <w:szCs w:val="18"/>
              </w:rPr>
              <w:t>24</w:t>
            </w:r>
            <w:r w:rsidRPr="001C1AD2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FF6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C7E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2573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565EAD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804D35A" w14:textId="77777777" w:rsidTr="00BA0478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D47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07C" w14:textId="6780571D" w:rsidR="002C62E4" w:rsidRPr="001C1AD2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65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1C1A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9E8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059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2B9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3542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A30BB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F1E" w:rsidRPr="002C62E4" w14:paraId="6441AE05" w14:textId="77777777" w:rsidTr="00BA0478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67A2" w14:textId="15967B10" w:rsidR="00821F1E" w:rsidRPr="001C1AD2" w:rsidRDefault="00821F1E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opłata jakościowa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7B0F" w14:textId="35308CB1" w:rsidR="00821F1E" w:rsidRPr="001C1AD2" w:rsidRDefault="001C1AD2" w:rsidP="001C1A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21F1E" w:rsidRPr="001C1AD2">
              <w:rPr>
                <w:rFonts w:ascii="Arial" w:hAnsi="Arial" w:cs="Arial"/>
                <w:sz w:val="18"/>
                <w:szCs w:val="18"/>
              </w:rPr>
              <w:t>60 000</w:t>
            </w:r>
            <w:r w:rsidR="00821F1E" w:rsidRPr="001C1AD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3AF" w14:textId="1ADE7804" w:rsidR="00821F1E" w:rsidRPr="001C1AD2" w:rsidRDefault="00821F1E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141E" w14:textId="77777777" w:rsidR="00821F1E" w:rsidRPr="001C1AD2" w:rsidRDefault="00821F1E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B10B" w14:textId="77777777" w:rsidR="00821F1E" w:rsidRPr="001C1AD2" w:rsidRDefault="00821F1E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CD70" w14:textId="77777777" w:rsidR="00821F1E" w:rsidRPr="001C1AD2" w:rsidRDefault="00821F1E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120EFE62" w14:textId="77777777" w:rsidR="00821F1E" w:rsidRPr="002C62E4" w:rsidRDefault="00821F1E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BE6E9E5" w14:textId="77777777" w:rsidTr="00BA0478">
        <w:trPr>
          <w:trHeight w:val="58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2D112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F860A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001B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F962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E08F5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2DE1CE9" w14:textId="77777777" w:rsidTr="00BA0478">
        <w:trPr>
          <w:trHeight w:val="372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A7DD5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(razem energia elektryczna + razem dystrybucja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E43D8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D1A6BB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A24FD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AEFECFE" w14:textId="77777777" w:rsidTr="00BA047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F1C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7484" w14:textId="4ABB29F2" w:rsidR="002C62E4" w:rsidRPr="002C62E4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F260" w14:textId="77777777" w:rsidR="002C62E4" w:rsidRPr="002C62E4" w:rsidRDefault="002C62E4" w:rsidP="00BA04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219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4C594F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080CCA0" w14:textId="77777777" w:rsidTr="00BA047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A77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35E2" w14:textId="6D05BC0E" w:rsidR="002C62E4" w:rsidRPr="002C62E4" w:rsidRDefault="00BA0478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4A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5D0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BF3BC0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8EE3FF2" w14:textId="77777777" w:rsidTr="00BA0478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1AE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szacowanych miesięcy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BE4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5429" w14:textId="24CDB8CF" w:rsidR="002C62E4" w:rsidRPr="002C62E4" w:rsidRDefault="00BA0478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679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6C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E37420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C637B6" w14:textId="17542CDE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00"/>
        <w:gridCol w:w="1258"/>
        <w:gridCol w:w="1042"/>
        <w:gridCol w:w="1280"/>
        <w:gridCol w:w="1460"/>
        <w:gridCol w:w="1300"/>
        <w:gridCol w:w="146"/>
      </w:tblGrid>
      <w:tr w:rsidR="002C62E4" w:rsidRPr="002C62E4" w14:paraId="308886FF" w14:textId="77777777" w:rsidTr="00726DAA">
        <w:trPr>
          <w:gridAfter w:val="1"/>
          <w:wAfter w:w="146" w:type="dxa"/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783" w14:textId="33DA1B2C" w:rsidR="002C62E4" w:rsidRPr="002C62E4" w:rsidRDefault="002C62E4" w:rsidP="000D7A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lastRenderedPageBreak/>
              <w:t xml:space="preserve">Formularz ofertowy przyłączy na  taryfie C11 </w:t>
            </w:r>
            <w:r w:rsidRPr="002C62E4">
              <w:rPr>
                <w:rFonts w:cs="Calibri"/>
                <w:b/>
                <w:bCs/>
                <w:color w:val="000000"/>
              </w:rPr>
              <w:t xml:space="preserve">dla roku </w:t>
            </w:r>
            <w:r w:rsidR="00BA0478">
              <w:rPr>
                <w:rFonts w:cs="Calibri"/>
                <w:b/>
                <w:bCs/>
                <w:color w:val="000000"/>
              </w:rPr>
              <w:t xml:space="preserve">2023- </w:t>
            </w:r>
            <w:r w:rsidRPr="002C62E4">
              <w:rPr>
                <w:rFonts w:cs="Calibri"/>
                <w:b/>
                <w:bCs/>
                <w:color w:val="000000"/>
              </w:rPr>
              <w:t>202</w:t>
            </w:r>
            <w:r w:rsidR="000D7AD3">
              <w:rPr>
                <w:rFonts w:cs="Calibri"/>
                <w:b/>
                <w:bCs/>
                <w:color w:val="000000"/>
              </w:rPr>
              <w:t>4</w:t>
            </w:r>
          </w:p>
        </w:tc>
      </w:tr>
      <w:tr w:rsidR="002C62E4" w:rsidRPr="002C62E4" w14:paraId="6D8AA9C3" w14:textId="77777777" w:rsidTr="00726DAA">
        <w:trPr>
          <w:gridAfter w:val="1"/>
          <w:wAfter w:w="146" w:type="dxa"/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FA647" w14:textId="3FD5F1BD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</w:t>
            </w:r>
            <w:r w:rsidR="00BA0478">
              <w:rPr>
                <w:rFonts w:cs="Calibri"/>
                <w:b/>
                <w:bCs/>
                <w:color w:val="000000"/>
              </w:rPr>
              <w:t>2</w:t>
            </w:r>
            <w:r w:rsidRPr="002C62E4">
              <w:rPr>
                <w:rFonts w:cs="Calibri"/>
                <w:b/>
                <w:bCs/>
                <w:color w:val="000000"/>
              </w:rPr>
              <w:t>1</w:t>
            </w:r>
          </w:p>
        </w:tc>
      </w:tr>
      <w:tr w:rsidR="002C62E4" w:rsidRPr="002C62E4" w14:paraId="3669245B" w14:textId="77777777" w:rsidTr="00726DAA">
        <w:trPr>
          <w:gridAfter w:val="1"/>
          <w:wAfter w:w="146" w:type="dxa"/>
          <w:trHeight w:val="45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1FA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1E08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647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C3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F96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48BB78EA" w14:textId="77777777" w:rsidTr="00726DAA">
        <w:trPr>
          <w:trHeight w:val="30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854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0D4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27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108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F285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F62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732BCBD2" w14:textId="77777777" w:rsidTr="007A7969">
        <w:trPr>
          <w:trHeight w:val="289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795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80E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F62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881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3990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2C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9A3B759" w14:textId="77777777" w:rsidTr="00726DAA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26F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2EF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959" w14:textId="6F634A54" w:rsidR="002C62E4" w:rsidRPr="001C1AD2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="004119EA" w:rsidRPr="001C1AD2">
              <w:rPr>
                <w:rFonts w:ascii="Arial" w:hAnsi="Arial" w:cs="Arial"/>
                <w:sz w:val="18"/>
                <w:szCs w:val="18"/>
              </w:rPr>
              <w:t>30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BBD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22C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6AE2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455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F290A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9985E68" w14:textId="77777777" w:rsidTr="00726DAA">
        <w:trPr>
          <w:trHeight w:val="6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E04" w14:textId="66F41188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opłata handlowa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9C3BD" w14:textId="66052EC7" w:rsidR="002C62E4" w:rsidRPr="001C1AD2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punkty odbioru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643" w14:textId="1EE7FCEB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za </w:t>
            </w:r>
            <w:r w:rsidR="00726DAA" w:rsidRPr="001C1A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B3D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995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F4F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EFBFA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C9A1D52" w14:textId="77777777" w:rsidTr="00726DAA">
        <w:trPr>
          <w:trHeight w:val="63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A31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02F3B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BDE7" w14:textId="2793B660" w:rsidR="002C62E4" w:rsidRPr="002C62E4" w:rsidRDefault="001C1AD2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22E1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F2D3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5FF9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B9D5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C12AF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83E835F" w14:textId="77777777" w:rsidTr="00726DAA">
        <w:trPr>
          <w:trHeight w:val="75"/>
        </w:trPr>
        <w:tc>
          <w:tcPr>
            <w:tcW w:w="9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B99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D3B7C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2F238DF" w14:textId="77777777" w:rsidTr="00726DAA">
        <w:trPr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95D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46" w:type="dxa"/>
            <w:vAlign w:val="center"/>
            <w:hideMark/>
          </w:tcPr>
          <w:p w14:paraId="527A8FF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E81D513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EB0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opłata kogeneracyjna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E150" w14:textId="64F86BF0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DAA"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="004119EA"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="00726DAA" w:rsidRPr="001C1AD2">
              <w:rPr>
                <w:rFonts w:ascii="Arial" w:hAnsi="Arial" w:cs="Arial"/>
                <w:sz w:val="18"/>
                <w:szCs w:val="18"/>
              </w:rPr>
              <w:t>0</w:t>
            </w:r>
            <w:r w:rsidRPr="001C1AD2">
              <w:rPr>
                <w:rFonts w:ascii="Arial" w:hAnsi="Arial" w:cs="Arial"/>
                <w:sz w:val="18"/>
                <w:szCs w:val="18"/>
              </w:rPr>
              <w:t xml:space="preserve"> 000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8B4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58A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8EF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55CE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D098C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15FEA57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805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18D" w14:textId="0B845AAB" w:rsidR="002C62E4" w:rsidRPr="001C1AD2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="004119EA"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Pr="001C1AD2">
              <w:rPr>
                <w:rFonts w:ascii="Arial" w:hAnsi="Arial" w:cs="Arial"/>
                <w:sz w:val="18"/>
                <w:szCs w:val="18"/>
              </w:rPr>
              <w:t>0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000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782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349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84A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1098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B27C8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0C6622A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DEC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7EB" w14:textId="0205F14C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1</w:t>
            </w:r>
            <w:r w:rsidR="004119EA" w:rsidRPr="001C1AD2">
              <w:rPr>
                <w:rFonts w:ascii="Arial" w:hAnsi="Arial" w:cs="Arial"/>
                <w:sz w:val="18"/>
                <w:szCs w:val="18"/>
              </w:rPr>
              <w:t>60</w:t>
            </w:r>
            <w:r w:rsidRPr="001C1AD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726DAA" w:rsidRPr="001C1A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7DD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CCA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39C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5CE6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85958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031DA13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457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AB4" w14:textId="246B9471" w:rsidR="002C62E4" w:rsidRPr="001C1AD2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="004119EA"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Pr="001C1AD2">
              <w:rPr>
                <w:rFonts w:ascii="Arial" w:hAnsi="Arial" w:cs="Arial"/>
                <w:sz w:val="18"/>
                <w:szCs w:val="18"/>
              </w:rPr>
              <w:t>0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0D9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D48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4F0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69A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038C7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DBC26AF" w14:textId="77777777" w:rsidTr="00726DAA">
        <w:trPr>
          <w:trHeight w:val="4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126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4E8" w14:textId="21109F27" w:rsidR="002C62E4" w:rsidRPr="001C1AD2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3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punkt/y odbioru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14E" w14:textId="7F4C0D16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726DAA" w:rsidRPr="001C1AD2">
              <w:rPr>
                <w:rFonts w:ascii="Arial" w:hAnsi="Arial" w:cs="Arial"/>
                <w:sz w:val="18"/>
                <w:szCs w:val="18"/>
              </w:rPr>
              <w:t>24</w:t>
            </w:r>
            <w:r w:rsidRPr="001C1AD2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994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1E1B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B566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C4B76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B6E8AFE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99F" w14:textId="77777777" w:rsidR="002C62E4" w:rsidRPr="001C1AD2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EA2" w14:textId="53FFD626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1</w:t>
            </w:r>
            <w:r w:rsidR="004119EA" w:rsidRPr="001C1AD2">
              <w:rPr>
                <w:rFonts w:ascii="Arial" w:hAnsi="Arial" w:cs="Arial"/>
                <w:sz w:val="18"/>
                <w:szCs w:val="18"/>
              </w:rPr>
              <w:t>60</w:t>
            </w:r>
            <w:r w:rsidRPr="001C1AD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726DAA" w:rsidRPr="001C1A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679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D95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DDC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4DF2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39FB6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2" w:rsidRPr="002C62E4" w14:paraId="6B3DE240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C433" w14:textId="269E1E62" w:rsidR="001C1AD2" w:rsidRPr="001C1AD2" w:rsidRDefault="001C1AD2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Opłata jakościowa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98F" w14:textId="26500E7C" w:rsidR="001C1AD2" w:rsidRPr="001C1AD2" w:rsidRDefault="001C1AD2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330 000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8568" w14:textId="0C703D9B" w:rsidR="001C1AD2" w:rsidRPr="001C1AD2" w:rsidRDefault="001C1AD2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B42F" w14:textId="77777777" w:rsidR="001C1AD2" w:rsidRPr="001C1AD2" w:rsidRDefault="001C1AD2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3AE7" w14:textId="77777777" w:rsidR="001C1AD2" w:rsidRPr="001C1AD2" w:rsidRDefault="001C1AD2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182DD" w14:textId="77777777" w:rsidR="001C1AD2" w:rsidRPr="001C1AD2" w:rsidRDefault="001C1AD2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956350C" w14:textId="77777777" w:rsidR="001C1AD2" w:rsidRPr="002C62E4" w:rsidRDefault="001C1AD2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32C5D82" w14:textId="77777777" w:rsidTr="00726DAA">
        <w:trPr>
          <w:trHeight w:val="58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D6ED5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5B1B5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77A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3C3CB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F1829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47BCA00" w14:textId="77777777" w:rsidTr="00726DAA">
        <w:trPr>
          <w:trHeight w:val="372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0C1EF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(razem energia elektryczna + razem dystrybucja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0CC24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886ABE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7DDC5E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B77515A" w14:textId="77777777" w:rsidTr="00726DA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699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C9E8" w14:textId="08CF6AD4" w:rsidR="002C62E4" w:rsidRPr="002C62E4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BE9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9E9E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4A10E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EF39DD5" w14:textId="77777777" w:rsidTr="00726DA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9E9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032" w14:textId="278A9E90" w:rsidR="002C62E4" w:rsidRPr="002C62E4" w:rsidRDefault="00BA0478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4C5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14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E794FB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8B2E644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E5E" w14:textId="47CB02F5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szacowanych mi</w:t>
            </w:r>
            <w:r w:rsidR="004119EA">
              <w:rPr>
                <w:rFonts w:ascii="Arial" w:hAnsi="Arial" w:cs="Arial"/>
                <w:color w:val="000000"/>
                <w:sz w:val="20"/>
                <w:szCs w:val="20"/>
              </w:rPr>
              <w:t>esięcy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BC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A29F" w14:textId="256B305D" w:rsidR="002C62E4" w:rsidRPr="002C62E4" w:rsidRDefault="00BA0478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A32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11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023CE6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AEBBCC" w14:textId="4DBFBE40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4FF289E5" w14:textId="77777777" w:rsidR="00BA0478" w:rsidRDefault="00BA047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1319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853"/>
        <w:gridCol w:w="880"/>
        <w:gridCol w:w="960"/>
      </w:tblGrid>
      <w:tr w:rsidR="000D6D9B" w:rsidRPr="00C91B21" w14:paraId="264DB834" w14:textId="77777777" w:rsidTr="002C62E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9FB" w14:textId="77777777" w:rsid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42CAE1" w14:textId="4F087223" w:rsidR="000D6D9B" w:rsidRPr="002C62E4" w:rsidRDefault="000D6D9B" w:rsidP="002C62E4">
            <w:pPr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Rozliczenia</w:t>
            </w:r>
            <w:r w:rsid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ramach zamówienia będą</w:t>
            </w: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odbywać się będą na podstawie wskazań układów pomiarowo-rozliczeniowych.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BB7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405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18F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EA060C9" w14:textId="77777777"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14:paraId="39ADB3D8" w14:textId="6A7F8A55" w:rsidR="000D6D9B" w:rsidRPr="002372E5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14:paraId="57D9417B" w14:textId="77777777" w:rsidR="000D6D9B" w:rsidRPr="002372E5" w:rsidRDefault="000D6D9B" w:rsidP="000D6D9B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14:paraId="44B1E79F" w14:textId="77777777" w:rsidR="000D6D9B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sectPr w:rsidR="000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E213E"/>
    <w:multiLevelType w:val="hybridMultilevel"/>
    <w:tmpl w:val="088EA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7264">
    <w:abstractNumId w:val="0"/>
  </w:num>
  <w:num w:numId="2" w16cid:durableId="625089701">
    <w:abstractNumId w:val="1"/>
  </w:num>
  <w:num w:numId="3" w16cid:durableId="930117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9B"/>
    <w:rsid w:val="0008660F"/>
    <w:rsid w:val="000D6D9B"/>
    <w:rsid w:val="000D7AD3"/>
    <w:rsid w:val="001633DB"/>
    <w:rsid w:val="001C1AD2"/>
    <w:rsid w:val="002949B8"/>
    <w:rsid w:val="002C0F5C"/>
    <w:rsid w:val="002C62E4"/>
    <w:rsid w:val="004119EA"/>
    <w:rsid w:val="004D78D9"/>
    <w:rsid w:val="004E6373"/>
    <w:rsid w:val="00726DAA"/>
    <w:rsid w:val="007A7969"/>
    <w:rsid w:val="00821F1E"/>
    <w:rsid w:val="008E508D"/>
    <w:rsid w:val="00903958"/>
    <w:rsid w:val="00A07FC2"/>
    <w:rsid w:val="00AC722A"/>
    <w:rsid w:val="00B67870"/>
    <w:rsid w:val="00BA0478"/>
    <w:rsid w:val="00EA529C"/>
    <w:rsid w:val="00EA6D85"/>
    <w:rsid w:val="00EF3F2E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1A9"/>
  <w15:docId w15:val="{BDBBADA7-BBA4-43D8-8C93-171371C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Kmieć</cp:lastModifiedBy>
  <cp:revision>2</cp:revision>
  <cp:lastPrinted>2018-08-28T12:31:00Z</cp:lastPrinted>
  <dcterms:created xsi:type="dcterms:W3CDTF">2022-06-14T10:30:00Z</dcterms:created>
  <dcterms:modified xsi:type="dcterms:W3CDTF">2022-06-14T10:30:00Z</dcterms:modified>
</cp:coreProperties>
</file>