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020" w:rsidRPr="004E0DBE" w:rsidRDefault="001F7020" w:rsidP="004E0DBE">
      <w:pPr>
        <w:spacing w:after="0" w:line="259" w:lineRule="auto"/>
        <w:ind w:left="206" w:hanging="206"/>
        <w:jc w:val="center"/>
        <w:rPr>
          <w:rFonts w:asciiTheme="majorHAnsi" w:hAnsiTheme="majorHAnsi" w:cstheme="majorHAnsi"/>
          <w:b/>
          <w:color w:val="auto"/>
          <w:sz w:val="28"/>
          <w:szCs w:val="28"/>
        </w:rPr>
      </w:pPr>
      <w:r w:rsidRPr="004E0DBE">
        <w:rPr>
          <w:rFonts w:asciiTheme="majorHAnsi" w:hAnsiTheme="majorHAnsi" w:cstheme="majorHAnsi"/>
          <w:b/>
          <w:color w:val="auto"/>
          <w:sz w:val="28"/>
          <w:szCs w:val="28"/>
        </w:rPr>
        <w:t>Formularz cenowy</w:t>
      </w:r>
    </w:p>
    <w:p w:rsidR="001F7020" w:rsidRPr="004E0DBE" w:rsidRDefault="001F7020" w:rsidP="004E0DBE">
      <w:pPr>
        <w:spacing w:after="0" w:line="259" w:lineRule="auto"/>
        <w:ind w:left="206" w:firstLine="0"/>
        <w:jc w:val="center"/>
        <w:rPr>
          <w:rFonts w:asciiTheme="majorHAnsi" w:hAnsiTheme="majorHAnsi" w:cstheme="majorHAnsi"/>
          <w:b/>
          <w:color w:val="auto"/>
          <w:szCs w:val="24"/>
        </w:rPr>
      </w:pPr>
    </w:p>
    <w:p w:rsidR="001F7020" w:rsidRPr="004E0DBE" w:rsidRDefault="001F7020" w:rsidP="004E0DBE">
      <w:pPr>
        <w:spacing w:after="0" w:line="360" w:lineRule="auto"/>
        <w:ind w:left="-142" w:right="608" w:firstLine="0"/>
        <w:jc w:val="center"/>
        <w:rPr>
          <w:rFonts w:asciiTheme="majorHAnsi" w:hAnsiTheme="majorHAnsi" w:cstheme="majorHAnsi"/>
          <w:b/>
          <w:color w:val="auto"/>
          <w:szCs w:val="24"/>
        </w:rPr>
      </w:pPr>
      <w:r w:rsidRPr="004E0DBE">
        <w:rPr>
          <w:rFonts w:asciiTheme="majorHAnsi" w:hAnsiTheme="majorHAnsi" w:cstheme="majorHAnsi"/>
          <w:b/>
          <w:color w:val="auto"/>
          <w:szCs w:val="24"/>
        </w:rPr>
        <w:t>„</w:t>
      </w:r>
      <w:r w:rsidRPr="004E0DBE">
        <w:rPr>
          <w:rFonts w:asciiTheme="majorHAnsi" w:hAnsiTheme="majorHAnsi" w:cstheme="majorHAnsi"/>
          <w:b/>
          <w:bCs/>
          <w:color w:val="auto"/>
          <w:szCs w:val="24"/>
        </w:rPr>
        <w:t>Usługa utrzymania, pielęgnacji oraz wycinki drzew na terenach Zamku w Malborku</w:t>
      </w:r>
      <w:r w:rsidRPr="004E0DBE">
        <w:rPr>
          <w:rFonts w:asciiTheme="majorHAnsi" w:hAnsiTheme="majorHAnsi" w:cstheme="majorHAnsi"/>
          <w:b/>
          <w:color w:val="auto"/>
          <w:szCs w:val="24"/>
        </w:rPr>
        <w:t>, Oddziału w Sztumie i Oddziału w Kwidzynie”.</w:t>
      </w:r>
    </w:p>
    <w:p w:rsidR="001F7020" w:rsidRDefault="001F7020" w:rsidP="001F7020">
      <w:pPr>
        <w:spacing w:after="0" w:line="259" w:lineRule="auto"/>
        <w:ind w:left="206" w:firstLine="0"/>
        <w:rPr>
          <w:rFonts w:ascii="Calibri Light" w:hAnsi="Calibri Light" w:cs="Calibri Light"/>
          <w:b/>
          <w:color w:val="auto"/>
          <w:sz w:val="18"/>
          <w:szCs w:val="18"/>
        </w:rPr>
      </w:pPr>
    </w:p>
    <w:p w:rsidR="001F7020" w:rsidRPr="00565BB5" w:rsidRDefault="001F7020" w:rsidP="001F7020">
      <w:pPr>
        <w:spacing w:after="0" w:line="259" w:lineRule="auto"/>
        <w:ind w:left="206" w:firstLine="0"/>
        <w:rPr>
          <w:rFonts w:ascii="Calibri Light" w:hAnsi="Calibri Light" w:cs="Calibri Light"/>
          <w:b/>
          <w:color w:val="auto"/>
          <w:sz w:val="18"/>
          <w:szCs w:val="18"/>
        </w:rPr>
      </w:pPr>
    </w:p>
    <w:tbl>
      <w:tblPr>
        <w:tblStyle w:val="TableGrid"/>
        <w:tblW w:w="5049" w:type="pct"/>
        <w:tblInd w:w="-147" w:type="dxa"/>
        <w:tblCellMar>
          <w:top w:w="31" w:type="dxa"/>
          <w:left w:w="107" w:type="dxa"/>
          <w:right w:w="87" w:type="dxa"/>
        </w:tblCellMar>
        <w:tblLook w:val="04A0" w:firstRow="1" w:lastRow="0" w:firstColumn="1" w:lastColumn="0" w:noHBand="0" w:noVBand="1"/>
      </w:tblPr>
      <w:tblGrid>
        <w:gridCol w:w="446"/>
        <w:gridCol w:w="2452"/>
        <w:gridCol w:w="822"/>
        <w:gridCol w:w="2140"/>
        <w:gridCol w:w="1014"/>
        <w:gridCol w:w="1016"/>
        <w:gridCol w:w="1261"/>
      </w:tblGrid>
      <w:tr w:rsidR="001F7020" w:rsidRPr="00565BB5" w:rsidTr="001978C4">
        <w:trPr>
          <w:trHeight w:val="1292"/>
        </w:trPr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020" w:rsidRPr="001F7020" w:rsidRDefault="001F7020" w:rsidP="001F7020">
            <w:pPr>
              <w:spacing w:after="0" w:line="259" w:lineRule="auto"/>
              <w:ind w:left="1" w:firstLine="0"/>
              <w:jc w:val="center"/>
              <w:rPr>
                <w:rFonts w:ascii="Calibri Light" w:hAnsi="Calibri Light" w:cs="Calibri Light"/>
                <w:color w:val="auto"/>
                <w:sz w:val="16"/>
                <w:szCs w:val="16"/>
              </w:rPr>
            </w:pPr>
          </w:p>
          <w:p w:rsidR="001F7020" w:rsidRPr="001F7020" w:rsidRDefault="001F7020" w:rsidP="001F7020">
            <w:pPr>
              <w:spacing w:after="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6"/>
                <w:szCs w:val="16"/>
              </w:rPr>
            </w:pPr>
            <w:r w:rsidRPr="001F7020">
              <w:rPr>
                <w:rFonts w:ascii="Calibri Light" w:hAnsi="Calibri Light" w:cs="Calibri Light"/>
                <w:b/>
                <w:color w:val="auto"/>
                <w:sz w:val="16"/>
                <w:szCs w:val="16"/>
              </w:rPr>
              <w:t>Lp.</w:t>
            </w:r>
          </w:p>
        </w:tc>
        <w:tc>
          <w:tcPr>
            <w:tcW w:w="1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020" w:rsidRPr="001F7020" w:rsidRDefault="001F7020" w:rsidP="001F7020">
            <w:pPr>
              <w:spacing w:after="1" w:line="240" w:lineRule="auto"/>
              <w:ind w:left="1" w:right="50" w:firstLine="0"/>
              <w:jc w:val="center"/>
              <w:rPr>
                <w:rFonts w:ascii="Calibri Light" w:hAnsi="Calibri Light" w:cs="Calibri Light"/>
                <w:color w:val="auto"/>
                <w:sz w:val="16"/>
                <w:szCs w:val="16"/>
              </w:rPr>
            </w:pPr>
            <w:r w:rsidRPr="001F7020">
              <w:rPr>
                <w:rFonts w:ascii="Calibri Light" w:hAnsi="Calibri Light" w:cs="Calibri Light"/>
                <w:b/>
                <w:color w:val="auto"/>
                <w:sz w:val="16"/>
                <w:szCs w:val="16"/>
              </w:rPr>
              <w:t>Istniejąca drzewa podlegająca pielęgnacji zieleni na</w:t>
            </w:r>
          </w:p>
          <w:p w:rsidR="001F7020" w:rsidRPr="001F7020" w:rsidRDefault="001F7020" w:rsidP="001F7020">
            <w:pPr>
              <w:spacing w:after="0" w:line="259" w:lineRule="auto"/>
              <w:ind w:left="1" w:firstLine="0"/>
              <w:jc w:val="center"/>
              <w:rPr>
                <w:rFonts w:ascii="Calibri Light" w:hAnsi="Calibri Light" w:cs="Calibri Light"/>
                <w:color w:val="auto"/>
                <w:sz w:val="16"/>
                <w:szCs w:val="16"/>
              </w:rPr>
            </w:pPr>
            <w:r w:rsidRPr="001F7020">
              <w:rPr>
                <w:rFonts w:ascii="Calibri Light" w:hAnsi="Calibri Light" w:cs="Calibri Light"/>
                <w:b/>
                <w:color w:val="auto"/>
                <w:sz w:val="16"/>
                <w:szCs w:val="16"/>
              </w:rPr>
              <w:t>terenie Zespołu</w:t>
            </w:r>
          </w:p>
          <w:p w:rsidR="001F7020" w:rsidRDefault="001F7020" w:rsidP="001F7020">
            <w:pPr>
              <w:spacing w:after="0" w:line="259" w:lineRule="auto"/>
              <w:ind w:left="1" w:firstLine="0"/>
              <w:jc w:val="center"/>
              <w:rPr>
                <w:rFonts w:ascii="Calibri Light" w:hAnsi="Calibri Light" w:cs="Calibri Light"/>
                <w:b/>
                <w:color w:val="auto"/>
                <w:sz w:val="16"/>
                <w:szCs w:val="16"/>
              </w:rPr>
            </w:pPr>
            <w:r w:rsidRPr="001F7020">
              <w:rPr>
                <w:rFonts w:ascii="Calibri Light" w:hAnsi="Calibri Light" w:cs="Calibri Light"/>
                <w:b/>
                <w:color w:val="auto"/>
                <w:sz w:val="16"/>
                <w:szCs w:val="16"/>
              </w:rPr>
              <w:t>Zamkowego w Malborku,</w:t>
            </w:r>
          </w:p>
          <w:p w:rsidR="001F7020" w:rsidRDefault="001F7020" w:rsidP="001F7020">
            <w:pPr>
              <w:spacing w:after="0" w:line="259" w:lineRule="auto"/>
              <w:ind w:left="1" w:firstLine="0"/>
              <w:jc w:val="center"/>
              <w:rPr>
                <w:rFonts w:ascii="Calibri Light" w:hAnsi="Calibri Light" w:cs="Calibri Light"/>
                <w:b/>
                <w:color w:val="auto"/>
                <w:sz w:val="16"/>
                <w:szCs w:val="16"/>
              </w:rPr>
            </w:pPr>
            <w:r w:rsidRPr="001F7020">
              <w:rPr>
                <w:rFonts w:ascii="Calibri Light" w:hAnsi="Calibri Light" w:cs="Calibri Light"/>
                <w:b/>
                <w:color w:val="auto"/>
                <w:sz w:val="16"/>
                <w:szCs w:val="16"/>
              </w:rPr>
              <w:t>Oddziału w Sztumie i</w:t>
            </w:r>
          </w:p>
          <w:p w:rsidR="001F7020" w:rsidRPr="001F7020" w:rsidRDefault="001F7020" w:rsidP="001F7020">
            <w:pPr>
              <w:spacing w:after="0" w:line="259" w:lineRule="auto"/>
              <w:ind w:left="1" w:firstLine="0"/>
              <w:jc w:val="center"/>
              <w:rPr>
                <w:rFonts w:ascii="Calibri Light" w:hAnsi="Calibri Light" w:cs="Calibri Light"/>
                <w:color w:val="auto"/>
                <w:sz w:val="16"/>
                <w:szCs w:val="16"/>
              </w:rPr>
            </w:pPr>
            <w:r w:rsidRPr="001F7020">
              <w:rPr>
                <w:rFonts w:ascii="Calibri Light" w:hAnsi="Calibri Light" w:cs="Calibri Light"/>
                <w:b/>
                <w:color w:val="auto"/>
                <w:sz w:val="16"/>
                <w:szCs w:val="16"/>
              </w:rPr>
              <w:t>Oddziału w Kwidzynie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020" w:rsidRPr="001F7020" w:rsidRDefault="001F7020" w:rsidP="001F7020">
            <w:pPr>
              <w:spacing w:after="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6"/>
                <w:szCs w:val="16"/>
              </w:rPr>
            </w:pPr>
          </w:p>
          <w:p w:rsidR="001F7020" w:rsidRPr="001F7020" w:rsidRDefault="001F7020" w:rsidP="001F7020">
            <w:pPr>
              <w:spacing w:after="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6"/>
                <w:szCs w:val="16"/>
              </w:rPr>
            </w:pPr>
            <w:r w:rsidRPr="001F7020">
              <w:rPr>
                <w:rFonts w:ascii="Calibri Light" w:hAnsi="Calibri Light" w:cs="Calibri Light"/>
                <w:b/>
                <w:color w:val="auto"/>
                <w:sz w:val="16"/>
                <w:szCs w:val="16"/>
              </w:rPr>
              <w:t>Ilość i jednostka miary</w:t>
            </w:r>
          </w:p>
        </w:tc>
        <w:tc>
          <w:tcPr>
            <w:tcW w:w="1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187" w:rsidRDefault="003D0187" w:rsidP="001F7020">
            <w:pPr>
              <w:spacing w:after="0" w:line="259" w:lineRule="auto"/>
              <w:ind w:left="-2" w:firstLine="2"/>
              <w:rPr>
                <w:rFonts w:ascii="Calibri Light" w:hAnsi="Calibri Light" w:cs="Calibri Light"/>
                <w:b/>
                <w:color w:val="auto"/>
                <w:sz w:val="16"/>
                <w:szCs w:val="16"/>
              </w:rPr>
            </w:pPr>
          </w:p>
          <w:p w:rsidR="001F7020" w:rsidRPr="001F7020" w:rsidRDefault="001F7020" w:rsidP="001F7020">
            <w:pPr>
              <w:spacing w:after="0" w:line="259" w:lineRule="auto"/>
              <w:ind w:left="-2" w:firstLine="2"/>
              <w:rPr>
                <w:rFonts w:ascii="Calibri Light" w:hAnsi="Calibri Light" w:cs="Calibri Light"/>
                <w:color w:val="auto"/>
                <w:sz w:val="16"/>
                <w:szCs w:val="16"/>
              </w:rPr>
            </w:pPr>
            <w:r w:rsidRPr="001F7020">
              <w:rPr>
                <w:rFonts w:ascii="Calibri Light" w:hAnsi="Calibri Light" w:cs="Calibri Light"/>
                <w:b/>
                <w:color w:val="auto"/>
                <w:sz w:val="16"/>
                <w:szCs w:val="16"/>
              </w:rPr>
              <w:t>Sposób pielęgnacji / czynności opisane w rozdziale IV OPZ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7020" w:rsidRPr="001F7020" w:rsidRDefault="001F7020" w:rsidP="003D0187">
            <w:pPr>
              <w:spacing w:after="2" w:line="235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6"/>
                <w:szCs w:val="16"/>
              </w:rPr>
            </w:pPr>
            <w:r w:rsidRPr="001F7020">
              <w:rPr>
                <w:rFonts w:ascii="Calibri Light" w:hAnsi="Calibri Light" w:cs="Calibri Light"/>
                <w:b/>
                <w:color w:val="auto"/>
                <w:sz w:val="16"/>
                <w:szCs w:val="16"/>
              </w:rPr>
              <w:t>Orientacyjna łączna krotność</w:t>
            </w:r>
          </w:p>
          <w:p w:rsidR="001F7020" w:rsidRPr="001F7020" w:rsidRDefault="001F7020" w:rsidP="001F7020">
            <w:pPr>
              <w:spacing w:after="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6"/>
                <w:szCs w:val="16"/>
              </w:rPr>
            </w:pPr>
            <w:r w:rsidRPr="001F7020">
              <w:rPr>
                <w:rFonts w:ascii="Calibri Light" w:hAnsi="Calibri Light" w:cs="Calibri Light"/>
                <w:b/>
                <w:color w:val="auto"/>
                <w:sz w:val="16"/>
                <w:szCs w:val="16"/>
              </w:rPr>
              <w:t>(kr.) w okresie</w:t>
            </w:r>
          </w:p>
          <w:p w:rsidR="001F7020" w:rsidRPr="001F7020" w:rsidRDefault="001F7020" w:rsidP="001F7020">
            <w:pPr>
              <w:spacing w:after="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6"/>
                <w:szCs w:val="16"/>
              </w:rPr>
            </w:pPr>
            <w:r w:rsidRPr="001F7020">
              <w:rPr>
                <w:rFonts w:ascii="Calibri Light" w:hAnsi="Calibri Light" w:cs="Calibri Light"/>
                <w:b/>
                <w:color w:val="auto"/>
                <w:sz w:val="16"/>
                <w:szCs w:val="16"/>
              </w:rPr>
              <w:t>12 miesięcy</w:t>
            </w:r>
          </w:p>
        </w:tc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20" w:rsidRPr="001F7020" w:rsidRDefault="001F7020" w:rsidP="001F7020">
            <w:pPr>
              <w:spacing w:after="2" w:line="235" w:lineRule="auto"/>
              <w:ind w:left="0" w:firstLine="0"/>
              <w:jc w:val="center"/>
              <w:rPr>
                <w:rFonts w:ascii="Calibri Light" w:hAnsi="Calibri Light" w:cs="Calibri Light"/>
                <w:b/>
                <w:color w:val="auto"/>
                <w:sz w:val="16"/>
                <w:szCs w:val="16"/>
              </w:rPr>
            </w:pPr>
            <w:r>
              <w:rPr>
                <w:rFonts w:ascii="Calibri Light" w:hAnsi="Calibri Light" w:cs="Calibri Light"/>
                <w:b/>
                <w:color w:val="auto"/>
                <w:sz w:val="16"/>
                <w:szCs w:val="16"/>
              </w:rPr>
              <w:t>Cena jednostkowa brutto za 1 krotność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20" w:rsidRPr="001F7020" w:rsidRDefault="001F7020" w:rsidP="001F7020">
            <w:pPr>
              <w:spacing w:after="2" w:line="235" w:lineRule="auto"/>
              <w:ind w:left="0" w:firstLine="0"/>
              <w:jc w:val="center"/>
              <w:rPr>
                <w:rFonts w:ascii="Calibri Light" w:hAnsi="Calibri Light" w:cs="Calibri Light"/>
                <w:b/>
                <w:color w:val="auto"/>
                <w:sz w:val="16"/>
                <w:szCs w:val="16"/>
              </w:rPr>
            </w:pPr>
            <w:r w:rsidRPr="001F7020">
              <w:rPr>
                <w:rFonts w:ascii="Calibri Light" w:hAnsi="Calibri Light" w:cs="Calibri Light"/>
                <w:b/>
                <w:color w:val="auto"/>
                <w:sz w:val="16"/>
                <w:szCs w:val="16"/>
              </w:rPr>
              <w:t>Łączna cena brutto poszczególnych pozycji (kolumna E x kolumna F = kolumna G)</w:t>
            </w:r>
          </w:p>
        </w:tc>
      </w:tr>
      <w:tr w:rsidR="001F7020" w:rsidRPr="00565BB5" w:rsidTr="001978C4">
        <w:trPr>
          <w:trHeight w:val="278"/>
        </w:trPr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020" w:rsidRPr="00565BB5" w:rsidRDefault="001F7020" w:rsidP="001F7020">
            <w:pPr>
              <w:spacing w:after="0" w:line="259" w:lineRule="auto"/>
              <w:ind w:left="1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  <w:t>A</w:t>
            </w:r>
          </w:p>
        </w:tc>
        <w:tc>
          <w:tcPr>
            <w:tcW w:w="1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020" w:rsidRPr="00565BB5" w:rsidRDefault="001F7020" w:rsidP="001F7020">
            <w:pPr>
              <w:spacing w:after="0" w:line="259" w:lineRule="auto"/>
              <w:ind w:left="1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  <w:t>B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  <w:t>C</w:t>
            </w:r>
          </w:p>
        </w:tc>
        <w:tc>
          <w:tcPr>
            <w:tcW w:w="1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020" w:rsidRPr="00565BB5" w:rsidRDefault="001F7020" w:rsidP="001F7020">
            <w:pPr>
              <w:spacing w:after="0" w:line="259" w:lineRule="auto"/>
              <w:ind w:left="1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  <w:t>D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  <w:t>E</w:t>
            </w:r>
          </w:p>
        </w:tc>
        <w:tc>
          <w:tcPr>
            <w:tcW w:w="555" w:type="pct"/>
            <w:tcBorders>
              <w:bottom w:val="single" w:sz="4" w:space="0" w:color="auto"/>
              <w:right w:val="single" w:sz="4" w:space="0" w:color="auto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jc w:val="center"/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</w:pPr>
            <w:r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  <w:t>F</w:t>
            </w:r>
          </w:p>
        </w:tc>
        <w:tc>
          <w:tcPr>
            <w:tcW w:w="6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jc w:val="center"/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</w:pPr>
            <w:r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  <w:t>G</w:t>
            </w:r>
          </w:p>
        </w:tc>
      </w:tr>
      <w:tr w:rsidR="001F7020" w:rsidRPr="00565BB5" w:rsidTr="001978C4">
        <w:trPr>
          <w:trHeight w:val="539"/>
        </w:trPr>
        <w:tc>
          <w:tcPr>
            <w:tcW w:w="3755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b/>
                <w:color w:val="auto"/>
                <w:sz w:val="20"/>
                <w:szCs w:val="20"/>
              </w:rPr>
            </w:pPr>
            <w:r w:rsidRPr="00565BB5">
              <w:rPr>
                <w:rFonts w:ascii="Calibri Light" w:hAnsi="Calibri Light" w:cs="Calibri Light"/>
                <w:b/>
                <w:color w:val="auto"/>
                <w:sz w:val="20"/>
                <w:szCs w:val="20"/>
              </w:rPr>
              <w:t>Zamek w Malborku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b/>
                <w:color w:val="auto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b/>
                <w:color w:val="auto"/>
                <w:sz w:val="20"/>
                <w:szCs w:val="20"/>
              </w:rPr>
            </w:pPr>
          </w:p>
        </w:tc>
      </w:tr>
      <w:tr w:rsidR="001F7020" w:rsidRPr="00565BB5" w:rsidTr="001978C4">
        <w:trPr>
          <w:trHeight w:val="375"/>
        </w:trPr>
        <w:tc>
          <w:tcPr>
            <w:tcW w:w="244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  <w:r w:rsidRPr="00565BB5">
              <w:rPr>
                <w:rFonts w:ascii="Calibri Light" w:hAnsi="Calibri Light" w:cs="Calibri Light"/>
                <w:color w:val="auto"/>
                <w:sz w:val="20"/>
                <w:szCs w:val="20"/>
              </w:rPr>
              <w:t>1.</w:t>
            </w:r>
          </w:p>
        </w:tc>
        <w:tc>
          <w:tcPr>
            <w:tcW w:w="1340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proofErr w:type="spellStart"/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Quercus</w:t>
            </w:r>
            <w:proofErr w:type="spellEnd"/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 xml:space="preserve"> robur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Dąb szypułkowy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Wysokość 11 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Osadzenie korony 3 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Średnica korony 22 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Średnica pnia 89 cm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Oznaczenie drzewa 17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 xml:space="preserve">Przedzamcze </w:t>
            </w:r>
          </w:p>
        </w:tc>
        <w:tc>
          <w:tcPr>
            <w:tcW w:w="449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1 szt.</w:t>
            </w:r>
          </w:p>
        </w:tc>
        <w:tc>
          <w:tcPr>
            <w:tcW w:w="116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7020" w:rsidRPr="00565BB5" w:rsidRDefault="001F7020" w:rsidP="001F7020">
            <w:pPr>
              <w:spacing w:after="0" w:line="259" w:lineRule="auto"/>
              <w:ind w:left="1" w:firstLine="0"/>
              <w:jc w:val="both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Cięcia sanitarne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7020" w:rsidRPr="00565BB5" w:rsidRDefault="001F7020" w:rsidP="001F7020">
            <w:pPr>
              <w:spacing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1 kr.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7020" w:rsidRPr="00565BB5" w:rsidRDefault="001F7020" w:rsidP="001F7020">
            <w:pPr>
              <w:spacing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7020" w:rsidRPr="00565BB5" w:rsidRDefault="001F7020" w:rsidP="001F7020">
            <w:pPr>
              <w:spacing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</w:tr>
      <w:tr w:rsidR="001F7020" w:rsidRPr="00565BB5" w:rsidTr="001978C4">
        <w:trPr>
          <w:trHeight w:val="375"/>
        </w:trPr>
        <w:tc>
          <w:tcPr>
            <w:tcW w:w="24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</w:p>
        </w:tc>
        <w:tc>
          <w:tcPr>
            <w:tcW w:w="134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44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7020" w:rsidRPr="00565BB5" w:rsidRDefault="001F7020" w:rsidP="001F7020">
            <w:pPr>
              <w:tabs>
                <w:tab w:val="left" w:pos="1035"/>
              </w:tabs>
              <w:spacing w:line="259" w:lineRule="auto"/>
              <w:ind w:left="1"/>
              <w:jc w:val="both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ab/>
              <w:t>Lokalna redukcja korony od przeszkody - cięcie pędów maksymalna średnica cięcia do 5 cm, w otoczeniu bufor 1 m linii napowietrznych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1 kr.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</w:tr>
      <w:tr w:rsidR="001F7020" w:rsidRPr="00565BB5" w:rsidTr="001978C4">
        <w:trPr>
          <w:trHeight w:val="868"/>
        </w:trPr>
        <w:tc>
          <w:tcPr>
            <w:tcW w:w="244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</w:p>
        </w:tc>
        <w:tc>
          <w:tcPr>
            <w:tcW w:w="1340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449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7020" w:rsidRPr="00565BB5" w:rsidRDefault="001F7020" w:rsidP="001F7020">
            <w:pPr>
              <w:spacing w:line="259" w:lineRule="auto"/>
              <w:ind w:left="0" w:firstLine="0"/>
              <w:jc w:val="both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Poprawa warunków siedliskowych - wygrodzenie np. kamień lub płotek zabezpieczający przed zagęszczeniem gruntu pobocza pod drzewem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7020" w:rsidRPr="00565BB5" w:rsidRDefault="001F7020" w:rsidP="001F7020">
            <w:pPr>
              <w:spacing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1 kr.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7020" w:rsidRPr="00565BB5" w:rsidRDefault="001F7020" w:rsidP="001F7020">
            <w:pPr>
              <w:spacing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7020" w:rsidRPr="00565BB5" w:rsidRDefault="001F7020" w:rsidP="001F7020">
            <w:pPr>
              <w:spacing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</w:tr>
      <w:tr w:rsidR="001F7020" w:rsidRPr="00565BB5" w:rsidTr="001978C4">
        <w:trPr>
          <w:trHeight w:val="671"/>
        </w:trPr>
        <w:tc>
          <w:tcPr>
            <w:tcW w:w="244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  <w:r w:rsidRPr="00565BB5">
              <w:rPr>
                <w:rFonts w:ascii="Calibri Light" w:hAnsi="Calibri Light" w:cs="Calibri Light"/>
                <w:color w:val="auto"/>
                <w:sz w:val="20"/>
                <w:szCs w:val="20"/>
              </w:rPr>
              <w:t>2.</w:t>
            </w:r>
          </w:p>
        </w:tc>
        <w:tc>
          <w:tcPr>
            <w:tcW w:w="1340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proofErr w:type="spellStart"/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Acer</w:t>
            </w:r>
            <w:proofErr w:type="spellEnd"/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platanoides</w:t>
            </w:r>
            <w:proofErr w:type="spellEnd"/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Klon zwyczajny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Wysokość 12 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Osadzenie korony 5 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Średnica korony 12 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Średnica pnia 82 cm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Oznaczenie drzewa 24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 xml:space="preserve">Przedzamcze 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1 szt.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7020" w:rsidRPr="00565BB5" w:rsidRDefault="001F7020" w:rsidP="001F7020">
            <w:pPr>
              <w:spacing w:after="0" w:line="259" w:lineRule="auto"/>
              <w:ind w:left="1" w:firstLine="0"/>
              <w:jc w:val="both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Cięcia sanitarne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7020" w:rsidRPr="00565BB5" w:rsidRDefault="001F7020" w:rsidP="001F7020">
            <w:pPr>
              <w:spacing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1 kr.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7020" w:rsidRPr="00565BB5" w:rsidRDefault="001F7020" w:rsidP="001F7020">
            <w:pPr>
              <w:spacing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7020" w:rsidRPr="00565BB5" w:rsidRDefault="001F7020" w:rsidP="001F7020">
            <w:pPr>
              <w:spacing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</w:tr>
      <w:tr w:rsidR="001F7020" w:rsidRPr="00565BB5" w:rsidTr="001978C4">
        <w:trPr>
          <w:trHeight w:val="825"/>
        </w:trPr>
        <w:tc>
          <w:tcPr>
            <w:tcW w:w="24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</w:p>
        </w:tc>
        <w:tc>
          <w:tcPr>
            <w:tcW w:w="134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44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020" w:rsidRPr="00565BB5" w:rsidRDefault="001F7020" w:rsidP="001F7020">
            <w:pPr>
              <w:spacing w:line="259" w:lineRule="auto"/>
              <w:ind w:left="1"/>
              <w:jc w:val="both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 xml:space="preserve">         Lokalna redukcja korony od przeszkody – cięcie pędów maks. Średnica cięć do 5 cm w otoczeniu bufor 1 m linii napowietrznych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1 kr.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</w:tr>
      <w:tr w:rsidR="001F7020" w:rsidRPr="00565BB5" w:rsidTr="001978C4">
        <w:trPr>
          <w:trHeight w:val="825"/>
        </w:trPr>
        <w:tc>
          <w:tcPr>
            <w:tcW w:w="24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  <w:r w:rsidRPr="00565BB5">
              <w:rPr>
                <w:rFonts w:ascii="Calibri Light" w:hAnsi="Calibri Light" w:cs="Calibri Light"/>
                <w:color w:val="auto"/>
                <w:sz w:val="20"/>
                <w:szCs w:val="20"/>
              </w:rPr>
              <w:t>3.</w:t>
            </w:r>
          </w:p>
        </w:tc>
        <w:tc>
          <w:tcPr>
            <w:tcW w:w="134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proofErr w:type="spellStart"/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Picea</w:t>
            </w:r>
            <w:proofErr w:type="spellEnd"/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pungens</w:t>
            </w:r>
            <w:proofErr w:type="spellEnd"/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 xml:space="preserve">Świerk kłujący 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Wysokość 14 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Osadzenie korony 1 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Średnica korony 5 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Średnica pnia 27 cm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Oznaczenie drzewa 21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Przedzamcze</w:t>
            </w:r>
          </w:p>
        </w:tc>
        <w:tc>
          <w:tcPr>
            <w:tcW w:w="44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1 szt.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020" w:rsidRPr="00565BB5" w:rsidRDefault="001F7020" w:rsidP="001F7020">
            <w:pPr>
              <w:spacing w:line="259" w:lineRule="auto"/>
              <w:ind w:left="0" w:firstLine="0"/>
              <w:jc w:val="both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Poprawa warunków siedliskowych – usunięcie włókniny oraz mulczowanie kompostowanymi zrębkami drzewnymi w obszarze rzutu korony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1 kr.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</w:tr>
      <w:tr w:rsidR="001F7020" w:rsidRPr="00565BB5" w:rsidTr="001978C4">
        <w:trPr>
          <w:trHeight w:val="825"/>
        </w:trPr>
        <w:tc>
          <w:tcPr>
            <w:tcW w:w="24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  <w:r w:rsidRPr="00565BB5">
              <w:rPr>
                <w:rFonts w:ascii="Calibri Light" w:hAnsi="Calibri Light" w:cs="Calibri Light"/>
                <w:color w:val="auto"/>
                <w:sz w:val="20"/>
                <w:szCs w:val="20"/>
              </w:rPr>
              <w:t>4.</w:t>
            </w:r>
          </w:p>
        </w:tc>
        <w:tc>
          <w:tcPr>
            <w:tcW w:w="134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proofErr w:type="spellStart"/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Picea</w:t>
            </w:r>
            <w:proofErr w:type="spellEnd"/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pungens</w:t>
            </w:r>
            <w:proofErr w:type="spellEnd"/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 xml:space="preserve">Świerk kłujący 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Wysokość 15 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Osadzenie korony 1 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Średnica korony 5 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Średnica pnia 29 cm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Oznaczenie drzewa 19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Przedzamcze</w:t>
            </w:r>
          </w:p>
        </w:tc>
        <w:tc>
          <w:tcPr>
            <w:tcW w:w="44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1 szt.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020" w:rsidRPr="00565BB5" w:rsidRDefault="001F7020" w:rsidP="001F7020">
            <w:pPr>
              <w:spacing w:line="259" w:lineRule="auto"/>
              <w:ind w:left="0" w:firstLine="0"/>
              <w:jc w:val="both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Poprawa warunków siedliskowych - usunięcie włókniny oraz mulczowanie kompostowanymi zrębkami drzewnymi w obszarze rzutu korony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1 kr.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</w:tr>
      <w:tr w:rsidR="001F7020" w:rsidRPr="00565BB5" w:rsidTr="001978C4">
        <w:trPr>
          <w:trHeight w:val="280"/>
        </w:trPr>
        <w:tc>
          <w:tcPr>
            <w:tcW w:w="24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  <w:r w:rsidRPr="00565BB5">
              <w:rPr>
                <w:rFonts w:ascii="Calibri Light" w:hAnsi="Calibri Light" w:cs="Calibri Light"/>
                <w:color w:val="auto"/>
                <w:sz w:val="20"/>
                <w:szCs w:val="20"/>
              </w:rPr>
              <w:lastRenderedPageBreak/>
              <w:t>5.</w:t>
            </w:r>
          </w:p>
        </w:tc>
        <w:tc>
          <w:tcPr>
            <w:tcW w:w="134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proofErr w:type="spellStart"/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Pinus</w:t>
            </w:r>
            <w:proofErr w:type="spellEnd"/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mugo</w:t>
            </w:r>
            <w:proofErr w:type="spellEnd"/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Sosna kosodrzewina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Wysokość 4 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Średnica korony 3 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Oznaczenie drzewa 18</w:t>
            </w:r>
          </w:p>
        </w:tc>
        <w:tc>
          <w:tcPr>
            <w:tcW w:w="44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1 szt.</w:t>
            </w:r>
          </w:p>
        </w:tc>
        <w:tc>
          <w:tcPr>
            <w:tcW w:w="1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020" w:rsidRPr="00565BB5" w:rsidRDefault="001F7020" w:rsidP="001F7020">
            <w:pPr>
              <w:spacing w:after="0" w:line="259" w:lineRule="auto"/>
              <w:ind w:left="1" w:firstLine="0"/>
              <w:jc w:val="both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Cięcie  sanitarne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1 kr.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</w:tr>
      <w:tr w:rsidR="001F7020" w:rsidRPr="00565BB5" w:rsidTr="001978C4">
        <w:trPr>
          <w:trHeight w:val="280"/>
        </w:trPr>
        <w:tc>
          <w:tcPr>
            <w:tcW w:w="24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  <w:r w:rsidRPr="00565BB5">
              <w:rPr>
                <w:rFonts w:ascii="Calibri Light" w:hAnsi="Calibri Light" w:cs="Calibri Light"/>
                <w:color w:val="auto"/>
                <w:sz w:val="20"/>
                <w:szCs w:val="20"/>
              </w:rPr>
              <w:t>6.</w:t>
            </w:r>
          </w:p>
        </w:tc>
        <w:tc>
          <w:tcPr>
            <w:tcW w:w="134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uppressAutoHyphens w:val="0"/>
              <w:spacing w:after="0" w:line="240" w:lineRule="auto"/>
              <w:ind w:left="0" w:firstLine="0"/>
              <w:rPr>
                <w:rFonts w:ascii="Calibri Light" w:eastAsia="Times New Roman" w:hAnsi="Calibri Light" w:cs="Calibri Light"/>
                <w:color w:val="auto"/>
                <w:sz w:val="18"/>
                <w:szCs w:val="18"/>
              </w:rPr>
            </w:pPr>
            <w:proofErr w:type="spellStart"/>
            <w:r w:rsidRPr="00565BB5">
              <w:rPr>
                <w:rFonts w:ascii="Calibri Light" w:eastAsia="Times New Roman" w:hAnsi="Calibri Light" w:cs="Calibri Light"/>
                <w:color w:val="auto"/>
                <w:sz w:val="18"/>
                <w:szCs w:val="18"/>
              </w:rPr>
              <w:t>Aesculus</w:t>
            </w:r>
            <w:proofErr w:type="spellEnd"/>
            <w:r w:rsidRPr="00565BB5">
              <w:rPr>
                <w:rFonts w:ascii="Calibri Light" w:eastAsia="Times New Roman" w:hAnsi="Calibri Light" w:cs="Calibri Light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565BB5">
              <w:rPr>
                <w:rFonts w:ascii="Calibri Light" w:eastAsia="Times New Roman" w:hAnsi="Calibri Light" w:cs="Calibri Light"/>
                <w:color w:val="auto"/>
                <w:sz w:val="18"/>
                <w:szCs w:val="18"/>
              </w:rPr>
              <w:t>hippocastanum</w:t>
            </w:r>
            <w:proofErr w:type="spellEnd"/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Kasztanowiec zwyczajny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Wysokość 7 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Średnica korony 4 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Średnica pnia 29 cm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Oznaczenie drzewa 123</w:t>
            </w:r>
          </w:p>
        </w:tc>
        <w:tc>
          <w:tcPr>
            <w:tcW w:w="44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1 szt.</w:t>
            </w:r>
          </w:p>
        </w:tc>
        <w:tc>
          <w:tcPr>
            <w:tcW w:w="1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020" w:rsidRPr="00565BB5" w:rsidRDefault="001F7020" w:rsidP="001F7020">
            <w:pPr>
              <w:spacing w:after="0" w:line="259" w:lineRule="auto"/>
              <w:ind w:left="1" w:firstLine="0"/>
              <w:jc w:val="both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Usuwanie odrostów - usuwanie odrostów do wysokości 2 m nad gruntem dopuszczalna średnica cięć  5 cm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1 kr.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</w:tr>
      <w:tr w:rsidR="001F7020" w:rsidRPr="00565BB5" w:rsidTr="001978C4">
        <w:trPr>
          <w:trHeight w:val="825"/>
        </w:trPr>
        <w:tc>
          <w:tcPr>
            <w:tcW w:w="244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  <w:r w:rsidRPr="00565BB5">
              <w:rPr>
                <w:rFonts w:ascii="Calibri Light" w:hAnsi="Calibri Light" w:cs="Calibri Light"/>
                <w:color w:val="auto"/>
                <w:sz w:val="20"/>
                <w:szCs w:val="20"/>
              </w:rPr>
              <w:t>7.</w:t>
            </w:r>
          </w:p>
        </w:tc>
        <w:tc>
          <w:tcPr>
            <w:tcW w:w="1340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uppressAutoHyphens w:val="0"/>
              <w:spacing w:after="0" w:line="240" w:lineRule="auto"/>
              <w:ind w:left="0" w:firstLine="0"/>
              <w:rPr>
                <w:rFonts w:ascii="Calibri Light" w:eastAsia="Times New Roman" w:hAnsi="Calibri Light" w:cs="Calibri Light"/>
                <w:color w:val="auto"/>
                <w:sz w:val="18"/>
                <w:szCs w:val="18"/>
              </w:rPr>
            </w:pPr>
            <w:proofErr w:type="spellStart"/>
            <w:r w:rsidRPr="00565BB5">
              <w:rPr>
                <w:rFonts w:ascii="Calibri Light" w:eastAsia="Times New Roman" w:hAnsi="Calibri Light" w:cs="Calibri Light"/>
                <w:color w:val="auto"/>
                <w:sz w:val="18"/>
                <w:szCs w:val="18"/>
              </w:rPr>
              <w:t>Aesculus</w:t>
            </w:r>
            <w:proofErr w:type="spellEnd"/>
            <w:r w:rsidRPr="00565BB5">
              <w:rPr>
                <w:rFonts w:ascii="Calibri Light" w:eastAsia="Times New Roman" w:hAnsi="Calibri Light" w:cs="Calibri Light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565BB5">
              <w:rPr>
                <w:rFonts w:ascii="Calibri Light" w:eastAsia="Times New Roman" w:hAnsi="Calibri Light" w:cs="Calibri Light"/>
                <w:color w:val="auto"/>
                <w:sz w:val="18"/>
                <w:szCs w:val="18"/>
              </w:rPr>
              <w:t>hippocastanum</w:t>
            </w:r>
            <w:proofErr w:type="spellEnd"/>
          </w:p>
          <w:p w:rsidR="001F7020" w:rsidRPr="00565BB5" w:rsidRDefault="001F7020" w:rsidP="001F7020">
            <w:pPr>
              <w:suppressAutoHyphens w:val="0"/>
              <w:spacing w:after="0" w:line="240" w:lineRule="auto"/>
              <w:ind w:left="0" w:firstLine="0"/>
              <w:rPr>
                <w:rFonts w:ascii="Calibri Light" w:eastAsia="Times New Roman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eastAsia="Times New Roman" w:hAnsi="Calibri Light" w:cs="Calibri Light"/>
                <w:color w:val="auto"/>
                <w:sz w:val="18"/>
                <w:szCs w:val="18"/>
              </w:rPr>
              <w:t>Kasztanowiec zwyczajny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Wysokość 8 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Średnica korony 6 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Średnica pnia 31 cm</w:t>
            </w:r>
          </w:p>
          <w:p w:rsidR="001F7020" w:rsidRPr="00565BB5" w:rsidRDefault="001F7020" w:rsidP="001F7020">
            <w:pPr>
              <w:suppressAutoHyphens w:val="0"/>
              <w:spacing w:after="0" w:line="240" w:lineRule="auto"/>
              <w:ind w:left="0" w:firstLine="0"/>
              <w:rPr>
                <w:rFonts w:ascii="Calibri Light" w:eastAsia="Times New Roman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Oznaczenie drzewa 33</w:t>
            </w:r>
          </w:p>
        </w:tc>
        <w:tc>
          <w:tcPr>
            <w:tcW w:w="449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1 szt.</w:t>
            </w:r>
          </w:p>
        </w:tc>
        <w:tc>
          <w:tcPr>
            <w:tcW w:w="116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7020" w:rsidRPr="00565BB5" w:rsidRDefault="001F7020" w:rsidP="001F7020">
            <w:pPr>
              <w:spacing w:after="0" w:line="259" w:lineRule="auto"/>
              <w:ind w:left="1" w:firstLine="0"/>
              <w:jc w:val="both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Usuwanie odrostów - usuwanie odrostów do wysokości 2 m nad gruntem dopuszczalna średnica cięć  5 cm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7020" w:rsidRPr="00565BB5" w:rsidRDefault="001F7020" w:rsidP="001F7020">
            <w:pPr>
              <w:spacing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1 kr.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7020" w:rsidRPr="00565BB5" w:rsidRDefault="001F7020" w:rsidP="001F7020">
            <w:pPr>
              <w:spacing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7020" w:rsidRPr="00565BB5" w:rsidRDefault="001F7020" w:rsidP="001F7020">
            <w:pPr>
              <w:spacing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</w:tr>
      <w:tr w:rsidR="001F7020" w:rsidRPr="00565BB5" w:rsidTr="001978C4">
        <w:trPr>
          <w:trHeight w:val="597"/>
        </w:trPr>
        <w:tc>
          <w:tcPr>
            <w:tcW w:w="24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</w:p>
        </w:tc>
        <w:tc>
          <w:tcPr>
            <w:tcW w:w="134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uppressAutoHyphens w:val="0"/>
              <w:spacing w:after="0" w:line="240" w:lineRule="auto"/>
              <w:ind w:left="0" w:firstLine="0"/>
              <w:rPr>
                <w:rFonts w:ascii="Calibri Light" w:eastAsia="Times New Roman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44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020" w:rsidRPr="00565BB5" w:rsidRDefault="001F7020" w:rsidP="001F7020">
            <w:pPr>
              <w:spacing w:after="0" w:line="259" w:lineRule="auto"/>
              <w:ind w:left="1" w:firstLine="0"/>
              <w:jc w:val="both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Cięcia głowiące - cięcie redukujące na konarze wygonionym nad strefę parkingu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1 kr.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</w:tr>
      <w:tr w:rsidR="001F7020" w:rsidRPr="00565BB5" w:rsidTr="001978C4">
        <w:trPr>
          <w:trHeight w:val="960"/>
        </w:trPr>
        <w:tc>
          <w:tcPr>
            <w:tcW w:w="24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  <w:r w:rsidRPr="00565BB5">
              <w:rPr>
                <w:rFonts w:ascii="Calibri Light" w:hAnsi="Calibri Light" w:cs="Calibri Light"/>
                <w:color w:val="auto"/>
                <w:sz w:val="20"/>
                <w:szCs w:val="20"/>
              </w:rPr>
              <w:t>8.</w:t>
            </w:r>
          </w:p>
        </w:tc>
        <w:tc>
          <w:tcPr>
            <w:tcW w:w="134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uppressAutoHyphens w:val="0"/>
              <w:spacing w:after="0" w:line="240" w:lineRule="auto"/>
              <w:ind w:left="0" w:firstLine="0"/>
              <w:rPr>
                <w:rFonts w:ascii="Calibri Light" w:eastAsia="Times New Roman" w:hAnsi="Calibri Light" w:cs="Calibri Light"/>
                <w:color w:val="auto"/>
                <w:sz w:val="18"/>
                <w:szCs w:val="18"/>
              </w:rPr>
            </w:pPr>
            <w:proofErr w:type="spellStart"/>
            <w:r w:rsidRPr="00565BB5">
              <w:rPr>
                <w:rFonts w:ascii="Calibri Light" w:eastAsia="Times New Roman" w:hAnsi="Calibri Light" w:cs="Calibri Light"/>
                <w:color w:val="auto"/>
                <w:sz w:val="18"/>
                <w:szCs w:val="18"/>
              </w:rPr>
              <w:t>Aesculus</w:t>
            </w:r>
            <w:proofErr w:type="spellEnd"/>
            <w:r w:rsidRPr="00565BB5">
              <w:rPr>
                <w:rFonts w:ascii="Calibri Light" w:eastAsia="Times New Roman" w:hAnsi="Calibri Light" w:cs="Calibri Light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565BB5">
              <w:rPr>
                <w:rFonts w:ascii="Calibri Light" w:eastAsia="Times New Roman" w:hAnsi="Calibri Light" w:cs="Calibri Light"/>
                <w:color w:val="auto"/>
                <w:sz w:val="18"/>
                <w:szCs w:val="18"/>
              </w:rPr>
              <w:t>hippocastanum</w:t>
            </w:r>
            <w:proofErr w:type="spellEnd"/>
          </w:p>
          <w:p w:rsidR="001F7020" w:rsidRPr="00565BB5" w:rsidRDefault="001F7020" w:rsidP="001F7020">
            <w:pPr>
              <w:suppressAutoHyphens w:val="0"/>
              <w:spacing w:after="0" w:line="240" w:lineRule="auto"/>
              <w:ind w:left="0" w:firstLine="0"/>
              <w:rPr>
                <w:rFonts w:ascii="Calibri Light" w:eastAsia="Times New Roman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eastAsia="Times New Roman" w:hAnsi="Calibri Light" w:cs="Calibri Light"/>
                <w:color w:val="auto"/>
                <w:sz w:val="18"/>
                <w:szCs w:val="18"/>
              </w:rPr>
              <w:t>Kasztanowiec zwyczajny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Wysokość 7 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Średnica korony 4 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Średnica pnia 27 cm</w:t>
            </w:r>
          </w:p>
          <w:p w:rsidR="001F7020" w:rsidRPr="00565BB5" w:rsidRDefault="001F7020" w:rsidP="001F7020">
            <w:pPr>
              <w:suppressAutoHyphens w:val="0"/>
              <w:spacing w:after="0" w:line="240" w:lineRule="auto"/>
              <w:ind w:left="0" w:firstLine="0"/>
              <w:rPr>
                <w:rFonts w:ascii="Calibri Light" w:eastAsia="Times New Roman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Oznaczenie drzewa 34</w:t>
            </w:r>
          </w:p>
        </w:tc>
        <w:tc>
          <w:tcPr>
            <w:tcW w:w="44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1 szt.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020" w:rsidRPr="00565BB5" w:rsidRDefault="001F7020" w:rsidP="001F7020">
            <w:pPr>
              <w:spacing w:after="0" w:line="259" w:lineRule="auto"/>
              <w:ind w:left="1" w:firstLine="0"/>
              <w:jc w:val="both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Usuwanie odrostów - usuwanie odrostów do wysokości 2 m nad gruntem dopuszczalna średnica cięć  5 cm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1 kr.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</w:tr>
      <w:tr w:rsidR="001F7020" w:rsidRPr="00565BB5" w:rsidTr="001978C4">
        <w:trPr>
          <w:trHeight w:val="960"/>
        </w:trPr>
        <w:tc>
          <w:tcPr>
            <w:tcW w:w="24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  <w:r w:rsidRPr="00565BB5">
              <w:rPr>
                <w:rFonts w:ascii="Calibri Light" w:hAnsi="Calibri Light" w:cs="Calibri Light"/>
                <w:color w:val="auto"/>
                <w:sz w:val="20"/>
                <w:szCs w:val="20"/>
              </w:rPr>
              <w:t>9.</w:t>
            </w:r>
          </w:p>
        </w:tc>
        <w:tc>
          <w:tcPr>
            <w:tcW w:w="134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uppressAutoHyphens w:val="0"/>
              <w:spacing w:after="0" w:line="240" w:lineRule="auto"/>
              <w:ind w:left="0" w:firstLine="0"/>
              <w:rPr>
                <w:rFonts w:ascii="Calibri Light" w:eastAsia="Times New Roman" w:hAnsi="Calibri Light" w:cs="Calibri Light"/>
                <w:color w:val="auto"/>
                <w:sz w:val="18"/>
                <w:szCs w:val="18"/>
              </w:rPr>
            </w:pPr>
            <w:proofErr w:type="spellStart"/>
            <w:r w:rsidRPr="00565BB5">
              <w:rPr>
                <w:rFonts w:ascii="Calibri Light" w:eastAsia="Times New Roman" w:hAnsi="Calibri Light" w:cs="Calibri Light"/>
                <w:color w:val="auto"/>
                <w:sz w:val="18"/>
                <w:szCs w:val="18"/>
              </w:rPr>
              <w:t>Aesculus</w:t>
            </w:r>
            <w:proofErr w:type="spellEnd"/>
            <w:r w:rsidRPr="00565BB5">
              <w:rPr>
                <w:rFonts w:ascii="Calibri Light" w:eastAsia="Times New Roman" w:hAnsi="Calibri Light" w:cs="Calibri Light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565BB5">
              <w:rPr>
                <w:rFonts w:ascii="Calibri Light" w:eastAsia="Times New Roman" w:hAnsi="Calibri Light" w:cs="Calibri Light"/>
                <w:color w:val="auto"/>
                <w:sz w:val="18"/>
                <w:szCs w:val="18"/>
              </w:rPr>
              <w:t>hippocastanum</w:t>
            </w:r>
            <w:proofErr w:type="spellEnd"/>
          </w:p>
          <w:p w:rsidR="001F7020" w:rsidRPr="00565BB5" w:rsidRDefault="001F7020" w:rsidP="001F7020">
            <w:pPr>
              <w:suppressAutoHyphens w:val="0"/>
              <w:spacing w:after="0" w:line="240" w:lineRule="auto"/>
              <w:ind w:left="0" w:firstLine="0"/>
              <w:rPr>
                <w:rFonts w:ascii="Calibri Light" w:eastAsia="Times New Roman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eastAsia="Times New Roman" w:hAnsi="Calibri Light" w:cs="Calibri Light"/>
                <w:color w:val="auto"/>
                <w:sz w:val="18"/>
                <w:szCs w:val="18"/>
              </w:rPr>
              <w:t>Kasztanowiec zwyczajny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Wysokość 5 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Średnica korony 2 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Średnica pnia 12 cm</w:t>
            </w:r>
          </w:p>
          <w:p w:rsidR="001F7020" w:rsidRPr="00565BB5" w:rsidRDefault="001F7020" w:rsidP="001F7020">
            <w:pPr>
              <w:suppressAutoHyphens w:val="0"/>
              <w:spacing w:after="0" w:line="240" w:lineRule="auto"/>
              <w:ind w:left="0" w:firstLine="0"/>
              <w:rPr>
                <w:rFonts w:ascii="Calibri Light" w:eastAsia="Times New Roman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Oznaczenie drzewa 35</w:t>
            </w:r>
          </w:p>
        </w:tc>
        <w:tc>
          <w:tcPr>
            <w:tcW w:w="44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1 szt.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020" w:rsidRPr="00565BB5" w:rsidRDefault="001F7020" w:rsidP="001F7020">
            <w:pPr>
              <w:spacing w:after="0" w:line="259" w:lineRule="auto"/>
              <w:ind w:left="1" w:firstLine="0"/>
              <w:jc w:val="both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Usuwanie odrostów - usuwanie odrostów do wysokości 2 m nad gruntem dopuszczalna średnica cięć 5 cm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1 kr.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</w:tr>
      <w:tr w:rsidR="001F7020" w:rsidRPr="00565BB5" w:rsidTr="001978C4">
        <w:trPr>
          <w:trHeight w:val="960"/>
        </w:trPr>
        <w:tc>
          <w:tcPr>
            <w:tcW w:w="24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  <w:r w:rsidRPr="00565BB5">
              <w:rPr>
                <w:rFonts w:ascii="Calibri Light" w:hAnsi="Calibri Light" w:cs="Calibri Light"/>
                <w:color w:val="auto"/>
                <w:sz w:val="20"/>
                <w:szCs w:val="20"/>
              </w:rPr>
              <w:t>10.</w:t>
            </w:r>
          </w:p>
        </w:tc>
        <w:tc>
          <w:tcPr>
            <w:tcW w:w="134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proofErr w:type="spellStart"/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Acer</w:t>
            </w:r>
            <w:proofErr w:type="spellEnd"/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platanoides</w:t>
            </w:r>
            <w:proofErr w:type="spellEnd"/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Klon zwyczajny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Wysokość 12 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Osadzenie korony 4 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Średnica korony 9 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Średnica pnia 27 cm</w:t>
            </w:r>
          </w:p>
          <w:p w:rsidR="001F7020" w:rsidRPr="00565BB5" w:rsidRDefault="001F7020" w:rsidP="001F7020">
            <w:pPr>
              <w:suppressAutoHyphens w:val="0"/>
              <w:spacing w:after="0" w:line="240" w:lineRule="auto"/>
              <w:ind w:left="0" w:firstLine="0"/>
              <w:rPr>
                <w:rFonts w:ascii="Calibri Light" w:eastAsia="Times New Roman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Oznaczenie drzewa 42</w:t>
            </w:r>
          </w:p>
        </w:tc>
        <w:tc>
          <w:tcPr>
            <w:tcW w:w="44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1 szt.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020" w:rsidRPr="00565BB5" w:rsidRDefault="001F7020" w:rsidP="001F7020">
            <w:pPr>
              <w:spacing w:after="0" w:line="259" w:lineRule="auto"/>
              <w:ind w:left="1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Szczegółowa inspekcja z poziomu gruntu - szczególna obserwacja wiązań między pniami w kontekście stabilności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1 kr.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</w:tr>
      <w:tr w:rsidR="001F7020" w:rsidRPr="00565BB5" w:rsidTr="001978C4">
        <w:trPr>
          <w:trHeight w:val="960"/>
        </w:trPr>
        <w:tc>
          <w:tcPr>
            <w:tcW w:w="24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  <w:r w:rsidRPr="00565BB5">
              <w:rPr>
                <w:rFonts w:ascii="Calibri Light" w:hAnsi="Calibri Light" w:cs="Calibri Light"/>
                <w:color w:val="auto"/>
                <w:sz w:val="20"/>
                <w:szCs w:val="20"/>
              </w:rPr>
              <w:t>11.</w:t>
            </w:r>
          </w:p>
        </w:tc>
        <w:tc>
          <w:tcPr>
            <w:tcW w:w="134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uppressAutoHyphens w:val="0"/>
              <w:spacing w:after="0" w:line="240" w:lineRule="auto"/>
              <w:ind w:left="0" w:firstLine="0"/>
              <w:rPr>
                <w:rFonts w:ascii="Calibri Light" w:eastAsia="Times New Roman" w:hAnsi="Calibri Light" w:cs="Calibri Light"/>
                <w:color w:val="auto"/>
                <w:sz w:val="18"/>
                <w:szCs w:val="18"/>
              </w:rPr>
            </w:pPr>
            <w:proofErr w:type="spellStart"/>
            <w:r w:rsidRPr="00565BB5">
              <w:rPr>
                <w:rFonts w:ascii="Calibri Light" w:eastAsia="Times New Roman" w:hAnsi="Calibri Light" w:cs="Calibri Light"/>
                <w:color w:val="auto"/>
                <w:sz w:val="18"/>
                <w:szCs w:val="18"/>
              </w:rPr>
              <w:t>Aesculus</w:t>
            </w:r>
            <w:proofErr w:type="spellEnd"/>
            <w:r w:rsidRPr="00565BB5">
              <w:rPr>
                <w:rFonts w:ascii="Calibri Light" w:eastAsia="Times New Roman" w:hAnsi="Calibri Light" w:cs="Calibri Light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565BB5">
              <w:rPr>
                <w:rFonts w:ascii="Calibri Light" w:eastAsia="Times New Roman" w:hAnsi="Calibri Light" w:cs="Calibri Light"/>
                <w:color w:val="auto"/>
                <w:sz w:val="18"/>
                <w:szCs w:val="18"/>
              </w:rPr>
              <w:t>hippocastanum</w:t>
            </w:r>
            <w:proofErr w:type="spellEnd"/>
          </w:p>
          <w:p w:rsidR="001F7020" w:rsidRPr="00565BB5" w:rsidRDefault="001F7020" w:rsidP="001F7020">
            <w:pPr>
              <w:suppressAutoHyphens w:val="0"/>
              <w:spacing w:after="0" w:line="240" w:lineRule="auto"/>
              <w:ind w:left="0" w:firstLine="0"/>
              <w:rPr>
                <w:rFonts w:ascii="Calibri Light" w:eastAsia="Times New Roman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eastAsia="Times New Roman" w:hAnsi="Calibri Light" w:cs="Calibri Light"/>
                <w:color w:val="auto"/>
                <w:sz w:val="18"/>
                <w:szCs w:val="18"/>
              </w:rPr>
              <w:t>Kasztanowiec zwyczajny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Wysokość 9 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Osadzenie korony 2 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Średnica korony 6 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Średnica pnia 27 cm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Oznaczenie drzewa 36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Konflikt z sąsiadującą architekturą</w:t>
            </w:r>
          </w:p>
        </w:tc>
        <w:tc>
          <w:tcPr>
            <w:tcW w:w="44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1 szt.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020" w:rsidRPr="00565BB5" w:rsidRDefault="001F7020" w:rsidP="001F7020">
            <w:pPr>
              <w:tabs>
                <w:tab w:val="left" w:pos="1110"/>
              </w:tabs>
              <w:ind w:left="0" w:firstLine="0"/>
              <w:jc w:val="both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Cięcie redukcyjne od przeszkody - cięcie redukujące od strony słupa z liniami napowietrznymi maksymalna średnica cięcia pędów do 3 cm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1 kr.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</w:tr>
      <w:tr w:rsidR="001F7020" w:rsidRPr="00565BB5" w:rsidTr="001978C4">
        <w:trPr>
          <w:trHeight w:val="690"/>
        </w:trPr>
        <w:tc>
          <w:tcPr>
            <w:tcW w:w="244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  <w:r w:rsidRPr="00565BB5">
              <w:rPr>
                <w:rFonts w:ascii="Calibri Light" w:hAnsi="Calibri Light" w:cs="Calibri Light"/>
                <w:color w:val="auto"/>
                <w:sz w:val="20"/>
                <w:szCs w:val="20"/>
              </w:rPr>
              <w:t>12.</w:t>
            </w:r>
          </w:p>
        </w:tc>
        <w:tc>
          <w:tcPr>
            <w:tcW w:w="1340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proofErr w:type="spellStart"/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Catalpa</w:t>
            </w:r>
            <w:proofErr w:type="spellEnd"/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bignonioides</w:t>
            </w:r>
            <w:proofErr w:type="spellEnd"/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 xml:space="preserve">Surmia </w:t>
            </w:r>
            <w:proofErr w:type="spellStart"/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bignoniowa</w:t>
            </w:r>
            <w:proofErr w:type="spellEnd"/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Wysokość 14 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Osadzenie korony 1 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Średnica korony 8 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Średnica pnia 57 cm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Oznaczenie drzewa 10</w:t>
            </w:r>
          </w:p>
        </w:tc>
        <w:tc>
          <w:tcPr>
            <w:tcW w:w="449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1 szt.</w:t>
            </w:r>
          </w:p>
        </w:tc>
        <w:tc>
          <w:tcPr>
            <w:tcW w:w="116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7020" w:rsidRPr="00565BB5" w:rsidRDefault="001F7020" w:rsidP="001F7020">
            <w:pPr>
              <w:spacing w:after="0" w:line="259" w:lineRule="auto"/>
              <w:ind w:left="1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Montaż wiązań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1 kr.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</w:tr>
      <w:tr w:rsidR="001F7020" w:rsidRPr="00565BB5" w:rsidTr="001978C4">
        <w:trPr>
          <w:trHeight w:val="643"/>
        </w:trPr>
        <w:tc>
          <w:tcPr>
            <w:tcW w:w="24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</w:p>
        </w:tc>
        <w:tc>
          <w:tcPr>
            <w:tcW w:w="134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44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020" w:rsidRPr="00565BB5" w:rsidRDefault="001F7020" w:rsidP="001F7020">
            <w:pPr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Kontrola wiązania z wejściem w koronę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1 kr.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</w:tr>
      <w:tr w:rsidR="001F7020" w:rsidRPr="00565BB5" w:rsidTr="001978C4">
        <w:trPr>
          <w:trHeight w:val="280"/>
        </w:trPr>
        <w:tc>
          <w:tcPr>
            <w:tcW w:w="24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  <w:r w:rsidRPr="00565BB5">
              <w:rPr>
                <w:rFonts w:ascii="Calibri Light" w:hAnsi="Calibri Light" w:cs="Calibri Light"/>
                <w:color w:val="auto"/>
                <w:sz w:val="20"/>
                <w:szCs w:val="20"/>
              </w:rPr>
              <w:t>13.</w:t>
            </w:r>
          </w:p>
        </w:tc>
        <w:tc>
          <w:tcPr>
            <w:tcW w:w="134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proofErr w:type="spellStart"/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Acer</w:t>
            </w:r>
            <w:proofErr w:type="spellEnd"/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platanoides</w:t>
            </w:r>
            <w:proofErr w:type="spellEnd"/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Klon zwyczajny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Wysokość 10 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lastRenderedPageBreak/>
              <w:t>Osadzenie korony 1 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Średnica korony 6 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Średnica pnia 41 cm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Oznaczenie drzewa 44</w:t>
            </w:r>
          </w:p>
        </w:tc>
        <w:tc>
          <w:tcPr>
            <w:tcW w:w="44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lastRenderedPageBreak/>
              <w:t>1 szt.</w:t>
            </w:r>
          </w:p>
        </w:tc>
        <w:tc>
          <w:tcPr>
            <w:tcW w:w="1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020" w:rsidRPr="00565BB5" w:rsidRDefault="001F7020" w:rsidP="001F7020">
            <w:pPr>
              <w:spacing w:after="0" w:line="259" w:lineRule="auto"/>
              <w:ind w:left="1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Cięcia sanitarne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1 kr.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</w:tr>
      <w:tr w:rsidR="001F7020" w:rsidRPr="00565BB5" w:rsidTr="001978C4">
        <w:trPr>
          <w:trHeight w:val="280"/>
        </w:trPr>
        <w:tc>
          <w:tcPr>
            <w:tcW w:w="24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  <w:r w:rsidRPr="00565BB5">
              <w:rPr>
                <w:rFonts w:ascii="Calibri Light" w:hAnsi="Calibri Light" w:cs="Calibri Light"/>
                <w:color w:val="auto"/>
                <w:sz w:val="20"/>
                <w:szCs w:val="20"/>
              </w:rPr>
              <w:t>14.</w:t>
            </w:r>
          </w:p>
        </w:tc>
        <w:tc>
          <w:tcPr>
            <w:tcW w:w="134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proofErr w:type="spellStart"/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Acer</w:t>
            </w:r>
            <w:proofErr w:type="spellEnd"/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platanoides</w:t>
            </w:r>
            <w:proofErr w:type="spellEnd"/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Klon zwyczajny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Wysokość 10 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Osadzenie korony 2 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Średnica korony 9 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Średnica pnia 46 cm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Oznaczenie drzewa 45</w:t>
            </w:r>
          </w:p>
        </w:tc>
        <w:tc>
          <w:tcPr>
            <w:tcW w:w="44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1 szt.</w:t>
            </w:r>
          </w:p>
        </w:tc>
        <w:tc>
          <w:tcPr>
            <w:tcW w:w="1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020" w:rsidRPr="00565BB5" w:rsidRDefault="001F7020" w:rsidP="001F7020">
            <w:pPr>
              <w:spacing w:after="0" w:line="259" w:lineRule="auto"/>
              <w:ind w:left="1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Cięcia sanitarne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1 kr.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</w:tr>
      <w:tr w:rsidR="001F7020" w:rsidRPr="00565BB5" w:rsidTr="001978C4">
        <w:trPr>
          <w:trHeight w:val="280"/>
        </w:trPr>
        <w:tc>
          <w:tcPr>
            <w:tcW w:w="24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  <w:r w:rsidRPr="00565BB5">
              <w:rPr>
                <w:rFonts w:ascii="Calibri Light" w:hAnsi="Calibri Light" w:cs="Calibri Light"/>
                <w:color w:val="auto"/>
                <w:sz w:val="20"/>
                <w:szCs w:val="20"/>
              </w:rPr>
              <w:t>15.</w:t>
            </w:r>
          </w:p>
        </w:tc>
        <w:tc>
          <w:tcPr>
            <w:tcW w:w="134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proofErr w:type="spellStart"/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Tilia</w:t>
            </w:r>
            <w:proofErr w:type="spellEnd"/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cordata</w:t>
            </w:r>
            <w:proofErr w:type="spellEnd"/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Lipa drobnolistna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Wysokość 10 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Osadzenie korony 2 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Średnica korony 9 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Średnica pnia 46 cm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Oznaczenie drzewa 74</w:t>
            </w:r>
          </w:p>
        </w:tc>
        <w:tc>
          <w:tcPr>
            <w:tcW w:w="44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1 szt.</w:t>
            </w:r>
          </w:p>
        </w:tc>
        <w:tc>
          <w:tcPr>
            <w:tcW w:w="1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020" w:rsidRPr="00565BB5" w:rsidRDefault="001F7020" w:rsidP="001F7020">
            <w:pPr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Usuwanie wilków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1 kr.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</w:tr>
      <w:tr w:rsidR="001F7020" w:rsidRPr="00565BB5" w:rsidTr="001978C4">
        <w:trPr>
          <w:trHeight w:val="900"/>
        </w:trPr>
        <w:tc>
          <w:tcPr>
            <w:tcW w:w="244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  <w:r w:rsidRPr="00565BB5">
              <w:rPr>
                <w:rFonts w:ascii="Calibri Light" w:hAnsi="Calibri Light" w:cs="Calibri Light"/>
                <w:color w:val="auto"/>
                <w:sz w:val="20"/>
                <w:szCs w:val="20"/>
              </w:rPr>
              <w:t>16.</w:t>
            </w:r>
          </w:p>
        </w:tc>
        <w:tc>
          <w:tcPr>
            <w:tcW w:w="1340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proofErr w:type="spellStart"/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Tilia</w:t>
            </w:r>
            <w:proofErr w:type="spellEnd"/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platyphyllos</w:t>
            </w:r>
            <w:proofErr w:type="spellEnd"/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 xml:space="preserve"> 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Lipa szerokolistna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Wysokość 18 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Osadzenie korony 4 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Średnica korony 17 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Średnica pnia 103 cm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Oznaczenie drzewa 136</w:t>
            </w:r>
          </w:p>
        </w:tc>
        <w:tc>
          <w:tcPr>
            <w:tcW w:w="449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1 szt.</w:t>
            </w:r>
          </w:p>
        </w:tc>
        <w:tc>
          <w:tcPr>
            <w:tcW w:w="116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7020" w:rsidRPr="00565BB5" w:rsidRDefault="001F7020" w:rsidP="001F7020">
            <w:pPr>
              <w:spacing w:after="0" w:line="259" w:lineRule="auto"/>
              <w:ind w:left="1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Cięcia sanitarne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1 kr.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</w:tr>
      <w:tr w:rsidR="001F7020" w:rsidRPr="00565BB5" w:rsidTr="001978C4">
        <w:trPr>
          <w:trHeight w:val="743"/>
        </w:trPr>
        <w:tc>
          <w:tcPr>
            <w:tcW w:w="24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</w:p>
        </w:tc>
        <w:tc>
          <w:tcPr>
            <w:tcW w:w="134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44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Wiązanie dynamiczne w górnej części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1 kr.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</w:tr>
      <w:tr w:rsidR="001F7020" w:rsidRPr="00565BB5" w:rsidTr="001978C4">
        <w:trPr>
          <w:trHeight w:val="760"/>
        </w:trPr>
        <w:tc>
          <w:tcPr>
            <w:tcW w:w="244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  <w:r w:rsidRPr="00565BB5">
              <w:rPr>
                <w:rFonts w:ascii="Calibri Light" w:hAnsi="Calibri Light" w:cs="Calibri Light"/>
                <w:color w:val="auto"/>
                <w:sz w:val="20"/>
                <w:szCs w:val="20"/>
              </w:rPr>
              <w:t>17.</w:t>
            </w:r>
          </w:p>
        </w:tc>
        <w:tc>
          <w:tcPr>
            <w:tcW w:w="1340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proofErr w:type="spellStart"/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Tilia</w:t>
            </w:r>
            <w:proofErr w:type="spellEnd"/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platyphyllos</w:t>
            </w:r>
            <w:proofErr w:type="spellEnd"/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 xml:space="preserve"> 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Lipa szerokolistna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Wysokość 18 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Osadzenie korony 3 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Średnica korony 8 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Średnica pnia 46 cm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Oznaczenie drzewa 143</w:t>
            </w:r>
          </w:p>
        </w:tc>
        <w:tc>
          <w:tcPr>
            <w:tcW w:w="449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1 szt.</w:t>
            </w:r>
          </w:p>
        </w:tc>
        <w:tc>
          <w:tcPr>
            <w:tcW w:w="116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7020" w:rsidRPr="00565BB5" w:rsidRDefault="001F7020" w:rsidP="001F7020">
            <w:pPr>
              <w:spacing w:after="0" w:line="259" w:lineRule="auto"/>
              <w:ind w:left="1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Cięcia sanitarne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7020" w:rsidRPr="00565BB5" w:rsidRDefault="001F7020" w:rsidP="001F7020">
            <w:pPr>
              <w:spacing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1 kr.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7020" w:rsidRPr="00565BB5" w:rsidRDefault="001F7020" w:rsidP="001F7020">
            <w:pPr>
              <w:spacing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7020" w:rsidRPr="00565BB5" w:rsidRDefault="001F7020" w:rsidP="001F7020">
            <w:pPr>
              <w:spacing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</w:tr>
      <w:tr w:rsidR="001F7020" w:rsidRPr="00565BB5" w:rsidTr="001978C4">
        <w:trPr>
          <w:trHeight w:val="910"/>
        </w:trPr>
        <w:tc>
          <w:tcPr>
            <w:tcW w:w="24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</w:p>
        </w:tc>
        <w:tc>
          <w:tcPr>
            <w:tcW w:w="134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44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020" w:rsidRPr="00565BB5" w:rsidRDefault="001F7020" w:rsidP="001F7020">
            <w:pPr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Poprawa warunków siedliskowych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1 kr.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</w:tr>
      <w:tr w:rsidR="001F7020" w:rsidRPr="00565BB5" w:rsidTr="001978C4">
        <w:trPr>
          <w:trHeight w:val="842"/>
        </w:trPr>
        <w:tc>
          <w:tcPr>
            <w:tcW w:w="244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  <w:r w:rsidRPr="00565BB5">
              <w:rPr>
                <w:rFonts w:ascii="Calibri Light" w:hAnsi="Calibri Light" w:cs="Calibri Light"/>
                <w:color w:val="auto"/>
                <w:sz w:val="20"/>
                <w:szCs w:val="20"/>
              </w:rPr>
              <w:t>18.</w:t>
            </w:r>
          </w:p>
        </w:tc>
        <w:tc>
          <w:tcPr>
            <w:tcW w:w="1340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proofErr w:type="spellStart"/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Tilia</w:t>
            </w:r>
            <w:proofErr w:type="spellEnd"/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platyphyllos</w:t>
            </w:r>
            <w:proofErr w:type="spellEnd"/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 xml:space="preserve"> 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Lipa szerokolistna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Wysokość 19 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Osadzenie korony 3 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Średnica korony 11 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Średnica pnia 77 cm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Oznaczenie drzewa 142</w:t>
            </w:r>
          </w:p>
        </w:tc>
        <w:tc>
          <w:tcPr>
            <w:tcW w:w="449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1 szt.</w:t>
            </w:r>
          </w:p>
        </w:tc>
        <w:tc>
          <w:tcPr>
            <w:tcW w:w="116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7020" w:rsidRPr="00565BB5" w:rsidRDefault="001F7020" w:rsidP="001F7020">
            <w:pPr>
              <w:spacing w:after="0" w:line="259" w:lineRule="auto"/>
              <w:ind w:left="1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 xml:space="preserve">Cięcia głowiące 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7020" w:rsidRPr="00565BB5" w:rsidRDefault="001F7020" w:rsidP="001F7020">
            <w:pPr>
              <w:spacing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1 kr.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7020" w:rsidRPr="00565BB5" w:rsidRDefault="001F7020" w:rsidP="001F7020">
            <w:pPr>
              <w:spacing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7020" w:rsidRPr="00565BB5" w:rsidRDefault="001F7020" w:rsidP="001F7020">
            <w:pPr>
              <w:spacing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</w:tr>
      <w:tr w:rsidR="001F7020" w:rsidRPr="00565BB5" w:rsidTr="001978C4">
        <w:trPr>
          <w:trHeight w:val="829"/>
        </w:trPr>
        <w:tc>
          <w:tcPr>
            <w:tcW w:w="24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</w:p>
        </w:tc>
        <w:tc>
          <w:tcPr>
            <w:tcW w:w="134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44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020" w:rsidRPr="00565BB5" w:rsidRDefault="001F7020" w:rsidP="001F7020">
            <w:pPr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Poprawa warunków siedliskowych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1 kr.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</w:tr>
      <w:tr w:rsidR="001F7020" w:rsidRPr="00565BB5" w:rsidTr="001978C4">
        <w:trPr>
          <w:trHeight w:val="774"/>
        </w:trPr>
        <w:tc>
          <w:tcPr>
            <w:tcW w:w="244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  <w:r w:rsidRPr="00565BB5">
              <w:rPr>
                <w:rFonts w:ascii="Calibri Light" w:hAnsi="Calibri Light" w:cs="Calibri Light"/>
                <w:color w:val="auto"/>
                <w:sz w:val="20"/>
                <w:szCs w:val="20"/>
              </w:rPr>
              <w:t>19.</w:t>
            </w:r>
          </w:p>
        </w:tc>
        <w:tc>
          <w:tcPr>
            <w:tcW w:w="1340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proofErr w:type="spellStart"/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Sorbus</w:t>
            </w:r>
            <w:proofErr w:type="spellEnd"/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 xml:space="preserve"> intermedia 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 xml:space="preserve">Jarząb szwedzki 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Wysokość 18 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Osadzenie korony 5 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Średnica korony 18 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Średnica pnia 80 cm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Oznaczenie drzewa 145</w:t>
            </w:r>
          </w:p>
        </w:tc>
        <w:tc>
          <w:tcPr>
            <w:tcW w:w="449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1 szt.</w:t>
            </w:r>
          </w:p>
        </w:tc>
        <w:tc>
          <w:tcPr>
            <w:tcW w:w="116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7020" w:rsidRPr="00565BB5" w:rsidRDefault="001F7020" w:rsidP="001F7020">
            <w:pPr>
              <w:spacing w:after="0" w:line="259" w:lineRule="auto"/>
              <w:ind w:left="1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 xml:space="preserve">Cięcia głowiące 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1 kr.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</w:tr>
      <w:tr w:rsidR="001F7020" w:rsidRPr="00565BB5" w:rsidTr="001978C4">
        <w:trPr>
          <w:trHeight w:val="897"/>
        </w:trPr>
        <w:tc>
          <w:tcPr>
            <w:tcW w:w="24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</w:p>
        </w:tc>
        <w:tc>
          <w:tcPr>
            <w:tcW w:w="134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44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020" w:rsidRPr="00565BB5" w:rsidRDefault="001F7020" w:rsidP="001F7020">
            <w:pPr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Poprawa warunków siedliskowych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1 kr.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</w:tr>
      <w:tr w:rsidR="001F7020" w:rsidRPr="00565BB5" w:rsidTr="001978C4">
        <w:trPr>
          <w:trHeight w:val="897"/>
        </w:trPr>
        <w:tc>
          <w:tcPr>
            <w:tcW w:w="24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  <w:r w:rsidRPr="00565BB5">
              <w:rPr>
                <w:rFonts w:ascii="Calibri Light" w:hAnsi="Calibri Light" w:cs="Calibri Light"/>
                <w:color w:val="auto"/>
                <w:sz w:val="20"/>
                <w:szCs w:val="20"/>
              </w:rPr>
              <w:t>20.</w:t>
            </w:r>
          </w:p>
        </w:tc>
        <w:tc>
          <w:tcPr>
            <w:tcW w:w="134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proofErr w:type="spellStart"/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Tilia</w:t>
            </w:r>
            <w:proofErr w:type="spellEnd"/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platyphyllos</w:t>
            </w:r>
            <w:proofErr w:type="spellEnd"/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Lipa szerokolistna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Wysokość 17 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Osadzenie korony 6 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Średnica korony 7 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Średnica pnia 50 cm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Oznaczenie drzewa 146</w:t>
            </w:r>
          </w:p>
        </w:tc>
        <w:tc>
          <w:tcPr>
            <w:tcW w:w="44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1 szt.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020" w:rsidRPr="00565BB5" w:rsidRDefault="001F7020" w:rsidP="001F7020">
            <w:pPr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Poprawa warunków siedliskowych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1 kr.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</w:tr>
      <w:tr w:rsidR="001F7020" w:rsidRPr="00565BB5" w:rsidTr="001978C4">
        <w:trPr>
          <w:trHeight w:val="855"/>
        </w:trPr>
        <w:tc>
          <w:tcPr>
            <w:tcW w:w="244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  <w:r w:rsidRPr="00565BB5">
              <w:rPr>
                <w:rFonts w:ascii="Calibri Light" w:hAnsi="Calibri Light" w:cs="Calibri Light"/>
                <w:color w:val="auto"/>
                <w:sz w:val="20"/>
                <w:szCs w:val="20"/>
              </w:rPr>
              <w:t>21.</w:t>
            </w:r>
          </w:p>
        </w:tc>
        <w:tc>
          <w:tcPr>
            <w:tcW w:w="1340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proofErr w:type="spellStart"/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Tilia</w:t>
            </w:r>
            <w:proofErr w:type="spellEnd"/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platyphyllos</w:t>
            </w:r>
            <w:proofErr w:type="spellEnd"/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Lipa szerokolistna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Wysokość 16 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lastRenderedPageBreak/>
              <w:t>Średnica korony 7 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Średnica pnia 53 cm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Oznaczenie drzewa 147</w:t>
            </w:r>
          </w:p>
        </w:tc>
        <w:tc>
          <w:tcPr>
            <w:tcW w:w="449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lastRenderedPageBreak/>
              <w:t>1 szt.</w:t>
            </w:r>
          </w:p>
        </w:tc>
        <w:tc>
          <w:tcPr>
            <w:tcW w:w="116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7020" w:rsidRPr="00565BB5" w:rsidRDefault="001F7020" w:rsidP="001F7020">
            <w:pPr>
              <w:spacing w:after="0" w:line="259" w:lineRule="auto"/>
              <w:ind w:left="1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Cięcia sanitarne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7020" w:rsidRPr="00565BB5" w:rsidRDefault="001F7020" w:rsidP="001F7020">
            <w:pPr>
              <w:spacing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1 kr.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7020" w:rsidRPr="00565BB5" w:rsidRDefault="001F7020" w:rsidP="001F7020">
            <w:pPr>
              <w:spacing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7020" w:rsidRPr="00565BB5" w:rsidRDefault="001F7020" w:rsidP="001F7020">
            <w:pPr>
              <w:spacing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</w:tr>
      <w:tr w:rsidR="001F7020" w:rsidRPr="00565BB5" w:rsidTr="001978C4">
        <w:trPr>
          <w:trHeight w:val="512"/>
        </w:trPr>
        <w:tc>
          <w:tcPr>
            <w:tcW w:w="24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</w:p>
        </w:tc>
        <w:tc>
          <w:tcPr>
            <w:tcW w:w="134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44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020" w:rsidRPr="00565BB5" w:rsidRDefault="001F7020" w:rsidP="001F7020">
            <w:pPr>
              <w:spacing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Poprawa warunków siedliskowych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1 kr.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</w:tr>
      <w:tr w:rsidR="001F7020" w:rsidRPr="00565BB5" w:rsidTr="001978C4">
        <w:trPr>
          <w:trHeight w:val="788"/>
        </w:trPr>
        <w:tc>
          <w:tcPr>
            <w:tcW w:w="244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  <w:r w:rsidRPr="00565BB5">
              <w:rPr>
                <w:rFonts w:ascii="Calibri Light" w:hAnsi="Calibri Light" w:cs="Calibri Light"/>
                <w:color w:val="auto"/>
                <w:sz w:val="20"/>
                <w:szCs w:val="20"/>
              </w:rPr>
              <w:t>22.</w:t>
            </w:r>
          </w:p>
        </w:tc>
        <w:tc>
          <w:tcPr>
            <w:tcW w:w="1340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proofErr w:type="spellStart"/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Tilia</w:t>
            </w:r>
            <w:proofErr w:type="spellEnd"/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platyphyllos</w:t>
            </w:r>
            <w:proofErr w:type="spellEnd"/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 xml:space="preserve"> 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Lipa szerokolistna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Wysokość 10 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Osadzenie korony 4 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Średnica korony 8 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Średnica pnia 42 cm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Oznaczenie drzewa 148</w:t>
            </w:r>
          </w:p>
        </w:tc>
        <w:tc>
          <w:tcPr>
            <w:tcW w:w="449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1 szt.</w:t>
            </w:r>
          </w:p>
        </w:tc>
        <w:tc>
          <w:tcPr>
            <w:tcW w:w="116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7020" w:rsidRPr="00565BB5" w:rsidRDefault="001F7020" w:rsidP="001F7020">
            <w:pPr>
              <w:spacing w:after="0" w:line="259" w:lineRule="auto"/>
              <w:ind w:left="1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 xml:space="preserve">Cięcia głowiące 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1 kr.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</w:tr>
      <w:tr w:rsidR="001F7020" w:rsidRPr="00565BB5" w:rsidTr="001978C4">
        <w:trPr>
          <w:trHeight w:val="883"/>
        </w:trPr>
        <w:tc>
          <w:tcPr>
            <w:tcW w:w="24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</w:p>
        </w:tc>
        <w:tc>
          <w:tcPr>
            <w:tcW w:w="134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44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020" w:rsidRPr="00565BB5" w:rsidRDefault="001F7020" w:rsidP="001F7020">
            <w:pPr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Poprawa warunków siedliskowych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1 kr.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</w:tr>
      <w:tr w:rsidR="001F7020" w:rsidRPr="00565BB5" w:rsidTr="001978C4">
        <w:trPr>
          <w:trHeight w:val="883"/>
        </w:trPr>
        <w:tc>
          <w:tcPr>
            <w:tcW w:w="244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  <w:r w:rsidRPr="00565BB5">
              <w:rPr>
                <w:rFonts w:ascii="Calibri Light" w:hAnsi="Calibri Light" w:cs="Calibri Light"/>
                <w:color w:val="auto"/>
                <w:sz w:val="20"/>
                <w:szCs w:val="20"/>
              </w:rPr>
              <w:t>23.</w:t>
            </w:r>
          </w:p>
        </w:tc>
        <w:tc>
          <w:tcPr>
            <w:tcW w:w="1340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proofErr w:type="spellStart"/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Tilia</w:t>
            </w:r>
            <w:proofErr w:type="spellEnd"/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platyphyllos</w:t>
            </w:r>
            <w:proofErr w:type="spellEnd"/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 xml:space="preserve"> 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Lipa szerokolistna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Wysokość 18 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Osadzenie korony 5 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Średnica korony 7 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Średnica pnia 51 cm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Oznaczenie drzewa 149</w:t>
            </w:r>
          </w:p>
        </w:tc>
        <w:tc>
          <w:tcPr>
            <w:tcW w:w="449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1 szt.</w:t>
            </w:r>
          </w:p>
        </w:tc>
        <w:tc>
          <w:tcPr>
            <w:tcW w:w="116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7020" w:rsidRPr="00565BB5" w:rsidRDefault="001F7020" w:rsidP="001F7020">
            <w:pPr>
              <w:spacing w:after="0" w:line="259" w:lineRule="auto"/>
              <w:ind w:left="1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Cięcie sanitarne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7020" w:rsidRPr="00565BB5" w:rsidRDefault="001F7020" w:rsidP="001F7020">
            <w:pPr>
              <w:spacing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1 kr.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7020" w:rsidRPr="00565BB5" w:rsidRDefault="001F7020" w:rsidP="001F7020">
            <w:pPr>
              <w:spacing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7020" w:rsidRPr="00565BB5" w:rsidRDefault="001F7020" w:rsidP="001F7020">
            <w:pPr>
              <w:spacing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</w:tr>
      <w:tr w:rsidR="001F7020" w:rsidRPr="00565BB5" w:rsidTr="001978C4">
        <w:trPr>
          <w:trHeight w:val="788"/>
        </w:trPr>
        <w:tc>
          <w:tcPr>
            <w:tcW w:w="24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</w:p>
        </w:tc>
        <w:tc>
          <w:tcPr>
            <w:tcW w:w="134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44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020" w:rsidRPr="00565BB5" w:rsidRDefault="001F7020" w:rsidP="001F7020">
            <w:pPr>
              <w:spacing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Poprawa warunków siedliskowych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1 kr.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</w:tr>
      <w:tr w:rsidR="001F7020" w:rsidRPr="00565BB5" w:rsidTr="001978C4">
        <w:trPr>
          <w:trHeight w:val="543"/>
        </w:trPr>
        <w:tc>
          <w:tcPr>
            <w:tcW w:w="244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  <w:r w:rsidRPr="00565BB5">
              <w:rPr>
                <w:rFonts w:ascii="Calibri Light" w:hAnsi="Calibri Light" w:cs="Calibri Light"/>
                <w:color w:val="auto"/>
                <w:sz w:val="20"/>
                <w:szCs w:val="20"/>
              </w:rPr>
              <w:t>24.</w:t>
            </w:r>
          </w:p>
        </w:tc>
        <w:tc>
          <w:tcPr>
            <w:tcW w:w="1340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proofErr w:type="spellStart"/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Quercus</w:t>
            </w:r>
            <w:proofErr w:type="spellEnd"/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 xml:space="preserve"> robur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Dąb szypułkowy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Wysokość 17 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Średnica korony 12 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Średnica pnia 65 cm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Oznaczenie drzewa 149</w:t>
            </w:r>
          </w:p>
        </w:tc>
        <w:tc>
          <w:tcPr>
            <w:tcW w:w="449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1 szt.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7020" w:rsidRPr="00565BB5" w:rsidRDefault="001F7020" w:rsidP="001F7020">
            <w:pPr>
              <w:spacing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Sprawdzić stan wiązania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7020" w:rsidRPr="00565BB5" w:rsidRDefault="001F7020" w:rsidP="001F7020">
            <w:pPr>
              <w:spacing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1 kr.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7020" w:rsidRPr="00565BB5" w:rsidRDefault="001F7020" w:rsidP="001F7020">
            <w:pPr>
              <w:spacing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7020" w:rsidRPr="00565BB5" w:rsidRDefault="001F7020" w:rsidP="001F7020">
            <w:pPr>
              <w:spacing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</w:tr>
      <w:tr w:rsidR="001F7020" w:rsidRPr="00565BB5" w:rsidTr="001978C4">
        <w:trPr>
          <w:trHeight w:val="897"/>
        </w:trPr>
        <w:tc>
          <w:tcPr>
            <w:tcW w:w="24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</w:p>
        </w:tc>
        <w:tc>
          <w:tcPr>
            <w:tcW w:w="134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44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020" w:rsidRPr="00565BB5" w:rsidRDefault="001F7020" w:rsidP="001F7020">
            <w:pPr>
              <w:spacing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Poprawa warunków siedliskowych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1 kr.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</w:tr>
      <w:tr w:rsidR="001F7020" w:rsidRPr="00565BB5" w:rsidTr="001978C4">
        <w:trPr>
          <w:trHeight w:val="280"/>
        </w:trPr>
        <w:tc>
          <w:tcPr>
            <w:tcW w:w="24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  <w:r w:rsidRPr="00565BB5">
              <w:rPr>
                <w:rFonts w:ascii="Calibri Light" w:hAnsi="Calibri Light" w:cs="Calibri Light"/>
                <w:color w:val="auto"/>
                <w:sz w:val="20"/>
                <w:szCs w:val="20"/>
              </w:rPr>
              <w:t>25.</w:t>
            </w:r>
          </w:p>
        </w:tc>
        <w:tc>
          <w:tcPr>
            <w:tcW w:w="134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proofErr w:type="spellStart"/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Tilia</w:t>
            </w:r>
            <w:proofErr w:type="spellEnd"/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platyphyllos</w:t>
            </w:r>
            <w:proofErr w:type="spellEnd"/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 xml:space="preserve"> 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Lipa szerokolistna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Wysokość 16 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Osadzenie korony 4 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Średnica korony 11 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Średnica pnia 47 cm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Oznaczenie drzewa 154</w:t>
            </w:r>
          </w:p>
        </w:tc>
        <w:tc>
          <w:tcPr>
            <w:tcW w:w="44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1 szt.</w:t>
            </w:r>
          </w:p>
        </w:tc>
        <w:tc>
          <w:tcPr>
            <w:tcW w:w="1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020" w:rsidRPr="00565BB5" w:rsidRDefault="001F7020" w:rsidP="001F7020">
            <w:pPr>
              <w:spacing w:after="0" w:line="259" w:lineRule="auto"/>
              <w:ind w:left="1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Usuwanie wilków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1 kr.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</w:tr>
      <w:tr w:rsidR="001F7020" w:rsidRPr="00565BB5" w:rsidTr="001978C4">
        <w:trPr>
          <w:trHeight w:val="280"/>
        </w:trPr>
        <w:tc>
          <w:tcPr>
            <w:tcW w:w="24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  <w:r w:rsidRPr="00565BB5">
              <w:rPr>
                <w:rFonts w:ascii="Calibri Light" w:hAnsi="Calibri Light" w:cs="Calibri Light"/>
                <w:color w:val="auto"/>
                <w:sz w:val="20"/>
                <w:szCs w:val="20"/>
              </w:rPr>
              <w:t>26.</w:t>
            </w:r>
          </w:p>
        </w:tc>
        <w:tc>
          <w:tcPr>
            <w:tcW w:w="134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proofErr w:type="spellStart"/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Tilia</w:t>
            </w:r>
            <w:proofErr w:type="spellEnd"/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platyphyllos</w:t>
            </w:r>
            <w:proofErr w:type="spellEnd"/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 xml:space="preserve"> 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Lipa szerokolistna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Wysokość 17 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Osadzenie korony 4 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Średnica korony 15 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Średnica pnia 98 cm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Oznaczenie drzewa 153</w:t>
            </w:r>
          </w:p>
        </w:tc>
        <w:tc>
          <w:tcPr>
            <w:tcW w:w="44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1 szt.</w:t>
            </w:r>
          </w:p>
        </w:tc>
        <w:tc>
          <w:tcPr>
            <w:tcW w:w="1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020" w:rsidRPr="00565BB5" w:rsidRDefault="001F7020" w:rsidP="001F7020">
            <w:pPr>
              <w:spacing w:after="0" w:line="259" w:lineRule="auto"/>
              <w:ind w:left="1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Cięcia sanitarne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1 kr.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</w:tr>
      <w:tr w:rsidR="001F7020" w:rsidRPr="00565BB5" w:rsidTr="001978C4">
        <w:trPr>
          <w:trHeight w:val="280"/>
        </w:trPr>
        <w:tc>
          <w:tcPr>
            <w:tcW w:w="24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  <w:r w:rsidRPr="00565BB5">
              <w:rPr>
                <w:rFonts w:ascii="Calibri Light" w:hAnsi="Calibri Light" w:cs="Calibri Light"/>
                <w:color w:val="auto"/>
                <w:sz w:val="20"/>
                <w:szCs w:val="20"/>
              </w:rPr>
              <w:t>27.</w:t>
            </w:r>
          </w:p>
        </w:tc>
        <w:tc>
          <w:tcPr>
            <w:tcW w:w="134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proofErr w:type="spellStart"/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Tilia</w:t>
            </w:r>
            <w:proofErr w:type="spellEnd"/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cordata</w:t>
            </w:r>
            <w:proofErr w:type="spellEnd"/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Lipa drobnolistna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Wysokość 14 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Średnica korony 10 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Średnica pnia 76 cm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Oznaczenie drzewa 156</w:t>
            </w:r>
          </w:p>
        </w:tc>
        <w:tc>
          <w:tcPr>
            <w:tcW w:w="44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1 szt.</w:t>
            </w:r>
          </w:p>
        </w:tc>
        <w:tc>
          <w:tcPr>
            <w:tcW w:w="1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020" w:rsidRPr="00565BB5" w:rsidRDefault="001F7020" w:rsidP="001F7020">
            <w:pPr>
              <w:spacing w:after="0" w:line="259" w:lineRule="auto"/>
              <w:ind w:left="1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Poprawa warunków siedliskowych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1 kr.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</w:tr>
      <w:tr w:rsidR="001F7020" w:rsidRPr="00565BB5" w:rsidTr="001978C4">
        <w:trPr>
          <w:trHeight w:val="280"/>
        </w:trPr>
        <w:tc>
          <w:tcPr>
            <w:tcW w:w="24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  <w:r w:rsidRPr="00565BB5">
              <w:rPr>
                <w:rFonts w:ascii="Calibri Light" w:hAnsi="Calibri Light" w:cs="Calibri Light"/>
                <w:color w:val="auto"/>
                <w:sz w:val="20"/>
                <w:szCs w:val="20"/>
              </w:rPr>
              <w:t>28.</w:t>
            </w:r>
          </w:p>
        </w:tc>
        <w:tc>
          <w:tcPr>
            <w:tcW w:w="134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proofErr w:type="spellStart"/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Tilia</w:t>
            </w:r>
            <w:proofErr w:type="spellEnd"/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platyphyllos</w:t>
            </w:r>
            <w:proofErr w:type="spellEnd"/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 xml:space="preserve"> 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Lipa szerokolistna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Wysokość 14 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Osadzenie korony 4 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Średnica korony 10 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Średnica pnia 48 cm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Oznaczenie drzewa 201</w:t>
            </w:r>
          </w:p>
        </w:tc>
        <w:tc>
          <w:tcPr>
            <w:tcW w:w="44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1 szt.</w:t>
            </w:r>
          </w:p>
        </w:tc>
        <w:tc>
          <w:tcPr>
            <w:tcW w:w="1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020" w:rsidRPr="00565BB5" w:rsidRDefault="001F7020" w:rsidP="001F7020">
            <w:pPr>
              <w:spacing w:after="0" w:line="259" w:lineRule="auto"/>
              <w:ind w:left="1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Cięcia formujące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1 kr.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</w:tr>
      <w:tr w:rsidR="001F7020" w:rsidRPr="00565BB5" w:rsidTr="001978C4">
        <w:trPr>
          <w:trHeight w:val="280"/>
        </w:trPr>
        <w:tc>
          <w:tcPr>
            <w:tcW w:w="24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  <w:r w:rsidRPr="00565BB5">
              <w:rPr>
                <w:rFonts w:ascii="Calibri Light" w:hAnsi="Calibri Light" w:cs="Calibri Light"/>
                <w:color w:val="auto"/>
                <w:sz w:val="20"/>
                <w:szCs w:val="20"/>
              </w:rPr>
              <w:t>29.</w:t>
            </w:r>
          </w:p>
        </w:tc>
        <w:tc>
          <w:tcPr>
            <w:tcW w:w="134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proofErr w:type="spellStart"/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Tilia</w:t>
            </w:r>
            <w:proofErr w:type="spellEnd"/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platyphyllos</w:t>
            </w:r>
            <w:proofErr w:type="spellEnd"/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 xml:space="preserve"> 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Lipa szerokolistna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Wysokość 13 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Osadzenie korony 4 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Średnica korony 10 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Średnica pnia 51 cm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lastRenderedPageBreak/>
              <w:t>Oznaczenie drzewa 206</w:t>
            </w:r>
          </w:p>
        </w:tc>
        <w:tc>
          <w:tcPr>
            <w:tcW w:w="44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lastRenderedPageBreak/>
              <w:t>1 szt.</w:t>
            </w:r>
          </w:p>
        </w:tc>
        <w:tc>
          <w:tcPr>
            <w:tcW w:w="1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020" w:rsidRPr="00565BB5" w:rsidRDefault="001F7020" w:rsidP="001F7020">
            <w:pPr>
              <w:spacing w:after="0" w:line="259" w:lineRule="auto"/>
              <w:ind w:left="1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Cięcia sanitarne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1 kr.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</w:tr>
      <w:tr w:rsidR="001F7020" w:rsidRPr="00565BB5" w:rsidTr="001978C4">
        <w:trPr>
          <w:trHeight w:val="280"/>
        </w:trPr>
        <w:tc>
          <w:tcPr>
            <w:tcW w:w="24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  <w:r w:rsidRPr="00565BB5">
              <w:rPr>
                <w:rFonts w:ascii="Calibri Light" w:hAnsi="Calibri Light" w:cs="Calibri Light"/>
                <w:color w:val="auto"/>
                <w:sz w:val="20"/>
                <w:szCs w:val="20"/>
              </w:rPr>
              <w:t>30.</w:t>
            </w:r>
          </w:p>
        </w:tc>
        <w:tc>
          <w:tcPr>
            <w:tcW w:w="134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proofErr w:type="spellStart"/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Acer</w:t>
            </w:r>
            <w:proofErr w:type="spellEnd"/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platanoides</w:t>
            </w:r>
            <w:proofErr w:type="spellEnd"/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Klon zwyczajny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Wysokość 14 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Osadzenie korony 3 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Średnica korony 11 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Średnica pnia 57 cm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Oznaczenie drzewa 331</w:t>
            </w:r>
          </w:p>
        </w:tc>
        <w:tc>
          <w:tcPr>
            <w:tcW w:w="44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1 szt.</w:t>
            </w:r>
          </w:p>
        </w:tc>
        <w:tc>
          <w:tcPr>
            <w:tcW w:w="1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020" w:rsidRPr="00565BB5" w:rsidRDefault="001F7020" w:rsidP="001F7020">
            <w:pPr>
              <w:spacing w:after="0" w:line="259" w:lineRule="auto"/>
              <w:ind w:left="1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Cięcia sanitarne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1 kr.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</w:tr>
      <w:tr w:rsidR="001F7020" w:rsidRPr="00565BB5" w:rsidTr="001978C4">
        <w:trPr>
          <w:trHeight w:val="280"/>
        </w:trPr>
        <w:tc>
          <w:tcPr>
            <w:tcW w:w="24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  <w:r w:rsidRPr="00565BB5">
              <w:rPr>
                <w:rFonts w:ascii="Calibri Light" w:hAnsi="Calibri Light" w:cs="Calibri Light"/>
                <w:color w:val="auto"/>
                <w:sz w:val="20"/>
                <w:szCs w:val="20"/>
              </w:rPr>
              <w:t>31.</w:t>
            </w:r>
          </w:p>
        </w:tc>
        <w:tc>
          <w:tcPr>
            <w:tcW w:w="134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proofErr w:type="spellStart"/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Tilia</w:t>
            </w:r>
            <w:proofErr w:type="spellEnd"/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cordata</w:t>
            </w:r>
            <w:proofErr w:type="spellEnd"/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 xml:space="preserve"> 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Lipa drobnolistna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Wysokość 13 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Osadzenie korony 4 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Średnica korony 10 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Średnica pnia 51 cm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Oznaczenie drzewa 334</w:t>
            </w:r>
          </w:p>
        </w:tc>
        <w:tc>
          <w:tcPr>
            <w:tcW w:w="44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1 szt.</w:t>
            </w:r>
          </w:p>
        </w:tc>
        <w:tc>
          <w:tcPr>
            <w:tcW w:w="1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020" w:rsidRPr="00565BB5" w:rsidRDefault="001F7020" w:rsidP="001F7020">
            <w:pPr>
              <w:spacing w:after="0" w:line="259" w:lineRule="auto"/>
              <w:ind w:left="1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Cięcia sanitarne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1 kr.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</w:tr>
      <w:tr w:rsidR="001F7020" w:rsidRPr="00565BB5" w:rsidTr="001978C4">
        <w:trPr>
          <w:trHeight w:val="280"/>
        </w:trPr>
        <w:tc>
          <w:tcPr>
            <w:tcW w:w="24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  <w:r w:rsidRPr="00565BB5">
              <w:rPr>
                <w:rFonts w:ascii="Calibri Light" w:hAnsi="Calibri Light" w:cs="Calibri Light"/>
                <w:color w:val="auto"/>
                <w:sz w:val="20"/>
                <w:szCs w:val="20"/>
              </w:rPr>
              <w:t>32.</w:t>
            </w:r>
          </w:p>
        </w:tc>
        <w:tc>
          <w:tcPr>
            <w:tcW w:w="134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proofErr w:type="spellStart"/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Tilia</w:t>
            </w:r>
            <w:proofErr w:type="spellEnd"/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cordata</w:t>
            </w:r>
            <w:proofErr w:type="spellEnd"/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 xml:space="preserve"> 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Lipa drobnolistna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Wysokość 12 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Osadzenie korony 4 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Średnica korony 9 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Średnica pnia 50 cm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Oznaczenie drzewa 208</w:t>
            </w:r>
          </w:p>
        </w:tc>
        <w:tc>
          <w:tcPr>
            <w:tcW w:w="44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1 szt.</w:t>
            </w:r>
          </w:p>
        </w:tc>
        <w:tc>
          <w:tcPr>
            <w:tcW w:w="1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020" w:rsidRPr="00565BB5" w:rsidRDefault="001F7020" w:rsidP="001F7020">
            <w:pPr>
              <w:spacing w:after="0" w:line="259" w:lineRule="auto"/>
              <w:ind w:left="1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Cięcia sanitarne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1 kr.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</w:tr>
      <w:tr w:rsidR="001F7020" w:rsidRPr="00565BB5" w:rsidTr="001978C4">
        <w:trPr>
          <w:trHeight w:val="280"/>
        </w:trPr>
        <w:tc>
          <w:tcPr>
            <w:tcW w:w="24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  <w:r w:rsidRPr="00565BB5">
              <w:rPr>
                <w:rFonts w:ascii="Calibri Light" w:hAnsi="Calibri Light" w:cs="Calibri Light"/>
                <w:color w:val="auto"/>
                <w:sz w:val="20"/>
                <w:szCs w:val="20"/>
              </w:rPr>
              <w:t>33.</w:t>
            </w:r>
          </w:p>
        </w:tc>
        <w:tc>
          <w:tcPr>
            <w:tcW w:w="134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proofErr w:type="spellStart"/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Larix</w:t>
            </w:r>
            <w:proofErr w:type="spellEnd"/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decidua</w:t>
            </w:r>
            <w:proofErr w:type="spellEnd"/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Modrzew europejski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Wysokość 15 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Osadzenie korony 2 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Średnica korony 8 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Średnica pnia 32 cm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Oznaczenie drzewa 178</w:t>
            </w:r>
          </w:p>
        </w:tc>
        <w:tc>
          <w:tcPr>
            <w:tcW w:w="44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1 szt.</w:t>
            </w:r>
          </w:p>
        </w:tc>
        <w:tc>
          <w:tcPr>
            <w:tcW w:w="1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020" w:rsidRPr="00565BB5" w:rsidRDefault="001F7020" w:rsidP="001F7020">
            <w:pPr>
              <w:spacing w:after="0" w:line="259" w:lineRule="auto"/>
              <w:ind w:left="1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Redukcja korony od przeszkody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1 kr.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</w:tr>
      <w:tr w:rsidR="001F7020" w:rsidRPr="00565BB5" w:rsidTr="001978C4">
        <w:trPr>
          <w:trHeight w:val="900"/>
        </w:trPr>
        <w:tc>
          <w:tcPr>
            <w:tcW w:w="244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  <w:r w:rsidRPr="00565BB5">
              <w:rPr>
                <w:rFonts w:ascii="Calibri Light" w:hAnsi="Calibri Light" w:cs="Calibri Light"/>
                <w:color w:val="auto"/>
                <w:sz w:val="20"/>
                <w:szCs w:val="20"/>
              </w:rPr>
              <w:t>34.</w:t>
            </w:r>
          </w:p>
        </w:tc>
        <w:tc>
          <w:tcPr>
            <w:tcW w:w="1340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proofErr w:type="spellStart"/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Acer</w:t>
            </w:r>
            <w:proofErr w:type="spellEnd"/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platanoides</w:t>
            </w:r>
            <w:proofErr w:type="spellEnd"/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Klon zwyczajny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Wysokość 17 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Osadzenie korony 7 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Średnica korony 12 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Średnica pnia 70 cm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Oznaczenie drzewa 180</w:t>
            </w:r>
          </w:p>
        </w:tc>
        <w:tc>
          <w:tcPr>
            <w:tcW w:w="449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1 szt.</w:t>
            </w:r>
          </w:p>
        </w:tc>
        <w:tc>
          <w:tcPr>
            <w:tcW w:w="116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7020" w:rsidRPr="00565BB5" w:rsidRDefault="001F7020" w:rsidP="001F7020">
            <w:pPr>
              <w:spacing w:after="0" w:line="259" w:lineRule="auto"/>
              <w:ind w:left="1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Usunięcie wilków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1 kr.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</w:tr>
      <w:tr w:rsidR="001F7020" w:rsidRPr="00565BB5" w:rsidTr="001978C4">
        <w:trPr>
          <w:trHeight w:val="762"/>
        </w:trPr>
        <w:tc>
          <w:tcPr>
            <w:tcW w:w="24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</w:p>
        </w:tc>
        <w:tc>
          <w:tcPr>
            <w:tcW w:w="134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44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020" w:rsidRPr="00565BB5" w:rsidRDefault="001F7020" w:rsidP="001F7020">
            <w:pPr>
              <w:spacing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Cięcia sanitarne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1 kr.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</w:tr>
      <w:tr w:rsidR="001F7020" w:rsidRPr="00565BB5" w:rsidTr="001978C4">
        <w:trPr>
          <w:trHeight w:val="173"/>
        </w:trPr>
        <w:tc>
          <w:tcPr>
            <w:tcW w:w="24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  <w:r w:rsidRPr="00565BB5">
              <w:rPr>
                <w:rFonts w:ascii="Calibri Light" w:hAnsi="Calibri Light" w:cs="Calibri Light"/>
                <w:color w:val="auto"/>
                <w:sz w:val="20"/>
                <w:szCs w:val="20"/>
              </w:rPr>
              <w:t>35.</w:t>
            </w:r>
          </w:p>
        </w:tc>
        <w:tc>
          <w:tcPr>
            <w:tcW w:w="134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proofErr w:type="spellStart"/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Quercus</w:t>
            </w:r>
            <w:proofErr w:type="spellEnd"/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 xml:space="preserve"> robur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Dąb szypułkowany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Wysokość 20 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Osadzenie korony 6  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Średnica korony 15 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Średnica pnia 86 cm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Oznaczenie drzewa 218</w:t>
            </w:r>
          </w:p>
        </w:tc>
        <w:tc>
          <w:tcPr>
            <w:tcW w:w="44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1 szt.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020" w:rsidRPr="00565BB5" w:rsidRDefault="001F7020" w:rsidP="001F7020">
            <w:pPr>
              <w:spacing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Cięcia sanitarne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1 kr.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</w:tr>
      <w:tr w:rsidR="001F7020" w:rsidRPr="00565BB5" w:rsidTr="001978C4">
        <w:trPr>
          <w:trHeight w:val="960"/>
        </w:trPr>
        <w:tc>
          <w:tcPr>
            <w:tcW w:w="24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  <w:r w:rsidRPr="00565BB5">
              <w:rPr>
                <w:rFonts w:ascii="Calibri Light" w:hAnsi="Calibri Light" w:cs="Calibri Light"/>
                <w:color w:val="auto"/>
                <w:sz w:val="20"/>
                <w:szCs w:val="20"/>
              </w:rPr>
              <w:t>36.</w:t>
            </w:r>
          </w:p>
        </w:tc>
        <w:tc>
          <w:tcPr>
            <w:tcW w:w="134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proofErr w:type="spellStart"/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Quercus</w:t>
            </w:r>
            <w:proofErr w:type="spellEnd"/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 xml:space="preserve"> robur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Dąb szypułkowany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Wysokość 20 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Osadzenie korony 6  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Średnica korony 16 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Średnica pnia 79 cm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Oznaczenie drzewa 219</w:t>
            </w:r>
          </w:p>
        </w:tc>
        <w:tc>
          <w:tcPr>
            <w:tcW w:w="44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1 szt.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020" w:rsidRPr="00565BB5" w:rsidRDefault="001F7020" w:rsidP="001F7020">
            <w:pPr>
              <w:spacing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Cięcia sanitarne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1 kr.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</w:tr>
      <w:tr w:rsidR="001F7020" w:rsidRPr="00565BB5" w:rsidTr="001978C4">
        <w:trPr>
          <w:trHeight w:val="252"/>
        </w:trPr>
        <w:tc>
          <w:tcPr>
            <w:tcW w:w="24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  <w:r w:rsidRPr="00565BB5">
              <w:rPr>
                <w:rFonts w:ascii="Calibri Light" w:hAnsi="Calibri Light" w:cs="Calibri Light"/>
                <w:color w:val="auto"/>
                <w:sz w:val="20"/>
                <w:szCs w:val="20"/>
              </w:rPr>
              <w:t>37.</w:t>
            </w:r>
          </w:p>
        </w:tc>
        <w:tc>
          <w:tcPr>
            <w:tcW w:w="134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proofErr w:type="spellStart"/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Quercus</w:t>
            </w:r>
            <w:proofErr w:type="spellEnd"/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 xml:space="preserve"> robur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Dąb szypułkowany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Wysokość 20 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Osadzenie korony 7 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Średnica korony 19 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Średnica pnia 113 cm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Oznaczenie drzewa 220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  <w:lastRenderedPageBreak/>
              <w:t>OKAZ POMNIKOWY</w:t>
            </w:r>
          </w:p>
        </w:tc>
        <w:tc>
          <w:tcPr>
            <w:tcW w:w="44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lastRenderedPageBreak/>
              <w:t>1 szt.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020" w:rsidRPr="00565BB5" w:rsidRDefault="001F7020" w:rsidP="001F7020">
            <w:pPr>
              <w:spacing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Cięcia sanitarne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1 kr.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</w:tr>
      <w:tr w:rsidR="001F7020" w:rsidRPr="00565BB5" w:rsidTr="001978C4">
        <w:trPr>
          <w:trHeight w:val="960"/>
        </w:trPr>
        <w:tc>
          <w:tcPr>
            <w:tcW w:w="24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  <w:r w:rsidRPr="00565BB5">
              <w:rPr>
                <w:rFonts w:ascii="Calibri Light" w:hAnsi="Calibri Light" w:cs="Calibri Light"/>
                <w:color w:val="auto"/>
                <w:sz w:val="20"/>
                <w:szCs w:val="20"/>
              </w:rPr>
              <w:t>38.</w:t>
            </w:r>
          </w:p>
        </w:tc>
        <w:tc>
          <w:tcPr>
            <w:tcW w:w="134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proofErr w:type="spellStart"/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Acer</w:t>
            </w:r>
            <w:proofErr w:type="spellEnd"/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pseudoplatanus</w:t>
            </w:r>
            <w:proofErr w:type="spellEnd"/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Klon jawor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Wysokość 12 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Osadzenie korony 3 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Średnica korony 8 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Średnica pnia 59 cm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Oznaczenie drzewa 341</w:t>
            </w:r>
          </w:p>
        </w:tc>
        <w:tc>
          <w:tcPr>
            <w:tcW w:w="44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1 szt.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020" w:rsidRPr="00565BB5" w:rsidRDefault="001F7020" w:rsidP="001F7020">
            <w:pPr>
              <w:spacing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Cięcia sanitarne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1 kr.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</w:tr>
      <w:tr w:rsidR="001F7020" w:rsidRPr="00565BB5" w:rsidTr="001978C4">
        <w:trPr>
          <w:trHeight w:val="960"/>
        </w:trPr>
        <w:tc>
          <w:tcPr>
            <w:tcW w:w="24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  <w:r w:rsidRPr="00565BB5">
              <w:rPr>
                <w:rFonts w:ascii="Calibri Light" w:hAnsi="Calibri Light" w:cs="Calibri Light"/>
                <w:color w:val="auto"/>
                <w:sz w:val="20"/>
                <w:szCs w:val="20"/>
              </w:rPr>
              <w:t>39.</w:t>
            </w:r>
          </w:p>
        </w:tc>
        <w:tc>
          <w:tcPr>
            <w:tcW w:w="134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proofErr w:type="spellStart"/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Populus</w:t>
            </w:r>
            <w:proofErr w:type="spellEnd"/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nigra</w:t>
            </w:r>
            <w:proofErr w:type="spellEnd"/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 xml:space="preserve"> ‘Italica’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Topola włoska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Wysokość 23 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Osadzenie korony 3 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Średnica korony 5 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Średnica pnia 82 cm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Oznaczenie drzewa 340</w:t>
            </w:r>
          </w:p>
        </w:tc>
        <w:tc>
          <w:tcPr>
            <w:tcW w:w="44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1 szt.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020" w:rsidRPr="00565BB5" w:rsidRDefault="001F7020" w:rsidP="001F7020">
            <w:pPr>
              <w:spacing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Cięcia sanitarne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1 kr.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</w:tr>
      <w:tr w:rsidR="001F7020" w:rsidRPr="00565BB5" w:rsidTr="001978C4">
        <w:trPr>
          <w:trHeight w:val="960"/>
        </w:trPr>
        <w:tc>
          <w:tcPr>
            <w:tcW w:w="24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  <w:r w:rsidRPr="00565BB5">
              <w:rPr>
                <w:rFonts w:ascii="Calibri Light" w:hAnsi="Calibri Light" w:cs="Calibri Light"/>
                <w:color w:val="auto"/>
                <w:sz w:val="20"/>
                <w:szCs w:val="20"/>
              </w:rPr>
              <w:t>40.</w:t>
            </w:r>
          </w:p>
        </w:tc>
        <w:tc>
          <w:tcPr>
            <w:tcW w:w="134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proofErr w:type="spellStart"/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Quercus</w:t>
            </w:r>
            <w:proofErr w:type="spellEnd"/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 xml:space="preserve"> robur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Dąb szypułkowy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Wysokość 27 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Osadzenie korony 10 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Średnica korony 12 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Średnica pnia 111 cm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 xml:space="preserve">Oznaczenie drzewa 118 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(dawny nr 12-1)</w:t>
            </w:r>
          </w:p>
        </w:tc>
        <w:tc>
          <w:tcPr>
            <w:tcW w:w="44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1 szt.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020" w:rsidRPr="00565BB5" w:rsidRDefault="001F7020" w:rsidP="001F7020">
            <w:pPr>
              <w:spacing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 xml:space="preserve">Cięcia wycofujące koronę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1 kr.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</w:tr>
      <w:tr w:rsidR="001F7020" w:rsidRPr="00565BB5" w:rsidTr="001978C4">
        <w:trPr>
          <w:trHeight w:val="960"/>
        </w:trPr>
        <w:tc>
          <w:tcPr>
            <w:tcW w:w="24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  <w:r w:rsidRPr="00565BB5">
              <w:rPr>
                <w:rFonts w:ascii="Calibri Light" w:hAnsi="Calibri Light" w:cs="Calibri Light"/>
                <w:color w:val="auto"/>
                <w:sz w:val="20"/>
                <w:szCs w:val="20"/>
              </w:rPr>
              <w:t>41.</w:t>
            </w:r>
          </w:p>
        </w:tc>
        <w:tc>
          <w:tcPr>
            <w:tcW w:w="134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proofErr w:type="spellStart"/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Aesculus</w:t>
            </w:r>
            <w:proofErr w:type="spellEnd"/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 xml:space="preserve"> x </w:t>
            </w:r>
            <w:proofErr w:type="spellStart"/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carnea</w:t>
            </w:r>
            <w:proofErr w:type="spellEnd"/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Kasztanowiec czerwony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Wysokość 3 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Osadzenie korony 2 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Średnica korony 3 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Średnica pnia 85 cm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Oznaczenie drzewa 124</w:t>
            </w:r>
          </w:p>
        </w:tc>
        <w:tc>
          <w:tcPr>
            <w:tcW w:w="44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1 szt.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020" w:rsidRPr="00565BB5" w:rsidRDefault="001F7020" w:rsidP="001F7020">
            <w:pPr>
              <w:spacing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 xml:space="preserve">Cięcia wycofujące koronę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1 kr.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</w:tr>
      <w:tr w:rsidR="001F7020" w:rsidRPr="00565BB5" w:rsidTr="001978C4">
        <w:trPr>
          <w:trHeight w:val="280"/>
        </w:trPr>
        <w:tc>
          <w:tcPr>
            <w:tcW w:w="24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  <w:r w:rsidRPr="00565BB5">
              <w:rPr>
                <w:rFonts w:ascii="Calibri Light" w:hAnsi="Calibri Light" w:cs="Calibri Light"/>
                <w:color w:val="auto"/>
                <w:sz w:val="20"/>
                <w:szCs w:val="20"/>
              </w:rPr>
              <w:t>42.</w:t>
            </w:r>
          </w:p>
        </w:tc>
        <w:tc>
          <w:tcPr>
            <w:tcW w:w="134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proofErr w:type="spellStart"/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Pinus</w:t>
            </w:r>
            <w:proofErr w:type="spellEnd"/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nigra</w:t>
            </w:r>
            <w:proofErr w:type="spellEnd"/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Modrzew europejski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Wysokość 15 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Osadzenie korony 4 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Średnica korony 10 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Średnica pnia 69 cm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Oznaczenie drzewa 12</w:t>
            </w:r>
          </w:p>
        </w:tc>
        <w:tc>
          <w:tcPr>
            <w:tcW w:w="44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1 szt.</w:t>
            </w:r>
          </w:p>
        </w:tc>
        <w:tc>
          <w:tcPr>
            <w:tcW w:w="1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020" w:rsidRPr="00565BB5" w:rsidRDefault="001F7020" w:rsidP="001F7020">
            <w:pPr>
              <w:spacing w:after="0" w:line="259" w:lineRule="auto"/>
              <w:ind w:left="1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Cięcia sanitarne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1 kr.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</w:tr>
      <w:tr w:rsidR="001F7020" w:rsidRPr="00565BB5" w:rsidTr="001978C4">
        <w:trPr>
          <w:trHeight w:val="410"/>
        </w:trPr>
        <w:tc>
          <w:tcPr>
            <w:tcW w:w="244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  <w:r w:rsidRPr="00565BB5">
              <w:rPr>
                <w:rFonts w:ascii="Calibri Light" w:hAnsi="Calibri Light" w:cs="Calibri Light"/>
                <w:color w:val="auto"/>
                <w:sz w:val="20"/>
                <w:szCs w:val="20"/>
              </w:rPr>
              <w:t>43.</w:t>
            </w:r>
          </w:p>
        </w:tc>
        <w:tc>
          <w:tcPr>
            <w:tcW w:w="1340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proofErr w:type="spellStart"/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Tilia</w:t>
            </w:r>
            <w:proofErr w:type="spellEnd"/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 xml:space="preserve"> mordata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Lipa drobnolistna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Wysokość 14 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Osadzenie korony 3 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Średnica korony 8 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Średnica pnia 108 cm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Oznaczenie drzewa 216</w:t>
            </w:r>
          </w:p>
        </w:tc>
        <w:tc>
          <w:tcPr>
            <w:tcW w:w="449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1 sz.</w:t>
            </w:r>
          </w:p>
        </w:tc>
        <w:tc>
          <w:tcPr>
            <w:tcW w:w="116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7020" w:rsidRPr="00565BB5" w:rsidRDefault="001F7020" w:rsidP="001F7020">
            <w:pPr>
              <w:spacing w:after="0" w:line="259" w:lineRule="auto"/>
              <w:ind w:left="1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Cięcia sanitarne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7020" w:rsidRPr="00565BB5" w:rsidRDefault="001F7020" w:rsidP="001F7020">
            <w:pPr>
              <w:spacing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1 kr.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7020" w:rsidRPr="00565BB5" w:rsidRDefault="001F7020" w:rsidP="001F7020">
            <w:pPr>
              <w:spacing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7020" w:rsidRPr="00565BB5" w:rsidRDefault="001F7020" w:rsidP="001F7020">
            <w:pPr>
              <w:spacing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</w:tr>
      <w:tr w:rsidR="001F7020" w:rsidRPr="00565BB5" w:rsidTr="001978C4">
        <w:trPr>
          <w:trHeight w:val="389"/>
        </w:trPr>
        <w:tc>
          <w:tcPr>
            <w:tcW w:w="24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</w:p>
        </w:tc>
        <w:tc>
          <w:tcPr>
            <w:tcW w:w="134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44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7020" w:rsidRPr="00565BB5" w:rsidRDefault="001F7020" w:rsidP="001F7020">
            <w:pPr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Cięcia formujące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7020" w:rsidRPr="00565BB5" w:rsidRDefault="001F7020" w:rsidP="001F7020">
            <w:pPr>
              <w:spacing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1 kr.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7020" w:rsidRPr="00565BB5" w:rsidRDefault="001F7020" w:rsidP="001F7020">
            <w:pPr>
              <w:spacing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7020" w:rsidRPr="00565BB5" w:rsidRDefault="001F7020" w:rsidP="001F7020">
            <w:pPr>
              <w:spacing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</w:tr>
      <w:tr w:rsidR="001F7020" w:rsidRPr="00565BB5" w:rsidTr="001978C4">
        <w:trPr>
          <w:trHeight w:val="448"/>
        </w:trPr>
        <w:tc>
          <w:tcPr>
            <w:tcW w:w="24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</w:p>
        </w:tc>
        <w:tc>
          <w:tcPr>
            <w:tcW w:w="134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44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Szczegółowa inspekcja z poziomu gruntu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7020" w:rsidRPr="00565BB5" w:rsidRDefault="001F7020" w:rsidP="001F7020">
            <w:pPr>
              <w:spacing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1 kr.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7020" w:rsidRPr="00565BB5" w:rsidRDefault="001F7020" w:rsidP="001F7020">
            <w:pPr>
              <w:spacing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7020" w:rsidRPr="00565BB5" w:rsidRDefault="001F7020" w:rsidP="001F7020">
            <w:pPr>
              <w:spacing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</w:tr>
      <w:tr w:rsidR="001F7020" w:rsidRPr="00565BB5" w:rsidTr="001978C4">
        <w:trPr>
          <w:trHeight w:val="340"/>
        </w:trPr>
        <w:tc>
          <w:tcPr>
            <w:tcW w:w="24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</w:p>
        </w:tc>
        <w:tc>
          <w:tcPr>
            <w:tcW w:w="134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44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020" w:rsidRPr="00565BB5" w:rsidRDefault="001F7020" w:rsidP="001F7020">
            <w:pPr>
              <w:spacing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 xml:space="preserve"> Poprawa warunków siedliskowych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line="259" w:lineRule="auto"/>
              <w:ind w:left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line="259" w:lineRule="auto"/>
              <w:ind w:left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line="259" w:lineRule="auto"/>
              <w:ind w:left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</w:tr>
      <w:tr w:rsidR="001F7020" w:rsidRPr="00565BB5" w:rsidTr="001978C4">
        <w:trPr>
          <w:trHeight w:val="280"/>
        </w:trPr>
        <w:tc>
          <w:tcPr>
            <w:tcW w:w="24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  <w:r w:rsidRPr="00565BB5">
              <w:rPr>
                <w:rFonts w:ascii="Calibri Light" w:hAnsi="Calibri Light" w:cs="Calibri Light"/>
                <w:color w:val="auto"/>
                <w:sz w:val="20"/>
                <w:szCs w:val="20"/>
              </w:rPr>
              <w:t>44.</w:t>
            </w:r>
          </w:p>
        </w:tc>
        <w:tc>
          <w:tcPr>
            <w:tcW w:w="134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proofErr w:type="spellStart"/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Tilia</w:t>
            </w:r>
            <w:proofErr w:type="spellEnd"/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 xml:space="preserve"> mordata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Lipa drobnolistna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Wysokość 20 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Osadzenie korony 2 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Średnica korony 9 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Średnica pnia 84 cm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 xml:space="preserve">Oznaczenie drzewa #90 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(dawny nr 5)</w:t>
            </w:r>
          </w:p>
        </w:tc>
        <w:tc>
          <w:tcPr>
            <w:tcW w:w="44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1 szt.</w:t>
            </w:r>
          </w:p>
        </w:tc>
        <w:tc>
          <w:tcPr>
            <w:tcW w:w="1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020" w:rsidRPr="00565BB5" w:rsidRDefault="001F7020" w:rsidP="001F7020">
            <w:pPr>
              <w:spacing w:after="0" w:line="259" w:lineRule="auto"/>
              <w:ind w:left="1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Cięcia sanitarne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1 kr.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</w:tr>
      <w:tr w:rsidR="001F7020" w:rsidRPr="00565BB5" w:rsidTr="001978C4">
        <w:trPr>
          <w:trHeight w:val="630"/>
        </w:trPr>
        <w:tc>
          <w:tcPr>
            <w:tcW w:w="244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  <w:r w:rsidRPr="00565BB5">
              <w:rPr>
                <w:rFonts w:ascii="Calibri Light" w:hAnsi="Calibri Light" w:cs="Calibri Light"/>
                <w:color w:val="auto"/>
                <w:sz w:val="20"/>
                <w:szCs w:val="20"/>
              </w:rPr>
              <w:t>45.</w:t>
            </w:r>
          </w:p>
        </w:tc>
        <w:tc>
          <w:tcPr>
            <w:tcW w:w="1340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 xml:space="preserve">Morus alba 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Morwa biała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lastRenderedPageBreak/>
              <w:t>Wysokość 13 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Osadzenie korony 3 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Średnica korony 9 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Średnica pnia 54 cm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Oznaczenie drzewa 131</w:t>
            </w:r>
          </w:p>
        </w:tc>
        <w:tc>
          <w:tcPr>
            <w:tcW w:w="449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lastRenderedPageBreak/>
              <w:t>1 szt.</w:t>
            </w:r>
          </w:p>
        </w:tc>
        <w:tc>
          <w:tcPr>
            <w:tcW w:w="116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Cięcia sanitarne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7020" w:rsidRPr="00565BB5" w:rsidRDefault="001F7020" w:rsidP="001F7020">
            <w:pPr>
              <w:spacing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1 kr.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7020" w:rsidRPr="00565BB5" w:rsidRDefault="001F7020" w:rsidP="001F7020">
            <w:pPr>
              <w:spacing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7020" w:rsidRPr="00565BB5" w:rsidRDefault="001F7020" w:rsidP="001F7020">
            <w:pPr>
              <w:spacing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</w:tr>
      <w:tr w:rsidR="001F7020" w:rsidRPr="00565BB5" w:rsidTr="001978C4">
        <w:trPr>
          <w:trHeight w:val="1065"/>
        </w:trPr>
        <w:tc>
          <w:tcPr>
            <w:tcW w:w="244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</w:p>
        </w:tc>
        <w:tc>
          <w:tcPr>
            <w:tcW w:w="1340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449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7020" w:rsidRPr="00565BB5" w:rsidRDefault="001F7020" w:rsidP="001F7020">
            <w:pPr>
              <w:spacing w:line="259" w:lineRule="auto"/>
              <w:ind w:left="1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proofErr w:type="spellStart"/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Us</w:t>
            </w:r>
            <w:proofErr w:type="spellEnd"/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 xml:space="preserve">    Usuwanie wilków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1 kr.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</w:tr>
      <w:tr w:rsidR="001F7020" w:rsidRPr="00565BB5" w:rsidTr="001978C4">
        <w:trPr>
          <w:trHeight w:val="930"/>
        </w:trPr>
        <w:tc>
          <w:tcPr>
            <w:tcW w:w="244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  <w:r w:rsidRPr="00565BB5">
              <w:rPr>
                <w:rFonts w:ascii="Calibri Light" w:hAnsi="Calibri Light" w:cs="Calibri Light"/>
                <w:color w:val="auto"/>
                <w:sz w:val="20"/>
                <w:szCs w:val="20"/>
              </w:rPr>
              <w:t>46.</w:t>
            </w:r>
          </w:p>
        </w:tc>
        <w:tc>
          <w:tcPr>
            <w:tcW w:w="1340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 xml:space="preserve">Morus alba 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Morwa biała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Wysokość 14 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Osadzenie korony 2 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Średnica korony 10 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Średnica pnia 43 cm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Oznaczenie drzewa 132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1 szt.</w:t>
            </w:r>
          </w:p>
        </w:tc>
        <w:tc>
          <w:tcPr>
            <w:tcW w:w="116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7020" w:rsidRPr="00565BB5" w:rsidRDefault="001F7020" w:rsidP="001F7020">
            <w:pPr>
              <w:spacing w:after="0" w:line="259" w:lineRule="auto"/>
              <w:ind w:left="1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Cięcia sanitarne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1 kr.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</w:tr>
      <w:tr w:rsidR="001F7020" w:rsidRPr="00565BB5" w:rsidTr="001978C4">
        <w:trPr>
          <w:trHeight w:val="590"/>
        </w:trPr>
        <w:tc>
          <w:tcPr>
            <w:tcW w:w="24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</w:p>
        </w:tc>
        <w:tc>
          <w:tcPr>
            <w:tcW w:w="1340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449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020" w:rsidRPr="00565BB5" w:rsidRDefault="001F7020" w:rsidP="001F7020">
            <w:pPr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Cięcia wycofujące koronę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1 kr.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</w:tr>
      <w:tr w:rsidR="001F7020" w:rsidRPr="00565BB5" w:rsidTr="001978C4">
        <w:trPr>
          <w:trHeight w:val="280"/>
        </w:trPr>
        <w:tc>
          <w:tcPr>
            <w:tcW w:w="24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  <w:r w:rsidRPr="00565BB5">
              <w:rPr>
                <w:rFonts w:ascii="Calibri Light" w:hAnsi="Calibri Light" w:cs="Calibri Light"/>
                <w:color w:val="auto"/>
                <w:sz w:val="20"/>
                <w:szCs w:val="20"/>
              </w:rPr>
              <w:t>47.</w:t>
            </w:r>
          </w:p>
        </w:tc>
        <w:tc>
          <w:tcPr>
            <w:tcW w:w="134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proofErr w:type="spellStart"/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Tilia</w:t>
            </w:r>
            <w:proofErr w:type="spellEnd"/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cordata</w:t>
            </w:r>
            <w:proofErr w:type="spellEnd"/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 xml:space="preserve"> 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 xml:space="preserve">Lipa </w:t>
            </w:r>
            <w:proofErr w:type="spellStart"/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drobnolista</w:t>
            </w:r>
            <w:proofErr w:type="spellEnd"/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Wysokość 12 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Osadzenie korony 3 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Średnica korony 5 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Średnica pnia 54 cm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Oznaczenie drzewa 25</w:t>
            </w:r>
          </w:p>
        </w:tc>
        <w:tc>
          <w:tcPr>
            <w:tcW w:w="44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1 szt.</w:t>
            </w:r>
          </w:p>
        </w:tc>
        <w:tc>
          <w:tcPr>
            <w:tcW w:w="1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020" w:rsidRPr="00565BB5" w:rsidRDefault="001F7020" w:rsidP="001F7020">
            <w:pPr>
              <w:spacing w:after="0" w:line="259" w:lineRule="auto"/>
              <w:ind w:left="1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Cięcia sanitarne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1 kr.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</w:tr>
      <w:tr w:rsidR="001F7020" w:rsidRPr="00565BB5" w:rsidTr="001978C4">
        <w:trPr>
          <w:trHeight w:val="1050"/>
        </w:trPr>
        <w:tc>
          <w:tcPr>
            <w:tcW w:w="244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  <w:r w:rsidRPr="00565BB5">
              <w:rPr>
                <w:rFonts w:ascii="Calibri Light" w:hAnsi="Calibri Light" w:cs="Calibri Light"/>
                <w:color w:val="auto"/>
                <w:sz w:val="20"/>
                <w:szCs w:val="20"/>
              </w:rPr>
              <w:t>48.</w:t>
            </w:r>
          </w:p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</w:p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  <w:r w:rsidRPr="00565BB5">
              <w:rPr>
                <w:rFonts w:ascii="Calibri Light" w:hAnsi="Calibri Light" w:cs="Calibri Light"/>
                <w:color w:val="auto"/>
                <w:sz w:val="20"/>
                <w:szCs w:val="20"/>
              </w:rPr>
              <w:t>X</w:t>
            </w:r>
          </w:p>
        </w:tc>
        <w:tc>
          <w:tcPr>
            <w:tcW w:w="1340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  <w:t>POMNIK PRZYRODY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proofErr w:type="spellStart"/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Quercus</w:t>
            </w:r>
            <w:proofErr w:type="spellEnd"/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 xml:space="preserve"> robur ‘</w:t>
            </w:r>
            <w:proofErr w:type="spellStart"/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Fastigiata</w:t>
            </w:r>
            <w:proofErr w:type="spellEnd"/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 xml:space="preserve">’ 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 xml:space="preserve">Dąb </w:t>
            </w:r>
            <w:proofErr w:type="spellStart"/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szupyłkowy</w:t>
            </w:r>
            <w:proofErr w:type="spellEnd"/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/piramidalny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Wysokość 25 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Osadzenie korony 1 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Średnica korony 7 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Średnica pnia 79 cm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Oznaczenie drzewa 270</w:t>
            </w:r>
          </w:p>
        </w:tc>
        <w:tc>
          <w:tcPr>
            <w:tcW w:w="449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1 szt.</w:t>
            </w:r>
          </w:p>
        </w:tc>
        <w:tc>
          <w:tcPr>
            <w:tcW w:w="116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7020" w:rsidRPr="00565BB5" w:rsidRDefault="001F7020" w:rsidP="001F7020">
            <w:pPr>
              <w:spacing w:after="0" w:line="259" w:lineRule="auto"/>
              <w:ind w:left="1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Cięcia sanitarne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1 kr.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</w:tr>
      <w:tr w:rsidR="001F7020" w:rsidRPr="00565BB5" w:rsidTr="001978C4">
        <w:trPr>
          <w:trHeight w:val="715"/>
        </w:trPr>
        <w:tc>
          <w:tcPr>
            <w:tcW w:w="24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</w:p>
        </w:tc>
        <w:tc>
          <w:tcPr>
            <w:tcW w:w="134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44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020" w:rsidRPr="00565BB5" w:rsidRDefault="001F7020" w:rsidP="001F7020">
            <w:pPr>
              <w:spacing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Usuwanie wilków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1 kr.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</w:tr>
      <w:tr w:rsidR="001F7020" w:rsidRPr="00565BB5" w:rsidTr="001978C4">
        <w:trPr>
          <w:trHeight w:val="464"/>
        </w:trPr>
        <w:tc>
          <w:tcPr>
            <w:tcW w:w="244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  <w:r w:rsidRPr="00565BB5">
              <w:rPr>
                <w:rFonts w:ascii="Calibri Light" w:hAnsi="Calibri Light" w:cs="Calibri Light"/>
                <w:color w:val="auto"/>
                <w:sz w:val="20"/>
                <w:szCs w:val="20"/>
              </w:rPr>
              <w:t>49.</w:t>
            </w:r>
          </w:p>
        </w:tc>
        <w:tc>
          <w:tcPr>
            <w:tcW w:w="1340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proofErr w:type="spellStart"/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Tilia</w:t>
            </w:r>
            <w:proofErr w:type="spellEnd"/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cordata</w:t>
            </w:r>
            <w:proofErr w:type="spellEnd"/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 xml:space="preserve"> 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 xml:space="preserve">Lipa </w:t>
            </w:r>
            <w:proofErr w:type="spellStart"/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drobnolista</w:t>
            </w:r>
            <w:proofErr w:type="spellEnd"/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Wysokość 17 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Średnica korony 8 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Średnica pnia 52 cm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Oznaczenie drzewa 269</w:t>
            </w:r>
          </w:p>
        </w:tc>
        <w:tc>
          <w:tcPr>
            <w:tcW w:w="449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1 szt.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7020" w:rsidRPr="00565BB5" w:rsidRDefault="001F7020" w:rsidP="001F7020">
            <w:pPr>
              <w:spacing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Szczegółowa inspekcja z poziomu gruntu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1 kr.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</w:tr>
      <w:tr w:rsidR="001F7020" w:rsidRPr="00565BB5" w:rsidTr="001978C4">
        <w:trPr>
          <w:trHeight w:val="461"/>
        </w:trPr>
        <w:tc>
          <w:tcPr>
            <w:tcW w:w="24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</w:p>
        </w:tc>
        <w:tc>
          <w:tcPr>
            <w:tcW w:w="134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44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7020" w:rsidRPr="00565BB5" w:rsidRDefault="001F7020" w:rsidP="001F7020">
            <w:pPr>
              <w:spacing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Poprawa warunków siedliskowych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1 kr.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</w:tr>
      <w:tr w:rsidR="001F7020" w:rsidRPr="00565BB5" w:rsidTr="001978C4">
        <w:trPr>
          <w:trHeight w:val="258"/>
        </w:trPr>
        <w:tc>
          <w:tcPr>
            <w:tcW w:w="24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</w:p>
        </w:tc>
        <w:tc>
          <w:tcPr>
            <w:tcW w:w="134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44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020" w:rsidRPr="00565BB5" w:rsidRDefault="001F7020" w:rsidP="001F7020">
            <w:pPr>
              <w:spacing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Usuwanie odrostów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1 kr.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</w:tr>
      <w:tr w:rsidR="001F7020" w:rsidRPr="00565BB5" w:rsidTr="001978C4">
        <w:trPr>
          <w:trHeight w:val="1065"/>
        </w:trPr>
        <w:tc>
          <w:tcPr>
            <w:tcW w:w="24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  <w:r w:rsidRPr="00565BB5">
              <w:rPr>
                <w:rFonts w:ascii="Calibri Light" w:hAnsi="Calibri Light" w:cs="Calibri Light"/>
                <w:color w:val="auto"/>
                <w:sz w:val="20"/>
                <w:szCs w:val="20"/>
              </w:rPr>
              <w:t>50.</w:t>
            </w:r>
          </w:p>
        </w:tc>
        <w:tc>
          <w:tcPr>
            <w:tcW w:w="134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proofErr w:type="spellStart"/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Larix</w:t>
            </w:r>
            <w:proofErr w:type="spellEnd"/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decidua</w:t>
            </w:r>
            <w:proofErr w:type="spellEnd"/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Modrzew europejski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Wysokość 26 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Osadzenie korony 4 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Średnica korony 9 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Średnica pnia 68 cm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Oznaczenie drzewa 296</w:t>
            </w:r>
          </w:p>
        </w:tc>
        <w:tc>
          <w:tcPr>
            <w:tcW w:w="44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1 szt.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020" w:rsidRPr="00565BB5" w:rsidRDefault="001F7020" w:rsidP="001F7020">
            <w:pPr>
              <w:spacing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Cięcia sanitarne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1 kr.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</w:tr>
      <w:tr w:rsidR="001F7020" w:rsidRPr="00565BB5" w:rsidTr="001978C4">
        <w:trPr>
          <w:trHeight w:val="456"/>
        </w:trPr>
        <w:tc>
          <w:tcPr>
            <w:tcW w:w="24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  <w:r w:rsidRPr="00565BB5">
              <w:rPr>
                <w:rFonts w:ascii="Calibri Light" w:hAnsi="Calibri Light" w:cs="Calibri Light"/>
                <w:color w:val="auto"/>
                <w:sz w:val="20"/>
                <w:szCs w:val="20"/>
              </w:rPr>
              <w:t>51.</w:t>
            </w:r>
          </w:p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</w:p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  <w:r w:rsidRPr="00565BB5">
              <w:rPr>
                <w:rFonts w:ascii="Calibri Light" w:hAnsi="Calibri Light" w:cs="Calibri Light"/>
                <w:color w:val="auto"/>
                <w:sz w:val="20"/>
                <w:szCs w:val="20"/>
              </w:rPr>
              <w:t>X</w:t>
            </w:r>
          </w:p>
        </w:tc>
        <w:tc>
          <w:tcPr>
            <w:tcW w:w="134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proofErr w:type="spellStart"/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Quercus</w:t>
            </w:r>
            <w:proofErr w:type="spellEnd"/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 xml:space="preserve"> robur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Dąb szypułkowy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Wysokość 30 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Osadzenie korony 5 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Średnica korony 22 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Średnica pnia 118 cm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Oznaczenie drzewa 323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  <w:t>OKAZ O WYMIARACH POMNIKOWYCH</w:t>
            </w:r>
          </w:p>
        </w:tc>
        <w:tc>
          <w:tcPr>
            <w:tcW w:w="44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1 szt.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020" w:rsidRPr="00565BB5" w:rsidRDefault="001F7020" w:rsidP="001F7020">
            <w:pPr>
              <w:spacing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Cięcia sanitarne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1 kr.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</w:tr>
      <w:tr w:rsidR="001F7020" w:rsidRPr="00565BB5" w:rsidTr="001978C4">
        <w:trPr>
          <w:trHeight w:val="280"/>
        </w:trPr>
        <w:tc>
          <w:tcPr>
            <w:tcW w:w="24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  <w:r w:rsidRPr="00565BB5">
              <w:rPr>
                <w:rFonts w:ascii="Calibri Light" w:hAnsi="Calibri Light" w:cs="Calibri Light"/>
                <w:color w:val="auto"/>
                <w:sz w:val="20"/>
                <w:szCs w:val="20"/>
              </w:rPr>
              <w:t>52.</w:t>
            </w:r>
          </w:p>
        </w:tc>
        <w:tc>
          <w:tcPr>
            <w:tcW w:w="134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proofErr w:type="spellStart"/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Quercus</w:t>
            </w:r>
            <w:proofErr w:type="spellEnd"/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 xml:space="preserve"> robur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Dąb szypułkowy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Wysokość 26 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Osadzenie korony 3 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Średnica korony 18 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Średnica pnia 98 cm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Oznaczenie drzewa 324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  <w:lastRenderedPageBreak/>
              <w:t>OKAZ O WYMIARACH POMNIKOWYCH</w:t>
            </w:r>
          </w:p>
        </w:tc>
        <w:tc>
          <w:tcPr>
            <w:tcW w:w="44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lastRenderedPageBreak/>
              <w:t>1 szt.</w:t>
            </w:r>
          </w:p>
        </w:tc>
        <w:tc>
          <w:tcPr>
            <w:tcW w:w="1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020" w:rsidRPr="00565BB5" w:rsidRDefault="001F7020" w:rsidP="001F7020">
            <w:pPr>
              <w:spacing w:after="0" w:line="259" w:lineRule="auto"/>
              <w:ind w:left="1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Cięcia sanitarne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1 kr.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</w:tr>
      <w:tr w:rsidR="001F7020" w:rsidRPr="00565BB5" w:rsidTr="001978C4">
        <w:trPr>
          <w:trHeight w:val="280"/>
        </w:trPr>
        <w:tc>
          <w:tcPr>
            <w:tcW w:w="24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  <w:r w:rsidRPr="00565BB5">
              <w:rPr>
                <w:rFonts w:ascii="Calibri Light" w:hAnsi="Calibri Light" w:cs="Calibri Light"/>
                <w:color w:val="auto"/>
                <w:sz w:val="20"/>
                <w:szCs w:val="20"/>
              </w:rPr>
              <w:t>53.</w:t>
            </w:r>
          </w:p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</w:p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  <w:r w:rsidRPr="00565BB5">
              <w:rPr>
                <w:rFonts w:ascii="Calibri Light" w:hAnsi="Calibri Light" w:cs="Calibri Light"/>
                <w:color w:val="auto"/>
                <w:sz w:val="20"/>
                <w:szCs w:val="20"/>
              </w:rPr>
              <w:t>x</w:t>
            </w:r>
          </w:p>
        </w:tc>
        <w:tc>
          <w:tcPr>
            <w:tcW w:w="134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proofErr w:type="spellStart"/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Quercus</w:t>
            </w:r>
            <w:proofErr w:type="spellEnd"/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 xml:space="preserve"> robur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Dąb szypułkowy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Wysokość 29 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Osadzenie korony 4 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Średnica korony 17 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Średnica pnia 106 cm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Oznaczenie drzewa 322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  <w:t>OKAZ O WYMIARACH POMNIKOWYCH</w:t>
            </w:r>
          </w:p>
        </w:tc>
        <w:tc>
          <w:tcPr>
            <w:tcW w:w="44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1 szt.</w:t>
            </w:r>
          </w:p>
        </w:tc>
        <w:tc>
          <w:tcPr>
            <w:tcW w:w="1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020" w:rsidRPr="00565BB5" w:rsidRDefault="001F7020" w:rsidP="001F7020">
            <w:pPr>
              <w:spacing w:after="0" w:line="259" w:lineRule="auto"/>
              <w:ind w:left="1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Cięcia sanitarne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1 kr.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</w:tr>
      <w:tr w:rsidR="001F7020" w:rsidRPr="00565BB5" w:rsidTr="001978C4">
        <w:trPr>
          <w:trHeight w:val="696"/>
        </w:trPr>
        <w:tc>
          <w:tcPr>
            <w:tcW w:w="244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  <w:r w:rsidRPr="00565BB5">
              <w:rPr>
                <w:rFonts w:ascii="Calibri Light" w:hAnsi="Calibri Light" w:cs="Calibri Light"/>
                <w:color w:val="auto"/>
                <w:sz w:val="20"/>
                <w:szCs w:val="20"/>
              </w:rPr>
              <w:t>54.</w:t>
            </w:r>
          </w:p>
        </w:tc>
        <w:tc>
          <w:tcPr>
            <w:tcW w:w="1340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proofErr w:type="spellStart"/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Fraxinus</w:t>
            </w:r>
            <w:proofErr w:type="spellEnd"/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excelsior</w:t>
            </w:r>
            <w:proofErr w:type="spellEnd"/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 xml:space="preserve"> ‘</w:t>
            </w:r>
            <w:proofErr w:type="spellStart"/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Pendula</w:t>
            </w:r>
            <w:proofErr w:type="spellEnd"/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’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Jesion wyniosły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Wysokość 12 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Osadzenie korony 3 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Średnica korony 7 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Średnica pnia 41 cm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Oznaczenie drzewa 304</w:t>
            </w:r>
          </w:p>
        </w:tc>
        <w:tc>
          <w:tcPr>
            <w:tcW w:w="449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1 szt.</w:t>
            </w:r>
          </w:p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116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7020" w:rsidRPr="00565BB5" w:rsidRDefault="001F7020" w:rsidP="001F7020">
            <w:pPr>
              <w:spacing w:after="0" w:line="259" w:lineRule="auto"/>
              <w:ind w:left="1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Cięcia sanitarne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7020" w:rsidRPr="00565BB5" w:rsidRDefault="001F7020" w:rsidP="001F7020">
            <w:pPr>
              <w:spacing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1 kr.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7020" w:rsidRPr="00565BB5" w:rsidRDefault="001F7020" w:rsidP="001F7020">
            <w:pPr>
              <w:spacing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7020" w:rsidRPr="00565BB5" w:rsidRDefault="001F7020" w:rsidP="001F7020">
            <w:pPr>
              <w:spacing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</w:tr>
      <w:tr w:rsidR="001F7020" w:rsidRPr="00565BB5" w:rsidTr="001978C4">
        <w:trPr>
          <w:trHeight w:val="627"/>
        </w:trPr>
        <w:tc>
          <w:tcPr>
            <w:tcW w:w="24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</w:p>
        </w:tc>
        <w:tc>
          <w:tcPr>
            <w:tcW w:w="134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44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Poprawienie warunków siedliskowych - mulczowanie i zapobieganie zagęszczanie gleby, płotek zapobiegający wydeptaniu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1 kr.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</w:tr>
      <w:tr w:rsidR="001F7020" w:rsidRPr="00565BB5" w:rsidTr="001978C4">
        <w:trPr>
          <w:trHeight w:val="280"/>
        </w:trPr>
        <w:tc>
          <w:tcPr>
            <w:tcW w:w="24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  <w:r w:rsidRPr="00565BB5">
              <w:rPr>
                <w:rFonts w:ascii="Calibri Light" w:hAnsi="Calibri Light" w:cs="Calibri Light"/>
                <w:color w:val="auto"/>
                <w:sz w:val="20"/>
                <w:szCs w:val="20"/>
              </w:rPr>
              <w:t>55.</w:t>
            </w:r>
          </w:p>
        </w:tc>
        <w:tc>
          <w:tcPr>
            <w:tcW w:w="134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proofErr w:type="spellStart"/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Picea</w:t>
            </w:r>
            <w:proofErr w:type="spellEnd"/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abies</w:t>
            </w:r>
            <w:proofErr w:type="spellEnd"/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 xml:space="preserve"> 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Świerk pospolity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Wysokość 26 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Osadzenie korony 6 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Średnica korony 10 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Średnica pnia 73 cm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Oznaczenie drzewa 286</w:t>
            </w:r>
          </w:p>
        </w:tc>
        <w:tc>
          <w:tcPr>
            <w:tcW w:w="44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1 szt.</w:t>
            </w:r>
          </w:p>
        </w:tc>
        <w:tc>
          <w:tcPr>
            <w:tcW w:w="1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020" w:rsidRPr="00565BB5" w:rsidRDefault="001F7020" w:rsidP="001F7020">
            <w:pPr>
              <w:spacing w:after="0" w:line="259" w:lineRule="auto"/>
              <w:ind w:left="1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Cięcia sanitarne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1 kr.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</w:tr>
      <w:tr w:rsidR="001F7020" w:rsidRPr="00565BB5" w:rsidTr="001978C4">
        <w:trPr>
          <w:trHeight w:val="173"/>
        </w:trPr>
        <w:tc>
          <w:tcPr>
            <w:tcW w:w="244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  <w:r w:rsidRPr="00565BB5">
              <w:rPr>
                <w:rFonts w:ascii="Calibri Light" w:hAnsi="Calibri Light" w:cs="Calibri Light"/>
                <w:color w:val="auto"/>
                <w:sz w:val="20"/>
                <w:szCs w:val="20"/>
              </w:rPr>
              <w:t>56.</w:t>
            </w:r>
          </w:p>
        </w:tc>
        <w:tc>
          <w:tcPr>
            <w:tcW w:w="1340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proofErr w:type="spellStart"/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Fraxinus</w:t>
            </w:r>
            <w:proofErr w:type="spellEnd"/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excelsior</w:t>
            </w:r>
            <w:proofErr w:type="spellEnd"/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Jesion wyniosły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Wysokość 13 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Osadzenie korony 5 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Średnica korony 9 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Średnica pnia 53 cm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Oznaczenie drzewa 16</w:t>
            </w:r>
          </w:p>
        </w:tc>
        <w:tc>
          <w:tcPr>
            <w:tcW w:w="449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1 szt.</w:t>
            </w:r>
          </w:p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116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7020" w:rsidRPr="00565BB5" w:rsidRDefault="001F7020" w:rsidP="001F7020">
            <w:pPr>
              <w:spacing w:after="0" w:line="259" w:lineRule="auto"/>
              <w:ind w:left="1" w:firstLine="0"/>
              <w:jc w:val="both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Szczegółowa inspekcja z poziomu gruntu - zwrócić szczególną uwagę czy pędy wtórnej korony, rozwijające się w miejscu po usuniętym konarze na wysokości 3 m, nie wchodzą w kolizję z pędami pierwotne korony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1 kr.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</w:tr>
      <w:tr w:rsidR="001F7020" w:rsidRPr="00565BB5" w:rsidTr="001978C4">
        <w:trPr>
          <w:trHeight w:val="1041"/>
        </w:trPr>
        <w:tc>
          <w:tcPr>
            <w:tcW w:w="24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</w:p>
        </w:tc>
        <w:tc>
          <w:tcPr>
            <w:tcW w:w="134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44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020" w:rsidRPr="00565BB5" w:rsidRDefault="001F7020" w:rsidP="001F7020">
            <w:pPr>
              <w:tabs>
                <w:tab w:val="left" w:pos="1440"/>
              </w:tabs>
              <w:spacing w:after="0" w:line="259" w:lineRule="auto"/>
              <w:ind w:left="0" w:firstLine="0"/>
              <w:jc w:val="both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Poprawa warunków siedliskowych - ochrona pnia od uszkodzeń przy koszeniu, mulczowanie w rzucie korony, płotek zapobiegający wydeptywaniu.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1 kr.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</w:tr>
      <w:tr w:rsidR="001F7020" w:rsidRPr="00565BB5" w:rsidTr="001978C4">
        <w:trPr>
          <w:trHeight w:val="706"/>
        </w:trPr>
        <w:tc>
          <w:tcPr>
            <w:tcW w:w="244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  <w:r w:rsidRPr="00565BB5">
              <w:rPr>
                <w:rFonts w:ascii="Calibri Light" w:hAnsi="Calibri Light" w:cs="Calibri Light"/>
                <w:color w:val="auto"/>
                <w:sz w:val="20"/>
                <w:szCs w:val="20"/>
              </w:rPr>
              <w:t>57.</w:t>
            </w:r>
          </w:p>
        </w:tc>
        <w:tc>
          <w:tcPr>
            <w:tcW w:w="1340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proofErr w:type="spellStart"/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Tilia</w:t>
            </w:r>
            <w:proofErr w:type="spellEnd"/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platyphyllos</w:t>
            </w:r>
            <w:proofErr w:type="spellEnd"/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Lipa szerokolistna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Wysokość 16 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Średnica korony 7 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Średnica pnia 53 cm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Oznaczenie drzewa 147</w:t>
            </w:r>
          </w:p>
        </w:tc>
        <w:tc>
          <w:tcPr>
            <w:tcW w:w="449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1 szt.</w:t>
            </w:r>
          </w:p>
        </w:tc>
        <w:tc>
          <w:tcPr>
            <w:tcW w:w="116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7020" w:rsidRPr="00565BB5" w:rsidRDefault="001F7020" w:rsidP="001F7020">
            <w:pPr>
              <w:spacing w:after="0" w:line="259" w:lineRule="auto"/>
              <w:ind w:left="1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Szczegółowa inspekcja z poziomu gruntu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7020" w:rsidRPr="00565BB5" w:rsidRDefault="001F7020" w:rsidP="001F7020">
            <w:pPr>
              <w:spacing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1 kr.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7020" w:rsidRPr="00565BB5" w:rsidRDefault="001F7020" w:rsidP="001F7020">
            <w:pPr>
              <w:spacing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7020" w:rsidRPr="00565BB5" w:rsidRDefault="001F7020" w:rsidP="001F7020">
            <w:pPr>
              <w:spacing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</w:tr>
      <w:tr w:rsidR="001F7020" w:rsidRPr="00565BB5" w:rsidTr="001978C4">
        <w:trPr>
          <w:trHeight w:val="734"/>
        </w:trPr>
        <w:tc>
          <w:tcPr>
            <w:tcW w:w="24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</w:p>
        </w:tc>
        <w:tc>
          <w:tcPr>
            <w:tcW w:w="134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44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020" w:rsidRPr="00565BB5" w:rsidRDefault="001F7020" w:rsidP="001F7020">
            <w:pPr>
              <w:spacing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Lokalna redukcja korony od przeszkody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1 kr.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</w:tr>
      <w:tr w:rsidR="001F7020" w:rsidRPr="00565BB5" w:rsidTr="001978C4">
        <w:trPr>
          <w:trHeight w:val="280"/>
        </w:trPr>
        <w:tc>
          <w:tcPr>
            <w:tcW w:w="24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  <w:r w:rsidRPr="00565BB5">
              <w:rPr>
                <w:rFonts w:ascii="Calibri Light" w:hAnsi="Calibri Light" w:cs="Calibri Light"/>
                <w:color w:val="auto"/>
                <w:sz w:val="20"/>
                <w:szCs w:val="20"/>
              </w:rPr>
              <w:t>58.</w:t>
            </w:r>
          </w:p>
        </w:tc>
        <w:tc>
          <w:tcPr>
            <w:tcW w:w="134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proofErr w:type="spellStart"/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Tilia</w:t>
            </w:r>
            <w:proofErr w:type="spellEnd"/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cordata</w:t>
            </w:r>
            <w:proofErr w:type="spellEnd"/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Lipa drobnolistna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Wysokość 22 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Osadzenie korony 4 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Średnica korony 7 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Średnica pnia 70 cm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Oznaczenie drzewa 282</w:t>
            </w:r>
          </w:p>
        </w:tc>
        <w:tc>
          <w:tcPr>
            <w:tcW w:w="44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4"/>
                <w:szCs w:val="14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1 szt.</w:t>
            </w:r>
          </w:p>
        </w:tc>
        <w:tc>
          <w:tcPr>
            <w:tcW w:w="1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020" w:rsidRPr="00565BB5" w:rsidRDefault="001F7020" w:rsidP="001F7020">
            <w:pPr>
              <w:spacing w:after="0" w:line="259" w:lineRule="auto"/>
              <w:ind w:left="1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Lokalna redukcja korony od przeszkody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1 kr.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</w:tr>
      <w:tr w:rsidR="001F7020" w:rsidRPr="00565BB5" w:rsidTr="001978C4">
        <w:trPr>
          <w:trHeight w:val="480"/>
        </w:trPr>
        <w:tc>
          <w:tcPr>
            <w:tcW w:w="244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  <w:r w:rsidRPr="00565BB5">
              <w:rPr>
                <w:rFonts w:ascii="Calibri Light" w:hAnsi="Calibri Light" w:cs="Calibri Light"/>
                <w:color w:val="auto"/>
                <w:sz w:val="20"/>
                <w:szCs w:val="20"/>
              </w:rPr>
              <w:lastRenderedPageBreak/>
              <w:t>59.</w:t>
            </w:r>
          </w:p>
        </w:tc>
        <w:tc>
          <w:tcPr>
            <w:tcW w:w="1340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proofErr w:type="spellStart"/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Tilia</w:t>
            </w:r>
            <w:proofErr w:type="spellEnd"/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platyphyllos</w:t>
            </w:r>
            <w:proofErr w:type="spellEnd"/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Lipa szerokolistna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Wysokość 22 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Osadzenie korony 6 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Średnica korony 10 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Średnica pnia 63 cm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Oznaczenie drzewa 288</w:t>
            </w:r>
          </w:p>
        </w:tc>
        <w:tc>
          <w:tcPr>
            <w:tcW w:w="449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1 szt.</w:t>
            </w:r>
          </w:p>
        </w:tc>
        <w:tc>
          <w:tcPr>
            <w:tcW w:w="116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Lokalna redukcja korony od przeszkody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7020" w:rsidRPr="00565BB5" w:rsidRDefault="001F7020" w:rsidP="001F7020">
            <w:pPr>
              <w:spacing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1 kr.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7020" w:rsidRPr="00565BB5" w:rsidRDefault="001F7020" w:rsidP="001F7020">
            <w:pPr>
              <w:spacing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7020" w:rsidRPr="00565BB5" w:rsidRDefault="001F7020" w:rsidP="001F7020">
            <w:pPr>
              <w:spacing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</w:tr>
      <w:tr w:rsidR="001F7020" w:rsidRPr="00565BB5" w:rsidTr="001978C4">
        <w:trPr>
          <w:trHeight w:val="1044"/>
        </w:trPr>
        <w:tc>
          <w:tcPr>
            <w:tcW w:w="24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</w:p>
        </w:tc>
        <w:tc>
          <w:tcPr>
            <w:tcW w:w="134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44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020" w:rsidRPr="00565BB5" w:rsidRDefault="001F7020" w:rsidP="001F7020">
            <w:pPr>
              <w:spacing w:line="259" w:lineRule="auto"/>
              <w:ind w:left="-103" w:firstLine="103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 xml:space="preserve"> Ochrona korzenia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1 kr.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</w:tr>
      <w:tr w:rsidR="001F7020" w:rsidRPr="00565BB5" w:rsidTr="001978C4">
        <w:trPr>
          <w:trHeight w:val="1675"/>
        </w:trPr>
        <w:tc>
          <w:tcPr>
            <w:tcW w:w="24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  <w:r w:rsidRPr="00565BB5">
              <w:rPr>
                <w:rFonts w:ascii="Calibri Light" w:hAnsi="Calibri Light" w:cs="Calibri Light"/>
                <w:color w:val="auto"/>
                <w:sz w:val="20"/>
                <w:szCs w:val="20"/>
              </w:rPr>
              <w:t>60.</w:t>
            </w:r>
          </w:p>
        </w:tc>
        <w:tc>
          <w:tcPr>
            <w:tcW w:w="134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proofErr w:type="spellStart"/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Tilia</w:t>
            </w:r>
            <w:proofErr w:type="spellEnd"/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platyphyllos</w:t>
            </w:r>
            <w:proofErr w:type="spellEnd"/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Lipa szerokolistna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Wysokość 24 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Osadzenie korony 8 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Średnica korony 10 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Średnica pnia 71 cm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Oznaczenie drzewa 289</w:t>
            </w:r>
          </w:p>
        </w:tc>
        <w:tc>
          <w:tcPr>
            <w:tcW w:w="44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1 szt.</w:t>
            </w:r>
          </w:p>
        </w:tc>
        <w:tc>
          <w:tcPr>
            <w:tcW w:w="1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020" w:rsidRPr="00565BB5" w:rsidRDefault="001F7020" w:rsidP="001F7020">
            <w:pPr>
              <w:spacing w:after="0" w:line="259" w:lineRule="auto"/>
              <w:ind w:left="1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Lokalna redukcja korony od przeszkody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1 kr.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</w:tr>
      <w:tr w:rsidR="001F7020" w:rsidRPr="00565BB5" w:rsidTr="001978C4">
        <w:trPr>
          <w:trHeight w:val="611"/>
        </w:trPr>
        <w:tc>
          <w:tcPr>
            <w:tcW w:w="244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  <w:r w:rsidRPr="00565BB5">
              <w:rPr>
                <w:rFonts w:ascii="Calibri Light" w:hAnsi="Calibri Light" w:cs="Calibri Light"/>
                <w:color w:val="auto"/>
                <w:sz w:val="20"/>
                <w:szCs w:val="20"/>
              </w:rPr>
              <w:t>61.</w:t>
            </w:r>
          </w:p>
        </w:tc>
        <w:tc>
          <w:tcPr>
            <w:tcW w:w="1340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proofErr w:type="spellStart"/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Acer</w:t>
            </w:r>
            <w:proofErr w:type="spellEnd"/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platanoides</w:t>
            </w:r>
            <w:proofErr w:type="spellEnd"/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Klon zwyczajny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Wysokość 19 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Osadzenie korony 4 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Średnica korony 14 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Średnica pnia 80 cm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Oznaczenie drzewa 295</w:t>
            </w:r>
          </w:p>
        </w:tc>
        <w:tc>
          <w:tcPr>
            <w:tcW w:w="449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1 szt.</w:t>
            </w:r>
          </w:p>
        </w:tc>
        <w:tc>
          <w:tcPr>
            <w:tcW w:w="116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7020" w:rsidRPr="00565BB5" w:rsidRDefault="001F7020" w:rsidP="001F7020">
            <w:pPr>
              <w:spacing w:after="0" w:line="259" w:lineRule="auto"/>
              <w:ind w:left="1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Lokalna redukcja korony od przeszkody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1 kr.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</w:tr>
      <w:tr w:rsidR="001F7020" w:rsidRPr="00565BB5" w:rsidTr="001978C4">
        <w:trPr>
          <w:trHeight w:val="495"/>
        </w:trPr>
        <w:tc>
          <w:tcPr>
            <w:tcW w:w="24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</w:p>
        </w:tc>
        <w:tc>
          <w:tcPr>
            <w:tcW w:w="134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44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Usunięcie jemioły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7020" w:rsidRPr="00565BB5" w:rsidRDefault="001F7020" w:rsidP="001F7020">
            <w:pPr>
              <w:spacing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1 kr.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7020" w:rsidRPr="00565BB5" w:rsidRDefault="001F7020" w:rsidP="001F7020">
            <w:pPr>
              <w:spacing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7020" w:rsidRPr="00565BB5" w:rsidRDefault="001F7020" w:rsidP="001F7020">
            <w:pPr>
              <w:spacing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</w:tr>
      <w:tr w:rsidR="001F7020" w:rsidRPr="00565BB5" w:rsidTr="001978C4">
        <w:trPr>
          <w:trHeight w:val="540"/>
        </w:trPr>
        <w:tc>
          <w:tcPr>
            <w:tcW w:w="24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</w:p>
        </w:tc>
        <w:tc>
          <w:tcPr>
            <w:tcW w:w="134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44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020" w:rsidRPr="00565BB5" w:rsidRDefault="001F7020" w:rsidP="001F7020">
            <w:pPr>
              <w:tabs>
                <w:tab w:val="left" w:pos="810"/>
              </w:tabs>
              <w:spacing w:after="0" w:line="259" w:lineRule="auto"/>
              <w:ind w:left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ab/>
              <w:t>Poprawa warunków siedliskowych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1 kr.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</w:tr>
      <w:tr w:rsidR="001F7020" w:rsidRPr="00565BB5" w:rsidTr="001978C4">
        <w:trPr>
          <w:trHeight w:val="2183"/>
        </w:trPr>
        <w:tc>
          <w:tcPr>
            <w:tcW w:w="244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  <w:r w:rsidRPr="00565BB5">
              <w:rPr>
                <w:rFonts w:ascii="Calibri Light" w:hAnsi="Calibri Light" w:cs="Calibri Light"/>
                <w:color w:val="auto"/>
                <w:sz w:val="20"/>
                <w:szCs w:val="20"/>
              </w:rPr>
              <w:t>62.</w:t>
            </w:r>
          </w:p>
        </w:tc>
        <w:tc>
          <w:tcPr>
            <w:tcW w:w="1340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proofErr w:type="spellStart"/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Aesculus</w:t>
            </w:r>
            <w:proofErr w:type="spellEnd"/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 xml:space="preserve"> x </w:t>
            </w:r>
            <w:proofErr w:type="spellStart"/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carnea</w:t>
            </w:r>
            <w:proofErr w:type="spellEnd"/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Kasztanowiec czerwony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Wysokość 3 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Średnica korony 3 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Średnica pnia 85 cm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Oznaczenie drzewa 124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Okaz złamany w 2022r.</w:t>
            </w:r>
          </w:p>
        </w:tc>
        <w:tc>
          <w:tcPr>
            <w:tcW w:w="449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1 szt.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7020" w:rsidRPr="00565BB5" w:rsidRDefault="001F7020" w:rsidP="001F7020">
            <w:pPr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W obecnej sytuacji należy zabiegać o odtworzenie korony (pędy nie dłuższe niż 2m) z fragmentu pnia powyżej miejsca szczepienia. Pędy wyrastające poniżej miejsca szczepienia – usuwać.</w:t>
            </w:r>
          </w:p>
          <w:p w:rsidR="001F7020" w:rsidRPr="00565BB5" w:rsidRDefault="001F7020" w:rsidP="001F7020">
            <w:pPr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  <w:p w:rsidR="001F7020" w:rsidRPr="00565BB5" w:rsidRDefault="001F7020" w:rsidP="001F7020">
            <w:pPr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Skracanie gałęzi do długości ok. 2 cm od pnia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7020" w:rsidRPr="00565BB5" w:rsidRDefault="001F7020" w:rsidP="001F7020">
            <w:pPr>
              <w:spacing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1 kr.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7020" w:rsidRPr="00565BB5" w:rsidRDefault="001F7020" w:rsidP="001F7020">
            <w:pPr>
              <w:spacing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7020" w:rsidRPr="00565BB5" w:rsidRDefault="001F7020" w:rsidP="001F7020">
            <w:pPr>
              <w:spacing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</w:tr>
      <w:tr w:rsidR="001F7020" w:rsidRPr="00565BB5" w:rsidTr="001978C4">
        <w:trPr>
          <w:trHeight w:val="348"/>
        </w:trPr>
        <w:tc>
          <w:tcPr>
            <w:tcW w:w="24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</w:p>
        </w:tc>
        <w:tc>
          <w:tcPr>
            <w:tcW w:w="134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44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020" w:rsidRPr="00565BB5" w:rsidRDefault="001F7020" w:rsidP="001F7020">
            <w:pPr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Poprawa warunków siedliskowych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1 kr.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</w:tr>
      <w:tr w:rsidR="001F7020" w:rsidRPr="00565BB5" w:rsidTr="001978C4">
        <w:trPr>
          <w:trHeight w:val="441"/>
        </w:trPr>
        <w:tc>
          <w:tcPr>
            <w:tcW w:w="3755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020" w:rsidRPr="00565BB5" w:rsidRDefault="001F7020" w:rsidP="001F7020">
            <w:pPr>
              <w:spacing w:line="259" w:lineRule="auto"/>
              <w:ind w:left="0" w:firstLine="0"/>
              <w:rPr>
                <w:rFonts w:ascii="Calibri Light" w:hAnsi="Calibri Light" w:cs="Calibri Light"/>
                <w:b/>
                <w:color w:val="auto"/>
                <w:sz w:val="20"/>
                <w:szCs w:val="20"/>
              </w:rPr>
            </w:pPr>
            <w:r w:rsidRPr="00565BB5">
              <w:rPr>
                <w:rFonts w:ascii="Calibri Light" w:hAnsi="Calibri Light" w:cs="Calibri Light"/>
                <w:b/>
                <w:color w:val="auto"/>
                <w:sz w:val="20"/>
                <w:szCs w:val="20"/>
              </w:rPr>
              <w:t>Zamek w Sztumie Dziedziniec</w:t>
            </w:r>
          </w:p>
        </w:tc>
        <w:tc>
          <w:tcPr>
            <w:tcW w:w="5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line="259" w:lineRule="auto"/>
              <w:ind w:left="0" w:firstLine="0"/>
              <w:rPr>
                <w:rFonts w:ascii="Calibri Light" w:hAnsi="Calibri Light" w:cs="Calibri Light"/>
                <w:b/>
                <w:color w:val="auto"/>
                <w:sz w:val="20"/>
                <w:szCs w:val="20"/>
              </w:rPr>
            </w:pPr>
          </w:p>
        </w:tc>
        <w:tc>
          <w:tcPr>
            <w:tcW w:w="69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line="259" w:lineRule="auto"/>
              <w:ind w:left="0" w:firstLine="0"/>
              <w:rPr>
                <w:rFonts w:ascii="Calibri Light" w:hAnsi="Calibri Light" w:cs="Calibri Light"/>
                <w:b/>
                <w:color w:val="auto"/>
                <w:sz w:val="20"/>
                <w:szCs w:val="20"/>
              </w:rPr>
            </w:pPr>
          </w:p>
        </w:tc>
      </w:tr>
      <w:tr w:rsidR="001F7020" w:rsidRPr="00565BB5" w:rsidTr="001978C4">
        <w:trPr>
          <w:trHeight w:val="394"/>
        </w:trPr>
        <w:tc>
          <w:tcPr>
            <w:tcW w:w="244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  <w:r w:rsidRPr="00565BB5">
              <w:rPr>
                <w:rFonts w:ascii="Calibri Light" w:hAnsi="Calibri Light" w:cs="Calibri Light"/>
                <w:color w:val="auto"/>
                <w:sz w:val="20"/>
                <w:szCs w:val="20"/>
              </w:rPr>
              <w:t>63.</w:t>
            </w:r>
          </w:p>
        </w:tc>
        <w:tc>
          <w:tcPr>
            <w:tcW w:w="1340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1416" w:hanging="1416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proofErr w:type="spellStart"/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Taxus</w:t>
            </w:r>
            <w:proofErr w:type="spellEnd"/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baccata</w:t>
            </w:r>
            <w:proofErr w:type="spellEnd"/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Cis pospolity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Wysokość 6 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Średnica korony 6 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Średnica pnia 19 cm, 20 cm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Oznaczenie drzewa 701</w:t>
            </w:r>
          </w:p>
        </w:tc>
        <w:tc>
          <w:tcPr>
            <w:tcW w:w="449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1 szt.</w:t>
            </w:r>
          </w:p>
        </w:tc>
        <w:tc>
          <w:tcPr>
            <w:tcW w:w="116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Szczegółowa inspekcja z poziomu gruntu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1 kr.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</w:tr>
      <w:tr w:rsidR="001F7020" w:rsidRPr="00565BB5" w:rsidTr="001978C4">
        <w:trPr>
          <w:trHeight w:val="404"/>
        </w:trPr>
        <w:tc>
          <w:tcPr>
            <w:tcW w:w="24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</w:p>
        </w:tc>
        <w:tc>
          <w:tcPr>
            <w:tcW w:w="134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1416" w:hanging="1416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44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7020" w:rsidRPr="00565BB5" w:rsidRDefault="001F7020" w:rsidP="001F7020">
            <w:pPr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Usunięcie suszu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7020" w:rsidRPr="00565BB5" w:rsidRDefault="001F7020" w:rsidP="001F7020">
            <w:pPr>
              <w:spacing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1 kr.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7020" w:rsidRPr="00565BB5" w:rsidRDefault="001F7020" w:rsidP="001F7020">
            <w:pPr>
              <w:spacing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7020" w:rsidRPr="00565BB5" w:rsidRDefault="001F7020" w:rsidP="001F7020">
            <w:pPr>
              <w:spacing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</w:tr>
      <w:tr w:rsidR="001F7020" w:rsidRPr="00565BB5" w:rsidTr="001978C4">
        <w:trPr>
          <w:trHeight w:val="391"/>
        </w:trPr>
        <w:tc>
          <w:tcPr>
            <w:tcW w:w="24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</w:p>
        </w:tc>
        <w:tc>
          <w:tcPr>
            <w:tcW w:w="134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1416" w:hanging="1416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44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020" w:rsidRPr="00565BB5" w:rsidRDefault="001F7020" w:rsidP="001F7020">
            <w:pPr>
              <w:spacing w:after="0" w:line="259" w:lineRule="auto"/>
              <w:ind w:left="1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 xml:space="preserve">        Poprawa warunków siedliskowych – ochrona pnia, mulczowanie, płotek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1 kr.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</w:tr>
      <w:tr w:rsidR="001F7020" w:rsidRPr="00565BB5" w:rsidTr="001978C4">
        <w:trPr>
          <w:trHeight w:val="451"/>
        </w:trPr>
        <w:tc>
          <w:tcPr>
            <w:tcW w:w="244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  <w:r w:rsidRPr="00565BB5">
              <w:rPr>
                <w:rFonts w:ascii="Calibri Light" w:hAnsi="Calibri Light" w:cs="Calibri Light"/>
                <w:color w:val="auto"/>
                <w:sz w:val="20"/>
                <w:szCs w:val="20"/>
              </w:rPr>
              <w:t>64.</w:t>
            </w:r>
          </w:p>
        </w:tc>
        <w:tc>
          <w:tcPr>
            <w:tcW w:w="1340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1416" w:hanging="1416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proofErr w:type="spellStart"/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Acer</w:t>
            </w:r>
            <w:proofErr w:type="spellEnd"/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platanoides</w:t>
            </w:r>
            <w:proofErr w:type="spellEnd"/>
          </w:p>
          <w:p w:rsidR="001F7020" w:rsidRPr="00565BB5" w:rsidRDefault="001F7020" w:rsidP="001F7020">
            <w:pPr>
              <w:spacing w:after="0" w:line="259" w:lineRule="auto"/>
              <w:ind w:left="1416" w:hanging="1416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Klon zwyczajny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Wysokość 14 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Średnica korony 11 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Średnica pnia 71 cm</w:t>
            </w:r>
          </w:p>
          <w:p w:rsidR="001F7020" w:rsidRPr="00565BB5" w:rsidRDefault="001F7020" w:rsidP="001F7020">
            <w:pPr>
              <w:spacing w:after="0" w:line="259" w:lineRule="auto"/>
              <w:ind w:left="1416" w:hanging="1416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Oznaczenie drzewa 702</w:t>
            </w:r>
          </w:p>
        </w:tc>
        <w:tc>
          <w:tcPr>
            <w:tcW w:w="449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1 szt.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7020" w:rsidRPr="00565BB5" w:rsidRDefault="001F7020" w:rsidP="001F7020">
            <w:pPr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Szczegółowa inspekcja z poziomu gruntu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7020" w:rsidRPr="00565BB5" w:rsidDel="007133AD" w:rsidRDefault="001F7020" w:rsidP="001F7020">
            <w:pPr>
              <w:spacing w:after="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1 kr.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</w:tr>
      <w:tr w:rsidR="001F7020" w:rsidRPr="00565BB5" w:rsidTr="001978C4">
        <w:trPr>
          <w:trHeight w:val="255"/>
        </w:trPr>
        <w:tc>
          <w:tcPr>
            <w:tcW w:w="24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</w:p>
        </w:tc>
        <w:tc>
          <w:tcPr>
            <w:tcW w:w="134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1416" w:hanging="1416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44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7020" w:rsidRPr="00565BB5" w:rsidRDefault="001F7020" w:rsidP="001F7020">
            <w:pPr>
              <w:tabs>
                <w:tab w:val="left" w:pos="1725"/>
              </w:tabs>
              <w:spacing w:after="0" w:line="259" w:lineRule="auto"/>
              <w:ind w:left="1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U</w:t>
            </w: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ab/>
              <w:t>Usunięcie jemioły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7020" w:rsidRPr="00565BB5" w:rsidDel="007133AD" w:rsidRDefault="001F7020" w:rsidP="001F7020">
            <w:pPr>
              <w:spacing w:after="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1 kr.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</w:tr>
      <w:tr w:rsidR="001F7020" w:rsidRPr="00565BB5" w:rsidTr="001978C4">
        <w:trPr>
          <w:trHeight w:val="480"/>
        </w:trPr>
        <w:tc>
          <w:tcPr>
            <w:tcW w:w="24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</w:p>
        </w:tc>
        <w:tc>
          <w:tcPr>
            <w:tcW w:w="134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1416" w:hanging="1416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44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020" w:rsidRPr="00565BB5" w:rsidRDefault="001F7020" w:rsidP="001F7020">
            <w:pPr>
              <w:spacing w:after="0" w:line="259" w:lineRule="auto"/>
              <w:ind w:left="-38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Poprawa warunków siedliskowych – ochrona pnia, mulczowanie, płotek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Del="007133AD" w:rsidRDefault="001F7020" w:rsidP="001F7020">
            <w:pPr>
              <w:spacing w:after="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1 kr.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</w:tr>
      <w:tr w:rsidR="001F7020" w:rsidRPr="00565BB5" w:rsidTr="001978C4">
        <w:trPr>
          <w:trHeight w:val="713"/>
        </w:trPr>
        <w:tc>
          <w:tcPr>
            <w:tcW w:w="244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  <w:r w:rsidRPr="00565BB5">
              <w:rPr>
                <w:rFonts w:ascii="Calibri Light" w:hAnsi="Calibri Light" w:cs="Calibri Light"/>
                <w:color w:val="auto"/>
                <w:sz w:val="20"/>
                <w:szCs w:val="20"/>
              </w:rPr>
              <w:t>65.</w:t>
            </w:r>
          </w:p>
        </w:tc>
        <w:tc>
          <w:tcPr>
            <w:tcW w:w="1340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proofErr w:type="spellStart"/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Thuja</w:t>
            </w:r>
            <w:proofErr w:type="spellEnd"/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occidentalis</w:t>
            </w:r>
            <w:proofErr w:type="spellEnd"/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Żywotnik zachodni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Wysokość 14 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lastRenderedPageBreak/>
              <w:t>Osadzenie korony 2 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Średnica korony 6 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Średnica pnia 47 cm</w:t>
            </w:r>
          </w:p>
          <w:p w:rsidR="001F7020" w:rsidRPr="00565BB5" w:rsidRDefault="001F7020" w:rsidP="001F7020">
            <w:pPr>
              <w:spacing w:after="0" w:line="259" w:lineRule="auto"/>
              <w:ind w:left="1416" w:hanging="1416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Oznaczenie drzewa 707</w:t>
            </w:r>
          </w:p>
        </w:tc>
        <w:tc>
          <w:tcPr>
            <w:tcW w:w="449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lastRenderedPageBreak/>
              <w:t>1 szt.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7020" w:rsidRPr="00565BB5" w:rsidRDefault="001F7020" w:rsidP="001F7020">
            <w:pPr>
              <w:spacing w:after="0" w:line="259" w:lineRule="auto"/>
              <w:ind w:left="-38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Szczegółowa inspekcja z poziomu gruntu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7020" w:rsidRPr="00565BB5" w:rsidDel="007133AD" w:rsidRDefault="001F7020" w:rsidP="001F7020">
            <w:pPr>
              <w:spacing w:after="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1 kr.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</w:tr>
      <w:tr w:rsidR="001F7020" w:rsidRPr="00565BB5" w:rsidTr="001978C4">
        <w:trPr>
          <w:trHeight w:val="870"/>
        </w:trPr>
        <w:tc>
          <w:tcPr>
            <w:tcW w:w="24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</w:p>
        </w:tc>
        <w:tc>
          <w:tcPr>
            <w:tcW w:w="134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44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020" w:rsidRPr="00565BB5" w:rsidRDefault="001F7020" w:rsidP="001F7020">
            <w:pPr>
              <w:spacing w:after="0" w:line="259" w:lineRule="auto"/>
              <w:ind w:left="-38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Poprawa warunków siedliskowych – ochrona pnia, mulczowanie, płotek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Del="007133AD" w:rsidRDefault="001F7020" w:rsidP="001F7020">
            <w:pPr>
              <w:spacing w:after="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1 kr.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</w:tr>
      <w:tr w:rsidR="001F7020" w:rsidRPr="00565BB5" w:rsidTr="001978C4">
        <w:trPr>
          <w:trHeight w:val="480"/>
        </w:trPr>
        <w:tc>
          <w:tcPr>
            <w:tcW w:w="244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  <w:r w:rsidRPr="00565BB5">
              <w:rPr>
                <w:rFonts w:ascii="Calibri Light" w:hAnsi="Calibri Light" w:cs="Calibri Light"/>
                <w:color w:val="auto"/>
                <w:sz w:val="20"/>
                <w:szCs w:val="20"/>
              </w:rPr>
              <w:t>66.</w:t>
            </w:r>
          </w:p>
        </w:tc>
        <w:tc>
          <w:tcPr>
            <w:tcW w:w="1340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proofErr w:type="spellStart"/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Aesculus</w:t>
            </w:r>
            <w:proofErr w:type="spellEnd"/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hippocastanum</w:t>
            </w:r>
            <w:proofErr w:type="spellEnd"/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Kasztanowiec zwyczajny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Wysokość 19 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Osadzenie korony 3 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Średnica korony 18 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Średnica pnia 99 cm</w:t>
            </w:r>
          </w:p>
          <w:p w:rsidR="001F7020" w:rsidRPr="00565BB5" w:rsidRDefault="001F7020" w:rsidP="001F7020">
            <w:pPr>
              <w:spacing w:after="0" w:line="259" w:lineRule="auto"/>
              <w:ind w:left="1416" w:hanging="1416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Oznaczenie drzewa 705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Drzewo o wymiarach pomnikowych</w:t>
            </w:r>
          </w:p>
        </w:tc>
        <w:tc>
          <w:tcPr>
            <w:tcW w:w="449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1 szt.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7020" w:rsidRPr="00565BB5" w:rsidRDefault="001F7020" w:rsidP="001F7020">
            <w:pPr>
              <w:spacing w:after="0" w:line="259" w:lineRule="auto"/>
              <w:ind w:left="-38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Szczegółowa inspekcja z poziomu gruntu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7020" w:rsidRPr="00565BB5" w:rsidDel="007133AD" w:rsidRDefault="001F7020" w:rsidP="001F7020">
            <w:pPr>
              <w:spacing w:after="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1 kr.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</w:tr>
      <w:tr w:rsidR="001F7020" w:rsidRPr="00565BB5" w:rsidTr="001978C4">
        <w:trPr>
          <w:trHeight w:val="540"/>
        </w:trPr>
        <w:tc>
          <w:tcPr>
            <w:tcW w:w="24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</w:p>
        </w:tc>
        <w:tc>
          <w:tcPr>
            <w:tcW w:w="134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44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7020" w:rsidRPr="00565BB5" w:rsidRDefault="001F7020" w:rsidP="001F7020">
            <w:pPr>
              <w:spacing w:after="0" w:line="259" w:lineRule="auto"/>
              <w:ind w:left="-38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Poprawa warunków siedliskowych – ochrona pnia, mulczowanie, płotek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7020" w:rsidRPr="00565BB5" w:rsidDel="007133AD" w:rsidRDefault="001F7020" w:rsidP="001F7020">
            <w:pPr>
              <w:spacing w:after="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1 kr.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</w:tr>
      <w:tr w:rsidR="001F7020" w:rsidRPr="00565BB5" w:rsidTr="001978C4">
        <w:trPr>
          <w:trHeight w:val="675"/>
        </w:trPr>
        <w:tc>
          <w:tcPr>
            <w:tcW w:w="24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</w:p>
        </w:tc>
        <w:tc>
          <w:tcPr>
            <w:tcW w:w="134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44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020" w:rsidRPr="00565BB5" w:rsidRDefault="001F7020" w:rsidP="001F7020">
            <w:pPr>
              <w:spacing w:after="0" w:line="259" w:lineRule="auto"/>
              <w:ind w:left="-38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Wiązanie dynamiczne – w dolnej części, asekuracja dwóch wygonionych konarów biegnących ponad latarnią i ławką. Wiązanie tonażu 4 tony do jednego z głównych przewodników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Del="007133AD" w:rsidRDefault="001F7020" w:rsidP="001F7020">
            <w:pPr>
              <w:spacing w:after="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1 kr.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</w:tr>
      <w:tr w:rsidR="001F7020" w:rsidRPr="00565BB5" w:rsidTr="001978C4">
        <w:trPr>
          <w:trHeight w:val="500"/>
        </w:trPr>
        <w:tc>
          <w:tcPr>
            <w:tcW w:w="244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  <w:r w:rsidRPr="00565BB5">
              <w:rPr>
                <w:rFonts w:ascii="Calibri Light" w:hAnsi="Calibri Light" w:cs="Calibri Light"/>
                <w:color w:val="auto"/>
                <w:sz w:val="20"/>
                <w:szCs w:val="20"/>
              </w:rPr>
              <w:t>67.</w:t>
            </w:r>
          </w:p>
        </w:tc>
        <w:tc>
          <w:tcPr>
            <w:tcW w:w="1340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proofErr w:type="spellStart"/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Acer</w:t>
            </w:r>
            <w:proofErr w:type="spellEnd"/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platanoides</w:t>
            </w:r>
            <w:proofErr w:type="spellEnd"/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Klon zwyczajny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Wysokość 13 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Osadzenie korony 4 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Średnica korony 10 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Średnica pnia 81 cm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Oznaczenie drzewa 706</w:t>
            </w:r>
          </w:p>
        </w:tc>
        <w:tc>
          <w:tcPr>
            <w:tcW w:w="449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1 szt.</w:t>
            </w:r>
          </w:p>
        </w:tc>
        <w:tc>
          <w:tcPr>
            <w:tcW w:w="116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7020" w:rsidRPr="00565BB5" w:rsidRDefault="001F7020" w:rsidP="001F7020">
            <w:pPr>
              <w:spacing w:after="0" w:line="259" w:lineRule="auto"/>
              <w:ind w:left="1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Cięcia sanitarne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1 kr.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</w:tr>
      <w:tr w:rsidR="001F7020" w:rsidRPr="00565BB5" w:rsidTr="001978C4">
        <w:trPr>
          <w:trHeight w:val="555"/>
        </w:trPr>
        <w:tc>
          <w:tcPr>
            <w:tcW w:w="24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</w:p>
        </w:tc>
        <w:tc>
          <w:tcPr>
            <w:tcW w:w="134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44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Usunięcie suszu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1 kr.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</w:tr>
      <w:tr w:rsidR="001F7020" w:rsidRPr="00565BB5" w:rsidTr="001978C4">
        <w:trPr>
          <w:trHeight w:val="417"/>
        </w:trPr>
        <w:tc>
          <w:tcPr>
            <w:tcW w:w="24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</w:p>
        </w:tc>
        <w:tc>
          <w:tcPr>
            <w:tcW w:w="134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44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020" w:rsidRPr="00565BB5" w:rsidRDefault="001F7020" w:rsidP="001F7020">
            <w:pPr>
              <w:spacing w:after="0" w:line="259" w:lineRule="auto"/>
              <w:ind w:left="1" w:hanging="1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Poprawa warunków siedliskowych, ochrona pnia, mulczowanie, płotek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1 kr.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</w:tr>
      <w:tr w:rsidR="001F7020" w:rsidRPr="00565BB5" w:rsidTr="001978C4">
        <w:trPr>
          <w:trHeight w:val="417"/>
        </w:trPr>
        <w:tc>
          <w:tcPr>
            <w:tcW w:w="244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  <w:r w:rsidRPr="00565BB5">
              <w:rPr>
                <w:rFonts w:ascii="Calibri Light" w:hAnsi="Calibri Light" w:cs="Calibri Light"/>
                <w:color w:val="auto"/>
                <w:sz w:val="20"/>
                <w:szCs w:val="20"/>
              </w:rPr>
              <w:t>68.</w:t>
            </w:r>
          </w:p>
        </w:tc>
        <w:tc>
          <w:tcPr>
            <w:tcW w:w="1340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proofErr w:type="spellStart"/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Tilia</w:t>
            </w:r>
            <w:proofErr w:type="spellEnd"/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cordata</w:t>
            </w:r>
            <w:proofErr w:type="spellEnd"/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Lipa drobnolistna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Klon zwyczajny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Wysokość 23 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Średnica korony 16 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Średnica pnia 106 cm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Oznaczenie drzewa 704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  <w:t xml:space="preserve">Drzewo o wymiarach pomnikowych </w:t>
            </w:r>
          </w:p>
        </w:tc>
        <w:tc>
          <w:tcPr>
            <w:tcW w:w="449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1 szt.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020" w:rsidRPr="00565BB5" w:rsidRDefault="001F7020" w:rsidP="001F7020">
            <w:pPr>
              <w:spacing w:after="0" w:line="259" w:lineRule="auto"/>
              <w:ind w:left="1" w:hanging="1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Szczegółowa inspekcja z poziomu gruntu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1 kr.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</w:tr>
      <w:tr w:rsidR="001F7020" w:rsidRPr="00565BB5" w:rsidTr="001978C4">
        <w:trPr>
          <w:trHeight w:val="417"/>
        </w:trPr>
        <w:tc>
          <w:tcPr>
            <w:tcW w:w="24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</w:p>
        </w:tc>
        <w:tc>
          <w:tcPr>
            <w:tcW w:w="134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44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020" w:rsidRPr="00565BB5" w:rsidRDefault="001F7020" w:rsidP="001F7020">
            <w:pPr>
              <w:spacing w:after="0" w:line="259" w:lineRule="auto"/>
              <w:ind w:left="1" w:hanging="1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Usunięcie jemioły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1 kr.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</w:tr>
      <w:tr w:rsidR="001F7020" w:rsidRPr="00565BB5" w:rsidTr="001978C4">
        <w:trPr>
          <w:trHeight w:val="417"/>
        </w:trPr>
        <w:tc>
          <w:tcPr>
            <w:tcW w:w="24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</w:p>
        </w:tc>
        <w:tc>
          <w:tcPr>
            <w:tcW w:w="134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44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020" w:rsidRPr="00565BB5" w:rsidRDefault="001F7020" w:rsidP="001F7020">
            <w:pPr>
              <w:spacing w:after="0" w:line="259" w:lineRule="auto"/>
              <w:ind w:left="1" w:hanging="1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Poprawa warunków siedliskowych, ochrona pnia, mulczowanie, płotek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1 kr.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</w:tr>
      <w:tr w:rsidR="001F7020" w:rsidRPr="00565BB5" w:rsidTr="001978C4">
        <w:trPr>
          <w:trHeight w:val="711"/>
        </w:trPr>
        <w:tc>
          <w:tcPr>
            <w:tcW w:w="244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  <w:r w:rsidRPr="00565BB5">
              <w:rPr>
                <w:rFonts w:ascii="Calibri Light" w:hAnsi="Calibri Light" w:cs="Calibri Light"/>
                <w:color w:val="auto"/>
                <w:sz w:val="20"/>
                <w:szCs w:val="20"/>
              </w:rPr>
              <w:t>69.</w:t>
            </w:r>
          </w:p>
        </w:tc>
        <w:tc>
          <w:tcPr>
            <w:tcW w:w="1340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proofErr w:type="spellStart"/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Betula</w:t>
            </w:r>
            <w:proofErr w:type="spellEnd"/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pendula</w:t>
            </w:r>
            <w:proofErr w:type="spellEnd"/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Brzoza brodawkowata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Wysokość 16 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Osadzenie korony 4 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Średnica korony 12 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Średnica pnia 66 cm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Oznaczenie drzewa 703</w:t>
            </w:r>
          </w:p>
        </w:tc>
        <w:tc>
          <w:tcPr>
            <w:tcW w:w="449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1 szt.</w:t>
            </w:r>
          </w:p>
        </w:tc>
        <w:tc>
          <w:tcPr>
            <w:tcW w:w="116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7020" w:rsidRPr="00565BB5" w:rsidRDefault="001F7020" w:rsidP="001F7020">
            <w:pPr>
              <w:spacing w:after="0" w:line="259" w:lineRule="auto"/>
              <w:ind w:left="1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Cięcia sanitarne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7020" w:rsidRPr="00565BB5" w:rsidRDefault="001F7020" w:rsidP="001F7020">
            <w:pPr>
              <w:spacing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1 kr.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7020" w:rsidRPr="00565BB5" w:rsidRDefault="001F7020" w:rsidP="001F7020">
            <w:pPr>
              <w:spacing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7020" w:rsidRPr="00565BB5" w:rsidRDefault="001F7020" w:rsidP="001F7020">
            <w:pPr>
              <w:spacing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</w:tr>
      <w:tr w:rsidR="001F7020" w:rsidRPr="00565BB5" w:rsidTr="001978C4">
        <w:trPr>
          <w:trHeight w:val="765"/>
        </w:trPr>
        <w:tc>
          <w:tcPr>
            <w:tcW w:w="24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</w:p>
        </w:tc>
        <w:tc>
          <w:tcPr>
            <w:tcW w:w="134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44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020" w:rsidRPr="00565BB5" w:rsidRDefault="001F7020" w:rsidP="001F7020">
            <w:pPr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Kontrola stabilności wiązań oraz poziomu rozkładu w koronie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1 kr.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</w:tr>
      <w:tr w:rsidR="001F7020" w:rsidRPr="00565BB5" w:rsidTr="001978C4">
        <w:trPr>
          <w:trHeight w:val="493"/>
        </w:trPr>
        <w:tc>
          <w:tcPr>
            <w:tcW w:w="3755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020" w:rsidRPr="00565BB5" w:rsidRDefault="001F7020" w:rsidP="001F7020">
            <w:pPr>
              <w:spacing w:line="259" w:lineRule="auto"/>
              <w:ind w:left="0" w:firstLine="0"/>
              <w:rPr>
                <w:rFonts w:ascii="Calibri Light" w:hAnsi="Calibri Light" w:cs="Calibri Light"/>
                <w:b/>
                <w:color w:val="auto"/>
                <w:sz w:val="20"/>
                <w:szCs w:val="20"/>
              </w:rPr>
            </w:pPr>
            <w:r w:rsidRPr="00565BB5">
              <w:rPr>
                <w:rFonts w:ascii="Calibri Light" w:hAnsi="Calibri Light" w:cs="Calibri Light"/>
                <w:b/>
                <w:color w:val="auto"/>
                <w:sz w:val="20"/>
                <w:szCs w:val="20"/>
              </w:rPr>
              <w:t>Zamek w Sztumie teren poza Dziedzińcem</w:t>
            </w:r>
          </w:p>
        </w:tc>
        <w:tc>
          <w:tcPr>
            <w:tcW w:w="5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line="259" w:lineRule="auto"/>
              <w:ind w:left="0" w:firstLine="0"/>
              <w:rPr>
                <w:rFonts w:ascii="Calibri Light" w:hAnsi="Calibri Light" w:cs="Calibri Light"/>
                <w:b/>
                <w:color w:val="auto"/>
                <w:sz w:val="20"/>
                <w:szCs w:val="20"/>
              </w:rPr>
            </w:pPr>
          </w:p>
        </w:tc>
        <w:tc>
          <w:tcPr>
            <w:tcW w:w="69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line="259" w:lineRule="auto"/>
              <w:ind w:left="0" w:firstLine="0"/>
              <w:rPr>
                <w:rFonts w:ascii="Calibri Light" w:hAnsi="Calibri Light" w:cs="Calibri Light"/>
                <w:b/>
                <w:color w:val="auto"/>
                <w:sz w:val="20"/>
                <w:szCs w:val="20"/>
              </w:rPr>
            </w:pPr>
          </w:p>
        </w:tc>
      </w:tr>
      <w:tr w:rsidR="001F7020" w:rsidRPr="00565BB5" w:rsidTr="001978C4">
        <w:trPr>
          <w:trHeight w:val="665"/>
        </w:trPr>
        <w:tc>
          <w:tcPr>
            <w:tcW w:w="244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70.</w:t>
            </w:r>
          </w:p>
        </w:tc>
        <w:tc>
          <w:tcPr>
            <w:tcW w:w="1340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 xml:space="preserve">Robinia </w:t>
            </w:r>
            <w:proofErr w:type="spellStart"/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pseudoacia</w:t>
            </w:r>
            <w:proofErr w:type="spellEnd"/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Grochodrzew biały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Wysokość 14 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Średnica korony 7 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Średnica pnia 50 cm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Obwód pnia 157 cm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Oznaczenie drzewa 736</w:t>
            </w:r>
          </w:p>
        </w:tc>
        <w:tc>
          <w:tcPr>
            <w:tcW w:w="449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1 szt.</w:t>
            </w:r>
          </w:p>
        </w:tc>
        <w:tc>
          <w:tcPr>
            <w:tcW w:w="116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7020" w:rsidRPr="00565BB5" w:rsidRDefault="001F7020" w:rsidP="001F7020">
            <w:pPr>
              <w:spacing w:after="0" w:line="259" w:lineRule="auto"/>
              <w:ind w:left="1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Szczegółowa inspekcja z poziomu grunt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7020" w:rsidRPr="00565BB5" w:rsidRDefault="001F7020" w:rsidP="001F7020">
            <w:pPr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1 kr.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7020" w:rsidRPr="00565BB5" w:rsidRDefault="001F7020" w:rsidP="001F7020">
            <w:pPr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7020" w:rsidRPr="00565BB5" w:rsidRDefault="001F7020" w:rsidP="001F7020">
            <w:pPr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</w:tr>
      <w:tr w:rsidR="001F7020" w:rsidRPr="00565BB5" w:rsidTr="001978C4">
        <w:trPr>
          <w:trHeight w:val="1005"/>
        </w:trPr>
        <w:tc>
          <w:tcPr>
            <w:tcW w:w="24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134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44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020" w:rsidRPr="00565BB5" w:rsidRDefault="001F7020" w:rsidP="001F7020">
            <w:pPr>
              <w:tabs>
                <w:tab w:val="left" w:pos="693"/>
              </w:tabs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Usunięcie suszu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1 kr.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</w:tr>
      <w:tr w:rsidR="001F7020" w:rsidRPr="00565BB5" w:rsidTr="001978C4">
        <w:trPr>
          <w:trHeight w:val="665"/>
        </w:trPr>
        <w:tc>
          <w:tcPr>
            <w:tcW w:w="244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  <w:r w:rsidRPr="00565BB5">
              <w:rPr>
                <w:rFonts w:ascii="Calibri Light" w:hAnsi="Calibri Light" w:cs="Calibri Light"/>
                <w:color w:val="auto"/>
                <w:sz w:val="20"/>
                <w:szCs w:val="20"/>
              </w:rPr>
              <w:t>71.</w:t>
            </w:r>
          </w:p>
        </w:tc>
        <w:tc>
          <w:tcPr>
            <w:tcW w:w="1340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proofErr w:type="spellStart"/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Picea</w:t>
            </w:r>
            <w:proofErr w:type="spellEnd"/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 xml:space="preserve"> bies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Świerk pospolity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lastRenderedPageBreak/>
              <w:t>Wysokość 22 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Osadzenie korony 6 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Średnica korony 11 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Średnica pnia 73 cm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Oznaczenie drzewa 733</w:t>
            </w:r>
          </w:p>
        </w:tc>
        <w:tc>
          <w:tcPr>
            <w:tcW w:w="449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lastRenderedPageBreak/>
              <w:t>1 szt.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7020" w:rsidRPr="00565BB5" w:rsidRDefault="001F7020" w:rsidP="001F7020">
            <w:pPr>
              <w:spacing w:after="0" w:line="259" w:lineRule="auto"/>
              <w:ind w:left="1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Cięcia sanitarne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7020" w:rsidRPr="00565BB5" w:rsidRDefault="001F7020" w:rsidP="001F7020">
            <w:pPr>
              <w:spacing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1 kr.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7020" w:rsidRPr="00565BB5" w:rsidRDefault="001F7020" w:rsidP="001F7020">
            <w:pPr>
              <w:spacing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7020" w:rsidRPr="00565BB5" w:rsidRDefault="001F7020" w:rsidP="001F7020">
            <w:pPr>
              <w:spacing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</w:tr>
      <w:tr w:rsidR="001F7020" w:rsidRPr="00565BB5" w:rsidTr="001978C4">
        <w:trPr>
          <w:trHeight w:val="1005"/>
        </w:trPr>
        <w:tc>
          <w:tcPr>
            <w:tcW w:w="24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</w:p>
        </w:tc>
        <w:tc>
          <w:tcPr>
            <w:tcW w:w="134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44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020" w:rsidRPr="00565BB5" w:rsidRDefault="001F7020" w:rsidP="001F7020">
            <w:pPr>
              <w:spacing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Usunięcie suszu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1 szt.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</w:tr>
      <w:tr w:rsidR="001F7020" w:rsidRPr="00565BB5" w:rsidTr="001978C4">
        <w:trPr>
          <w:trHeight w:val="1005"/>
        </w:trPr>
        <w:tc>
          <w:tcPr>
            <w:tcW w:w="244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  <w:r w:rsidRPr="00565BB5">
              <w:rPr>
                <w:rFonts w:ascii="Calibri Light" w:hAnsi="Calibri Light" w:cs="Calibri Light"/>
                <w:color w:val="auto"/>
                <w:sz w:val="20"/>
                <w:szCs w:val="20"/>
              </w:rPr>
              <w:t>72.</w:t>
            </w:r>
          </w:p>
        </w:tc>
        <w:tc>
          <w:tcPr>
            <w:tcW w:w="1340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proofErr w:type="spellStart"/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Tilia</w:t>
            </w:r>
            <w:proofErr w:type="spellEnd"/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 xml:space="preserve"> mordata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Lipa drobnolistna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Wysokość 18 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Osadzenie korony 4 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Średnica korony 14 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Średnica pnia 89 cm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Oznaczenie drzewa 735</w:t>
            </w:r>
          </w:p>
        </w:tc>
        <w:tc>
          <w:tcPr>
            <w:tcW w:w="449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1 szt.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020" w:rsidRPr="00565BB5" w:rsidRDefault="001F7020" w:rsidP="001F7020">
            <w:pPr>
              <w:spacing w:after="0" w:line="259" w:lineRule="auto"/>
              <w:ind w:left="1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Lokalna redukcja korony od przeszkody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1 kr.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</w:tr>
      <w:tr w:rsidR="001F7020" w:rsidRPr="00565BB5" w:rsidTr="001978C4">
        <w:trPr>
          <w:trHeight w:val="640"/>
        </w:trPr>
        <w:tc>
          <w:tcPr>
            <w:tcW w:w="24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Cs w:val="24"/>
              </w:rPr>
            </w:pPr>
          </w:p>
        </w:tc>
        <w:tc>
          <w:tcPr>
            <w:tcW w:w="134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44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020" w:rsidRPr="00565BB5" w:rsidRDefault="001F7020" w:rsidP="001F7020">
            <w:pPr>
              <w:spacing w:after="0" w:line="259" w:lineRule="auto"/>
              <w:ind w:left="1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Usunięcie jemioły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1 kr.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</w:tr>
      <w:tr w:rsidR="001F7020" w:rsidRPr="00565BB5" w:rsidTr="001978C4">
        <w:trPr>
          <w:trHeight w:val="280"/>
        </w:trPr>
        <w:tc>
          <w:tcPr>
            <w:tcW w:w="24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73.</w:t>
            </w:r>
          </w:p>
        </w:tc>
        <w:tc>
          <w:tcPr>
            <w:tcW w:w="134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proofErr w:type="spellStart"/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Fraxinus</w:t>
            </w:r>
            <w:proofErr w:type="spellEnd"/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excelsior</w:t>
            </w:r>
            <w:proofErr w:type="spellEnd"/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Jesion wyniosły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Wysokość 12 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Osadzenie korony 4 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Średnica korony 12 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Średnica pnia 54 cm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Oznaczenie drzewa 739</w:t>
            </w:r>
          </w:p>
        </w:tc>
        <w:tc>
          <w:tcPr>
            <w:tcW w:w="44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1 szt.</w:t>
            </w:r>
          </w:p>
        </w:tc>
        <w:tc>
          <w:tcPr>
            <w:tcW w:w="1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020" w:rsidRPr="00565BB5" w:rsidRDefault="001F7020" w:rsidP="001F7020">
            <w:pPr>
              <w:spacing w:after="0" w:line="259" w:lineRule="auto"/>
              <w:ind w:left="1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Ciecia sanitarne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1 kr.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</w:tr>
      <w:tr w:rsidR="001F7020" w:rsidRPr="00565BB5" w:rsidTr="001978C4">
        <w:trPr>
          <w:trHeight w:val="280"/>
        </w:trPr>
        <w:tc>
          <w:tcPr>
            <w:tcW w:w="24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74.</w:t>
            </w:r>
          </w:p>
        </w:tc>
        <w:tc>
          <w:tcPr>
            <w:tcW w:w="134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proofErr w:type="spellStart"/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Fraxinus</w:t>
            </w:r>
            <w:proofErr w:type="spellEnd"/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excelsior</w:t>
            </w:r>
            <w:proofErr w:type="spellEnd"/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Jesion wyniosły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Wysokość 18 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Osadzenie korony 3 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Średnica korony 10 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Średnica pnia 63 cm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Oznaczenie drzewa 709</w:t>
            </w:r>
          </w:p>
        </w:tc>
        <w:tc>
          <w:tcPr>
            <w:tcW w:w="44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1 szt.</w:t>
            </w:r>
          </w:p>
        </w:tc>
        <w:tc>
          <w:tcPr>
            <w:tcW w:w="1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020" w:rsidRPr="00565BB5" w:rsidRDefault="001F7020" w:rsidP="001F7020">
            <w:pPr>
              <w:spacing w:after="0" w:line="259" w:lineRule="auto"/>
              <w:ind w:left="1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Cięcia sanitarne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1 kr.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</w:tr>
      <w:tr w:rsidR="001F7020" w:rsidRPr="00565BB5" w:rsidTr="001978C4">
        <w:trPr>
          <w:trHeight w:val="960"/>
        </w:trPr>
        <w:tc>
          <w:tcPr>
            <w:tcW w:w="244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75.</w:t>
            </w:r>
          </w:p>
        </w:tc>
        <w:tc>
          <w:tcPr>
            <w:tcW w:w="1340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proofErr w:type="spellStart"/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Fraxinus</w:t>
            </w:r>
            <w:proofErr w:type="spellEnd"/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excelsior</w:t>
            </w:r>
            <w:proofErr w:type="spellEnd"/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Jesion wyniosły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Wysokość 16 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Osadzenie korony 5 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Średnica korony 7 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Średnica pnia 35 cm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Oznaczenie drzewa 710</w:t>
            </w:r>
          </w:p>
        </w:tc>
        <w:tc>
          <w:tcPr>
            <w:tcW w:w="449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1 szt.</w:t>
            </w:r>
          </w:p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116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7020" w:rsidRPr="00565BB5" w:rsidRDefault="001F7020" w:rsidP="001F7020">
            <w:pPr>
              <w:spacing w:after="0" w:line="259" w:lineRule="auto"/>
              <w:ind w:left="1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Cięcia sanitarne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1 kr.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</w:tr>
      <w:tr w:rsidR="001F7020" w:rsidRPr="00565BB5" w:rsidTr="001978C4">
        <w:trPr>
          <w:trHeight w:val="623"/>
        </w:trPr>
        <w:tc>
          <w:tcPr>
            <w:tcW w:w="24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134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44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020" w:rsidRPr="00565BB5" w:rsidRDefault="001F7020" w:rsidP="001F7020">
            <w:pPr>
              <w:spacing w:after="0" w:line="259" w:lineRule="auto"/>
              <w:ind w:left="1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W    Wiązanie dynamiczne w dolnej części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1 kr.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</w:tr>
      <w:tr w:rsidR="001F7020" w:rsidRPr="00565BB5" w:rsidTr="001978C4">
        <w:trPr>
          <w:trHeight w:val="442"/>
        </w:trPr>
        <w:tc>
          <w:tcPr>
            <w:tcW w:w="244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76.</w:t>
            </w:r>
          </w:p>
        </w:tc>
        <w:tc>
          <w:tcPr>
            <w:tcW w:w="1340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proofErr w:type="spellStart"/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Acer</w:t>
            </w:r>
            <w:proofErr w:type="spellEnd"/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platanoides</w:t>
            </w:r>
            <w:proofErr w:type="spellEnd"/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Klon zwyczajny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Wysokość 8 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Osadzenie korony 4 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Średnica korony 7 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Średnica pnia 22 cm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Oznaczenie drzewa 712</w:t>
            </w:r>
          </w:p>
        </w:tc>
        <w:tc>
          <w:tcPr>
            <w:tcW w:w="449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1 szt.</w:t>
            </w:r>
          </w:p>
        </w:tc>
        <w:tc>
          <w:tcPr>
            <w:tcW w:w="116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7020" w:rsidRPr="00565BB5" w:rsidRDefault="001F7020" w:rsidP="001F7020">
            <w:pPr>
              <w:spacing w:after="0" w:line="259" w:lineRule="auto"/>
              <w:ind w:left="1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Cięcia sanitarne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7020" w:rsidRPr="00565BB5" w:rsidRDefault="001F7020" w:rsidP="001F7020">
            <w:pPr>
              <w:spacing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1kr.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7020" w:rsidRPr="00565BB5" w:rsidRDefault="001F7020" w:rsidP="001F7020">
            <w:pPr>
              <w:spacing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7020" w:rsidRPr="00565BB5" w:rsidRDefault="001F7020" w:rsidP="001F7020">
            <w:pPr>
              <w:spacing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</w:tr>
      <w:tr w:rsidR="001F7020" w:rsidRPr="00565BB5" w:rsidTr="001978C4">
        <w:trPr>
          <w:trHeight w:val="652"/>
        </w:trPr>
        <w:tc>
          <w:tcPr>
            <w:tcW w:w="24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134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44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7020" w:rsidRPr="00565BB5" w:rsidRDefault="001F7020" w:rsidP="001F7020">
            <w:pPr>
              <w:spacing w:after="0" w:line="259" w:lineRule="auto"/>
              <w:ind w:left="1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  <w:p w:rsidR="001F7020" w:rsidRPr="00565BB5" w:rsidRDefault="001F7020" w:rsidP="001F7020">
            <w:pPr>
              <w:tabs>
                <w:tab w:val="left" w:pos="1200"/>
              </w:tabs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Usunięcie posuszu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1 kr.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</w:tr>
      <w:tr w:rsidR="001F7020" w:rsidRPr="00565BB5" w:rsidTr="001978C4">
        <w:trPr>
          <w:trHeight w:val="530"/>
        </w:trPr>
        <w:tc>
          <w:tcPr>
            <w:tcW w:w="24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134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44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020" w:rsidRPr="00565BB5" w:rsidRDefault="001F7020" w:rsidP="001F7020">
            <w:pPr>
              <w:spacing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Poprawa warunków siedliskowych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1 kr.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</w:tr>
      <w:tr w:rsidR="001F7020" w:rsidRPr="00565BB5" w:rsidTr="001978C4">
        <w:trPr>
          <w:trHeight w:val="280"/>
        </w:trPr>
        <w:tc>
          <w:tcPr>
            <w:tcW w:w="24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77.</w:t>
            </w:r>
          </w:p>
        </w:tc>
        <w:tc>
          <w:tcPr>
            <w:tcW w:w="134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proofErr w:type="spellStart"/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Acer</w:t>
            </w:r>
            <w:proofErr w:type="spellEnd"/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platanoides</w:t>
            </w:r>
            <w:proofErr w:type="spellEnd"/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Klon zwyczajny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Wysokość 14 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Osadzenie korony 5 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Średnica korony 9 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Średnica pnia 34 cm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Oznaczenie drzewa 715</w:t>
            </w:r>
          </w:p>
        </w:tc>
        <w:tc>
          <w:tcPr>
            <w:tcW w:w="44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1 szt.</w:t>
            </w:r>
          </w:p>
        </w:tc>
        <w:tc>
          <w:tcPr>
            <w:tcW w:w="1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020" w:rsidRPr="00565BB5" w:rsidRDefault="001F7020" w:rsidP="001F7020">
            <w:pPr>
              <w:spacing w:after="0" w:line="259" w:lineRule="auto"/>
              <w:ind w:left="1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Cięcia sanitarne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1 kr.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</w:tr>
      <w:tr w:rsidR="001F7020" w:rsidRPr="00565BB5" w:rsidTr="001978C4">
        <w:trPr>
          <w:trHeight w:val="280"/>
        </w:trPr>
        <w:tc>
          <w:tcPr>
            <w:tcW w:w="24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78.</w:t>
            </w:r>
          </w:p>
        </w:tc>
        <w:tc>
          <w:tcPr>
            <w:tcW w:w="134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proofErr w:type="spellStart"/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Pinus</w:t>
            </w:r>
            <w:proofErr w:type="spellEnd"/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nigra</w:t>
            </w:r>
            <w:proofErr w:type="spellEnd"/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Sosna czarna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Wysokość 18 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Osadzenie korony 10 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Średnica korony 5 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Średnica pnia 55 cm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Oznaczenie drzewa 721</w:t>
            </w:r>
          </w:p>
        </w:tc>
        <w:tc>
          <w:tcPr>
            <w:tcW w:w="44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1 szt.</w:t>
            </w:r>
          </w:p>
        </w:tc>
        <w:tc>
          <w:tcPr>
            <w:tcW w:w="1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020" w:rsidRPr="00565BB5" w:rsidRDefault="001F7020" w:rsidP="001F7020">
            <w:pPr>
              <w:spacing w:after="0" w:line="259" w:lineRule="auto"/>
              <w:ind w:left="1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 xml:space="preserve">Wycinka </w:t>
            </w:r>
          </w:p>
          <w:p w:rsidR="001F7020" w:rsidRPr="00565BB5" w:rsidRDefault="001F7020" w:rsidP="001F7020">
            <w:pPr>
              <w:spacing w:after="0" w:line="259" w:lineRule="auto"/>
              <w:ind w:left="1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  <w:p w:rsidR="001F7020" w:rsidRPr="00565BB5" w:rsidRDefault="001F7020" w:rsidP="001F7020">
            <w:pPr>
              <w:spacing w:after="0" w:line="259" w:lineRule="auto"/>
              <w:ind w:left="1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Drzewo martwe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1 kr.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</w:tr>
      <w:tr w:rsidR="001F7020" w:rsidRPr="00565BB5" w:rsidTr="001978C4">
        <w:trPr>
          <w:trHeight w:val="280"/>
        </w:trPr>
        <w:tc>
          <w:tcPr>
            <w:tcW w:w="24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79.</w:t>
            </w:r>
          </w:p>
        </w:tc>
        <w:tc>
          <w:tcPr>
            <w:tcW w:w="134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proofErr w:type="spellStart"/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Acer</w:t>
            </w:r>
            <w:proofErr w:type="spellEnd"/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platanoides</w:t>
            </w:r>
            <w:proofErr w:type="spellEnd"/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Klon zwyczajny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Wysokość 14 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lastRenderedPageBreak/>
              <w:t>Osadzenie korony 5 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Średnica korony 17 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Średnica pnia 7 cm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Oznaczenie drzewa 722</w:t>
            </w:r>
          </w:p>
        </w:tc>
        <w:tc>
          <w:tcPr>
            <w:tcW w:w="44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lastRenderedPageBreak/>
              <w:t>1 szt.</w:t>
            </w:r>
          </w:p>
        </w:tc>
        <w:tc>
          <w:tcPr>
            <w:tcW w:w="1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020" w:rsidRPr="00565BB5" w:rsidRDefault="001F7020" w:rsidP="001F7020">
            <w:pPr>
              <w:spacing w:after="0" w:line="259" w:lineRule="auto"/>
              <w:ind w:left="1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Cięcia sanitarne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1 kr.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</w:tr>
      <w:tr w:rsidR="001F7020" w:rsidRPr="00565BB5" w:rsidTr="001978C4">
        <w:trPr>
          <w:trHeight w:val="280"/>
        </w:trPr>
        <w:tc>
          <w:tcPr>
            <w:tcW w:w="24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80.</w:t>
            </w:r>
          </w:p>
        </w:tc>
        <w:tc>
          <w:tcPr>
            <w:tcW w:w="134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proofErr w:type="spellStart"/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Sorbus</w:t>
            </w:r>
            <w:proofErr w:type="spellEnd"/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 xml:space="preserve"> intermedia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Jarząb szwedzki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Wysokość 10 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Średnica korony 2 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Średnica pnia 23 cm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Oznaczenie drzewa 727</w:t>
            </w:r>
          </w:p>
        </w:tc>
        <w:tc>
          <w:tcPr>
            <w:tcW w:w="44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1 szt.</w:t>
            </w:r>
          </w:p>
        </w:tc>
        <w:tc>
          <w:tcPr>
            <w:tcW w:w="1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020" w:rsidRPr="00565BB5" w:rsidRDefault="001F7020" w:rsidP="001F7020">
            <w:pPr>
              <w:spacing w:after="0" w:line="259" w:lineRule="auto"/>
              <w:ind w:left="1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 xml:space="preserve">Wycinka </w:t>
            </w:r>
          </w:p>
          <w:p w:rsidR="001F7020" w:rsidRPr="00565BB5" w:rsidRDefault="001F7020" w:rsidP="001F7020">
            <w:pPr>
              <w:spacing w:after="0" w:line="259" w:lineRule="auto"/>
              <w:ind w:left="1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  <w:p w:rsidR="001F7020" w:rsidRPr="00565BB5" w:rsidRDefault="001F7020" w:rsidP="001F7020">
            <w:pPr>
              <w:spacing w:after="0" w:line="259" w:lineRule="auto"/>
              <w:ind w:left="1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Drzewo martwe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1 kr.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</w:tr>
      <w:tr w:rsidR="001F7020" w:rsidRPr="00565BB5" w:rsidTr="001978C4">
        <w:trPr>
          <w:trHeight w:val="280"/>
        </w:trPr>
        <w:tc>
          <w:tcPr>
            <w:tcW w:w="24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81.</w:t>
            </w:r>
          </w:p>
        </w:tc>
        <w:tc>
          <w:tcPr>
            <w:tcW w:w="134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proofErr w:type="spellStart"/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Sorbus</w:t>
            </w:r>
            <w:proofErr w:type="spellEnd"/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 xml:space="preserve"> intermedia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Jarząb szwedzki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Wysokość 5 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Średnica korony 3 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Średnica pnia 23 cm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Oznaczenie drzewa 728</w:t>
            </w:r>
          </w:p>
        </w:tc>
        <w:tc>
          <w:tcPr>
            <w:tcW w:w="44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1 szt.</w:t>
            </w:r>
          </w:p>
        </w:tc>
        <w:tc>
          <w:tcPr>
            <w:tcW w:w="1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020" w:rsidRPr="00565BB5" w:rsidRDefault="001F7020" w:rsidP="001F7020">
            <w:pPr>
              <w:spacing w:after="0" w:line="259" w:lineRule="auto"/>
              <w:ind w:left="1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 xml:space="preserve">Wycinka </w:t>
            </w:r>
          </w:p>
          <w:p w:rsidR="001F7020" w:rsidRPr="00565BB5" w:rsidRDefault="001F7020" w:rsidP="001F7020">
            <w:pPr>
              <w:spacing w:after="0" w:line="259" w:lineRule="auto"/>
              <w:ind w:left="1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  <w:p w:rsidR="001F7020" w:rsidRPr="00565BB5" w:rsidRDefault="001F7020" w:rsidP="001F7020">
            <w:pPr>
              <w:spacing w:after="0" w:line="259" w:lineRule="auto"/>
              <w:ind w:left="1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Drzewo martwe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1 kr.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</w:tr>
      <w:tr w:rsidR="001F7020" w:rsidRPr="00565BB5" w:rsidTr="001978C4">
        <w:trPr>
          <w:trHeight w:val="600"/>
        </w:trPr>
        <w:tc>
          <w:tcPr>
            <w:tcW w:w="244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20"/>
                <w:szCs w:val="20"/>
              </w:rPr>
              <w:t>82.</w:t>
            </w:r>
          </w:p>
        </w:tc>
        <w:tc>
          <w:tcPr>
            <w:tcW w:w="1340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proofErr w:type="spellStart"/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Picea</w:t>
            </w:r>
            <w:proofErr w:type="spellEnd"/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 xml:space="preserve"> bies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Świerk pospolity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Wysokość 22 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Osadzenie korony 6 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Średnica korony 11 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Średnica pnia 73 cm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Oznaczenie drzewa 733</w:t>
            </w:r>
          </w:p>
        </w:tc>
        <w:tc>
          <w:tcPr>
            <w:tcW w:w="449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1 szt.</w:t>
            </w:r>
          </w:p>
        </w:tc>
        <w:tc>
          <w:tcPr>
            <w:tcW w:w="116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7020" w:rsidRPr="00565BB5" w:rsidRDefault="001F7020" w:rsidP="001F7020">
            <w:pPr>
              <w:spacing w:after="0" w:line="259" w:lineRule="auto"/>
              <w:ind w:left="1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Cięcia sanitarne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1 kr.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</w:tr>
      <w:tr w:rsidR="001F7020" w:rsidRPr="00565BB5" w:rsidTr="001978C4">
        <w:trPr>
          <w:trHeight w:val="570"/>
        </w:trPr>
        <w:tc>
          <w:tcPr>
            <w:tcW w:w="24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</w:p>
        </w:tc>
        <w:tc>
          <w:tcPr>
            <w:tcW w:w="134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44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7020" w:rsidRPr="00565BB5" w:rsidRDefault="001F7020" w:rsidP="001F7020">
            <w:pPr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Usunięcie suszu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1 kr.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</w:tr>
      <w:tr w:rsidR="001F7020" w:rsidRPr="00565BB5" w:rsidTr="001978C4">
        <w:trPr>
          <w:trHeight w:val="525"/>
        </w:trPr>
        <w:tc>
          <w:tcPr>
            <w:tcW w:w="24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</w:p>
        </w:tc>
        <w:tc>
          <w:tcPr>
            <w:tcW w:w="134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44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Szczegółowa inspekcja z poziomu gruntu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1 kr.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</w:tr>
      <w:tr w:rsidR="001F7020" w:rsidRPr="00565BB5" w:rsidTr="001978C4">
        <w:trPr>
          <w:trHeight w:val="446"/>
        </w:trPr>
        <w:tc>
          <w:tcPr>
            <w:tcW w:w="244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20"/>
                <w:szCs w:val="20"/>
              </w:rPr>
              <w:t>83.</w:t>
            </w:r>
          </w:p>
        </w:tc>
        <w:tc>
          <w:tcPr>
            <w:tcW w:w="1340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proofErr w:type="spellStart"/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Tilia</w:t>
            </w:r>
            <w:proofErr w:type="spellEnd"/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 xml:space="preserve"> mordata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Lipa drobnolistna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Wysokość 18 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Osadzenie korony 4 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Średnica korony 14 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Średnica pnia 89 cm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Oznaczenie drzewa 735</w:t>
            </w:r>
          </w:p>
        </w:tc>
        <w:tc>
          <w:tcPr>
            <w:tcW w:w="449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1 szt.</w:t>
            </w:r>
          </w:p>
        </w:tc>
        <w:tc>
          <w:tcPr>
            <w:tcW w:w="1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020" w:rsidRPr="00565BB5" w:rsidRDefault="001F7020" w:rsidP="001F7020">
            <w:pPr>
              <w:spacing w:after="0" w:line="259" w:lineRule="auto"/>
              <w:ind w:left="1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Lokalna redukcja korony od przeszkody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1 kr.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</w:tr>
      <w:tr w:rsidR="001F7020" w:rsidRPr="00565BB5" w:rsidTr="001978C4">
        <w:trPr>
          <w:trHeight w:val="382"/>
        </w:trPr>
        <w:tc>
          <w:tcPr>
            <w:tcW w:w="24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134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44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116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7020" w:rsidRPr="00565BB5" w:rsidRDefault="001F7020" w:rsidP="001F7020">
            <w:pPr>
              <w:spacing w:after="0" w:line="259" w:lineRule="auto"/>
              <w:ind w:left="1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Usunięcie jemioły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1 kr.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</w:tr>
      <w:tr w:rsidR="001F7020" w:rsidRPr="00565BB5" w:rsidTr="001978C4">
        <w:trPr>
          <w:trHeight w:val="615"/>
        </w:trPr>
        <w:tc>
          <w:tcPr>
            <w:tcW w:w="244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134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44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020" w:rsidRPr="00565BB5" w:rsidRDefault="001F7020" w:rsidP="001F7020">
            <w:pPr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Cięcia redukujące pędy wchodzące w kolizję z licem muru – dopuszczalne średnie cięcie do 3 m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1 kr.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</w:tr>
      <w:tr w:rsidR="001F7020" w:rsidRPr="00565BB5" w:rsidTr="001978C4">
        <w:trPr>
          <w:trHeight w:val="280"/>
        </w:trPr>
        <w:tc>
          <w:tcPr>
            <w:tcW w:w="24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84.</w:t>
            </w:r>
          </w:p>
        </w:tc>
        <w:tc>
          <w:tcPr>
            <w:tcW w:w="134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proofErr w:type="spellStart"/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Aesculus</w:t>
            </w:r>
            <w:proofErr w:type="spellEnd"/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hippocastanum</w:t>
            </w:r>
            <w:proofErr w:type="spellEnd"/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Kasztanowiec zwyczajny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Wysokość 10 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Średnica korony 7 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Średnica pnia 99 cm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Oznaczenie drzewa 720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Okaz silnie uszkodzony w 2021r.</w:t>
            </w:r>
          </w:p>
        </w:tc>
        <w:tc>
          <w:tcPr>
            <w:tcW w:w="44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1 szt.</w:t>
            </w:r>
          </w:p>
        </w:tc>
        <w:tc>
          <w:tcPr>
            <w:tcW w:w="1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020" w:rsidRPr="00565BB5" w:rsidRDefault="001F7020" w:rsidP="001F7020">
            <w:pPr>
              <w:spacing w:after="0" w:line="259" w:lineRule="auto"/>
              <w:ind w:left="1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Szczegółowa inspekcja z poziomu gruntu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1 kr.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</w:tr>
      <w:tr w:rsidR="001F7020" w:rsidRPr="00565BB5" w:rsidTr="001978C4">
        <w:trPr>
          <w:trHeight w:val="280"/>
        </w:trPr>
        <w:tc>
          <w:tcPr>
            <w:tcW w:w="24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86.</w:t>
            </w:r>
          </w:p>
        </w:tc>
        <w:tc>
          <w:tcPr>
            <w:tcW w:w="134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proofErr w:type="spellStart"/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Sorbus</w:t>
            </w:r>
            <w:proofErr w:type="spellEnd"/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 xml:space="preserve"> intermedia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Jarząb szwedzki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Wysokość 9 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Średnica korony 6 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Średnica pnia 18 cm, 19 cm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Oznaczenie drzewa 730</w:t>
            </w:r>
          </w:p>
        </w:tc>
        <w:tc>
          <w:tcPr>
            <w:tcW w:w="44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1 szt.</w:t>
            </w:r>
          </w:p>
        </w:tc>
        <w:tc>
          <w:tcPr>
            <w:tcW w:w="1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020" w:rsidRPr="00565BB5" w:rsidRDefault="001F7020" w:rsidP="001F7020">
            <w:pPr>
              <w:spacing w:after="0" w:line="259" w:lineRule="auto"/>
              <w:ind w:left="1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Szczegółowa inspekcja z poziomu gruntu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1 kr.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</w:tr>
      <w:tr w:rsidR="001F7020" w:rsidRPr="00565BB5" w:rsidTr="001978C4">
        <w:trPr>
          <w:trHeight w:val="280"/>
        </w:trPr>
        <w:tc>
          <w:tcPr>
            <w:tcW w:w="24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87.</w:t>
            </w:r>
          </w:p>
        </w:tc>
        <w:tc>
          <w:tcPr>
            <w:tcW w:w="134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proofErr w:type="spellStart"/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Sorbus</w:t>
            </w:r>
            <w:proofErr w:type="spellEnd"/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 xml:space="preserve"> intermedia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Jarząb szwedzki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Wysokość 7 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Średnica korony 6 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Średnica pnia 19 cm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Oznaczenie drzewa 731</w:t>
            </w:r>
          </w:p>
        </w:tc>
        <w:tc>
          <w:tcPr>
            <w:tcW w:w="44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1 szt.</w:t>
            </w:r>
          </w:p>
        </w:tc>
        <w:tc>
          <w:tcPr>
            <w:tcW w:w="1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020" w:rsidRPr="00565BB5" w:rsidRDefault="001F7020" w:rsidP="001F7020">
            <w:pPr>
              <w:spacing w:after="0" w:line="259" w:lineRule="auto"/>
              <w:ind w:left="1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Szczegółowa inspekcja z poziomu gruntu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1 kr.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</w:tr>
      <w:tr w:rsidR="001F7020" w:rsidRPr="00565BB5" w:rsidTr="001978C4">
        <w:trPr>
          <w:trHeight w:val="559"/>
        </w:trPr>
        <w:tc>
          <w:tcPr>
            <w:tcW w:w="244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88.</w:t>
            </w:r>
          </w:p>
        </w:tc>
        <w:tc>
          <w:tcPr>
            <w:tcW w:w="1340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proofErr w:type="spellStart"/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Tilia</w:t>
            </w:r>
            <w:proofErr w:type="spellEnd"/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cordata</w:t>
            </w:r>
            <w:proofErr w:type="spellEnd"/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Lipa drobnolistna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Wysokość 18 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Osadzenie korony 4 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lastRenderedPageBreak/>
              <w:t>Średnica korony 14 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Średnica pnia 89 cm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Oznaczenie drzewa 735</w:t>
            </w:r>
          </w:p>
        </w:tc>
        <w:tc>
          <w:tcPr>
            <w:tcW w:w="449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lastRenderedPageBreak/>
              <w:t>1 szt.</w:t>
            </w:r>
          </w:p>
        </w:tc>
        <w:tc>
          <w:tcPr>
            <w:tcW w:w="116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7020" w:rsidRPr="00565BB5" w:rsidRDefault="001F7020" w:rsidP="001F7020">
            <w:pPr>
              <w:spacing w:after="0" w:line="259" w:lineRule="auto"/>
              <w:ind w:left="1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Cięcia sanitarne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7020" w:rsidRPr="00565BB5" w:rsidRDefault="001F7020" w:rsidP="001F7020">
            <w:pPr>
              <w:spacing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1 kr.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7020" w:rsidRPr="00565BB5" w:rsidRDefault="001F7020" w:rsidP="001F7020">
            <w:pPr>
              <w:spacing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7020" w:rsidRPr="00565BB5" w:rsidRDefault="001F7020" w:rsidP="001F7020">
            <w:pPr>
              <w:spacing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</w:tr>
      <w:tr w:rsidR="001F7020" w:rsidRPr="00565BB5" w:rsidTr="001978C4">
        <w:trPr>
          <w:trHeight w:val="470"/>
        </w:trPr>
        <w:tc>
          <w:tcPr>
            <w:tcW w:w="24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134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44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7020" w:rsidRPr="00565BB5" w:rsidRDefault="001F7020" w:rsidP="001F7020">
            <w:pPr>
              <w:tabs>
                <w:tab w:val="left" w:pos="930"/>
              </w:tabs>
              <w:spacing w:line="259" w:lineRule="auto"/>
              <w:ind w:left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 xml:space="preserve">         Usunięcie jemioły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1 kr.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</w:tr>
      <w:tr w:rsidR="001F7020" w:rsidRPr="00565BB5" w:rsidTr="001978C4">
        <w:trPr>
          <w:trHeight w:val="373"/>
        </w:trPr>
        <w:tc>
          <w:tcPr>
            <w:tcW w:w="24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134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44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020" w:rsidRPr="00565BB5" w:rsidRDefault="001F7020" w:rsidP="001F7020">
            <w:pPr>
              <w:tabs>
                <w:tab w:val="left" w:pos="765"/>
                <w:tab w:val="left" w:pos="1230"/>
              </w:tabs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 xml:space="preserve">Cięcia formujące </w:t>
            </w: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ab/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1 kr.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</w:tr>
      <w:tr w:rsidR="001F7020" w:rsidRPr="00565BB5" w:rsidTr="001978C4">
        <w:trPr>
          <w:trHeight w:val="720"/>
        </w:trPr>
        <w:tc>
          <w:tcPr>
            <w:tcW w:w="244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89.</w:t>
            </w:r>
          </w:p>
        </w:tc>
        <w:tc>
          <w:tcPr>
            <w:tcW w:w="1340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proofErr w:type="spellStart"/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Tilia</w:t>
            </w:r>
            <w:proofErr w:type="spellEnd"/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cordata</w:t>
            </w:r>
            <w:proofErr w:type="spellEnd"/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Lipa drobnolistna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Wysokość 17 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Osadzenie korony 6 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Średnica korony 12 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Średnica pnia 63 cm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Oznaczenie drzewa 713</w:t>
            </w:r>
          </w:p>
        </w:tc>
        <w:tc>
          <w:tcPr>
            <w:tcW w:w="449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1 szt.</w:t>
            </w:r>
          </w:p>
        </w:tc>
        <w:tc>
          <w:tcPr>
            <w:tcW w:w="116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7020" w:rsidRPr="00565BB5" w:rsidRDefault="001F7020" w:rsidP="001F7020">
            <w:pPr>
              <w:spacing w:after="0" w:line="259" w:lineRule="auto"/>
              <w:ind w:left="1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Cięcia sanitarne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1 kr.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</w:tr>
      <w:tr w:rsidR="001F7020" w:rsidRPr="00565BB5" w:rsidTr="001978C4">
        <w:trPr>
          <w:trHeight w:val="951"/>
        </w:trPr>
        <w:tc>
          <w:tcPr>
            <w:tcW w:w="24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134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44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020" w:rsidRPr="00565BB5" w:rsidRDefault="001F7020" w:rsidP="001F7020">
            <w:pPr>
              <w:spacing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Usunięcie suszu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1 kr.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</w:tr>
      <w:tr w:rsidR="001F7020" w:rsidRPr="00565BB5" w:rsidTr="001978C4">
        <w:trPr>
          <w:trHeight w:val="951"/>
        </w:trPr>
        <w:tc>
          <w:tcPr>
            <w:tcW w:w="24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90.</w:t>
            </w:r>
          </w:p>
        </w:tc>
        <w:tc>
          <w:tcPr>
            <w:tcW w:w="134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  <w:t>GRUPA DRZEW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proofErr w:type="spellStart"/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Acer</w:t>
            </w:r>
            <w:proofErr w:type="spellEnd"/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platanoides</w:t>
            </w:r>
            <w:proofErr w:type="spellEnd"/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Klon zwyczajny 3 sztuki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proofErr w:type="spellStart"/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Corylus</w:t>
            </w:r>
            <w:proofErr w:type="spellEnd"/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avellana</w:t>
            </w:r>
            <w:proofErr w:type="spellEnd"/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Leszczyna pospolita 29 sztuk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Wysokość 6 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Powierzchnia 24 m2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Średnica średnia pni  10 cm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Obwód średni pni 30 cm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Oznaczenie drzew 734</w:t>
            </w:r>
          </w:p>
        </w:tc>
        <w:tc>
          <w:tcPr>
            <w:tcW w:w="44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Łącznie</w:t>
            </w:r>
          </w:p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32 szt.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020" w:rsidRPr="00565BB5" w:rsidRDefault="001F7020" w:rsidP="001F7020">
            <w:pPr>
              <w:spacing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 xml:space="preserve">Cięcia pędów wchodzących w kolizję z licem oraz szczytem muru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1 kr.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</w:tr>
      <w:tr w:rsidR="001F7020" w:rsidRPr="00565BB5" w:rsidTr="001978C4">
        <w:trPr>
          <w:trHeight w:val="531"/>
        </w:trPr>
        <w:tc>
          <w:tcPr>
            <w:tcW w:w="3755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b/>
                <w:color w:val="auto"/>
                <w:sz w:val="20"/>
                <w:szCs w:val="20"/>
              </w:rPr>
            </w:pPr>
            <w:r w:rsidRPr="00565BB5">
              <w:rPr>
                <w:rFonts w:ascii="Calibri Light" w:hAnsi="Calibri Light" w:cs="Calibri Light"/>
                <w:b/>
                <w:color w:val="auto"/>
                <w:sz w:val="20"/>
                <w:szCs w:val="20"/>
              </w:rPr>
              <w:t>Zamek w Kwidzynie</w:t>
            </w:r>
          </w:p>
        </w:tc>
        <w:tc>
          <w:tcPr>
            <w:tcW w:w="5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b/>
                <w:color w:val="auto"/>
                <w:sz w:val="20"/>
                <w:szCs w:val="20"/>
              </w:rPr>
            </w:pPr>
          </w:p>
        </w:tc>
        <w:tc>
          <w:tcPr>
            <w:tcW w:w="69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b/>
                <w:color w:val="auto"/>
                <w:sz w:val="20"/>
                <w:szCs w:val="20"/>
              </w:rPr>
            </w:pPr>
          </w:p>
        </w:tc>
      </w:tr>
      <w:tr w:rsidR="001F7020" w:rsidRPr="00565BB5" w:rsidTr="001978C4">
        <w:trPr>
          <w:trHeight w:val="544"/>
        </w:trPr>
        <w:tc>
          <w:tcPr>
            <w:tcW w:w="244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91.</w:t>
            </w:r>
          </w:p>
        </w:tc>
        <w:tc>
          <w:tcPr>
            <w:tcW w:w="1340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proofErr w:type="spellStart"/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Acer</w:t>
            </w:r>
            <w:proofErr w:type="spellEnd"/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platanoides</w:t>
            </w:r>
            <w:proofErr w:type="spellEnd"/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Klon zwyczajny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Wysokość 14 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Osadzenie korony 4 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Średnica korony 8 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Średnica pnia 75 cm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Oznaczenie drzewa 999</w:t>
            </w:r>
          </w:p>
        </w:tc>
        <w:tc>
          <w:tcPr>
            <w:tcW w:w="449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line="259" w:lineRule="auto"/>
              <w:ind w:left="1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  <w:p w:rsidR="001F7020" w:rsidRPr="00565BB5" w:rsidRDefault="001F7020" w:rsidP="001F7020">
            <w:pPr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1 szt.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7020" w:rsidRPr="00565BB5" w:rsidRDefault="001F7020" w:rsidP="001F7020">
            <w:pPr>
              <w:spacing w:after="0" w:line="259" w:lineRule="auto"/>
              <w:ind w:left="1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Kontrola wiązania z wejściem w koronę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7020" w:rsidRPr="00565BB5" w:rsidRDefault="001F7020" w:rsidP="001F7020">
            <w:pPr>
              <w:spacing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1 kr.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7020" w:rsidRPr="00565BB5" w:rsidRDefault="001F7020" w:rsidP="001F7020">
            <w:pPr>
              <w:spacing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7020" w:rsidRPr="00565BB5" w:rsidRDefault="001F7020" w:rsidP="001F7020">
            <w:pPr>
              <w:spacing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</w:tr>
      <w:tr w:rsidR="001F7020" w:rsidRPr="00565BB5" w:rsidTr="001978C4">
        <w:trPr>
          <w:trHeight w:val="611"/>
        </w:trPr>
        <w:tc>
          <w:tcPr>
            <w:tcW w:w="24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134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44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Założyć kartę wiązania ze specyfikacją i tonażem</w:t>
            </w:r>
          </w:p>
          <w:p w:rsidR="001F7020" w:rsidRPr="00565BB5" w:rsidRDefault="001F7020" w:rsidP="001F7020">
            <w:pPr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7020" w:rsidRPr="00565BB5" w:rsidRDefault="001F7020" w:rsidP="001F7020">
            <w:pPr>
              <w:spacing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1 kr.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7020" w:rsidRPr="00565BB5" w:rsidRDefault="001F7020" w:rsidP="001F7020">
            <w:pPr>
              <w:spacing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7020" w:rsidRPr="00565BB5" w:rsidRDefault="001F7020" w:rsidP="001F7020">
            <w:pPr>
              <w:spacing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</w:tr>
      <w:tr w:rsidR="001F7020" w:rsidRPr="00565BB5" w:rsidTr="001978C4">
        <w:trPr>
          <w:trHeight w:val="279"/>
        </w:trPr>
        <w:tc>
          <w:tcPr>
            <w:tcW w:w="24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134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44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020" w:rsidRPr="00565BB5" w:rsidRDefault="001F7020" w:rsidP="001F7020">
            <w:pPr>
              <w:tabs>
                <w:tab w:val="left" w:pos="1752"/>
              </w:tabs>
              <w:spacing w:line="259" w:lineRule="auto"/>
              <w:ind w:left="1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 xml:space="preserve">K   </w:t>
            </w: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ab/>
              <w:t>Poprawa warunków siedliskowych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1 kr.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020" w:rsidRPr="00565BB5" w:rsidRDefault="001F7020" w:rsidP="001F7020">
            <w:pPr>
              <w:spacing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</w:tr>
      <w:tr w:rsidR="001F7020" w:rsidRPr="00565BB5" w:rsidTr="001978C4">
        <w:trPr>
          <w:trHeight w:val="1039"/>
        </w:trPr>
        <w:tc>
          <w:tcPr>
            <w:tcW w:w="244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92.</w:t>
            </w:r>
          </w:p>
        </w:tc>
        <w:tc>
          <w:tcPr>
            <w:tcW w:w="1340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proofErr w:type="spellStart"/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Fraxinus</w:t>
            </w:r>
            <w:proofErr w:type="spellEnd"/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excelsior</w:t>
            </w:r>
            <w:proofErr w:type="spellEnd"/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Jesion wyniosły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Wysokość 13 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Osadzenie korony 3 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Średnica korony 11 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Średnica pnia 79 cm</w:t>
            </w:r>
          </w:p>
          <w:p w:rsidR="001F7020" w:rsidRPr="00565BB5" w:rsidRDefault="001F7020" w:rsidP="001F7020">
            <w:pPr>
              <w:spacing w:after="0" w:line="259" w:lineRule="auto"/>
              <w:ind w:left="0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Oznaczenie drzewa 998</w:t>
            </w:r>
          </w:p>
        </w:tc>
        <w:tc>
          <w:tcPr>
            <w:tcW w:w="449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7020" w:rsidRPr="00565BB5" w:rsidRDefault="001F7020" w:rsidP="001F7020">
            <w:pPr>
              <w:spacing w:after="160"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1 szt.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7020" w:rsidRPr="00565BB5" w:rsidRDefault="001F7020" w:rsidP="001F7020">
            <w:pPr>
              <w:spacing w:after="0" w:line="259" w:lineRule="auto"/>
              <w:ind w:left="1" w:firstLine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Poprawa warunków siedliskowych – mulczowanie gruntu wokół pnia drzewa w promieniu 3 m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7020" w:rsidRPr="00565BB5" w:rsidRDefault="001F7020" w:rsidP="001F7020">
            <w:pPr>
              <w:spacing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65BB5">
              <w:rPr>
                <w:rFonts w:ascii="Calibri Light" w:hAnsi="Calibri Light" w:cs="Calibri Light"/>
                <w:color w:val="auto"/>
                <w:sz w:val="18"/>
                <w:szCs w:val="18"/>
              </w:rPr>
              <w:t>1 kr.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7020" w:rsidRPr="00565BB5" w:rsidRDefault="001F7020" w:rsidP="001F7020">
            <w:pPr>
              <w:spacing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7020" w:rsidRPr="00565BB5" w:rsidRDefault="001F7020" w:rsidP="001F7020">
            <w:pPr>
              <w:spacing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</w:tr>
      <w:tr w:rsidR="001978C4" w:rsidRPr="00565BB5" w:rsidTr="001978C4">
        <w:trPr>
          <w:trHeight w:val="750"/>
        </w:trPr>
        <w:tc>
          <w:tcPr>
            <w:tcW w:w="3755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78C4" w:rsidRDefault="001978C4" w:rsidP="001F7020">
            <w:pPr>
              <w:spacing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  <w:p w:rsidR="001978C4" w:rsidRPr="001978C4" w:rsidRDefault="001978C4" w:rsidP="001978C4">
            <w:pPr>
              <w:spacing w:line="259" w:lineRule="auto"/>
              <w:ind w:left="0" w:firstLine="0"/>
              <w:jc w:val="right"/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</w:pPr>
            <w:r w:rsidRPr="001978C4"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  <w:t>SUMA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78C4" w:rsidRPr="00565BB5" w:rsidRDefault="001978C4" w:rsidP="001F7020">
            <w:pPr>
              <w:spacing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78C4" w:rsidRPr="00565BB5" w:rsidRDefault="001978C4" w:rsidP="001F7020">
            <w:pPr>
              <w:spacing w:line="259" w:lineRule="auto"/>
              <w:ind w:left="0" w:firstLine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</w:tr>
    </w:tbl>
    <w:p w:rsidR="001F7020" w:rsidRPr="00565BB5" w:rsidRDefault="001F7020" w:rsidP="001F7020">
      <w:pPr>
        <w:spacing w:after="0" w:line="259" w:lineRule="auto"/>
        <w:ind w:left="-1210" w:firstLine="0"/>
        <w:rPr>
          <w:rFonts w:ascii="Calibri Light" w:hAnsi="Calibri Light" w:cs="Calibri Light"/>
          <w:color w:val="auto"/>
          <w:sz w:val="18"/>
          <w:szCs w:val="18"/>
        </w:rPr>
      </w:pPr>
    </w:p>
    <w:p w:rsidR="00AC5E95" w:rsidRDefault="00AC5E95">
      <w:bookmarkStart w:id="0" w:name="_GoBack"/>
      <w:bookmarkEnd w:id="0"/>
    </w:p>
    <w:sectPr w:rsidR="00AC5E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E2C8E"/>
    <w:multiLevelType w:val="hybridMultilevel"/>
    <w:tmpl w:val="F85A3C2C"/>
    <w:lvl w:ilvl="0" w:tplc="E118F50C">
      <w:start w:val="11"/>
      <w:numFmt w:val="decimal"/>
      <w:lvlText w:val="%1.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8A0F84">
      <w:start w:val="1"/>
      <w:numFmt w:val="lowerLetter"/>
      <w:lvlText w:val="%2"/>
      <w:lvlJc w:val="left"/>
      <w:pPr>
        <w:ind w:left="1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EEBB80">
      <w:start w:val="1"/>
      <w:numFmt w:val="lowerRoman"/>
      <w:lvlText w:val="%3"/>
      <w:lvlJc w:val="left"/>
      <w:pPr>
        <w:ind w:left="18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36AD36">
      <w:start w:val="1"/>
      <w:numFmt w:val="decimal"/>
      <w:lvlText w:val="%4"/>
      <w:lvlJc w:val="left"/>
      <w:pPr>
        <w:ind w:left="25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E09D6E">
      <w:start w:val="1"/>
      <w:numFmt w:val="lowerLetter"/>
      <w:lvlText w:val="%5"/>
      <w:lvlJc w:val="left"/>
      <w:pPr>
        <w:ind w:left="32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069A7E">
      <w:start w:val="1"/>
      <w:numFmt w:val="lowerRoman"/>
      <w:lvlText w:val="%6"/>
      <w:lvlJc w:val="left"/>
      <w:pPr>
        <w:ind w:left="40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2EA8E4">
      <w:start w:val="1"/>
      <w:numFmt w:val="decimal"/>
      <w:lvlText w:val="%7"/>
      <w:lvlJc w:val="left"/>
      <w:pPr>
        <w:ind w:left="4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443B72">
      <w:start w:val="1"/>
      <w:numFmt w:val="lowerLetter"/>
      <w:lvlText w:val="%8"/>
      <w:lvlJc w:val="left"/>
      <w:pPr>
        <w:ind w:left="5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501ECE">
      <w:start w:val="1"/>
      <w:numFmt w:val="lowerRoman"/>
      <w:lvlText w:val="%9"/>
      <w:lvlJc w:val="left"/>
      <w:pPr>
        <w:ind w:left="6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9D6F81"/>
    <w:multiLevelType w:val="multilevel"/>
    <w:tmpl w:val="EF2043B0"/>
    <w:lvl w:ilvl="0">
      <w:start w:val="1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60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914" w:firstLine="0"/>
      </w:pPr>
      <w:rPr>
        <w:rFonts w:asciiTheme="majorHAnsi" w:eastAsia="Calibri" w:hAnsiTheme="majorHAnsi" w:cstheme="majorHAns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57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9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01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73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445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17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2" w15:restartNumberingAfterBreak="0">
    <w:nsid w:val="06C900E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7B1448A"/>
    <w:multiLevelType w:val="multilevel"/>
    <w:tmpl w:val="F3F0CD34"/>
    <w:lvl w:ilvl="0">
      <w:start w:val="1"/>
      <w:numFmt w:val="decimal"/>
      <w:lvlText w:val="%1."/>
      <w:lvlJc w:val="left"/>
      <w:pPr>
        <w:tabs>
          <w:tab w:val="num" w:pos="0"/>
        </w:tabs>
        <w:ind w:left="911" w:firstLine="0"/>
      </w:pPr>
      <w:rPr>
        <w:rFonts w:asciiTheme="majorHAnsi" w:eastAsia="Calibri" w:hAnsiTheme="majorHAnsi" w:cstheme="majorHAns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4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1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8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6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3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0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7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4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4" w15:restartNumberingAfterBreak="0">
    <w:nsid w:val="08862D0C"/>
    <w:multiLevelType w:val="hybridMultilevel"/>
    <w:tmpl w:val="770EE1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610DD9"/>
    <w:multiLevelType w:val="multilevel"/>
    <w:tmpl w:val="6722F0DC"/>
    <w:lvl w:ilvl="0">
      <w:start w:val="1"/>
      <w:numFmt w:val="decimal"/>
      <w:lvlText w:val="%1."/>
      <w:lvlJc w:val="left"/>
      <w:pPr>
        <w:tabs>
          <w:tab w:val="num" w:pos="0"/>
        </w:tabs>
        <w:ind w:left="911" w:firstLine="0"/>
      </w:pPr>
      <w:rPr>
        <w:rFonts w:ascii="Calibri Light" w:eastAsia="Calibri" w:hAnsi="Calibri Light" w:cs="Calibri Light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4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1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8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6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3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0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7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4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6" w15:restartNumberingAfterBreak="0">
    <w:nsid w:val="0B4B5ABC"/>
    <w:multiLevelType w:val="multilevel"/>
    <w:tmpl w:val="3AE00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CDB6E90"/>
    <w:multiLevelType w:val="hybridMultilevel"/>
    <w:tmpl w:val="932ED53C"/>
    <w:lvl w:ilvl="0" w:tplc="D68EAB86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381B48">
      <w:start w:val="1"/>
      <w:numFmt w:val="lowerLetter"/>
      <w:lvlText w:val="%2"/>
      <w:lvlJc w:val="left"/>
      <w:pPr>
        <w:ind w:left="5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AAA40A">
      <w:start w:val="1"/>
      <w:numFmt w:val="decimal"/>
      <w:lvlRestart w:val="0"/>
      <w:lvlText w:val="%3."/>
      <w:lvlJc w:val="left"/>
      <w:pPr>
        <w:ind w:left="7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388374">
      <w:start w:val="1"/>
      <w:numFmt w:val="decimal"/>
      <w:lvlText w:val="%4"/>
      <w:lvlJc w:val="left"/>
      <w:pPr>
        <w:ind w:left="13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D2B01C">
      <w:start w:val="1"/>
      <w:numFmt w:val="lowerLetter"/>
      <w:lvlText w:val="%5"/>
      <w:lvlJc w:val="left"/>
      <w:pPr>
        <w:ind w:left="20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54B0E8">
      <w:start w:val="1"/>
      <w:numFmt w:val="lowerRoman"/>
      <w:lvlText w:val="%6"/>
      <w:lvlJc w:val="left"/>
      <w:pPr>
        <w:ind w:left="28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5E2E20">
      <w:start w:val="1"/>
      <w:numFmt w:val="decimal"/>
      <w:lvlText w:val="%7"/>
      <w:lvlJc w:val="left"/>
      <w:pPr>
        <w:ind w:left="35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6C1E9C">
      <w:start w:val="1"/>
      <w:numFmt w:val="lowerLetter"/>
      <w:lvlText w:val="%8"/>
      <w:lvlJc w:val="left"/>
      <w:pPr>
        <w:ind w:left="42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4CE27E">
      <w:start w:val="1"/>
      <w:numFmt w:val="lowerRoman"/>
      <w:lvlText w:val="%9"/>
      <w:lvlJc w:val="left"/>
      <w:pPr>
        <w:ind w:left="49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70A1DC0"/>
    <w:multiLevelType w:val="multilevel"/>
    <w:tmpl w:val="2AD202F2"/>
    <w:lvl w:ilvl="0">
      <w:start w:val="1"/>
      <w:numFmt w:val="bullet"/>
      <w:lvlText w:val=""/>
      <w:lvlJc w:val="left"/>
      <w:pPr>
        <w:tabs>
          <w:tab w:val="num" w:pos="0"/>
        </w:tabs>
        <w:ind w:left="18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5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2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0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7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4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1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60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9BA357A"/>
    <w:multiLevelType w:val="multilevel"/>
    <w:tmpl w:val="C8863DAC"/>
    <w:lvl w:ilvl="0">
      <w:start w:val="1"/>
      <w:numFmt w:val="decimal"/>
      <w:lvlText w:val="%1)"/>
      <w:lvlJc w:val="left"/>
      <w:pPr>
        <w:tabs>
          <w:tab w:val="num" w:pos="0"/>
        </w:tabs>
        <w:ind w:left="911" w:firstLine="0"/>
      </w:pPr>
      <w:rPr>
        <w:rFonts w:ascii="Calibri Light" w:eastAsia="Times New Roman" w:hAnsi="Calibri Light" w:cs="Calibri Light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4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1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8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6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3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0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7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4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0" w15:restartNumberingAfterBreak="0">
    <w:nsid w:val="1F1D59E4"/>
    <w:multiLevelType w:val="multilevel"/>
    <w:tmpl w:val="A71A448C"/>
    <w:styleLink w:val="WWNum10"/>
    <w:lvl w:ilvl="0">
      <w:start w:val="1"/>
      <w:numFmt w:val="decimal"/>
      <w:lvlText w:val="%1."/>
      <w:lvlJc w:val="left"/>
    </w:lvl>
    <w:lvl w:ilvl="1">
      <w:start w:val="1"/>
      <w:numFmt w:val="none"/>
      <w:lvlText w:val="%2​"/>
      <w:lvlJc w:val="left"/>
    </w:lvl>
    <w:lvl w:ilvl="2">
      <w:start w:val="1"/>
      <w:numFmt w:val="none"/>
      <w:lvlText w:val="%3​"/>
      <w:lvlJc w:val="left"/>
    </w:lvl>
    <w:lvl w:ilvl="3">
      <w:start w:val="1"/>
      <w:numFmt w:val="none"/>
      <w:lvlText w:val="%4​"/>
      <w:lvlJc w:val="left"/>
    </w:lvl>
    <w:lvl w:ilvl="4">
      <w:start w:val="1"/>
      <w:numFmt w:val="none"/>
      <w:lvlText w:val="%5​"/>
      <w:lvlJc w:val="left"/>
    </w:lvl>
    <w:lvl w:ilvl="5">
      <w:start w:val="1"/>
      <w:numFmt w:val="none"/>
      <w:lvlText w:val="%6​"/>
      <w:lvlJc w:val="left"/>
    </w:lvl>
    <w:lvl w:ilvl="6">
      <w:start w:val="1"/>
      <w:numFmt w:val="none"/>
      <w:lvlText w:val="%7​"/>
      <w:lvlJc w:val="left"/>
    </w:lvl>
    <w:lvl w:ilvl="7">
      <w:start w:val="1"/>
      <w:numFmt w:val="none"/>
      <w:lvlText w:val="%8​"/>
      <w:lvlJc w:val="left"/>
    </w:lvl>
    <w:lvl w:ilvl="8">
      <w:start w:val="1"/>
      <w:numFmt w:val="none"/>
      <w:lvlText w:val="%9​"/>
      <w:lvlJc w:val="left"/>
    </w:lvl>
  </w:abstractNum>
  <w:abstractNum w:abstractNumId="11" w15:restartNumberingAfterBreak="0">
    <w:nsid w:val="23FA76B9"/>
    <w:multiLevelType w:val="multilevel"/>
    <w:tmpl w:val="343E8696"/>
    <w:lvl w:ilvl="0">
      <w:start w:val="3"/>
      <w:numFmt w:val="upperRoman"/>
      <w:lvlText w:val="%1."/>
      <w:lvlJc w:val="left"/>
      <w:pPr>
        <w:tabs>
          <w:tab w:val="num" w:pos="0"/>
        </w:tabs>
        <w:ind w:left="926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120" w:firstLine="0"/>
      </w:pPr>
      <w:rPr>
        <w:rFonts w:ascii="Calibri Light" w:eastAsia="Calibri" w:hAnsi="Calibri Light" w:cs="Calibri Light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86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106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826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546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266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4986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706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12" w15:restartNumberingAfterBreak="0">
    <w:nsid w:val="273F58DE"/>
    <w:multiLevelType w:val="multilevel"/>
    <w:tmpl w:val="6DDC2DC6"/>
    <w:lvl w:ilvl="0">
      <w:start w:val="5"/>
      <w:numFmt w:val="upperRoman"/>
      <w:lvlText w:val="%1."/>
      <w:lvlJc w:val="left"/>
      <w:pPr>
        <w:tabs>
          <w:tab w:val="num" w:pos="0"/>
        </w:tabs>
        <w:ind w:left="926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120" w:firstLine="0"/>
      </w:pPr>
      <w:rPr>
        <w:rFonts w:ascii="Calibri Light" w:eastAsia="Calibri" w:hAnsi="Calibri Light" w:cs="Calibri Light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86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106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826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546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266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4986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706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13" w15:restartNumberingAfterBreak="0">
    <w:nsid w:val="299B46FD"/>
    <w:multiLevelType w:val="multilevel"/>
    <w:tmpl w:val="10E6B508"/>
    <w:lvl w:ilvl="0">
      <w:start w:val="1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4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6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911" w:firstLine="0"/>
      </w:pPr>
      <w:rPr>
        <w:rFonts w:asciiTheme="majorHAnsi" w:eastAsia="Calibri" w:hAnsiTheme="majorHAnsi" w:cstheme="majorHAns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14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1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28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3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4" w15:restartNumberingAfterBreak="0">
    <w:nsid w:val="2AA52A30"/>
    <w:multiLevelType w:val="multilevel"/>
    <w:tmpl w:val="55609E4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5" w15:restartNumberingAfterBreak="0">
    <w:nsid w:val="2B9D6AEB"/>
    <w:multiLevelType w:val="hybridMultilevel"/>
    <w:tmpl w:val="246E0B04"/>
    <w:lvl w:ilvl="0" w:tplc="04150001">
      <w:start w:val="1"/>
      <w:numFmt w:val="bullet"/>
      <w:lvlText w:val=""/>
      <w:lvlJc w:val="left"/>
      <w:pPr>
        <w:ind w:left="16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4" w:hanging="360"/>
      </w:pPr>
      <w:rPr>
        <w:rFonts w:ascii="Wingdings" w:hAnsi="Wingdings" w:hint="default"/>
      </w:rPr>
    </w:lvl>
  </w:abstractNum>
  <w:abstractNum w:abstractNumId="16" w15:restartNumberingAfterBreak="0">
    <w:nsid w:val="31635E57"/>
    <w:multiLevelType w:val="multilevel"/>
    <w:tmpl w:val="10783E26"/>
    <w:lvl w:ilvl="0">
      <w:start w:val="1"/>
      <w:numFmt w:val="decimal"/>
      <w:lvlText w:val="%1."/>
      <w:lvlJc w:val="left"/>
      <w:pPr>
        <w:tabs>
          <w:tab w:val="num" w:pos="0"/>
        </w:tabs>
        <w:ind w:left="1058" w:firstLine="0"/>
      </w:pPr>
      <w:rPr>
        <w:rFonts w:ascii="Calibri Light" w:eastAsia="Calibri" w:hAnsi="Calibri Light" w:cs="Calibri Light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778" w:firstLine="0"/>
      </w:pPr>
      <w:rPr>
        <w:rFonts w:ascii="Calibri Light" w:eastAsia="Calibri" w:hAnsi="Calibri Light" w:cs="Calibri Light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00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72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44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16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88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60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32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7" w15:restartNumberingAfterBreak="0">
    <w:nsid w:val="3173482A"/>
    <w:multiLevelType w:val="hybridMultilevel"/>
    <w:tmpl w:val="91D07076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36812911"/>
    <w:multiLevelType w:val="multilevel"/>
    <w:tmpl w:val="F3F0CD34"/>
    <w:lvl w:ilvl="0">
      <w:start w:val="1"/>
      <w:numFmt w:val="decimal"/>
      <w:lvlText w:val="%1."/>
      <w:lvlJc w:val="left"/>
      <w:pPr>
        <w:tabs>
          <w:tab w:val="num" w:pos="0"/>
        </w:tabs>
        <w:ind w:left="911" w:firstLine="0"/>
      </w:pPr>
      <w:rPr>
        <w:rFonts w:asciiTheme="majorHAnsi" w:eastAsia="Calibri" w:hAnsiTheme="majorHAnsi" w:cstheme="majorHAns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4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1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8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6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3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0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7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4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9" w15:restartNumberingAfterBreak="0">
    <w:nsid w:val="382C3357"/>
    <w:multiLevelType w:val="multilevel"/>
    <w:tmpl w:val="8A381E1A"/>
    <w:lvl w:ilvl="0">
      <w:start w:val="1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55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74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9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decimal"/>
      <w:lvlText w:val="%5)"/>
      <w:lvlJc w:val="left"/>
      <w:pPr>
        <w:tabs>
          <w:tab w:val="num" w:pos="0"/>
        </w:tabs>
        <w:ind w:left="1339" w:firstLine="0"/>
      </w:pPr>
      <w:rPr>
        <w:rFonts w:asciiTheme="majorHAnsi" w:eastAsia="Calibri" w:hAnsiTheme="majorHAnsi" w:cstheme="majorHAns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185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257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29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1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20" w15:restartNumberingAfterBreak="0">
    <w:nsid w:val="48F5107C"/>
    <w:multiLevelType w:val="hybridMultilevel"/>
    <w:tmpl w:val="20DAC196"/>
    <w:lvl w:ilvl="0" w:tplc="04150001">
      <w:start w:val="1"/>
      <w:numFmt w:val="bullet"/>
      <w:lvlText w:val=""/>
      <w:lvlJc w:val="left"/>
      <w:pPr>
        <w:ind w:left="16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1" w:hanging="360"/>
      </w:pPr>
      <w:rPr>
        <w:rFonts w:ascii="Wingdings" w:hAnsi="Wingdings" w:hint="default"/>
      </w:rPr>
    </w:lvl>
  </w:abstractNum>
  <w:abstractNum w:abstractNumId="21" w15:restartNumberingAfterBreak="0">
    <w:nsid w:val="57993F5E"/>
    <w:multiLevelType w:val="hybridMultilevel"/>
    <w:tmpl w:val="5E40203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58E50E22"/>
    <w:multiLevelType w:val="hybridMultilevel"/>
    <w:tmpl w:val="E66A090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91C43F0"/>
    <w:multiLevelType w:val="multilevel"/>
    <w:tmpl w:val="6B6C8E7C"/>
    <w:lvl w:ilvl="0">
      <w:start w:val="3"/>
      <w:numFmt w:val="upperRoman"/>
      <w:lvlText w:val="%1."/>
      <w:lvlJc w:val="left"/>
      <w:pPr>
        <w:tabs>
          <w:tab w:val="num" w:pos="0"/>
        </w:tabs>
        <w:ind w:left="92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120" w:firstLine="0"/>
      </w:pPr>
      <w:rPr>
        <w:rFonts w:ascii="Calibri Light" w:eastAsia="Calibri" w:hAnsi="Calibri Light" w:cs="Calibri Light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8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10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82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54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26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498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70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24" w15:restartNumberingAfterBreak="0">
    <w:nsid w:val="630502CF"/>
    <w:multiLevelType w:val="hybridMultilevel"/>
    <w:tmpl w:val="FD96F770"/>
    <w:lvl w:ilvl="0" w:tplc="04150001">
      <w:start w:val="1"/>
      <w:numFmt w:val="bullet"/>
      <w:lvlText w:val=""/>
      <w:lvlJc w:val="left"/>
      <w:pPr>
        <w:ind w:left="9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25" w15:restartNumberingAfterBreak="0">
    <w:nsid w:val="66E5375A"/>
    <w:multiLevelType w:val="multilevel"/>
    <w:tmpl w:val="58E84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A580286"/>
    <w:multiLevelType w:val="multilevel"/>
    <w:tmpl w:val="037C17D2"/>
    <w:lvl w:ilvl="0">
      <w:start w:val="1"/>
      <w:numFmt w:val="decimal"/>
      <w:lvlText w:val="%1."/>
      <w:lvlJc w:val="left"/>
      <w:pPr>
        <w:tabs>
          <w:tab w:val="num" w:pos="0"/>
        </w:tabs>
        <w:ind w:left="566" w:firstLine="0"/>
      </w:pPr>
      <w:rPr>
        <w:rFonts w:asciiTheme="majorHAnsi" w:eastAsia="Calibri" w:hAnsiTheme="majorHAnsi" w:cstheme="majorHAns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51" w:firstLine="0"/>
      </w:pPr>
      <w:rPr>
        <w:rFonts w:asciiTheme="majorHAnsi" w:eastAsia="Calibri" w:hAnsiTheme="majorHAnsi" w:cstheme="majorHAns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998" w:firstLine="0"/>
      </w:pPr>
      <w:rPr>
        <w:rFonts w:asciiTheme="majorHAnsi" w:eastAsia="Calibri" w:hAnsiTheme="majorHAnsi" w:cstheme="majorHAns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7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59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31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03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475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47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27" w15:restartNumberingAfterBreak="0">
    <w:nsid w:val="6F251C17"/>
    <w:multiLevelType w:val="hybridMultilevel"/>
    <w:tmpl w:val="8DB4C75C"/>
    <w:lvl w:ilvl="0" w:tplc="C5FCE14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7406553B"/>
    <w:multiLevelType w:val="multilevel"/>
    <w:tmpl w:val="6DDC2DC6"/>
    <w:lvl w:ilvl="0">
      <w:start w:val="5"/>
      <w:numFmt w:val="upperRoman"/>
      <w:lvlText w:val="%1."/>
      <w:lvlJc w:val="left"/>
      <w:pPr>
        <w:tabs>
          <w:tab w:val="num" w:pos="0"/>
        </w:tabs>
        <w:ind w:left="926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120" w:firstLine="0"/>
      </w:pPr>
      <w:rPr>
        <w:rFonts w:ascii="Calibri Light" w:eastAsia="Calibri" w:hAnsi="Calibri Light" w:cs="Calibri Light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86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106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826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546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266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4986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706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29" w15:restartNumberingAfterBreak="0">
    <w:nsid w:val="74C85BBA"/>
    <w:multiLevelType w:val="multilevel"/>
    <w:tmpl w:val="399A1D2E"/>
    <w:lvl w:ilvl="0">
      <w:start w:val="1"/>
      <w:numFmt w:val="upperRoman"/>
      <w:lvlText w:val="%1."/>
      <w:lvlJc w:val="left"/>
      <w:pPr>
        <w:tabs>
          <w:tab w:val="num" w:pos="0"/>
        </w:tabs>
        <w:ind w:left="109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914" w:firstLine="0"/>
      </w:pPr>
      <w:rPr>
        <w:rFonts w:ascii="Calibri Light" w:eastAsia="Calibri" w:hAnsi="Calibri Light" w:cs="Calibri Light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9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11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83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55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27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499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71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30" w15:restartNumberingAfterBreak="0">
    <w:nsid w:val="764A384B"/>
    <w:multiLevelType w:val="hybridMultilevel"/>
    <w:tmpl w:val="082E3B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173F6E"/>
    <w:multiLevelType w:val="multilevel"/>
    <w:tmpl w:val="35D20C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2" w15:restartNumberingAfterBreak="0">
    <w:nsid w:val="79934BDE"/>
    <w:multiLevelType w:val="hybridMultilevel"/>
    <w:tmpl w:val="94367B9C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3" w15:restartNumberingAfterBreak="0">
    <w:nsid w:val="7BD908EC"/>
    <w:multiLevelType w:val="hybridMultilevel"/>
    <w:tmpl w:val="B000909C"/>
    <w:lvl w:ilvl="0" w:tplc="A7607F00">
      <w:start w:val="1"/>
      <w:numFmt w:val="decimal"/>
      <w:lvlText w:val="%1."/>
      <w:lvlJc w:val="left"/>
      <w:pPr>
        <w:ind w:left="-207" w:hanging="360"/>
      </w:pPr>
      <w:rPr>
        <w:rFonts w:eastAsia="Times New Roman"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4" w15:restartNumberingAfterBreak="0">
    <w:nsid w:val="7FA36BC0"/>
    <w:multiLevelType w:val="hybridMultilevel"/>
    <w:tmpl w:val="D2268092"/>
    <w:lvl w:ilvl="0" w:tplc="0415000F">
      <w:start w:val="1"/>
      <w:numFmt w:val="decimal"/>
      <w:lvlText w:val="%1."/>
      <w:lvlJc w:val="left"/>
      <w:pPr>
        <w:ind w:left="1335" w:hanging="360"/>
      </w:pPr>
    </w:lvl>
    <w:lvl w:ilvl="1" w:tplc="04150019" w:tentative="1">
      <w:start w:val="1"/>
      <w:numFmt w:val="lowerLetter"/>
      <w:lvlText w:val="%2."/>
      <w:lvlJc w:val="left"/>
      <w:pPr>
        <w:ind w:left="2055" w:hanging="360"/>
      </w:pPr>
    </w:lvl>
    <w:lvl w:ilvl="2" w:tplc="0415001B" w:tentative="1">
      <w:start w:val="1"/>
      <w:numFmt w:val="lowerRoman"/>
      <w:lvlText w:val="%3."/>
      <w:lvlJc w:val="right"/>
      <w:pPr>
        <w:ind w:left="2775" w:hanging="180"/>
      </w:pPr>
    </w:lvl>
    <w:lvl w:ilvl="3" w:tplc="0415000F" w:tentative="1">
      <w:start w:val="1"/>
      <w:numFmt w:val="decimal"/>
      <w:lvlText w:val="%4."/>
      <w:lvlJc w:val="left"/>
      <w:pPr>
        <w:ind w:left="3495" w:hanging="360"/>
      </w:pPr>
    </w:lvl>
    <w:lvl w:ilvl="4" w:tplc="04150019" w:tentative="1">
      <w:start w:val="1"/>
      <w:numFmt w:val="lowerLetter"/>
      <w:lvlText w:val="%5."/>
      <w:lvlJc w:val="left"/>
      <w:pPr>
        <w:ind w:left="4215" w:hanging="360"/>
      </w:pPr>
    </w:lvl>
    <w:lvl w:ilvl="5" w:tplc="0415001B" w:tentative="1">
      <w:start w:val="1"/>
      <w:numFmt w:val="lowerRoman"/>
      <w:lvlText w:val="%6."/>
      <w:lvlJc w:val="right"/>
      <w:pPr>
        <w:ind w:left="4935" w:hanging="180"/>
      </w:pPr>
    </w:lvl>
    <w:lvl w:ilvl="6" w:tplc="0415000F" w:tentative="1">
      <w:start w:val="1"/>
      <w:numFmt w:val="decimal"/>
      <w:lvlText w:val="%7."/>
      <w:lvlJc w:val="left"/>
      <w:pPr>
        <w:ind w:left="5655" w:hanging="360"/>
      </w:pPr>
    </w:lvl>
    <w:lvl w:ilvl="7" w:tplc="04150019" w:tentative="1">
      <w:start w:val="1"/>
      <w:numFmt w:val="lowerLetter"/>
      <w:lvlText w:val="%8."/>
      <w:lvlJc w:val="left"/>
      <w:pPr>
        <w:ind w:left="6375" w:hanging="360"/>
      </w:pPr>
    </w:lvl>
    <w:lvl w:ilvl="8" w:tplc="0415001B" w:tentative="1">
      <w:start w:val="1"/>
      <w:numFmt w:val="lowerRoman"/>
      <w:lvlText w:val="%9."/>
      <w:lvlJc w:val="right"/>
      <w:pPr>
        <w:ind w:left="7095" w:hanging="180"/>
      </w:pPr>
    </w:lvl>
  </w:abstractNum>
  <w:num w:numId="1">
    <w:abstractNumId w:val="29"/>
  </w:num>
  <w:num w:numId="2">
    <w:abstractNumId w:val="16"/>
  </w:num>
  <w:num w:numId="3">
    <w:abstractNumId w:val="23"/>
  </w:num>
  <w:num w:numId="4">
    <w:abstractNumId w:val="5"/>
  </w:num>
  <w:num w:numId="5">
    <w:abstractNumId w:val="20"/>
  </w:num>
  <w:num w:numId="6">
    <w:abstractNumId w:val="9"/>
  </w:num>
  <w:num w:numId="7">
    <w:abstractNumId w:val="32"/>
  </w:num>
  <w:num w:numId="8">
    <w:abstractNumId w:val="15"/>
  </w:num>
  <w:num w:numId="9">
    <w:abstractNumId w:val="11"/>
  </w:num>
  <w:num w:numId="10">
    <w:abstractNumId w:val="1"/>
  </w:num>
  <w:num w:numId="11">
    <w:abstractNumId w:val="26"/>
  </w:num>
  <w:num w:numId="12">
    <w:abstractNumId w:val="13"/>
  </w:num>
  <w:num w:numId="13">
    <w:abstractNumId w:val="19"/>
  </w:num>
  <w:num w:numId="14">
    <w:abstractNumId w:val="8"/>
  </w:num>
  <w:num w:numId="15">
    <w:abstractNumId w:val="14"/>
  </w:num>
  <w:num w:numId="16">
    <w:abstractNumId w:val="7"/>
  </w:num>
  <w:num w:numId="17">
    <w:abstractNumId w:val="0"/>
  </w:num>
  <w:num w:numId="18">
    <w:abstractNumId w:val="33"/>
  </w:num>
  <w:num w:numId="19">
    <w:abstractNumId w:val="10"/>
  </w:num>
  <w:num w:numId="20">
    <w:abstractNumId w:val="31"/>
  </w:num>
  <w:num w:numId="21">
    <w:abstractNumId w:val="3"/>
  </w:num>
  <w:num w:numId="22">
    <w:abstractNumId w:val="18"/>
  </w:num>
  <w:num w:numId="23">
    <w:abstractNumId w:val="27"/>
  </w:num>
  <w:num w:numId="24">
    <w:abstractNumId w:val="17"/>
  </w:num>
  <w:num w:numId="25">
    <w:abstractNumId w:val="4"/>
  </w:num>
  <w:num w:numId="26">
    <w:abstractNumId w:val="21"/>
  </w:num>
  <w:num w:numId="27">
    <w:abstractNumId w:val="6"/>
  </w:num>
  <w:num w:numId="28">
    <w:abstractNumId w:val="25"/>
  </w:num>
  <w:num w:numId="29">
    <w:abstractNumId w:val="24"/>
  </w:num>
  <w:num w:numId="30">
    <w:abstractNumId w:val="2"/>
  </w:num>
  <w:num w:numId="31">
    <w:abstractNumId w:val="30"/>
  </w:num>
  <w:num w:numId="32">
    <w:abstractNumId w:val="34"/>
  </w:num>
  <w:num w:numId="33">
    <w:abstractNumId w:val="22"/>
  </w:num>
  <w:num w:numId="34">
    <w:abstractNumId w:val="12"/>
  </w:num>
  <w:num w:numId="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020"/>
    <w:rsid w:val="001978C4"/>
    <w:rsid w:val="001F7020"/>
    <w:rsid w:val="003D0187"/>
    <w:rsid w:val="004E0DBE"/>
    <w:rsid w:val="00AC5E95"/>
    <w:rsid w:val="00F3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482C8"/>
  <w15:chartTrackingRefBased/>
  <w15:docId w15:val="{9B69D1CE-BE13-44AE-93D4-08D80DB5C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7020"/>
    <w:pPr>
      <w:suppressAutoHyphens/>
      <w:spacing w:after="48" w:line="264" w:lineRule="auto"/>
      <w:ind w:left="571" w:hanging="365"/>
    </w:pPr>
    <w:rPr>
      <w:rFonts w:ascii="Calibri" w:eastAsia="Calibri" w:hAnsi="Calibri" w:cs="Calibri"/>
      <w:color w:val="000000"/>
      <w:sz w:val="24"/>
      <w:lang w:eastAsia="pl-PL"/>
    </w:rPr>
  </w:style>
  <w:style w:type="paragraph" w:styleId="Nagwek1">
    <w:name w:val="heading 1"/>
    <w:basedOn w:val="Normalny"/>
    <w:next w:val="Standard"/>
    <w:link w:val="Nagwek1Znak"/>
    <w:rsid w:val="001F7020"/>
    <w:pPr>
      <w:keepNext/>
      <w:keepLines/>
      <w:autoSpaceDN w:val="0"/>
      <w:spacing w:before="480" w:after="120" w:line="240" w:lineRule="auto"/>
      <w:ind w:left="0" w:firstLine="0"/>
      <w:jc w:val="both"/>
      <w:textAlignment w:val="baseline"/>
      <w:outlineLvl w:val="0"/>
    </w:pPr>
    <w:rPr>
      <w:rFonts w:ascii="Times New Roman" w:eastAsia="Times New Roman" w:hAnsi="Times New Roman" w:cs="Times New Roman"/>
      <w:color w:val="auto"/>
      <w:sz w:val="48"/>
      <w:szCs w:val="48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F7020"/>
    <w:rPr>
      <w:rFonts w:ascii="Times New Roman" w:eastAsia="Times New Roman" w:hAnsi="Times New Roman" w:cs="Times New Roman"/>
      <w:sz w:val="48"/>
      <w:szCs w:val="48"/>
      <w:lang w:eastAsia="zh-CN" w:bidi="hi-IN"/>
    </w:rPr>
  </w:style>
  <w:style w:type="paragraph" w:customStyle="1" w:styleId="Default">
    <w:name w:val="Default"/>
    <w:qFormat/>
    <w:rsid w:val="001F7020"/>
    <w:pPr>
      <w:suppressAutoHyphens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aliases w:val="Numerowanie,Obiekt,List Paragraph1,wypunktowanie,Akapit z listą BS,sw tekst,CW_Lista,Colorful List Accent 1,List Paragraph,Średnia siatka 1 — akcent 21,Kolorowa lista — akcent 11,normalny tekst,L1,2 heading,A_wyliczenie,K-P_odwolanie,lp1"/>
    <w:basedOn w:val="Normalny"/>
    <w:link w:val="AkapitzlistZnak"/>
    <w:uiPriority w:val="34"/>
    <w:qFormat/>
    <w:rsid w:val="001F7020"/>
    <w:pPr>
      <w:ind w:left="720"/>
      <w:contextualSpacing/>
    </w:pPr>
  </w:style>
  <w:style w:type="character" w:customStyle="1" w:styleId="AkapitzlistZnak">
    <w:name w:val="Akapit z listą Znak"/>
    <w:aliases w:val="Numerowanie Znak,Obiekt Znak,List Paragraph1 Znak,wypunktowanie Znak,Akapit z listą BS Znak,sw tekst Znak,CW_Lista Znak,Colorful List Accent 1 Znak,List Paragraph Znak,Średnia siatka 1 — akcent 21 Znak,Kolorowa lista — akcent 11 Znak"/>
    <w:link w:val="Akapitzlist"/>
    <w:uiPriority w:val="34"/>
    <w:qFormat/>
    <w:rsid w:val="001F7020"/>
    <w:rPr>
      <w:rFonts w:ascii="Calibri" w:eastAsia="Calibri" w:hAnsi="Calibri" w:cs="Calibri"/>
      <w:color w:val="000000"/>
      <w:sz w:val="24"/>
      <w:lang w:eastAsia="pl-PL"/>
    </w:rPr>
  </w:style>
  <w:style w:type="character" w:styleId="Pogrubienie">
    <w:name w:val="Strong"/>
    <w:basedOn w:val="Domylnaczcionkaakapitu"/>
    <w:uiPriority w:val="22"/>
    <w:qFormat/>
    <w:rsid w:val="001F7020"/>
    <w:rPr>
      <w:b/>
      <w:bCs/>
    </w:rPr>
  </w:style>
  <w:style w:type="paragraph" w:customStyle="1" w:styleId="Standard">
    <w:name w:val="Standard"/>
    <w:rsid w:val="001F7020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lang w:eastAsia="zh-C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1F7020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1F7020"/>
    <w:rPr>
      <w:rFonts w:ascii="Calibri" w:eastAsia="Calibri" w:hAnsi="Calibri" w:cs="Calibri"/>
      <w:color w:val="000000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1F7020"/>
    <w:rPr>
      <w:rFonts w:ascii="Calibri" w:eastAsia="Calibri" w:hAnsi="Calibri" w:cs="Calibri"/>
      <w:b/>
      <w:bCs/>
      <w:color w:val="000000"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F7020"/>
    <w:rPr>
      <w:rFonts w:ascii="Segoe UI" w:eastAsia="Calibri" w:hAnsi="Segoe UI" w:cs="Segoe UI"/>
      <w:color w:val="000000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1F7020"/>
    <w:rPr>
      <w:rFonts w:ascii="Calibri" w:eastAsia="Calibri" w:hAnsi="Calibri" w:cs="Calibri"/>
      <w:color w:val="000000"/>
      <w:sz w:val="24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1F7020"/>
    <w:rPr>
      <w:rFonts w:cs="Times New Roman"/>
    </w:rPr>
  </w:style>
  <w:style w:type="character" w:styleId="Numerwiersza">
    <w:name w:val="line number"/>
    <w:rsid w:val="001F7020"/>
  </w:style>
  <w:style w:type="paragraph" w:styleId="Nagwek">
    <w:name w:val="header"/>
    <w:basedOn w:val="Normalny"/>
    <w:next w:val="Tekstpodstawowy"/>
    <w:link w:val="NagwekZnak"/>
    <w:uiPriority w:val="99"/>
    <w:unhideWhenUsed/>
    <w:rsid w:val="001F7020"/>
    <w:pPr>
      <w:tabs>
        <w:tab w:val="center" w:pos="4536"/>
        <w:tab w:val="right" w:pos="9072"/>
      </w:tabs>
      <w:spacing w:after="0" w:line="240" w:lineRule="auto"/>
    </w:pPr>
    <w:rPr>
      <w:lang w:eastAsia="en-US"/>
    </w:rPr>
  </w:style>
  <w:style w:type="character" w:customStyle="1" w:styleId="NagwekZnak1">
    <w:name w:val="Nagłówek Znak1"/>
    <w:basedOn w:val="Domylnaczcionkaakapitu"/>
    <w:uiPriority w:val="99"/>
    <w:semiHidden/>
    <w:rsid w:val="001F7020"/>
    <w:rPr>
      <w:rFonts w:ascii="Calibri" w:eastAsia="Calibri" w:hAnsi="Calibri" w:cs="Calibri"/>
      <w:color w:val="000000"/>
      <w:sz w:val="24"/>
      <w:lang w:eastAsia="pl-PL"/>
    </w:rPr>
  </w:style>
  <w:style w:type="paragraph" w:styleId="Tekstpodstawowy">
    <w:name w:val="Body Text"/>
    <w:basedOn w:val="Normalny"/>
    <w:link w:val="TekstpodstawowyZnak"/>
    <w:rsid w:val="001F7020"/>
    <w:pPr>
      <w:spacing w:after="140" w:line="276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1F7020"/>
    <w:rPr>
      <w:rFonts w:ascii="Calibri" w:eastAsia="Calibri" w:hAnsi="Calibri" w:cs="Calibri"/>
      <w:color w:val="000000"/>
      <w:sz w:val="24"/>
      <w:lang w:eastAsia="pl-PL"/>
    </w:rPr>
  </w:style>
  <w:style w:type="paragraph" w:styleId="Lista">
    <w:name w:val="List"/>
    <w:basedOn w:val="Tekstpodstawowy"/>
    <w:rsid w:val="001F7020"/>
    <w:rPr>
      <w:rFonts w:cs="Lucida Sans"/>
    </w:rPr>
  </w:style>
  <w:style w:type="paragraph" w:styleId="Legenda">
    <w:name w:val="caption"/>
    <w:basedOn w:val="Normalny"/>
    <w:qFormat/>
    <w:rsid w:val="001F7020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ks">
    <w:name w:val="Indeks"/>
    <w:basedOn w:val="Normalny"/>
    <w:qFormat/>
    <w:rsid w:val="001F7020"/>
    <w:pPr>
      <w:suppressLineNumbers/>
    </w:pPr>
    <w:rPr>
      <w:rFonts w:cs="Lucida San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1F7020"/>
    <w:pPr>
      <w:spacing w:line="240" w:lineRule="auto"/>
    </w:pPr>
    <w:rPr>
      <w:sz w:val="20"/>
      <w:szCs w:val="20"/>
      <w:lang w:eastAsia="en-US"/>
    </w:rPr>
  </w:style>
  <w:style w:type="character" w:customStyle="1" w:styleId="TekstkomentarzaZnak1">
    <w:name w:val="Tekst komentarza Znak1"/>
    <w:basedOn w:val="Domylnaczcionkaakapitu"/>
    <w:uiPriority w:val="99"/>
    <w:semiHidden/>
    <w:rsid w:val="001F7020"/>
    <w:rPr>
      <w:rFonts w:ascii="Calibri" w:eastAsia="Calibri" w:hAnsi="Calibri" w:cs="Calibri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1F7020"/>
    <w:rPr>
      <w:b/>
      <w:bCs/>
    </w:rPr>
  </w:style>
  <w:style w:type="character" w:customStyle="1" w:styleId="TematkomentarzaZnak1">
    <w:name w:val="Temat komentarza Znak1"/>
    <w:basedOn w:val="TekstkomentarzaZnak1"/>
    <w:uiPriority w:val="99"/>
    <w:semiHidden/>
    <w:rsid w:val="001F7020"/>
    <w:rPr>
      <w:rFonts w:ascii="Calibri" w:eastAsia="Calibri" w:hAnsi="Calibri" w:cs="Calibri"/>
      <w:b/>
      <w:bCs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F7020"/>
    <w:pPr>
      <w:spacing w:after="0" w:line="240" w:lineRule="auto"/>
    </w:pPr>
    <w:rPr>
      <w:rFonts w:ascii="Segoe UI" w:hAnsi="Segoe UI" w:cs="Segoe UI"/>
      <w:sz w:val="18"/>
      <w:szCs w:val="18"/>
      <w:lang w:eastAsia="en-US"/>
    </w:rPr>
  </w:style>
  <w:style w:type="character" w:customStyle="1" w:styleId="TekstdymkaZnak1">
    <w:name w:val="Tekst dymka Znak1"/>
    <w:basedOn w:val="Domylnaczcionkaakapitu"/>
    <w:uiPriority w:val="99"/>
    <w:semiHidden/>
    <w:rsid w:val="001F7020"/>
    <w:rPr>
      <w:rFonts w:ascii="Segoe UI" w:eastAsia="Calibri" w:hAnsi="Segoe UI" w:cs="Segoe UI"/>
      <w:color w:val="000000"/>
      <w:sz w:val="18"/>
      <w:szCs w:val="18"/>
      <w:lang w:eastAsia="pl-PL"/>
    </w:rPr>
  </w:style>
  <w:style w:type="paragraph" w:styleId="Poprawka">
    <w:name w:val="Revision"/>
    <w:uiPriority w:val="99"/>
    <w:semiHidden/>
    <w:qFormat/>
    <w:rsid w:val="001F7020"/>
    <w:pPr>
      <w:suppressAutoHyphens/>
      <w:spacing w:after="0" w:line="240" w:lineRule="auto"/>
    </w:pPr>
    <w:rPr>
      <w:rFonts w:ascii="Calibri" w:eastAsia="Calibri" w:hAnsi="Calibri" w:cs="Calibri"/>
      <w:color w:val="000000"/>
      <w:sz w:val="24"/>
      <w:lang w:eastAsia="pl-PL"/>
    </w:rPr>
  </w:style>
  <w:style w:type="paragraph" w:customStyle="1" w:styleId="Gwkaistopka">
    <w:name w:val="Główka i stopka"/>
    <w:basedOn w:val="Normalny"/>
    <w:qFormat/>
    <w:rsid w:val="001F7020"/>
  </w:style>
  <w:style w:type="paragraph" w:styleId="Stopka">
    <w:name w:val="footer"/>
    <w:basedOn w:val="Normalny"/>
    <w:link w:val="StopkaZnak"/>
    <w:uiPriority w:val="99"/>
    <w:unhideWhenUsed/>
    <w:rsid w:val="001F7020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Theme="minorHAnsi" w:eastAsiaTheme="minorHAnsi" w:hAnsiTheme="minorHAnsi" w:cs="Times New Roman"/>
      <w:color w:val="auto"/>
      <w:sz w:val="22"/>
      <w:lang w:eastAsia="en-US"/>
    </w:rPr>
  </w:style>
  <w:style w:type="character" w:customStyle="1" w:styleId="StopkaZnak1">
    <w:name w:val="Stopka Znak1"/>
    <w:basedOn w:val="Domylnaczcionkaakapitu"/>
    <w:uiPriority w:val="99"/>
    <w:semiHidden/>
    <w:rsid w:val="001F7020"/>
    <w:rPr>
      <w:rFonts w:ascii="Calibri" w:eastAsia="Calibri" w:hAnsi="Calibri" w:cs="Calibri"/>
      <w:color w:val="000000"/>
      <w:sz w:val="24"/>
      <w:lang w:eastAsia="pl-PL"/>
    </w:rPr>
  </w:style>
  <w:style w:type="table" w:customStyle="1" w:styleId="TableGrid">
    <w:name w:val="TableGrid"/>
    <w:rsid w:val="001F7020"/>
    <w:pPr>
      <w:suppressAutoHyphens/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semiHidden/>
    <w:unhideWhenUsed/>
    <w:rsid w:val="001F7020"/>
    <w:rPr>
      <w:color w:val="0000FF"/>
      <w:u w:val="single"/>
    </w:rPr>
  </w:style>
  <w:style w:type="numbering" w:customStyle="1" w:styleId="WWNum10">
    <w:name w:val="WWNum10"/>
    <w:basedOn w:val="Bezlisty"/>
    <w:rsid w:val="001F7020"/>
    <w:pPr>
      <w:numPr>
        <w:numId w:val="1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13</Pages>
  <Words>3005</Words>
  <Characters>18034</Characters>
  <Application>Microsoft Office Word</Application>
  <DocSecurity>0</DocSecurity>
  <Lines>150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Pyzik-Kapszewicz</dc:creator>
  <cp:keywords/>
  <dc:description/>
  <cp:lastModifiedBy>Angelika Pyzik-Kapszewicz</cp:lastModifiedBy>
  <cp:revision>1</cp:revision>
  <dcterms:created xsi:type="dcterms:W3CDTF">2025-01-21T12:16:00Z</dcterms:created>
  <dcterms:modified xsi:type="dcterms:W3CDTF">2025-01-21T13:07:00Z</dcterms:modified>
</cp:coreProperties>
</file>