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5C3E4F2D" w14:textId="1B3D4EF5" w:rsidR="00C005DF" w:rsidRPr="0042278F" w:rsidRDefault="00D749BC" w:rsidP="00D749BC">
      <w:pPr>
        <w:widowControl/>
        <w:suppressAutoHyphens w:val="0"/>
        <w:ind w:left="2127" w:firstLine="709"/>
        <w:rPr>
          <w:rFonts w:ascii="Tahoma" w:eastAsia="Times New Roman" w:hAnsi="Tahoma" w:cs="Tahoma"/>
          <w:b/>
          <w:bCs/>
          <w:kern w:val="0"/>
          <w:lang w:eastAsia="pl-PL" w:bidi="ar-SA"/>
        </w:rPr>
      </w:pPr>
      <w:r w:rsidRPr="0042278F">
        <w:rPr>
          <w:rFonts w:ascii="Tahoma" w:eastAsia="Times New Roman" w:hAnsi="Tahoma" w:cs="Tahoma"/>
          <w:b/>
          <w:bCs/>
          <w:kern w:val="0"/>
          <w:lang w:eastAsia="pl-PL" w:bidi="ar-SA"/>
        </w:rPr>
        <w:t xml:space="preserve">INFORMACJA Z OTWARCIA OFERT </w:t>
      </w:r>
    </w:p>
    <w:p w14:paraId="2FFBFC8F" w14:textId="77777777" w:rsidR="0042278F" w:rsidRPr="00D749BC" w:rsidRDefault="0042278F" w:rsidP="00D749BC">
      <w:pPr>
        <w:widowControl/>
        <w:suppressAutoHyphens w:val="0"/>
        <w:ind w:left="2127" w:firstLine="709"/>
        <w:rPr>
          <w:rFonts w:ascii="Tahoma" w:eastAsia="Times New Roman" w:hAnsi="Tahoma" w:cs="Tahoma"/>
          <w:b/>
          <w:bCs/>
          <w:kern w:val="0"/>
          <w:sz w:val="20"/>
          <w:szCs w:val="20"/>
          <w:lang w:eastAsia="pl-PL" w:bidi="ar-SA"/>
        </w:rPr>
      </w:pPr>
    </w:p>
    <w:p w14:paraId="5D706389" w14:textId="77777777" w:rsidR="00C005DF" w:rsidRPr="00C005DF" w:rsidRDefault="00C005DF" w:rsidP="00C005DF">
      <w:pPr>
        <w:widowControl/>
        <w:suppressAutoHyphens w:val="0"/>
        <w:rPr>
          <w:rFonts w:ascii="Tahoma" w:eastAsia="Times New Roman" w:hAnsi="Tahoma" w:cs="Tahoma"/>
          <w:kern w:val="0"/>
          <w:sz w:val="20"/>
          <w:szCs w:val="20"/>
          <w:u w:val="single"/>
          <w:lang w:eastAsia="pl-PL" w:bidi="ar-SA"/>
        </w:rPr>
      </w:pPr>
    </w:p>
    <w:p w14:paraId="6D1E095F" w14:textId="4794F82A" w:rsidR="00D749BC" w:rsidRPr="00D749BC" w:rsidRDefault="00D749BC" w:rsidP="00D749BC">
      <w:pPr>
        <w:widowControl/>
        <w:suppressAutoHyphens w:val="0"/>
        <w:jc w:val="center"/>
        <w:rPr>
          <w:rFonts w:ascii="Tahoma" w:eastAsia="Calibri" w:hAnsi="Tahoma" w:cs="Tahoma"/>
          <w:b/>
          <w:bCs/>
          <w:kern w:val="0"/>
          <w:sz w:val="20"/>
          <w:szCs w:val="20"/>
          <w:lang w:eastAsia="en-US" w:bidi="ar-SA"/>
        </w:rPr>
      </w:pPr>
      <w:r w:rsidRPr="00D749BC">
        <w:rPr>
          <w:rFonts w:ascii="Tahoma" w:eastAsia="Calibri" w:hAnsi="Tahoma" w:cs="Tahoma"/>
          <w:b/>
          <w:bCs/>
          <w:kern w:val="0"/>
          <w:sz w:val="20"/>
          <w:szCs w:val="20"/>
          <w:lang w:eastAsia="en-US" w:bidi="ar-SA"/>
        </w:rPr>
        <w:t>DZP.271.</w:t>
      </w:r>
      <w:r w:rsidR="002623C3">
        <w:rPr>
          <w:rFonts w:ascii="Tahoma" w:eastAsia="Calibri" w:hAnsi="Tahoma" w:cs="Tahoma"/>
          <w:b/>
          <w:bCs/>
          <w:kern w:val="0"/>
          <w:sz w:val="20"/>
          <w:szCs w:val="20"/>
          <w:lang w:eastAsia="en-US" w:bidi="ar-SA"/>
        </w:rPr>
        <w:t>11</w:t>
      </w:r>
      <w:r w:rsidR="006E1281">
        <w:rPr>
          <w:rFonts w:ascii="Tahoma" w:eastAsia="Calibri" w:hAnsi="Tahoma" w:cs="Tahoma"/>
          <w:b/>
          <w:bCs/>
          <w:kern w:val="0"/>
          <w:sz w:val="20"/>
          <w:szCs w:val="20"/>
          <w:lang w:eastAsia="en-US" w:bidi="ar-SA"/>
        </w:rPr>
        <w:t>.</w:t>
      </w:r>
      <w:r w:rsidRPr="00D749BC">
        <w:rPr>
          <w:rFonts w:ascii="Tahoma" w:eastAsia="Calibri" w:hAnsi="Tahoma" w:cs="Tahoma"/>
          <w:b/>
          <w:bCs/>
          <w:kern w:val="0"/>
          <w:sz w:val="20"/>
          <w:szCs w:val="20"/>
          <w:lang w:eastAsia="en-US" w:bidi="ar-SA"/>
        </w:rPr>
        <w:t>202</w:t>
      </w:r>
      <w:r w:rsidR="002623C3">
        <w:rPr>
          <w:rFonts w:ascii="Tahoma" w:eastAsia="Calibri" w:hAnsi="Tahoma" w:cs="Tahoma"/>
          <w:b/>
          <w:bCs/>
          <w:kern w:val="0"/>
          <w:sz w:val="20"/>
          <w:szCs w:val="20"/>
          <w:lang w:eastAsia="en-US" w:bidi="ar-SA"/>
        </w:rPr>
        <w:t>5</w:t>
      </w:r>
      <w:r w:rsidRPr="00D749BC">
        <w:rPr>
          <w:rFonts w:ascii="Tahoma" w:eastAsia="Calibri" w:hAnsi="Tahoma" w:cs="Tahoma"/>
          <w:b/>
          <w:bCs/>
          <w:kern w:val="0"/>
          <w:sz w:val="20"/>
          <w:szCs w:val="20"/>
          <w:lang w:eastAsia="en-US" w:bidi="ar-SA"/>
        </w:rPr>
        <w:t>.JG</w:t>
      </w:r>
    </w:p>
    <w:p w14:paraId="0A21956D" w14:textId="77777777" w:rsidR="00D749BC" w:rsidRPr="00D749BC" w:rsidRDefault="00D749BC" w:rsidP="00D749BC">
      <w:pPr>
        <w:widowControl/>
        <w:tabs>
          <w:tab w:val="left" w:pos="0"/>
        </w:tabs>
        <w:suppressAutoHyphens w:val="0"/>
        <w:jc w:val="both"/>
        <w:rPr>
          <w:rFonts w:ascii="Tahoma" w:eastAsia="Times New Roman" w:hAnsi="Tahoma" w:cs="Tahoma"/>
          <w:b/>
          <w:bCs/>
          <w:iCs/>
          <w:kern w:val="0"/>
          <w:sz w:val="20"/>
          <w:szCs w:val="20"/>
          <w:lang w:eastAsia="pl-PL" w:bidi="ar-SA"/>
        </w:rPr>
      </w:pPr>
      <w:bookmarkStart w:id="0" w:name="_Hlk124768383"/>
    </w:p>
    <w:p w14:paraId="10189B00" w14:textId="77777777" w:rsidR="002623C3" w:rsidRDefault="002623C3" w:rsidP="002623C3">
      <w:pPr>
        <w:widowControl/>
        <w:tabs>
          <w:tab w:val="left" w:pos="0"/>
        </w:tabs>
        <w:suppressAutoHyphens w:val="0"/>
        <w:jc w:val="both"/>
        <w:rPr>
          <w:rFonts w:ascii="Tahoma" w:eastAsia="Times New Roman" w:hAnsi="Tahoma" w:cs="Tahoma"/>
          <w:b/>
          <w:bCs/>
          <w:kern w:val="0"/>
          <w:sz w:val="20"/>
          <w:szCs w:val="20"/>
          <w:lang w:eastAsia="pl-PL" w:bidi="ar-SA"/>
        </w:rPr>
      </w:pPr>
      <w:r w:rsidRPr="002623C3">
        <w:rPr>
          <w:rFonts w:ascii="Tahoma" w:eastAsia="Times New Roman" w:hAnsi="Tahoma" w:cs="Tahoma"/>
          <w:b/>
          <w:bCs/>
          <w:kern w:val="0"/>
          <w:sz w:val="20"/>
          <w:szCs w:val="20"/>
          <w:lang w:eastAsia="pl-PL" w:bidi="ar-SA"/>
        </w:rPr>
        <w:t>"Opracowanie dokumentacji projektowo-kosztorysowej termomodernizacji budynku Przedszkola nr 31 przy Alei Grunwaldzkiej 44a w Elblągu" w ramach zadania "Poprawa efektywności energetycznej placówek edukacyjnych na terenie Gminy Miasto Elbląg".</w:t>
      </w:r>
    </w:p>
    <w:p w14:paraId="10C4BE60" w14:textId="77777777" w:rsidR="0042278F" w:rsidRPr="002623C3" w:rsidRDefault="0042278F" w:rsidP="002623C3">
      <w:pPr>
        <w:widowControl/>
        <w:tabs>
          <w:tab w:val="left" w:pos="0"/>
        </w:tabs>
        <w:suppressAutoHyphens w:val="0"/>
        <w:jc w:val="both"/>
        <w:rPr>
          <w:rFonts w:ascii="Tahoma" w:eastAsia="Times New Roman" w:hAnsi="Tahoma" w:cs="Tahoma"/>
          <w:b/>
          <w:bCs/>
          <w:kern w:val="0"/>
          <w:sz w:val="20"/>
          <w:szCs w:val="20"/>
          <w:lang w:eastAsia="pl-PL" w:bidi="ar-SA"/>
        </w:rPr>
      </w:pPr>
    </w:p>
    <w:p w14:paraId="30A9AAE5" w14:textId="77777777" w:rsidR="00D749BC" w:rsidRPr="00D749BC" w:rsidRDefault="00D749BC" w:rsidP="00D749BC">
      <w:pPr>
        <w:widowControl/>
        <w:tabs>
          <w:tab w:val="left" w:pos="0"/>
        </w:tabs>
        <w:suppressAutoHyphens w:val="0"/>
        <w:jc w:val="both"/>
        <w:rPr>
          <w:rFonts w:ascii="Tahoma" w:eastAsia="Times New Roman" w:hAnsi="Tahoma" w:cs="Tahoma"/>
          <w:b/>
          <w:bCs/>
          <w:kern w:val="0"/>
          <w:sz w:val="22"/>
          <w:szCs w:val="22"/>
          <w:lang w:eastAsia="pl-PL" w:bidi="ar-SA"/>
        </w:rPr>
      </w:pPr>
    </w:p>
    <w:bookmarkEnd w:id="0"/>
    <w:p w14:paraId="476B132D" w14:textId="5646C30D" w:rsidR="00D749BC" w:rsidRPr="00D749BC" w:rsidRDefault="00D749BC" w:rsidP="00D749BC">
      <w:pPr>
        <w:widowControl/>
        <w:suppressAutoHyphens w:val="0"/>
        <w:spacing w:after="200" w:line="276" w:lineRule="auto"/>
        <w:ind w:right="110"/>
        <w:jc w:val="both"/>
        <w:rPr>
          <w:rFonts w:ascii="Tahoma" w:eastAsia="Calibri" w:hAnsi="Tahoma" w:cs="Tahoma"/>
          <w:kern w:val="0"/>
          <w:sz w:val="20"/>
          <w:szCs w:val="20"/>
          <w:lang w:eastAsia="en-US" w:bidi="ar-SA"/>
        </w:rPr>
      </w:pPr>
      <w:r w:rsidRPr="00D749BC">
        <w:rPr>
          <w:rFonts w:ascii="Tahoma" w:eastAsia="Calibri" w:hAnsi="Tahoma" w:cs="Tahoma"/>
          <w:kern w:val="0"/>
          <w:sz w:val="20"/>
          <w:szCs w:val="20"/>
          <w:lang w:eastAsia="en-US" w:bidi="ar-SA"/>
        </w:rPr>
        <w:t>Do upływu terminu składania ofert złożon</w:t>
      </w:r>
      <w:r w:rsidR="0003772E">
        <w:rPr>
          <w:rFonts w:ascii="Tahoma" w:eastAsia="Calibri" w:hAnsi="Tahoma" w:cs="Tahoma"/>
          <w:kern w:val="0"/>
          <w:sz w:val="20"/>
          <w:szCs w:val="20"/>
          <w:lang w:eastAsia="en-US" w:bidi="ar-SA"/>
        </w:rPr>
        <w:t>e</w:t>
      </w:r>
      <w:r w:rsidRPr="00D749BC">
        <w:rPr>
          <w:rFonts w:ascii="Tahoma" w:eastAsia="Calibri" w:hAnsi="Tahoma" w:cs="Tahoma"/>
          <w:kern w:val="0"/>
          <w:sz w:val="20"/>
          <w:szCs w:val="20"/>
          <w:lang w:eastAsia="en-US" w:bidi="ar-SA"/>
        </w:rPr>
        <w:t xml:space="preserve"> został</w:t>
      </w:r>
      <w:r w:rsidR="0003772E">
        <w:rPr>
          <w:rFonts w:ascii="Tahoma" w:eastAsia="Calibri" w:hAnsi="Tahoma" w:cs="Tahoma"/>
          <w:kern w:val="0"/>
          <w:sz w:val="20"/>
          <w:szCs w:val="20"/>
          <w:lang w:eastAsia="en-US" w:bidi="ar-SA"/>
        </w:rPr>
        <w:t>y</w:t>
      </w:r>
      <w:r w:rsidRPr="00D749BC">
        <w:rPr>
          <w:rFonts w:ascii="Tahoma" w:eastAsia="Calibri" w:hAnsi="Tahoma" w:cs="Tahoma"/>
          <w:kern w:val="0"/>
          <w:sz w:val="20"/>
          <w:szCs w:val="20"/>
          <w:lang w:eastAsia="en-US" w:bidi="ar-SA"/>
        </w:rPr>
        <w:t xml:space="preserve"> następując</w:t>
      </w:r>
      <w:r w:rsidR="00661024">
        <w:rPr>
          <w:rFonts w:ascii="Tahoma" w:eastAsia="Calibri" w:hAnsi="Tahoma" w:cs="Tahoma"/>
          <w:kern w:val="0"/>
          <w:sz w:val="20"/>
          <w:szCs w:val="20"/>
          <w:lang w:eastAsia="en-US" w:bidi="ar-SA"/>
        </w:rPr>
        <w:t>e</w:t>
      </w:r>
      <w:r w:rsidRPr="00D749BC">
        <w:rPr>
          <w:rFonts w:ascii="Tahoma" w:eastAsia="Calibri" w:hAnsi="Tahoma" w:cs="Tahoma"/>
          <w:kern w:val="0"/>
          <w:sz w:val="20"/>
          <w:szCs w:val="20"/>
          <w:lang w:eastAsia="en-US" w:bidi="ar-SA"/>
        </w:rPr>
        <w:t xml:space="preserve"> ofert</w:t>
      </w:r>
      <w:r w:rsidR="00661024">
        <w:rPr>
          <w:rFonts w:ascii="Tahoma" w:eastAsia="Calibri" w:hAnsi="Tahoma" w:cs="Tahoma"/>
          <w:kern w:val="0"/>
          <w:sz w:val="20"/>
          <w:szCs w:val="20"/>
          <w:lang w:eastAsia="en-US" w:bidi="ar-SA"/>
        </w:rPr>
        <w:t>y</w:t>
      </w:r>
      <w:r w:rsidRPr="00D749BC">
        <w:rPr>
          <w:rFonts w:ascii="Tahoma" w:eastAsia="Calibri" w:hAnsi="Tahoma" w:cs="Tahoma"/>
          <w:kern w:val="0"/>
          <w:sz w:val="20"/>
          <w:szCs w:val="20"/>
          <w:lang w:eastAsia="en-US" w:bidi="ar-SA"/>
        </w:rPr>
        <w:t xml:space="preserve">: </w:t>
      </w:r>
    </w:p>
    <w:p w14:paraId="71CB7C7D" w14:textId="77777777" w:rsidR="00D749BC" w:rsidRPr="00F27AD0" w:rsidRDefault="00D749BC" w:rsidP="00D749BC">
      <w:pPr>
        <w:widowControl/>
        <w:numPr>
          <w:ilvl w:val="0"/>
          <w:numId w:val="8"/>
        </w:numPr>
        <w:suppressAutoHyphens w:val="0"/>
        <w:spacing w:after="200" w:line="276" w:lineRule="auto"/>
        <w:ind w:left="567" w:hanging="425"/>
        <w:contextualSpacing/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</w:pPr>
      <w:bookmarkStart w:id="1" w:name="_Hlk159229039"/>
      <w:r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>Oferta nr 1:</w:t>
      </w:r>
    </w:p>
    <w:p w14:paraId="74B1A2B1" w14:textId="77777777" w:rsidR="00291DB2" w:rsidRPr="007C3D5F" w:rsidRDefault="00291DB2" w:rsidP="00D749BC">
      <w:pPr>
        <w:widowControl/>
        <w:suppressAutoHyphens w:val="0"/>
        <w:spacing w:after="200"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 w:rsidRPr="007C3D5F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VOSTOK DESIGN Wojciech </w:t>
      </w:r>
      <w:proofErr w:type="spellStart"/>
      <w:r w:rsidRPr="007C3D5F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Gawinowski</w:t>
      </w:r>
      <w:proofErr w:type="spellEnd"/>
    </w:p>
    <w:p w14:paraId="484959EE" w14:textId="51BB9B6B" w:rsidR="000A4B4E" w:rsidRPr="007C3D5F" w:rsidRDefault="0046382B" w:rsidP="00D749BC">
      <w:pPr>
        <w:widowControl/>
        <w:suppressAutoHyphens w:val="0"/>
        <w:spacing w:after="200" w:line="276" w:lineRule="auto"/>
        <w:ind w:left="567"/>
        <w:contextualSpacing/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</w:pPr>
      <w:r w:rsidRPr="007C3D5F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05-500</w:t>
      </w:r>
      <w:r w:rsidRPr="007C3D5F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 Piaseczno</w:t>
      </w:r>
      <w:r w:rsidR="00A62F0D" w:rsidRPr="007C3D5F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, </w:t>
      </w:r>
      <w:r w:rsidR="00291DB2" w:rsidRPr="007C3D5F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ul. </w:t>
      </w:r>
      <w:r w:rsidR="005847BF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Władysława Syrokomli 7/2</w:t>
      </w:r>
    </w:p>
    <w:p w14:paraId="285EAFFB" w14:textId="04EE629A" w:rsidR="00D749BC" w:rsidRDefault="00D749BC" w:rsidP="00D749BC">
      <w:pPr>
        <w:widowControl/>
        <w:suppressAutoHyphens w:val="0"/>
        <w:spacing w:after="200"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 w:rsidRPr="007C3D5F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Cena (brutto) oferty: </w:t>
      </w:r>
      <w:r w:rsidR="000A4B4E" w:rsidRPr="007C3D5F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260 000,00</w:t>
      </w:r>
      <w:r w:rsidRPr="007C3D5F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 zł</w:t>
      </w:r>
      <w:bookmarkEnd w:id="1"/>
    </w:p>
    <w:p w14:paraId="27224CCA" w14:textId="77777777" w:rsidR="0042278F" w:rsidRPr="007C3D5F" w:rsidRDefault="0042278F" w:rsidP="00D749BC">
      <w:pPr>
        <w:widowControl/>
        <w:suppressAutoHyphens w:val="0"/>
        <w:spacing w:after="200"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64A7520A" w14:textId="75BE9A20" w:rsidR="0003772E" w:rsidRPr="00F27AD0" w:rsidRDefault="0003772E" w:rsidP="0003772E">
      <w:pPr>
        <w:widowControl/>
        <w:numPr>
          <w:ilvl w:val="0"/>
          <w:numId w:val="8"/>
        </w:numPr>
        <w:suppressAutoHyphens w:val="0"/>
        <w:spacing w:after="200" w:line="276" w:lineRule="auto"/>
        <w:ind w:left="567" w:hanging="425"/>
        <w:contextualSpacing/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</w:pPr>
      <w:bookmarkStart w:id="2" w:name="_Hlk192669279"/>
      <w:r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>Oferta nr 2:</w:t>
      </w:r>
    </w:p>
    <w:p w14:paraId="44E41C14" w14:textId="77777777" w:rsidR="000A4B4E" w:rsidRPr="007C3D5F" w:rsidRDefault="000A4B4E" w:rsidP="0003772E">
      <w:pPr>
        <w:widowControl/>
        <w:suppressAutoHyphens w:val="0"/>
        <w:spacing w:after="200" w:line="276" w:lineRule="auto"/>
        <w:ind w:left="567"/>
        <w:contextualSpacing/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</w:pPr>
      <w:r w:rsidRPr="007C3D5F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EICON SPÓŁKA Z O.O.</w:t>
      </w:r>
    </w:p>
    <w:p w14:paraId="522ED42F" w14:textId="5A0FEEF3" w:rsidR="0003772E" w:rsidRPr="007C3D5F" w:rsidRDefault="005847BF" w:rsidP="0003772E">
      <w:pPr>
        <w:widowControl/>
        <w:suppressAutoHyphens w:val="0"/>
        <w:spacing w:after="200"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05-500 Piaseczno</w:t>
      </w:r>
      <w:r w:rsidR="0003772E" w:rsidRPr="007C3D5F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, ul. 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Kineskopowa 1</w:t>
      </w:r>
      <w:r w:rsidR="000E50D2" w:rsidRPr="007C3D5F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 </w:t>
      </w:r>
    </w:p>
    <w:p w14:paraId="698EDFD9" w14:textId="60EBC6F6" w:rsidR="0003772E" w:rsidRDefault="0003772E" w:rsidP="0003772E">
      <w:pPr>
        <w:widowControl/>
        <w:suppressAutoHyphens w:val="0"/>
        <w:spacing w:after="200"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 w:rsidRPr="007C3D5F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Cena (brutto) oferty: </w:t>
      </w:r>
      <w:r w:rsidR="0046382B" w:rsidRPr="007C3D5F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79.950,00</w:t>
      </w:r>
      <w:r w:rsidR="0046382B" w:rsidRPr="007C3D5F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 </w:t>
      </w:r>
      <w:r w:rsidRPr="007C3D5F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zł</w:t>
      </w:r>
    </w:p>
    <w:p w14:paraId="1EB6FEA7" w14:textId="77777777" w:rsidR="0042278F" w:rsidRDefault="0042278F" w:rsidP="0003772E">
      <w:pPr>
        <w:widowControl/>
        <w:suppressAutoHyphens w:val="0"/>
        <w:spacing w:after="200"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bookmarkEnd w:id="2"/>
    <w:p w14:paraId="59B5E2F8" w14:textId="76D1F276" w:rsidR="007C3D5F" w:rsidRPr="00F27AD0" w:rsidRDefault="007C3D5F" w:rsidP="00F27AD0">
      <w:pPr>
        <w:widowControl/>
        <w:numPr>
          <w:ilvl w:val="0"/>
          <w:numId w:val="8"/>
        </w:numPr>
        <w:suppressAutoHyphens w:val="0"/>
        <w:spacing w:after="200" w:line="276" w:lineRule="auto"/>
        <w:ind w:left="567" w:hanging="425"/>
        <w:contextualSpacing/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</w:pPr>
      <w:r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 xml:space="preserve">Oferta nr </w:t>
      </w:r>
      <w:r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>3</w:t>
      </w:r>
      <w:r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>:</w:t>
      </w:r>
    </w:p>
    <w:p w14:paraId="033CDFE1" w14:textId="77777777" w:rsidR="007C3D5F" w:rsidRDefault="007C3D5F" w:rsidP="007C3D5F">
      <w:pPr>
        <w:widowControl/>
        <w:suppressAutoHyphens w:val="0"/>
        <w:spacing w:after="200" w:line="276" w:lineRule="auto"/>
        <w:ind w:left="567"/>
        <w:contextualSpacing/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</w:pPr>
      <w:r w:rsidRPr="007C3D5F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Euro-Projekt Grzegorz </w:t>
      </w:r>
      <w:proofErr w:type="spellStart"/>
      <w:r w:rsidRPr="007C3D5F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Latecki</w:t>
      </w:r>
      <w:proofErr w:type="spellEnd"/>
    </w:p>
    <w:p w14:paraId="735DDA1A" w14:textId="0E9E9B8D" w:rsidR="00BC2D1F" w:rsidRDefault="00BC2D1F" w:rsidP="007C3D5F">
      <w:pPr>
        <w:widowControl/>
        <w:suppressAutoHyphens w:val="0"/>
        <w:spacing w:after="200"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82-300 Elbląg</w:t>
      </w:r>
      <w:r w:rsidR="007C3D5F" w:rsidRPr="007C3D5F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, ul. </w:t>
      </w:r>
      <w:r w:rsidRPr="00BC2D1F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ŁOKIETKA 45</w:t>
      </w:r>
    </w:p>
    <w:p w14:paraId="465E9444" w14:textId="47A6549E" w:rsidR="007C3D5F" w:rsidRDefault="007C3D5F" w:rsidP="00F27AD0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 w:rsidRPr="007C3D5F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Cena (brutto) oferty: </w:t>
      </w:r>
      <w:r w:rsidR="00BC2D1F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79 950,00</w:t>
      </w:r>
      <w:r w:rsidRPr="007C3D5F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 zł</w:t>
      </w:r>
    </w:p>
    <w:p w14:paraId="6C7ACABD" w14:textId="77777777" w:rsidR="0042278F" w:rsidRDefault="0042278F" w:rsidP="00F27AD0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40B0A7EF" w14:textId="77777777" w:rsidR="005C1CB5" w:rsidRPr="00F27AD0" w:rsidRDefault="005C1CB5" w:rsidP="00F27AD0">
      <w:pPr>
        <w:pStyle w:val="Akapitzlist"/>
        <w:widowControl/>
        <w:numPr>
          <w:ilvl w:val="0"/>
          <w:numId w:val="8"/>
        </w:numPr>
        <w:suppressAutoHyphens w:val="0"/>
        <w:spacing w:line="276" w:lineRule="auto"/>
        <w:ind w:left="567" w:hanging="425"/>
        <w:rPr>
          <w:rFonts w:ascii="Tahoma" w:eastAsia="Times New Roman" w:hAnsi="Tahoma" w:cs="Tahoma"/>
          <w:b/>
          <w:bCs/>
          <w:kern w:val="0"/>
          <w:sz w:val="20"/>
          <w:szCs w:val="20"/>
          <w:lang w:eastAsia="pl-PL" w:bidi="ar-SA"/>
        </w:rPr>
      </w:pPr>
      <w:r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 xml:space="preserve">Oferta nr </w:t>
      </w:r>
      <w:r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>4</w:t>
      </w:r>
      <w:r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>:</w:t>
      </w:r>
    </w:p>
    <w:p w14:paraId="5C850EA8" w14:textId="5DE163EC" w:rsidR="005C1CB5" w:rsidRPr="005C1CB5" w:rsidRDefault="005C1CB5" w:rsidP="00F27AD0">
      <w:pPr>
        <w:pStyle w:val="Akapitzlist"/>
        <w:widowControl/>
        <w:suppressAutoHyphens w:val="0"/>
        <w:spacing w:line="276" w:lineRule="auto"/>
        <w:ind w:left="567"/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P.H.U. TAROS Tadeusz Rostkowski</w:t>
      </w:r>
    </w:p>
    <w:p w14:paraId="77902E07" w14:textId="4B3C99D6" w:rsidR="005C1CB5" w:rsidRDefault="00DA2456" w:rsidP="00DA2456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80-765 Gdańsk</w:t>
      </w:r>
      <w:r w:rsidR="005C1CB5" w:rsidRPr="007C3D5F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, ul</w:t>
      </w:r>
      <w:r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. Długie Ogrody 4/44</w:t>
      </w:r>
    </w:p>
    <w:p w14:paraId="7142AB11" w14:textId="63AD6E26" w:rsidR="005C1CB5" w:rsidRDefault="005C1CB5" w:rsidP="00DA2456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 w:rsidRPr="007C3D5F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Cena (brutto) oferty: </w:t>
      </w:r>
      <w:r w:rsidR="00DA2456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87 330,00</w:t>
      </w:r>
      <w:r w:rsidRPr="007C3D5F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 zł</w:t>
      </w:r>
    </w:p>
    <w:p w14:paraId="343D3798" w14:textId="77777777" w:rsidR="0042278F" w:rsidRDefault="0042278F" w:rsidP="00DA2456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72C5DBE6" w14:textId="5E1CAE88" w:rsidR="00DA2456" w:rsidRPr="00F27AD0" w:rsidRDefault="00DA2456" w:rsidP="00F27AD0">
      <w:pPr>
        <w:pStyle w:val="Akapitzlist"/>
        <w:widowControl/>
        <w:numPr>
          <w:ilvl w:val="0"/>
          <w:numId w:val="8"/>
        </w:numPr>
        <w:suppressAutoHyphens w:val="0"/>
        <w:spacing w:line="276" w:lineRule="auto"/>
        <w:ind w:left="567" w:hanging="425"/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</w:pPr>
      <w:r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 xml:space="preserve">Oferta nr </w:t>
      </w:r>
      <w:r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>5</w:t>
      </w:r>
      <w:r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>:</w:t>
      </w:r>
    </w:p>
    <w:p w14:paraId="451EA066" w14:textId="77777777" w:rsidR="00301BEC" w:rsidRPr="00301BEC" w:rsidRDefault="00301BEC" w:rsidP="00DA2456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</w:pPr>
      <w:proofErr w:type="spellStart"/>
      <w:r w:rsidRPr="00301BEC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Renovo</w:t>
      </w:r>
      <w:proofErr w:type="spellEnd"/>
      <w:r w:rsidRPr="00301BEC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 Pracownia Projektowa Sylwia Kozłowska</w:t>
      </w:r>
    </w:p>
    <w:p w14:paraId="195CB1C8" w14:textId="33461430" w:rsidR="00DA2456" w:rsidRPr="00301BEC" w:rsidRDefault="00DA2456" w:rsidP="00DA2456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 w:rsidRPr="00301BEC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82-300 Elbląg</w:t>
      </w:r>
      <w:r w:rsidR="00301BEC" w:rsidRPr="00301BEC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, </w:t>
      </w:r>
      <w:r w:rsidR="00301BEC" w:rsidRPr="00301BEC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 </w:t>
      </w:r>
      <w:r w:rsidR="00301BEC" w:rsidRPr="00301BEC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Sierpin nr 4D</w:t>
      </w:r>
    </w:p>
    <w:p w14:paraId="141D07BF" w14:textId="44BF99DF" w:rsidR="00DA2456" w:rsidRDefault="00DA2456" w:rsidP="00DA2456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 w:rsidRPr="00301BEC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Cena (brutto) oferty: </w:t>
      </w:r>
      <w:r w:rsidR="00301BEC" w:rsidRPr="00301BEC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69.741,00</w:t>
      </w:r>
      <w:r w:rsidR="00301BEC" w:rsidRPr="00301BEC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 </w:t>
      </w:r>
      <w:r w:rsidRPr="00301BEC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zł</w:t>
      </w:r>
    </w:p>
    <w:p w14:paraId="7B6D0CD7" w14:textId="77777777" w:rsidR="0042278F" w:rsidRDefault="0042278F" w:rsidP="00DA2456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24E4DC0F" w14:textId="789CC9F1" w:rsidR="00301BEC" w:rsidRPr="00F27AD0" w:rsidRDefault="00301BEC" w:rsidP="00F27AD0">
      <w:pPr>
        <w:pStyle w:val="Akapitzlist"/>
        <w:widowControl/>
        <w:numPr>
          <w:ilvl w:val="0"/>
          <w:numId w:val="8"/>
        </w:numPr>
        <w:suppressAutoHyphens w:val="0"/>
        <w:spacing w:line="276" w:lineRule="auto"/>
        <w:ind w:left="567" w:hanging="425"/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</w:pPr>
      <w:r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 xml:space="preserve">Oferta nr </w:t>
      </w:r>
      <w:r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>6</w:t>
      </w:r>
      <w:r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>:</w:t>
      </w:r>
    </w:p>
    <w:p w14:paraId="55DF6CA2" w14:textId="77777777" w:rsidR="00BC57DA" w:rsidRPr="00BC57DA" w:rsidRDefault="00BC57DA" w:rsidP="00301BEC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</w:pPr>
      <w:r w:rsidRPr="00BC57DA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Magdalena </w:t>
      </w:r>
      <w:proofErr w:type="spellStart"/>
      <w:r w:rsidRPr="00BC57DA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Ochrymowicz</w:t>
      </w:r>
      <w:proofErr w:type="spellEnd"/>
      <w:r w:rsidRPr="00BC57DA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 SAN-PROJEKT</w:t>
      </w:r>
    </w:p>
    <w:p w14:paraId="3B4AA8E3" w14:textId="68631101" w:rsidR="00301BEC" w:rsidRPr="00BC57DA" w:rsidRDefault="00BC57DA" w:rsidP="00301BEC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 w:rsidRPr="00BC57DA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30-638</w:t>
      </w:r>
      <w:r w:rsidRPr="00BC57DA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 Kraków</w:t>
      </w:r>
      <w:r w:rsidR="00301BEC" w:rsidRPr="00BC57DA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, </w:t>
      </w:r>
      <w:r w:rsidR="00301BEC" w:rsidRPr="00BC57DA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 </w:t>
      </w:r>
      <w:r w:rsidRPr="00BC57DA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ul. Czarnogórska 10/3</w:t>
      </w:r>
    </w:p>
    <w:p w14:paraId="3A3DF1FE" w14:textId="23533E4A" w:rsidR="00301BEC" w:rsidRDefault="00301BEC" w:rsidP="00301BEC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 w:rsidRPr="00BC57DA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Cena (brutto) oferty: </w:t>
      </w:r>
      <w:r w:rsidR="00BC57DA" w:rsidRPr="00BC57DA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45 510,00</w:t>
      </w:r>
      <w:r w:rsidR="00BC57DA" w:rsidRPr="00BC57DA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 </w:t>
      </w:r>
      <w:r w:rsidRPr="00BC57DA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zł</w:t>
      </w:r>
    </w:p>
    <w:p w14:paraId="0D2B6513" w14:textId="77777777" w:rsidR="0042278F" w:rsidRDefault="0042278F" w:rsidP="00301BEC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3A6893CB" w14:textId="065C4A9C" w:rsidR="00696A67" w:rsidRPr="00F27AD0" w:rsidRDefault="00696A67" w:rsidP="00F27AD0">
      <w:pPr>
        <w:pStyle w:val="Akapitzlist"/>
        <w:widowControl/>
        <w:numPr>
          <w:ilvl w:val="0"/>
          <w:numId w:val="8"/>
        </w:numPr>
        <w:suppressAutoHyphens w:val="0"/>
        <w:spacing w:line="276" w:lineRule="auto"/>
        <w:ind w:left="567" w:hanging="425"/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</w:pPr>
      <w:r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 xml:space="preserve">Oferta nr </w:t>
      </w:r>
      <w:r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>7</w:t>
      </w:r>
      <w:r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>:</w:t>
      </w:r>
    </w:p>
    <w:p w14:paraId="54A8BC00" w14:textId="77777777" w:rsidR="00696A67" w:rsidRDefault="00696A67" w:rsidP="00696A67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PRACOWNIA ARCHITEKTÓW ZEN</w:t>
      </w:r>
    </w:p>
    <w:p w14:paraId="258F319E" w14:textId="77777777" w:rsidR="00696A67" w:rsidRDefault="00696A67" w:rsidP="00696A67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81-154</w:t>
      </w:r>
      <w:r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 Gdynia</w:t>
      </w:r>
      <w:r w:rsidRPr="00BC57DA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, </w:t>
      </w:r>
      <w:r w:rsidRPr="00BC57DA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 ul. </w:t>
      </w:r>
      <w:r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KADM. X. CZERNICKIEGO 43A</w:t>
      </w:r>
    </w:p>
    <w:p w14:paraId="2ED639FF" w14:textId="08BFAF61" w:rsidR="00696A67" w:rsidRDefault="00696A67" w:rsidP="00696A67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 w:rsidRPr="00BC57DA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Cena (brutto) oferty: </w:t>
      </w:r>
      <w:r w:rsidR="00E05AE9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73</w:t>
      </w:r>
      <w:r w:rsidR="00E24714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 </w:t>
      </w:r>
      <w:r w:rsidR="00E05AE9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700,00</w:t>
      </w:r>
      <w:r w:rsidR="00E05AE9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  </w:t>
      </w:r>
      <w:r w:rsidRPr="00BC57DA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zł</w:t>
      </w:r>
    </w:p>
    <w:p w14:paraId="7D150269" w14:textId="77777777" w:rsidR="0042278F" w:rsidRPr="00BC57DA" w:rsidRDefault="0042278F" w:rsidP="00696A67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20069CA8" w14:textId="332CD7C8" w:rsidR="00E05AE9" w:rsidRPr="00F27AD0" w:rsidRDefault="00F27AD0" w:rsidP="00F27AD0">
      <w:pPr>
        <w:pStyle w:val="Akapitzlist"/>
        <w:widowControl/>
        <w:numPr>
          <w:ilvl w:val="0"/>
          <w:numId w:val="8"/>
        </w:numPr>
        <w:suppressAutoHyphens w:val="0"/>
        <w:spacing w:line="276" w:lineRule="auto"/>
        <w:ind w:left="426" w:hanging="284"/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</w:pPr>
      <w:r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lastRenderedPageBreak/>
        <w:t xml:space="preserve">  </w:t>
      </w:r>
      <w:r w:rsidR="00E05AE9"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 xml:space="preserve">Oferta nr </w:t>
      </w:r>
      <w:r w:rsidR="00E05AE9"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>8</w:t>
      </w:r>
      <w:r w:rsidR="00E05AE9"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>:</w:t>
      </w:r>
    </w:p>
    <w:p w14:paraId="38B4AAA1" w14:textId="79B51D6C" w:rsidR="00E05AE9" w:rsidRPr="00BC57DA" w:rsidRDefault="00BB6DF7" w:rsidP="00E05AE9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</w:pPr>
      <w:proofErr w:type="spellStart"/>
      <w:r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NEOEnergetyka</w:t>
      </w:r>
      <w:proofErr w:type="spellEnd"/>
      <w:r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 Sp. </w:t>
      </w:r>
      <w:proofErr w:type="spellStart"/>
      <w:r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zo.o</w:t>
      </w:r>
      <w:proofErr w:type="spellEnd"/>
      <w:r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.</w:t>
      </w:r>
    </w:p>
    <w:p w14:paraId="0602B4EA" w14:textId="22E918E0" w:rsidR="00E05AE9" w:rsidRPr="00BC57DA" w:rsidRDefault="00BB6DF7" w:rsidP="00E05AE9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02-485 Warszawa</w:t>
      </w:r>
      <w:r w:rsidR="00E05AE9" w:rsidRPr="00BC57DA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, </w:t>
      </w:r>
      <w:r w:rsidR="00E05AE9" w:rsidRPr="00BC57DA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 ul. </w:t>
      </w:r>
      <w:r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Kleszczowa 15A</w:t>
      </w:r>
    </w:p>
    <w:p w14:paraId="30E320FE" w14:textId="2B74000D" w:rsidR="00E05AE9" w:rsidRDefault="00E05AE9" w:rsidP="00E05AE9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 w:rsidRPr="00BC57DA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Cena (brutto) oferty: </w:t>
      </w:r>
      <w:r w:rsidR="00BB6DF7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93 480,00</w:t>
      </w:r>
      <w:r w:rsidRPr="00BC57DA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 </w:t>
      </w:r>
      <w:r w:rsidRPr="00BC57DA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zł</w:t>
      </w:r>
    </w:p>
    <w:p w14:paraId="6F5F5B02" w14:textId="77777777" w:rsidR="0042278F" w:rsidRDefault="0042278F" w:rsidP="00E05AE9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4C9EE1B6" w14:textId="1A222213" w:rsidR="00BB6DF7" w:rsidRPr="00F27AD0" w:rsidRDefault="00BB6DF7" w:rsidP="00F27AD0">
      <w:pPr>
        <w:pStyle w:val="Akapitzlist"/>
        <w:widowControl/>
        <w:numPr>
          <w:ilvl w:val="0"/>
          <w:numId w:val="8"/>
        </w:numPr>
        <w:suppressAutoHyphens w:val="0"/>
        <w:spacing w:line="276" w:lineRule="auto"/>
        <w:ind w:left="567" w:hanging="425"/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</w:pPr>
      <w:r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 xml:space="preserve">Oferta nr </w:t>
      </w:r>
      <w:r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>9</w:t>
      </w:r>
      <w:r w:rsidRPr="00F27AD0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>:</w:t>
      </w:r>
    </w:p>
    <w:p w14:paraId="0B0D55FE" w14:textId="77777777" w:rsidR="009B2C41" w:rsidRPr="009B2C41" w:rsidRDefault="009B2C41" w:rsidP="00BB6DF7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</w:pPr>
      <w:proofErr w:type="spellStart"/>
      <w:r w:rsidRPr="009B2C41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Ecoren</w:t>
      </w:r>
      <w:proofErr w:type="spellEnd"/>
      <w:r w:rsidRPr="009B2C41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 Sp. z o.o.</w:t>
      </w:r>
    </w:p>
    <w:p w14:paraId="3EF3D46C" w14:textId="2A75785C" w:rsidR="009B2C41" w:rsidRPr="009B2C41" w:rsidRDefault="009B2C41" w:rsidP="00BB6DF7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</w:pPr>
      <w:r w:rsidRPr="009B2C41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80-298</w:t>
      </w:r>
      <w:r w:rsidRPr="009B2C41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 Gdańsk</w:t>
      </w:r>
      <w:r w:rsidR="00BB6DF7" w:rsidRPr="009B2C41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, </w:t>
      </w:r>
      <w:r w:rsidR="00BB6DF7" w:rsidRPr="009B2C41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 </w:t>
      </w:r>
      <w:r w:rsidRPr="009B2C41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ul. Budowlanych 50</w:t>
      </w:r>
    </w:p>
    <w:p w14:paraId="256B6C80" w14:textId="6B6905C8" w:rsidR="00BB6DF7" w:rsidRDefault="00BB6DF7" w:rsidP="00BB6DF7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 w:rsidRPr="009B2C41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Cena (brutto) oferty: </w:t>
      </w:r>
      <w:r w:rsidR="009B2C41" w:rsidRPr="009B2C41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71 340,00</w:t>
      </w:r>
      <w:r w:rsidR="009B2C41" w:rsidRPr="009B2C41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 </w:t>
      </w:r>
      <w:r w:rsidRPr="009B2C41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zł</w:t>
      </w:r>
    </w:p>
    <w:p w14:paraId="2488B4BA" w14:textId="77777777" w:rsidR="0042278F" w:rsidRDefault="0042278F" w:rsidP="00BB6DF7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3253A509" w14:textId="1F2A9A77" w:rsidR="000252A6" w:rsidRPr="0042278F" w:rsidRDefault="000252A6" w:rsidP="0042278F">
      <w:pPr>
        <w:pStyle w:val="Akapitzlist"/>
        <w:widowControl/>
        <w:numPr>
          <w:ilvl w:val="0"/>
          <w:numId w:val="8"/>
        </w:numPr>
        <w:suppressAutoHyphens w:val="0"/>
        <w:spacing w:line="276" w:lineRule="auto"/>
        <w:ind w:left="567" w:hanging="425"/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</w:pPr>
      <w:r w:rsidRPr="0042278F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 xml:space="preserve">Oferta nr </w:t>
      </w:r>
      <w:r w:rsidRPr="0042278F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>10</w:t>
      </w:r>
      <w:r w:rsidRPr="0042278F">
        <w:rPr>
          <w:rFonts w:ascii="Tahoma" w:eastAsia="Times New Roman" w:hAnsi="Tahoma" w:cs="Tahoma"/>
          <w:b/>
          <w:bCs/>
          <w:color w:val="000000"/>
          <w:kern w:val="0"/>
          <w:sz w:val="20"/>
          <w:szCs w:val="20"/>
          <w:lang w:eastAsia="pl-PL" w:bidi="ar-SA"/>
        </w:rPr>
        <w:t>:</w:t>
      </w:r>
    </w:p>
    <w:p w14:paraId="4DEF0F5A" w14:textId="340B2792" w:rsidR="000252A6" w:rsidRPr="009B2C41" w:rsidRDefault="000252A6" w:rsidP="000252A6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COMPLEX INVESTMENT Sp. z o.o.</w:t>
      </w:r>
    </w:p>
    <w:p w14:paraId="672CDBAA" w14:textId="51CAF0FC" w:rsidR="000252A6" w:rsidRPr="009B2C41" w:rsidRDefault="000252A6" w:rsidP="000252A6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</w:pPr>
      <w:r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85-674 Bydgos</w:t>
      </w:r>
      <w:r w:rsidR="00F27AD0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z</w:t>
      </w:r>
      <w:r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cz</w:t>
      </w:r>
      <w:r w:rsidRPr="009B2C41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, </w:t>
      </w:r>
      <w:r w:rsidRPr="009B2C41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 ul. </w:t>
      </w:r>
      <w:r w:rsidR="00F27AD0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Gdańska 188/1</w:t>
      </w:r>
    </w:p>
    <w:p w14:paraId="3EF3FF25" w14:textId="55E0431B" w:rsidR="000252A6" w:rsidRPr="009B2C41" w:rsidRDefault="000252A6" w:rsidP="000252A6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  <w:r w:rsidRPr="009B2C41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 xml:space="preserve">Cena (brutto) oferty: </w:t>
      </w:r>
      <w:r w:rsidR="00F27AD0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>354 240,00</w:t>
      </w:r>
      <w:r w:rsidRPr="009B2C41">
        <w:rPr>
          <w:rFonts w:ascii="Tahoma" w:eastAsia="Times New Roman" w:hAnsi="Tahoma" w:cs="Tahoma"/>
          <w:kern w:val="0"/>
          <w:sz w:val="20"/>
          <w:szCs w:val="20"/>
          <w:lang w:eastAsia="pl-PL" w:bidi="ar-SA"/>
        </w:rPr>
        <w:t xml:space="preserve"> </w:t>
      </w:r>
      <w:r w:rsidRPr="009B2C41"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  <w:t>zł</w:t>
      </w:r>
    </w:p>
    <w:p w14:paraId="1D968406" w14:textId="77777777" w:rsidR="000252A6" w:rsidRPr="009B2C41" w:rsidRDefault="000252A6" w:rsidP="00BB6DF7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6BCDAE26" w14:textId="77777777" w:rsidR="00BB6DF7" w:rsidRPr="009B2C41" w:rsidRDefault="00BB6DF7" w:rsidP="00E05AE9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39BCEE16" w14:textId="77777777" w:rsidR="00E05AE9" w:rsidRPr="00BC57DA" w:rsidRDefault="00E05AE9" w:rsidP="00301BEC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2E600E69" w14:textId="77777777" w:rsidR="00301BEC" w:rsidRDefault="00301BEC" w:rsidP="00DA2456">
      <w:pPr>
        <w:widowControl/>
        <w:suppressAutoHyphens w:val="0"/>
        <w:spacing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7CC1C097" w14:textId="77777777" w:rsidR="00BC2D1F" w:rsidRPr="00301BEC" w:rsidRDefault="00BC2D1F" w:rsidP="007C3D5F">
      <w:pPr>
        <w:widowControl/>
        <w:suppressAutoHyphens w:val="0"/>
        <w:spacing w:after="200"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1EAA61B2" w14:textId="77777777" w:rsidR="00BC2D1F" w:rsidRDefault="00BC2D1F" w:rsidP="007C3D5F">
      <w:pPr>
        <w:widowControl/>
        <w:suppressAutoHyphens w:val="0"/>
        <w:spacing w:after="200" w:line="276" w:lineRule="auto"/>
        <w:ind w:left="567"/>
        <w:contextualSpacing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5348D1A0" w14:textId="6F344B80" w:rsidR="0003772E" w:rsidRPr="0003772E" w:rsidRDefault="0003772E" w:rsidP="0003772E">
      <w:pPr>
        <w:pStyle w:val="Akapitzlist"/>
        <w:widowControl/>
        <w:suppressAutoHyphens w:val="0"/>
        <w:spacing w:after="200" w:line="276" w:lineRule="auto"/>
        <w:rPr>
          <w:rFonts w:ascii="Tahoma" w:eastAsia="Times New Roman" w:hAnsi="Tahoma" w:cs="Tahoma"/>
          <w:color w:val="000000"/>
          <w:kern w:val="0"/>
          <w:sz w:val="20"/>
          <w:szCs w:val="20"/>
          <w:lang w:eastAsia="pl-PL" w:bidi="ar-SA"/>
        </w:rPr>
      </w:pPr>
    </w:p>
    <w:p w14:paraId="7F75F4DF" w14:textId="77777777" w:rsidR="00164544" w:rsidRPr="001C71BF" w:rsidRDefault="00164544" w:rsidP="001C71BF">
      <w:pPr>
        <w:jc w:val="both"/>
        <w:rPr>
          <w:rFonts w:ascii="Tahoma" w:hAnsi="Tahoma" w:cs="Tahoma"/>
          <w:sz w:val="20"/>
          <w:szCs w:val="20"/>
        </w:rPr>
      </w:pPr>
    </w:p>
    <w:p w14:paraId="6B401E92" w14:textId="77777777" w:rsidR="00164544" w:rsidRPr="001C71BF" w:rsidRDefault="00164544" w:rsidP="001C71BF">
      <w:pPr>
        <w:jc w:val="both"/>
        <w:rPr>
          <w:rFonts w:ascii="Tahoma" w:hAnsi="Tahoma" w:cs="Tahoma"/>
          <w:sz w:val="20"/>
          <w:szCs w:val="20"/>
        </w:rPr>
      </w:pPr>
    </w:p>
    <w:p w14:paraId="39572223" w14:textId="77777777" w:rsidR="00164544" w:rsidRPr="001C71BF" w:rsidRDefault="00164544" w:rsidP="001C71BF">
      <w:pPr>
        <w:jc w:val="both"/>
        <w:rPr>
          <w:rFonts w:ascii="Tahoma" w:hAnsi="Tahoma" w:cs="Tahoma"/>
          <w:sz w:val="20"/>
          <w:szCs w:val="20"/>
        </w:rPr>
      </w:pPr>
    </w:p>
    <w:p w14:paraId="35794ECB" w14:textId="77777777" w:rsidR="00C775B0" w:rsidRPr="001C71BF" w:rsidRDefault="00C775B0" w:rsidP="001C71BF">
      <w:pPr>
        <w:jc w:val="both"/>
        <w:rPr>
          <w:rFonts w:ascii="Tahoma" w:hAnsi="Tahoma" w:cs="Tahoma"/>
          <w:sz w:val="20"/>
          <w:szCs w:val="20"/>
        </w:rPr>
      </w:pPr>
    </w:p>
    <w:p w14:paraId="5ABEE7F4" w14:textId="77777777" w:rsidR="001C71BF" w:rsidRDefault="001C71BF" w:rsidP="001C71BF">
      <w:pPr>
        <w:jc w:val="both"/>
        <w:rPr>
          <w:rFonts w:ascii="Tahoma" w:hAnsi="Tahoma" w:cs="Tahoma"/>
          <w:sz w:val="20"/>
          <w:szCs w:val="20"/>
        </w:rPr>
      </w:pPr>
    </w:p>
    <w:p w14:paraId="60A22341" w14:textId="77777777" w:rsidR="007E3412" w:rsidRPr="001C71BF" w:rsidRDefault="007E3412" w:rsidP="001C71BF">
      <w:pPr>
        <w:jc w:val="both"/>
        <w:rPr>
          <w:rFonts w:ascii="Tahoma" w:hAnsi="Tahoma" w:cs="Tahoma"/>
          <w:sz w:val="20"/>
          <w:szCs w:val="20"/>
        </w:rPr>
      </w:pPr>
    </w:p>
    <w:p w14:paraId="0009BBFC" w14:textId="77777777" w:rsidR="00CE5897" w:rsidRPr="00F6349F" w:rsidRDefault="00CE5897" w:rsidP="00F6349F"/>
    <w:sectPr w:rsidR="00CE5897" w:rsidRPr="00F6349F" w:rsidSect="001C71BF">
      <w:headerReference w:type="default" r:id="rId8"/>
      <w:footerReference w:type="default" r:id="rId9"/>
      <w:pgSz w:w="11906" w:h="16838"/>
      <w:pgMar w:top="1417" w:right="1417" w:bottom="1417" w:left="1417" w:header="1134" w:footer="1134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B242BC" w14:textId="77777777" w:rsidR="002925BC" w:rsidRDefault="002925BC">
      <w:r>
        <w:separator/>
      </w:r>
    </w:p>
  </w:endnote>
  <w:endnote w:type="continuationSeparator" w:id="0">
    <w:p w14:paraId="200678FF" w14:textId="77777777" w:rsidR="002925BC" w:rsidRDefault="00292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295AC9" w14:textId="01BA2C47" w:rsidR="000E357C" w:rsidRDefault="0072299F">
    <w:pPr>
      <w:pStyle w:val="Stopka"/>
    </w:pPr>
    <w:r>
      <w:rPr>
        <w:noProof/>
        <w:lang w:eastAsia="pl-PL" w:bidi="ar-SA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4D5FD94D" wp14:editId="4AD5A8D1">
              <wp:simplePos x="0" y="0"/>
              <wp:positionH relativeFrom="column">
                <wp:posOffset>-323850</wp:posOffset>
              </wp:positionH>
              <wp:positionV relativeFrom="paragraph">
                <wp:posOffset>-202565</wp:posOffset>
              </wp:positionV>
              <wp:extent cx="6803390" cy="792480"/>
              <wp:effectExtent l="0" t="0" r="0" b="635"/>
              <wp:wrapNone/>
              <wp:docPr id="1729481012" name="Group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803390" cy="792480"/>
                        <a:chOff x="624" y="15109"/>
                        <a:chExt cx="10714" cy="1248"/>
                      </a:xfrm>
                    </wpg:grpSpPr>
                    <pic:pic xmlns:pic="http://schemas.openxmlformats.org/drawingml/2006/picture">
                      <pic:nvPicPr>
                        <pic:cNvPr id="1925546633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24" y="15109"/>
                          <a:ext cx="10714" cy="109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</pic:spPr>
                    </pic:pic>
                    <wps:wsp>
                      <wps:cNvPr id="572990320" name="Text Box 5"/>
                      <wps:cNvSpPr txBox="1">
                        <a:spLocks noChangeArrowheads="1"/>
                      </wps:cNvSpPr>
                      <wps:spPr bwMode="auto">
                        <a:xfrm>
                          <a:off x="962" y="15503"/>
                          <a:ext cx="3916" cy="78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BA6B311" w14:textId="77777777" w:rsidR="00BC2FA9" w:rsidRDefault="00BC2FA9" w:rsidP="00BC2FA9">
                            <w:pPr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  <w:t>Urząd Miejski w Elblągu</w:t>
                            </w:r>
                          </w:p>
                          <w:p w14:paraId="55305E67" w14:textId="6A6FC419" w:rsidR="00BC2FA9" w:rsidRPr="00D87ADD" w:rsidRDefault="007B647B" w:rsidP="00BC2FA9">
                            <w:pPr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  <w:t xml:space="preserve">Departament </w:t>
                            </w:r>
                            <w:r w:rsidR="00862E2F"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  <w:t>Zamówień Publicznych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01749164" name="Text Box 6"/>
                      <wps:cNvSpPr txBox="1">
                        <a:spLocks noChangeArrowheads="1"/>
                      </wps:cNvSpPr>
                      <wps:spPr bwMode="auto">
                        <a:xfrm>
                          <a:off x="4878" y="15503"/>
                          <a:ext cx="2870" cy="85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3AF7055" w14:textId="798EF140" w:rsidR="00BC2FA9" w:rsidRDefault="00F35AFF" w:rsidP="00BC2FA9">
                            <w:pPr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  <w:t>tel. +48 55</w:t>
                            </w:r>
                            <w:r w:rsidR="00F22442"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  <w:t> 239</w:t>
                            </w:r>
                            <w:r w:rsidR="00885BED"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862E2F"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  <w:t>31 25</w:t>
                            </w:r>
                          </w:p>
                          <w:p w14:paraId="5C756523" w14:textId="0B7933FD" w:rsidR="00BC2FA9" w:rsidRPr="00D87ADD" w:rsidRDefault="00BC2FA9" w:rsidP="00BC2FA9">
                            <w:pPr>
                              <w:rPr>
                                <w:rFonts w:ascii="Tahoma" w:hAnsi="Tahoma" w:cs="Tahoma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D5FD94D" id="Group 10" o:spid="_x0000_s1027" style="position:absolute;margin-left:-25.5pt;margin-top:-15.95pt;width:535.7pt;height:62.4pt;z-index:251658240" coordorigin="624,15109" coordsize="10714,124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0PJZFiwMAAGQKAAAOAAAAZHJzL2Uyb0RvYy54bWzUVttu2zgQfV+g/0Do&#10;vdHF8kVC7KKbbIIC7W6wbT+AoiiJqERySdpy+vWdISXHTYrtBdhia8ACySGHZ84cDnn54jj05MCN&#10;FUpuo/QiiQiXTNVCttvo/bub55uIWEdlTXsl+Ta65zZ6sXv22+WoS56pTvU1NwScSFuOeht1zuky&#10;ji3r+EDthdJcgrFRZqAOuqaNa0NH8D70cZYkq3hUptZGMW4tjF4HY7Tz/puGM/dX01juSL+NAJvz&#10;X+O/FX7j3SUtW0N1J9gEg/4AioEKCZueXF1TR8neiCeuBsGMsqpxF0wNsWoawbiPAaJJk0fR3Bq1&#10;1z6WthxbfaIJqH3E0w+7ZX8ebo1+q+9MQA/N14p9sMBLPOq2PLdjvw2TSTW+UTXkk+6d8oEfGzOg&#10;CwiJHD2/9yd++dERBoOrTbJYFJAGBrZ1keWbKQGsgyzhslWWRwSM6TJNipAc1v0xLU+TdQpmXJzC&#10;WjTHtAwbe7ATuN2lFqyE/0QYtJ4Q9nVhwSq3NzyanAzf5GOg5sNeP4fcaupEJXrh7r1OgSMEJQ93&#10;giHX2AFu7wwRNYRTZMtlvlotFhGRdABeYRruTlKMcp4cllIMzSeJSHXVUdnyl1aD0sEPLJ+HjFFj&#10;x2ltcRip+tyL734Gp+qFvhF9j1nE9hQ4HJZHYvsCd0HI14rtBy5dOJmG98CBkrYT2kbElHyoOARr&#10;XtUeEC2tYX8DbgAHbWe4Yx02GwAxjUN+TwaP+AEkhmNBt1+V4hc0NQvyXFFJ4QV3UhTQbKy75Wog&#10;2ADcANVLnR5eWwQNU+cpPgLVi3om0Jq2uuoNOVAoPDf+N+nVPkzzEWEMU3YgJCxcUAntzD70nvD/&#10;XYf9bUc1B9jo9kFwy3VWFMkig7MY9PYOKfldHckSYU6TsSwQd4Rh1JCPMVSHf1HZ2dLg55tyVKyy&#10;6dwvkwUioOWco0WRrqaKsfGmn5khWvYSwUiFiQ05xxEoN9arL8TojtUxHOSZvUrV90CeUSAcIBlu&#10;SGh0ynyMyAi3zTay/+wpVpf+lYQMF2me4/XkOzlkBzrm3FKdW6hk4GobuYiE5pULV9peG9F2sFPI&#10;llQvoTw3wosVEQdUE3wQWUD/n6ttkaTrHNIIxfuR2lYzXyDNn6e2fLOGZ4m/Zp7ILdusgXu8YzbL&#10;HNH9n+WWzfT9KnLz1zQ8ZTyt07ML30rnfS/Ph8fh7hMAAAD//wMAUEsDBAoAAAAAAAAAIQD5KXwZ&#10;00QAANNEAAAUAAAAZHJzL21lZGlhL2ltYWdlMS5wbmeJUE5HDQoaCgAAAA1JSERSAAAIuAAAAPAI&#10;AwAAAD4lv7EAAAMAUExURRoXGygmKTc0OEVDRlNRVGJgY3BucX99f4yLjZqZm6moqbe2t8bFxtTT&#10;1OLi4vHw8f////wD+wAAAP///w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OsRE/oAAAASdFJOU///&#10;////////////////////AOK/vxIAAEFwSURBVHic7Z3ZduMqEEU1WfOw/P8/22auKkCS045jJWc/&#10;3Js2CBBCcARFUdy/TFF8/VoAAAAAgOf5D/EB4QIAAACA9wLhAgAAAIDLAOECAAAAgMsA4QIAAACA&#10;ywDhAgAAAIDLAOECAAAAgMsA4QIAAACAywDhAgAAAIDLAOECAAAAgMsA4QIAAACAywDhAgAAAIDL&#10;AOECAAAAgMsA4QIAAACAywDhAgAAAIDLAOECAAAAgMsA4QIAAACAywDhAgAAAIDLAOECAAAAgMsA&#10;4QIAAACAywDhAgAAAIDLAOECAAAAgMsA4QIAAACAywDhAgAAAIDLAOECAAAAgMsA4QIAAACAywDh&#10;AgAAAIDLAOECAAAAgMsA4QIAAACAywDhAgAAAIDLAOECAAAAgMsA4QIAAACAywDhAgAAAIDLAOEC&#10;AAAAgMsA4QIAAACAywDhAgAAAIDLAOECAAAAgMsA4QIAAACAywDhAgAAAIDLAOECAAAAgMsA4QIA&#10;AACAywDhAgAAAIDLAOECAAAAgMsA4QIAAACAywDhAgAAAIDLAOECAAAAgMsA4QIAAACAywDhAgAA&#10;AIDLAOECAAAAgMsA4QIAAACAywDhAgAAAIDLAOECAAAAgMsA4QIAAACAywDhAgAAAIDLAOECAAAA&#10;gMsA4QIAAACAywDhAgAAAIDLAOECAAAAgMsA4QIAAACAywDhAgAAAIDLAOECAAAAgMsA4QIAAACA&#10;ywDhAgAAAIDLUNy3+YsUxVevBAAAAAD4CsX9IUAAAAAAAC7BfWm+SFF89UoAAAAAgK8AGxcAAAAA&#10;XAYIFwAAAABcBggXAAAAAFwGCBcAAAAAXAYIFwAAAABcBggXAAAAAFwGCBcAAAAAXAYIFwAAAABc&#10;BggXAAAAAFwGCBcAAAAAXAYIFwAAAABcBggXAAAAAFwGCBcAAAAAXAYIFwAAAABcBggXAAAAAFwG&#10;CBcAAAAAXAYIFwAAAABcBggXAAAAAFwGCBcAAAAAXAYIFwAAAABcBggXAAAAAFwGCBcAAAAAXAYI&#10;FwAAAABcBggXAAAAAFwGCBcAAAAAXAYIFwAAAABcBggXAAAAAFwGCBcAAAAAXAYIFwAAAABcBggX&#10;AAAAAFwGCBcAAAAAXAYIFwAAAABcBggXAAAAAFwGCBcAAAAAXAYIFwAAAABcBggXAAAAAFwGCBcA&#10;AAAAXAYIFwAAAABcBggXAAAAAFwGCBcAAAAAXAYIFwAAAABcBggXAAAAAFwGCBcAAAAAXAYIFwAA&#10;AABcBggXAAAAAFwGCBcAAAAAXAYIFwAAAABcBggXAAAAAFwGCBcAAAAAXAYIFwAAAABcBggXAAAA&#10;AFwGCBcAAAAAXAYIFwAAAABcBggXAAAAAFwGCBcAAAAAXAYIFwAAAABcBggXAAAAAFwGCBcAAAAA&#10;XAYIFwAAAABcht8rXNZ5npefLgQAAAAAXsnvFS59URTNn8x/fuRsn436a07F+enaAQAAAL7Eu4XL&#10;2Pf9KH57/NQnR9f/Ijs0zyq/qBCr/rUnUdaDDA4iZfI/lfQpxj6BzgLCBQAAwG/l3cKlSQyYanTt&#10;v16ODNmhWQU8EOKhNb+SKEda6iBSJv9TSZ+iKRKoAAgXAAAAv5a/K1x4jhsZ+CFcwAuYE/N6AHwT&#10;47fMWz8Bae/ZWeVrvxOhitcwO5+N821cuxJfxN8VLmXqRwgX8CreVMVLf2uaphu3b81lm2w2cjyy&#10;AW0fG8LPvQoYDtZF5759RLv1UxSyDiokESCYcvlkA34jzbf0ok9A2vv3dzuraXZNP75xA0aoYtLF&#10;ZuN8G+i7739ZuBRMtFbXFC4VbFw+lu+o4q0U78roGm5RtNkBOta3/UEAZx3qEONGstloQMW/AkPJ&#10;8gW7j7dwfdkz7bV6YV4O2esfDKWL16znAn4RpDf5Q8JlG0mzK6ruXY8XwuVz+KPCRXWqFflttL+9&#10;cKPUtzevVFVqIFy+F/Wld+I77xuqeKv5u7KxWbcyN3+c1SfZAMbCo4RsREBxC8qDlSxbsJJfX5Na&#10;nWhYm6+RG81nORHwq/iTwmUQzaYouu+dbnRAuHwOf1S4NC1/tRo1eZFtjK/N/1VAuPwQ2UrlfEMV&#10;N1xcGB1T3vq+M9MbGYEg+/knhcssI025gBsvWXzFQcEqPwAtfHDKKpeWRSMCJRvwq/iDwsXOxN36&#10;aZ7nqb/phlK95flCuHwOf1W4zCxUfTr2EC7gFNlK5by+ilshLvSkgv3anFUHXqYnzVW0uqGMBwEM&#10;1Z7KdnqkvZr1n3KLAiYznLjL9b9qZXdjAnYKdlNWCtvccoGi87nNKstyR/mMOnFleDPryqgPA34X&#10;f0+4aEVbUYsu08LeYa0K4fI5XFK4bHPfNdqiLzJJ3MbOmiruCxddEN+btqoz3hMu2szvtmcubjJ+&#10;lMgl+lHCZR1uykwx1BYr3TIaS7cutrDUBpK3hOXlH+anhIszznLvin7O3v5D9+jpmYlsgc/dyVyU&#10;vuWwxaqZ2qX0RB+MVIRoSXK7p6D2L2b6xiY3kLFok+u6BHXPdeKafMDvgniF+hvCRbXyyOZJLyse&#10;2nD/PxAun8NnCRf31Ne2Un+4njqg3gZij1gIy7+tdzPMZdftC5eRdK2b/psIF94uQ6reANGXzL6e&#10;G5mZrk0vz5qX6e/bKGlPxdr7yHraJj0inRcuqy+dz4KUjtlJcAvLcGE1ttFTirP7G2S7Zc7z/cs2&#10;z/OOIatq1rSdtHxAV/mVySuzBT53JzOxXTHmwVUiwLQj80PFbl1PeSTvixq1mHfKDj8sgZkEcEZ2&#10;A6oA9UHA7+VPCBelW+r4K2qts5N6rwTC5XP4ROGydXaQTQsX8StZvl7EyvqecNF94xZ+WbPCZeFC&#10;yV/hCxStyPckG03QLbkm30ZdffhGVYknPhhPCxdqzNaQWya9THSDmlFawUG4KMJz3+X5/mUudjo9&#10;Xc0zrXvVLrsQYVURklNj2QKfvBOGfjlTxpBBLEw8Xa11usQVnDW0sIXfSlNkpmz4ezKHq7IBv5e/&#10;IFxUS6pTbU/Nyn2/NIVw+Rw+ULg4oXBSuASpvUbW5nvCpQ8trPI/JISLFSVN05RhYOfCxWZcuyhS&#10;uBDdkmvy+nOa1YgfHHQvnvicOCtcuJprWSX4zAh+iBmj6odwUfjnzpGHer5WuCxGvtK6L0T0TLle&#10;LFym3EWzDxBTQdG/M4T76fkFY66FFQWT9GE6Khvwbs6f9Lqy2bYtcZ2akMun9soR87gsD5ZHaei/&#10;k8Jl4XOI8p1QaczJLUFLavLxFuyrZPTiudXAhWW7pmc6ZXUnhYu4AfkY1A2mX7HcnR8VFsJF8XnC&#10;pXHyo7enClnUT3rXweOvptcNbTGrRu7TyuyxaEdlbG7WP/aEy+Y7x8m8ZmnhshpjMPOzzkFNWs+u&#10;RLMrtl3tX4cqFi4tUQyZYZ59Luuxwb+HY6bbPytcdBUN8zyaOploJZg41aPO7sFC0hbDbHZtVfzF&#10;+tuAcFGeMXW12FZp+zvv0IRYt75UuGx2ekUKFzqR8R7hMucuCvMacoZkoo07j4plzBfE4uiayVLn&#10;SEYcP22ZDXgrqUYhcS5Ye92TuYXayXRlwYBoHTu/okv9lhAPruytpG1TIoKCH9aTZdE4Bzw1N3Li&#10;wmVtdV9edqk4c3/zU9k3UUHGoPrRl8/aE60r7RSawTbo7m/cZhveh05SurUNzmztvW6mXI1Ni9/v&#10;3WUQP7xYuNiCVkMizvYYhbzlQiuar/VEo55lxgmvuwuXRbKi/y6fJ1z0U1I7PHlD6nznNxIbU7N+&#10;bv6tB5TGWxHeco/XPXfVm4021+qeEy66E2amiV5EuO5U9KtTJYQL1S3ZYb4qgqEl32HRFWmjS71y&#10;P3NkFqY6nR2Q/nKtWCWo3Mg7pcWKHQzVvZY+bA1frX9auAh/xaZ+6GKc35n5SuGiG15753VPrE0U&#10;a3gVBLx9ngk4KGTyomBjU4j70OdpHH4PkwWdgrwMqX9HOYp/ZwPeSbJRSMzLE9a4Vf8VXNCwtkTo&#10;+OUa9laSthkhgkIzPVkWFZOsnnsnPVK42BX/gnYj2YlemvpK3rGGlrbydzh7RVDbcKXsx6hSRM2Y&#10;7IOLIFWP/H4dyYcnhQspaL2m45A7IanT+mtEaX2cKIuvdyy/kE8ULnXCEG8OkRhBNOiVdLLOebCr&#10;yAzStU1ivGeEi/qLrKrq7FzxXNYjz/i+zSx/pluywzyVJ8pyPvS0TZHu9VMu/2UWrMHT3ZO52gnf&#10;piO91Tt9IyFcAn5pJOCMrl4pXG6uidG612NKGM/HbH6+oKcDdtB7dFIf85VvwdG7mnl5OWFBKZph&#10;UXedMJKREym6JW57AW/knCMZIwPJKNkxSz3Xrcjl8cRn0IuEy3FZojXkUSZkhCYzDZyTcZIVtEQr&#10;/rPP1i4UjYnw3pfwQLgM5MqJOToMTSz98IQoYSaAbgkrK1zIMBKvwSceUyKLNarEv8sHCpeUGZ9W&#10;JcmHVbuLZYd6KFx0brPdC33PCJdbwTuAGymge2fSOdGJHTJjkhvm1TSo/XzWXmUKrxrEfXnOChda&#10;fG8mmaudyV8r9zJBuGgSwkU/4aqf53loSB/2QuHS+n6P1r3pGb2mbYrcnlDZCo4DdlBlSc1etOHO&#10;C3kfGeHBIBuBokmdzKqo/Nlflw14H5lGIfGjW+kM5MxI2jRm3LfVaGaT1fqkXV8ZyOXmzxcJl+Oy&#10;WB853TTPY0sySomS0l0bvxO6fprHHdlFMOd80BoM3h4hbqVl9ndIJEGjVr/Nmo/5cC2cNt0XLiaz&#10;xmRaTux+XbVkHl5KlFTu2kZmpuPU6j5aI//c6qmxBChbf+t54aLxtpO1fGJ/mM8TLskOTumF9H43&#10;31DcZLrjWLhMujEpTeTXdqRwCYYwiVRdU+9lJBrTWESEn3PDvJ5ON3fYqVHKX7UkU79/Tbh0rvnn&#10;asdfG+1RgXBxiErVitlNfBAPJq8TLkNo/azuzTS+PTxoyGenYk0pK8FsQB79CRFv8VnpnL5o8jvm&#10;WCHZLvQCkYlKzkZFams/U5MNeBu5RiGxw1OlFacbV0vtnmoiS4F92fnij3RDenj3XiZcjsqil5Nb&#10;KzOWEBALl1b3HzPZmkDjNN7l1aob8hjuw/vwn0izUg9R/7yRZfUtfFnWLolD4aIP7PCLYHW4X/uM&#10;cg8vEi6lMb8x8yJjFKednFo1dWDuV79BzhfNNuZOmnFPwxhG0CwgXO6fKFxyPXf8Nbk+BHHvTC82&#10;+aoeCxc9ub0OrkWlhMskexztLJSUe7aR4mIHdzEshewwX/tb1Eu5jctHlS8p5rRJcMORWchK8RMq&#10;qdpRRs2tixCZBEO4OHil6n4o/DNM/L1MuOgdZ9Fs9T041ldWSnq9MrMaUgQqZiWYDcgTe3Ob3Sdl&#10;SW0B2ObUXeGy+i9Pai3BWlTGN2T03rkfsgHvItsoJGZ4cu+3qQZnUqfv2tQpu3YMv3+DcDksC3/9&#10;F//gpHDxp3GaZiqdW7FbUj3xLdwcsWcKpR3dpaxH7Asy49PJShEF1nfhjHI2sgXUxipDQOrhSeHi&#10;7WWXYKZAjHPp27iG22pDVaZKy34XWUQK8e9yCeESOwVdhxtZQtXG16nO7kC4qCapXN0R3ywmik9M&#10;x6V7m1qSjXuntGYqmmmLs4m/tbLDfOdex1W368G1bpVjcgXgtB8XGbTeo9qZwqaFIqNsIFwcvFJ7&#10;XhvByvpVwkUPDa4FiLp39o+1nkrLWXEUDOI1LhuQhfqfs9jPWLLtofNdPSl1tirc12twJXl94ZJt&#10;FBJjyeD+NbHuYqMPnhIcO71euByWhR+WYvqnG09IGlMv/t+5d2Lwraou+IReKG3n7q+mC29BuEzc&#10;yDjAhUswpuni+/XqKvnwhHAh89GD/3fu2/vmanMTlbMrXEgWQTpCuNwvIlz0Xh56OoVwNKcuCU3f&#10;ckK4bGwNNSVcbkUKUm59aRg+xpVlYw4AY7lnh3n14mjRPuhLlHzp3M0nR5SvCJekXY7dHcjvL3oU&#10;EC4OXqmVeD5doiM/SVK4LMz/oHwsxNIwPzCL5ht2cGQDstBJfYubfw+b/fQYQG/9jHCp+l8kXLKN&#10;QsJfHmGLkyt10p9IbsSMEH2C3FV0VBb5IaUedskTirodvz/+cIU6cloVkmqc1yxWl0G4zG7S42hX&#10;Eb00db/Zh5esd40eSYS44fis5UC1K1xoFv4JQLjcryFcwk5ozRapCe18QCZ8QrhY4/Em/C6FS8qO&#10;JBYu9Cxc/+EZNgKwO8oO85sLqI1iqW37LnI+IV8lXCYhWyBcDmCVusin4PeYvUa46LYVlgp53WvL&#10;EDf1GB3hQgpcN10wgwwfAdmAHGMR35Rv6KUvmC5S6xf4m8RV/K4NLX11oixS9/WhwiXbKKjrAmMA&#10;wu+Mv6+5QfAtwiVXllI8Cr8Lf0e4aCMtnhmHTXGz7i4kVVlFw9+SIFzurmBnhUvmfvNvdF64BFfN&#10;h8JF2nGeFS4hCwiX+yWEi9wJbVVC3aqDzf0lXxIu+qWj2/lSwqVqJKTc5p2hRxUVZXDxZqFfqPlh&#10;3nokUAJG9Wl2rWguchsyXiRcJlvqph/meWV3DuGShFXqIOuJLzMepyZ3ugYaF0zWGmMbl/a+9la7&#10;5NaKiOg3uXVHARmW1BHU62MQHjtdBOerwmiRsht9SO6YxbtxCDv1+q22Uz6XFy7ZRhE93qeEyzL2&#10;LfPO/QPCJRrWU99CstvJvhPKf1zT2B49eRchKVe4niX+euGSf6N3hAvTJfTqdVIHAlfhiWfrRpDM&#10;4otfRL+Qzxcucie0MbDyC+r/JVy0iq3I7ynhku0NaBNcOzLr4j2lFLXe3EedOOSH+c7kNdqPEyWq&#10;BvMapTe5vka4bMyJ5M6dQ7g4WKUGL1sUFfI64VIHzaxNTB7/11o4bKSzXpGzVi4B4w85ES8bENDb&#10;OXKmE/o+nPCJPVUcDqpTMHC8vHDJNoro8Z4XLhNf0P0p4TIlb+1AuKyJOMpQkS/5q99UC2MrkSGp&#10;4k3CJf9G7wiXMY7zYOmYM5vGVQWV/qeFi88CwuV+BeEid0Lr/i38+/+EC512zAmX7FeoeD0fXw92&#10;EatyyVWbGQ/IFHx+mDe7s9X9msHInBum5nLSo8lXhIvfdM2WXImtGLPuiba0QrgoWKXmFxNfJ1wS&#10;uCbvW5bZL3k2v5RDw2yAw6yIZmP0rm2F4lg6bwGwR7ANvbxwyTaK6PGeFS7R+bE/JVzS7fFAuCRN&#10;66KUdq98n3DJv9E7wiX1wRfZNDS7VwryESFc7u8XLkrOCvdVZNdE4uWTO6GlsTX7EqAXnhIu91vj&#10;XTFndxXl7iV6ydS2fO8RyV06FMXO2yLSK/V/ze2qqlrv+WNPv7yriN2Yt5vLRaDZQbgoWKX+t3CZ&#10;+ZY1soctDOIxvZ0rCzJi8Qdp7aO1a9LJYy7A0e5H4IdAr271VO0WSrwpCfwu6uhQRS3R4guisxML&#10;WyPZgDeRbRR0wVlX1UnhEmaw6qbpw+1dV7gEu8CyaVq/WTN75SnhUqbu46eES/AAXD0etuutIVxe&#10;w7uFi273fAaBHDcbv3zRTmhpveUu8Rt9acRj4SKLZv70bWSMixuIXjJd4KIQU0DnXP7bW1kmL+xU&#10;SoMaTTJjxVeEi/dS5kunYkhdqP6I7hzCxcEqVVVGO0tUyGuMc/PCRT4h3fKyliSBOleubIBBuICO&#10;8ecSWObBnm6XP0WJMbho0bucaepNkfCRlHJAJ3bIfDv5RiE5J1zMMl7ZTdIL4c8IF3lCmjm8+Dnh&#10;YmYjmsHvCDoULpU7q66g03dsV9GZ7dCnhEv64T0lXMy6atGOwW4LwuV1vFu4zGKgvNsO0fwZv3xy&#10;J3T01PwlKpVxJ+JhQEq4rDJVSro3dGcQBCsSNsO+M8yrK5QTbdflVsr2JKouz1eEiz+xgAmXOXFt&#10;dOdcuKQmaf4KrMry48VrhIuAZOe9IDvYCaD7SSTLtbtp+Vi35BZ02HEWe3h5schmK1qcQ56j6mdj&#10;swFv4rSIOClc9CRAOGP5p4VLupE8JVx0XpWPc0a4uO3QM2uHTLi0qfv4inBJV+RTwkW/DQ3b4v//&#10;wmV3a9af4t3CRTcPVuvU+DZqM2In9D0/4xJ1uy8RLjpVecyIa4yupfNdFvEbbuYMF5l0hH4jyyAX&#10;tEu6Ivut+gXhEvz4H8646Ol2IhnJ6dAtfwTRIt1vh1Wq978V8d3CJXr+WeEQJ/G8cNlxW3+Yf+58&#10;c0GYF5HDV7T0EzKkBc6aL0ZrT99MvlFITokF/dqS+/9J4TIW0Vp/lFD0/JbowZCTrVjWtbyLkJR3&#10;QFdQGRyEy3DO5f+hcMk/vB3h4qeyfZyKt0GXdeTh/aldRXy2/C/zduGiP9xG+YOd+pMv3yze2Lsd&#10;JrmbNxNj4C1izh7L+JRw0dmxzRrrzRXIZdgzl6NVIT4ubCLWwHhvfqIwLuu8/wvz74yJy1eES7jE&#10;l44f8WQMJfSfuj7dnW19GR4Fd2Bu3MBkyvgrYZWaMb+4f65wkb5JjwPup3RLPn/1Shwb3xDhIocv&#10;2WdYpGT2zyIb8CbO5/clsfCTwiVaxkskFAkXP+Xm4whXwmzCgjWzkNToWueNXLvWPrx15fpP4ZJ/&#10;eDvCxWtzJjaF41v/pXjGP0b0e+uygHC5/4BwYa5T7la3xGeCa1JnQm9USZizq+yaIt14vDLXcpyn&#10;hIuZpa39W6gSjoQL2Z2d9rXUh0LvCRdjFhbGDmPdlTOHPCtcfIUabzOzL5G+mPq9ts48zLVmjVYf&#10;Aut2SzmrM1LK9UYu+SOwbjm/CvEO4cK+fXv5Q5oil0s2wGrVo0kTb1wriI69yhDs38RHb26wlIOD&#10;H/WyAW/i/NLUl5Zn/l+4EBn5pHDRPyd3iO0Il9ibtIjB7DdYGw4R/SGLWsfp3+z3lLOBqUli5Fvy&#10;SeGSf3g7wqUuhOdcGSO3G+K8cPE7xSFc7j8gXOw2eXM06DwYC6bMSSx6UGzpUUGzO3K8mx/jqTNM&#10;D61SGUPN8+AG2hcIF3ssQN1rN1s17dxdS9cvW6sM51Zzmqlf4/TZNL7j3xMu5g6EqMt+qyat30UW&#10;ha2sTXlN0HXdiUowQvI2+jPi/bVLnDoZMotaHSvvN/xlyvgrcc/dkD4t+f79wkW3Fnl+93GGIy/+&#10;iYAz9i13+6YkIm2ZhZ4IVf4qFCUMPV2RUT5VQXX9Ft6ebMCbyDYKyQ8JFxLxWeGiXV+lVq93hEs8&#10;5ooYPutZPioS0R//rHvhuu9dh+VMX0aSmJhnfkK45B9eXrgE7yyHwqX3UZOlyP7Oz1KCcPmPS794&#10;LfUya8idxBJFVIEr88NUkV6RuzrI7pF4TrjcF+ZDiL71rqXLjR9iMUZhpi+G+75w0WGkw57Evzmn&#10;hQurFeJV3ZSO+1tqSPGYL46BPJuZXXLbuaNfCfdKwo9q0yzRh1Hh2souzwkX/RSIUCAH0DJW/vWo&#10;3otyP0CS0S3i+j6uCH+1NBMzcElO7ocrDb7PmsIVDdmxmA14E9lGITklFgb+ZLbj7dB77Y1/8m+h&#10;nzwnXPjhiyYN+aUmch98C/BxhGefwWddsdayNiSp0T3TsNG4qLTBndpdXoUq4i+Cjv2McMk+vLxw&#10;CdbgLo7+7FsSMfRrSgpRkaTCZ2+UxRbW9CFc7j8iXKRrwjK0kTPChXnlbDZyCT0yqJxeY5x7j/0I&#10;+XUj19JnLm3knIbGvGvTwR6c4Dw0/W/GV4QLc1ojHSqoR8GKt/gsmoU9G/IIyunP7SriMxtmSo70&#10;c2sbT7kVrq3s8pxwMScChYy1p8bE8DwXLfnA0yKk3w8Q5OZb+PVmn0jm6vSsYXDYfHf1uIaL/L1E&#10;h017mNXqSmZ8sgFvItsoJKfEQjhdWTGV9BEWTwsXVp0T8Vt4TriQ2WN7r30pbUb5pSnlwOZtbA/r&#10;Y7ghYbLfuDYpVammFvzH5G0j88K+htj2OvNZ+YxwyT68rHAhk5U+Dpu3MbaDQdrYQWSzHq9PCJc2&#10;PDUIl/vPCJf7TKRASTu/U8IlNNtq5JdsXhI9En2ZcHn8M3jbrrqgokNrJe64bzNJjmSj23a57AsX&#10;anamaIudkeyscFl6V7iSuz9wpaO1Joq39I9vmVu/2Oz89X4ypt3+3nZo3VDM5lS1PmhUXGPG5m3y&#10;z+zbhYvJ2D4T0/mnrtab1SYay44Y2QCBfs7CrcXirrevgzWP8gLFdfujOW8xfTOh2lyLcvMqWnjU&#10;5OSiTApEbZmxYT0KeBO5RiE5JxbMfK1pcfa1/7pwmUPdusSeEi7mG6wabSNSbpFTwsVFuA9laFk+&#10;zhgKsbr+yUS331H+BCNSisEbMW56AvimWpl36MdPjDb7CraxotV1TrhkH54QLq7tmmHnJurJyH3d&#10;7JaWVrNdMijdCUakFJFwcUemTzV5OyBc7j8kXFRr6HVb66cvzeBOnfI8qdvNjWvjoX2kOry+l1om&#10;bWLDEmZvto3w1gnps2yjrq8xV7h1uLlaW7IH3tT0bh9JflNFX4DVda1N2D9pf6Dd5LcLF5txNczz&#10;pL3qp4f32faTj+Zpx6nlIEBQJGjE9aYzDvlnfk4lrM6nvpmKC03PWsL1fWtsxDMNzQwCVevuoDsM&#10;eBeZRiE5JxZG0uIKmtpXhIv94qnccY3Fk8LFz7fWXlykhIt9svaTziYU4lSuEHL05qYAdKlI90En&#10;juPydolRdZ0ULrmHJ4SLbfvmKzzaX7L6ShLVLI57oovzkXDRebjbcHPvEC73HxMuL2M46zDh9UQ7&#10;8n8BW5XdDaHu9k/qlBhi1KSf/1AIvihcFnd6Yh42PG3CXKxNduqzKFw5HQUI5N25PlheTwUK/Xn3&#10;sC8KHZTYrZXZHToLG+baEwHvIt0oJM8szzgGMYDKyPeD9saqpn3WOPduXU1QMsIl4Fq1yMw/eOpo&#10;ZyVr1734OizPKRd2xuf4rHHuPffwIuES8C2UZxaquSNZk/rjK+0p4RIqKV7m/8NcXLg8tHXa7u8N&#10;5D0aXJc++8l/0vvp3yD0SaanW9jAcpt8pOeEywnEYmpPhpAyc4yhkDfNchggkD1oYW9s69gAxvIP&#10;P1f52x6EcRh7k4klXLWzs5jaznenAt5FslFITooFYmf3qM//FC5EuTy06heEi2g59Sg3u+gbJha0&#10;zOuRm3cI4d3Gsx6NdNFWBLwUqheqT+wzJ2c7LfcvCJf0wxP1TioheMiV2/7MnQxir0ZvJ5x6vtIe&#10;CRfyfoe3HsLlfnnhMvzIx5QhcV7k5SmzUkz1JT/S/38kq94YX9+8/551uBn7u9YvyM3unMQHei//&#10;K0TuaI//cWyD/T6th7yA38bWjuJlO58KYPQJ7I1NnevgRf62w63afcdzi1tNKqpOVo+zLNu7s3uo&#10;gegOsgFvI9EooiiqMsM/eTOhD9sO5vXIfieXs5Zx0N5WU7Vq3CTN9HRZ7mapWJcnLBeT9q4ToqPz&#10;PY7jCqHlicj6vs2zXZZXUUjlaR8uJ3Z9WzNKUV00+4P7TT08Xu+juwOTS6KebCFENdvk7QlPWqDU&#10;5GJ3tRE026BXURu6KC+T+pNcXLjcTvou+AbOnml3JRb6CTLXo39bjJ+5Xza99FtYMgf4xbGSDzAb&#10;cJLV2upyttyxgs/EXE+mkb2D/7y1j2JzQ91LWN5RM0dFXlIth8fgsyJ2oqbqyWVrZhB/aXXlOGqh&#10;xw3QHxYgr5R3DigXFy7NT0yajZPy1qbF9C8zcZnpLelPgW54vHpDKyYrAQDg+xmjYX11tsWdmp7Q&#10;pq8/VLbXkNtwBuGyy8WFS6ub8M4y+ncQlj9/29qJcY7UJMznih9ckwMA/E2YEwbLKF2C/kjJXoTe&#10;AZWadoJw2eXiwsUOrj8kXH7fUG5uLSlcfptIAwB8HmzxiJ/n6iF+s4odF50fykRvSHviS8WCcNnl&#10;4sLF7j34EeFSnzjw9mqYrRjWUVIbvmyYm0AAAPge+qLunH1qk/9iWmdjJH5kJPOBNEUz2FKbyaPk&#10;QALhssvVhct9Hfg2izewDOqN+aUj+URvbZu1W73xep0DAOCK9NaExbtd+0ifnv+DubHgvi89cQ/h&#10;ssvlhQsAAIBfgjiy9vfpFnlWS8bgAMJlFwgXAAAAnwETLmX/+3QLFy5VziMLhMsuEC4AAAA+hGVo&#10;zQlBdd5v37WZ+5vxu2jP20uizv/48/5x80C4AAAAAOAyQLgAAAAA4DJAuAAAAADgMkC4AAAAAOAy&#10;QLj8P4t2hfQ77cgAAACAjwLC5f/RJyfjBEIAAADg+4Fw+W/WK56XAQAAAFySzxEuXdM0OWc8H406&#10;obr8pQcAvBDil0D9lTxFYHwE4DBHAAAAO3yOcGlOrrfMDz5JJugJlwPFtahC70XYHuHPGcmsg/Zh&#10;VLfchdE2dfb3IxG4jq124VjfIjdPS6dCqicCSJQ5gQogniCz52L2/oRHAAAAIMn1hMunGZS0+eMm&#10;PM2R++b5ySOut5Y4jQ7SZbxRd9k7p1dvY80ca7OwWyaJbABFHMRhcLcI4QIAAOA/gXD5TzYlHY4m&#10;Sw6FS/eccFlKpgucbpqFXsjrKXGSWdGEO1grGkDmbbIBjL8iXLZZbSWbcW42+OXMfjZ4yU52z0/P&#10;GD9NPnPwB4Fw+U/UWHs4eh0Jl618SrgY3dIM8zy1+k9rF2KFS9U0VmNk68kKl7ppSqFxttqlYQKm&#10;w4DErf564bK29NZ+kHl4yKfpuzv01ai0eGjadP5j6mGqS8bDN2OZdMrxDWQDUiWbUvmoog3PTGOC&#10;JOFtzXfR2Tf6dZwdH8CfAMLl/1CS47g0B8Jlrp978VV0t1izkWuVNmiM/clqlnVy/b5SCNY6xsac&#10;SUjR6OsGJWrK7SiAo261bASucL9FuJAZr3dmexP262vrylFnLZoW+Sy8XXQckE5kav1UW8PU6tL5&#10;9cay5S3NC7vs4bd3tV558/XIbiAbkC9ZJfwoba5qyhYOlv4PCBfweUC4vIMd49y+v9ne9/SLP7LY&#10;m7r8pv+cC7JZRw8ducWiviAjTU9iqpUvm5rVGv1BgKDJaY9fJFxWslL3xmxbUetsva/OTG7I5cNQ&#10;9XFA6olOfFXy5mXAWvOLB3IRLVmuYPeep1yvhwGiZGzpsihpi5pJEiWW8/6L0GQgXMCnAOHyw0Tj&#10;yTFqioT4jdE6Rv+10MHjrvr1MpMEn9xXMSvz51DQvd3tiQDBXxAuWkHUw0OM9rfj2K+iE+LCTGqU&#10;TVPvjc//K1ykNVS95RKWJTsSDnJR0U/hZQP2S0aa1HKqAOAUoWohXMCnAOHyw6T63QNKXgNb5mLd&#10;sZ+yftBDovlTDYJhmkZv9Z72AwR/QLjomz/aSPZyRiEP9OOtdTWu+u+0ifhLhEvdT/M8GEHR0YSr&#10;bpznsStZA9bNqWwfl5iAOr+oWNx6Jf9Mys1RQLZkVsO5fDZvA2bKfGg8D3aAcAGfx28SLos21Evu&#10;9NCmfsemgibu8IiasBYck2aQxjpSvrTGaPGMob0ucv/Uiy9rIHPxfDrR3muKTQiS2o1U2QDJU8JF&#10;VzV5Kly4rLoS48q9m4fxY4aXY5GdBfg+JiEuuHoas28FqXbBuebxeCSda/RGO60+4cZdbjbK30iO&#10;dn3HWGDlFhVLb5hiFqSWg4CoZH69c9H5uAnHjvxjyBcAnALCBXwe7xYuwj8udaf6vHChe3U7MsEs&#10;LPW23q2Gl+1syxAbj1qzxdHG5a5dN7/uzuwTg3VkQZ2yzd7hST3oXw89wj4tXFrx7/8SLqqjNws/&#10;enjceEizGyB5Qri4qq59IYlw6ZtgpiBNP92Fj9+HH/C3nL33b0SbA9Opto6rp+za3X8Ll4bUvVYB&#10;bgtbRS7WhlY2G+2j0E9+1KLhBJqO/Ez1RTZgp2R6ccg+FD3h4l8Q9S7mVkzBCSBcwOfxbuEimt/M&#10;+7vnhEtPCiBmxOmy9shs/erUjl2X7ryGMJoEs1AMPk94yq533Fj65Xg/sQTy1Itf8TFryQxN54VL&#10;WAbqxfg3uLSzAZLTwmUhxp3uuZN6Ek+Iil3mO694f3f2PV3ovJeqNgceaMZ86c40gtS64P8KF55m&#10;FR7QxtTI4FNb+OPS/2S2V+mUy5ByNmDv+lu4Tz0xFIyIRfMBTxLaCYQL+BSuK1zU9LRIiA5oXna0&#10;ImRPuLD9DMEUdeSx3Zq9+NmWRjiH02V9rXAR+4WGIm1x0bP+eweicG6ioDpo3QuQnBUu/LEMochp&#10;4RKGHlm/f0G4bEam0Izljeda0P8KF06bSy20IT0VREKEKXmObLvJBnDCcqfOkRhNi3+CJwntBMIF&#10;fAqXFS5qNybpH1VCdac2elhTQddXDkZr9PM8GbcTfKmo9nHdMFi1fW+WepwaMOYF2t8btTbUX8Fl&#10;vyiLlq5y92Emzct2nOfh5uYDXitcVlM6q0l0hikjAHUT6Z0/HK0E7Py/HCX8eJQNkJwVLrqWbn1v&#10;F9vMDXDh8ngSj+c5mYU+JyON4WXVzcoms3y/cFln7XWnNYcwqWfwKIdZ1qqbwdtcyBO11sMjtvaE&#10;i63UnxcufS610B5kA9Dy/thG/IXCRc9OhZChePda0cYdya7MF4JuCK+IITJVMWg3EK63f62q/ytv&#10;NplNz99Fy6xTq1p3dRtC1rFwmZX/nLIZU3Hu69SbXrVsWmm+P+vUm27RVZTqtNxdmKX/pgt3CeEC&#10;CFcVLmq0rUjLn+vwGpmDfEygnqku3es5N7LQ+mjnxaXrHWYZ9/bWwFALlJmmrYd5bRniM50qk7LW&#10;PG41SZnGvF642I2gtqhtkTaTPbn3xexIcYWTNrfeJjcbIDkvXGz5TY02/sbsxVUf+iwtPu1QdGMj&#10;9vj2pSK+CXeWU0NWTpotN2S6S/sM3J3+2hEuqoaUWJbChUxkbDl58CbhEpYO5RPJb0BjZB/kyScc&#10;pgQXcWPZycFvQ7wct4J+WeiwV8QQmco+JtSC+WtwM5XaFc/szP6Ymx3iGiecXxYSMu1v8TPWoQMO&#10;cfj7UdFShguLpi3S3YS5C3IUm1egEC6AcFHhoj7jmuw4sIXOTr8rzFqFxZzCu6FfE28WqAtmRlb1&#10;LpXCsZvqB+uCr513/joyMb3dvkG4WJce2gg5e8Zjd5xm5zz+e0lSyIfgfsgGSFIu/3WAEC5l+Ca+&#10;uRrN1lNQQ9L13du7swPh4tYRO1at9xPbxvLCRTdAlSy92YanqBrytxjncrTOTwU0vtmfbilxMZOO&#10;+3MBnC1Ms0zijnPuAr6Rmt7yxpqCvp/tJTE4B8KFLM3e3Dy0hshrvnzbRgnp9sdegCmKI73rhB5S&#10;rqznhQszKXTFgHABhGsKF7ZtIEHrutEl6jXZp5de7bmFdMkEc+V7Cuk2xf072R/qPQysT1EZvlq4&#10;BGvh7LZkus0ihxUZZD42qq6i+CbhQj7FNp9Wrp70BmT9l/xS+xTh4lYdXenoSQz2YexuK9sRLvrm&#10;9dBNb1YPA9ySK2kC+1rhUu88ICsvooZR526MoKsrZYiSDRDoXVXmvYtmhXJN9ftg+860kPKiUpWu&#10;fk0Mzr5wYYZhE1Movl3qX9Xybc889oSEGpmQX8ANcexscONPQXNNzOqW2h+klhUuwojNSh8IF0C4&#10;pnApDvYJ+JdYWgomSuNkhujH/Ue+3Ais06zv6flaPQbHA8jLhQsdP5Pj1f3M8UdWZFRht3EhH4L7&#10;IRuQSZOhA3Yc0Hk1kqsnf220QvX27iyycVH2TLb+zDZtUzytVdzXrCplxg2bJydciDURu1ljRzCE&#10;SGl7ppcKlzXz1HvSDtWfTKOdMFLRG8VSbuKyARzjR2YJhWHv/Pt3nrFJH6MSnMS8mep5RQzOvnB5&#10;cJuU6YhuloU502wzy0dbSKCwjiTWml8e2p+q3G5W50npxt7IzHplT2h+NAdWWYVljskw67/b2BRF&#10;XrgUzm/FpKPZDhrCBRAuKlx2vXivsx8JsxMSGjaBL/px/8ETee1wE7VV4t2LVE7I6JXCRffn/oS5&#10;W2IBny1VGMd8FhI5iAwXMxqY3A/ZAMlXhIs/tCBdT9vsLShU/bJB6Se6M54nMVFkHkT6UEMDHXVy&#10;ZISLNp1OfXTa3VWVyl/9vefy35g3Nx3T2T6gaNrxUBtouuhGVmUNr1Nx+jmalNkXLvrcBD3ArScD&#10;OIsz0vZnFckNcGQZ612w1SnznFz1qLqaXhODcyBcXPVYJ8M2Kf3mWbM+9lZu4TGG342OcE6yzKTi&#10;IuIwk1vivFt/I4awnC8kI1z8wZjkeC4IF0C4nHDR73Pm63UdOzdhb1+LIvWKO/gEvhhNfT8Ql8vG&#10;NN8TXG4kJ3FfLlzcYOYWruMxa2S1xJY3RDaL+fqpQzn+X7g86/Lfr9mLetqmvglC6B5H+AThwuhC&#10;Vd59v76e+uRPC5eNXsszdqcclt2U1y3CTwB1GscCyvS8HWf175XHNS3vRNe8FvT93BcuLv9evtLZ&#10;AI5rH2HWMMrv5L6kV6KypJNhvlVsrnZeEYOxL1x8X7DyDqPyTUosNgaT5pCQnjgMMnINMj3RsfiS&#10;6v5XePfJ9oh6uoykFI5Rg3ABhKsJlzXrQ3wb+HG16rXIuuXSF1QFVRni3fNvVlnIdanKvOJ2SChv&#10;xPf8rUga37xWuBBDRLMnKBq1jJ/VcNwurZc4G+KcNKpc90M2QPIV4eI/Llk9jbeCoX6LJsk/TLjQ&#10;hRnd+Or72YEzKVw25mdOZtyFyknNuoUSEcL1IuB2POkiDIIVtmm1oQFqzdyJq46ESzlFuWcDEmV6&#10;vA583+xPCxdVLXaSp1N+GgrXDc22TbwkRpTl3q4i+ntoBL5u1DvIFhtVLzfyy2X7C+6a0x0LuULa&#10;pu0Jl2gzfWTgBf48FxMuc9Zzxxx28hma+94C/53uhNaId8+/QfE76UpKxo1m2F2Ifb0DOp+aUXLc&#10;DMB4mAm3diBcTE1srhzvFy7+B1JPxIexxaXOcv1g4eIWi/i52lmSwoUve4iMyeZVcUKFLJHyWOQi&#10;s22udTAqPh7btcAVay6+aYVzi/Qr6qW+OSzjcMYlnlnJBnB8M/FTLp8gXFSt2yXNR70PSsOaLw1V&#10;X92rYjDOChduK+2XbEaZ6M3FC5fLhp+aleH4K+Tn31nhsvnGBOECCNcSLm5HXRzPhZRN2/eTG9r3&#10;hAvZCa0R794J4UKVi51rf4dwEY4xjGEi7RTM4jP5JWfjwlLU8eUOEObHJRkgeZFw8f5xm1vfj97G&#10;5XOFy/yoZLtQySIWk/CHxhi5K8Qq/FMPIuq+ybIoz1h7d1lHN3JnTLnW0SsKe8STkziD929mjCCz&#10;hbQYl0hCRaim1dbspTRbbRt1Huk6WR+B+cavmqT137ecC+Coo09vxobHNsdPEC53P6QvusZLV4Km&#10;oHLif2NQzgoX3oj8Va18nxMdYNTwfVD0Rq/z48HcGrfQqdsObTpnhUvIE8IFEK4lXBrrKj6KZ2zW&#10;K7e9wzX/HeFCd0JrxLt3RrjQQxbNyPEO4SKPCdrEyBDplmNUx68XJKQdI/OcmwyQvEi4mD0z/SKu&#10;/UzhsnRsldL/vnqfX7mkpNeLgN9l1QbNqc3B1anjKsx5pfON8NjZoPHrlSqMblP77mW3/DnNdnrM&#10;CR95yMaJR6S3t6R2D2UDOGa+1RTuI4RL417BQa+mqCrRN1EWtL/73xiU/xQu2n6FHjzr9x6Ey6OG&#10;7zU5y2Ibb3RHs7oiMqo/LVxutIAQLsByNeEyptcohJxhwiXd69Gd0Br+ep8TLg+WoXWj1myCEp++&#10;LxUukdNJcf7t87oldO0ybT8ZnA3IJiU5Ei5q1PH1pCfQgtUFEy6fZuMSLVKGIOvnK+8y94RwSeCH&#10;AncMgpEKB45i7u48ilRp9LTdnn/bAznM/Bcx5VKfMk2OHS4dBYjihT1+HyFctORUf9R+b7OquzUU&#10;5RUxZI7/IVzyjTBcnv9sIFlsnUikTxTuvHDZ2SQB/jDXEi63JWNcQY7bUeyoDhIj/dUvk4j9Z0V9&#10;/DroAeGWfR9fKlyifph73Gp3B5iDJOWuKHY6dDLgsHSOo11FLhd9sTiZL45As/tZ4UL76aoW1WLW&#10;YPKC4GCpaEe4hO0gOp2d6RCWX66h5Ty0eG77EfT1fq0pWN9U48m2nfXJmw3gBCvOD9gOHQxoV1uq&#10;0hRhCpX4ihiUDxEuC5XxfqkIwgW8lmsJl+2eFi5y9xDbEpRauk+4MhX9KxtD2Sz8mhgj9PdomT3Q&#10;7Y3C5Su6JfjekGtrfntvNuCwdI4DPy5+I0VqK5e/NqrfHxcudlvXrdcOLGQ1mfM5jwXFPW2cmxcu&#10;k2jx+t8nTqZKvT2alFciQnuUvnjuc397qC99AqkoaYbs2mM2QODvLHJJ8H4HdLY4m27aet9Na9pF&#10;T+7lFTEILxAubS842FWUEC5mQbGou3Gmh1RAuIDX8hPChfR/Xz8dmiHHi9yXu0PshPbppoSLGivZ&#10;PsFRZEZ/1IIo/sB+qXC5yfy7UMLYUvcUvk6lza134JcNkHxFuPjzlnIzZf7aqH5/WriYk7r9xhfR&#10;EM3STFrhSVLCZZ0ZzmXvamoq2r16Ip+scNlfTznULWLaj0A2x3ytZNkADps1/GGX/3dvQXuz1TaZ&#10;dtuQor0iBuEFwiXdAz0lXIRzKwgX8D28W7iIedy0cNFHuufG8aeES2ZqXOyE9ummhMsqk0jOPLsS&#10;pD9cvyRc5tTh9Xe7SkMH73CcyxfschVjSJH5DaEbmLIBgi8IF/2VphM7FC53ubf2zEE4r4Z2ocKX&#10;rGiIbhnpTAl3TodOZBxVc5cTDpyvCZfhULfkhQtxR/K1kj0rXGRn8AOHLN5NlfU678kVor2HnUEv&#10;ikH4T+ESu6uKE4q0g3fh6+LouiZP210RDhvLlDb7u9+VDeECCO8WLrp/89aBK7EJIA3TOM3KZpv4&#10;MuXj6OqXPja5KWFTX6VyJ7RPNyVcjL19CJicNmCuyCcbqZdJj8kPjtRNib7VVEJilUEenxgOsj6t&#10;W0aWl54XsJaVQ0FtSYl9QTZA8AXhEmaMfD2FIy51AVt/bcce/5x1R/id0C5UzDzxQVM3FeIYfZf/&#10;FC5Z4cD5knAZj3VLPn95iPrTJXtWuMil3JPnS7+YRRdn8q/JTf210Ft5RQzCC3YVpa27d4SLr1kX&#10;Rx554q6IdkmcFi61608hXADh3cJlpt2QOePrBcLFTJS7F8Mka5q/7k+DxBjLIrET2qebFC4z67a1&#10;gxE9zDLXWO69N2u8Xrmst/RM6UHmiq7IXdSwAmm1YsZ9bWhzZpDoiYt2u7zkJrto3cxnAhKFOyNc&#10;gswk56UwrxJ+Ssxu29F/mx3GjfKnOjtXyT8pXMSDY8LFuOvXJT46YfH+FeHClorOCZe8wchORZ7R&#10;LfrLOHXMo14pOnESkvQJfxwgCP7nxeRBxu7su9GblltfcaoSp5HV/itiBP5TuHSZ53fogI7FkYVw&#10;V2zyIT7lgA6ec4Hk3cJFS4yiW/xWnC8Jl6phjFaf6PPmXLK2+RuHIOo80/usT4NzfsGo8YAz+k0K&#10;F2NUYtZtjR9Q73Sp7MzgOusktTwy5piN8iizjm6ec0e4mAKoawZflFDwZIdtqsc6eZ/JicT655R9&#10;naR3Rby7I439rJSuyUYHaQFYHgZw9DbzRuBLffflLFp7ivKNPCxfTzpyOehKbFgzcZ4GCZ8qXKyB&#10;lV5nOd6q/Jxw6XyDI5kd7/nlE54i98zup2P7FoVqRakVoebMxXe6K+hsAIdsa7rxotwyJftmVLbq&#10;K8dWqhqBu451a6+IEZDKNbRM3kYzwmUSLTmVkNQOna9ZFycnXKKjN88Kl2BhCOECCG8XLnzgqcLb&#10;9oxwiUaurWQ/EEsIEfJIVp7eYt858eKSN8iswKjh2H7iD7QgjTsHcAgX8sLtCpdUUXSmRZH7BHLu&#10;QR4axXo+G7JVk87WljHcUTD4sTdbubsaDwM4TZFABUjhUmiHV0ZllsJxoEymDNdyJyG3n7ZxETUx&#10;kYL6EbehzzXLc8JFZ0Sib8IhgIPbSBGj9I3LFy0fk1I0o1vE9SNphhTdVJN7isSPerlyP2D3+tbV&#10;ti1LWI7eaazfibrzGynITb077H387xiL/yq4R/vMltDoePPLCBdznCF/qEvikEXZ5kaWhbQZ96+n&#10;7nGCMF6okNF3scjymCzCrn8IF0B4u3BhA0+XNs59XrjYiQ7LSJv/JsbA54WLG7Mdtn8Wfsd8rz2W&#10;0e9fEC5yZGKIaYcxk1aRy1aKK2qozG92PBHAeEa4RNmHelppJbZsIiPUbzn8+K4ivjI2EIUVzoRe&#10;T3l/fU64bKnjqBICoW+oYiJ75eeKPsH8alBuvoVfv2bm4HS6mTXFlhaX2C5lAzj8zibS1rmIu6VL&#10;9u0spo36uR77tdG/MAbrJ/lO9yHMDJ8ULjptuqS59aVw5y9eNrI66OLwpUjjULn3pXNHkC9mDHDv&#10;TUEuEj0leXgQLoDwfuESlEs1Z3YVfUG4uOMXVbtfRPMfg8Sohu0LwoV5g6x8JHp8MT3kbiXarJ2j&#10;xPZvx6Wu08j2tzPRByHrRNWks91GJkJals8WbqucTgVQzgqXIUQMHnJJPa2+hNUkbF63waxHqYMt&#10;f1q40P027qGEWLZb16riaLHoOeFi0vTKJbvtp1cGQfZvY+Nc++yqcaOXJw+CNIuY6YAgXcx6pS+9&#10;S2ilGSZuxisU836FESodEN+ZfxXpOM0t5IfiuF6/B9Mh+ToyG+fZzNv/xuD9pJ6aMkGuJT4jXMza&#10;tH+mq1oUTwgXv9V5o86WfRyip+2yus3MfCtVrTtZqsgLl7Kzj58IHwgXwPgB4XKf20q57FKvyBb2&#10;PS9h8+/udug5Rl9mhrNKK4VRnMy2DG3TNO2whtQZm02XdJDKhQadhxj0qkbd8qF80n62bMLsdzX9&#10;2bvIIrG923FF8McHZVg67Zay6ej+iQQ564B1NAlUjSy8TluF3EY5YGQDSJRUIVQAedTmr1mflVC3&#10;5EGzetInnphmsmalUlOcWIV5MbQLNSuR5aM/br081gHMNXMtB6QETwoXO//VKhdv5pDEpAGw0Tft&#10;MM9TV1GtYw2l+keN9zUfHmWpIvw+kdJcb4bJIFBsskbn5uySTZm7cZ7Hzoxw00FA4s4qfWe9qXov&#10;Dc1DaR5BRh7/xISLXX0j3x41kxmviMGFi5mGbfq+8y3xKeFiJznLmz+2MiVcHnWuHo09PdPNBfk4&#10;Rp/U6oBM2lru8ouGujUgRXVzwXXrl8H9glIB4QI8PyFcvp1Hx5X8fLwQkfeYP02TdZuvqundW11Z&#10;Fzqw7th7U+GumZMHKwueFC5kSsr29ckWHy0KOnkSKZL0jNC+cGH5h9vL/BzfDGM8Cti/MyrzF7Za&#10;Kz02vQndMpr8v/8/hpiZZg1Cx3xKuBjDE0ZSuKQero+zsQV0aoJG5msfrZDmG7JKPFWfBYQLIPxK&#10;4dKmZ7evhPeCD3RlZLaFKEXw9q2uvAslq4j14ta0zB71MGbr/vi/t7bwjLnx1i0tECZucFX5MXzl&#10;Jlq5XfRZ4SJ1E81fRE3TC3v66TBA3JmwMWM5UeXyQ7pFHN8U//v/YwjhQozQqvnZXUU6AX4+olpX&#10;v0vhQms9PPMQh55V1PPM/JJ9u973hEtFkuh8FhAugPAbhcv6I34bXov6PPmBrRCfSZWdVYkOknoH&#10;nd6B73EjqDIPWOw2D314Ip0wu5GdE6/K+D77j9hbdnJu0ytuhpq1qCksblV9bl5kkTvbG1+GpQsD&#10;Jc/fJ9vtzXvSkrECZAME5AbKVi7WtqUL+ZF1IoV65rRYbdQE/jMG21V096eEGwdTocHxpscb0ejO&#10;8zSs3vSs9mvQ4XJ16ewt+CqiKEkWrhDaUEm02GXo+16vhvfkxY13FVkXCCVdRpaNH/xpfqNwGc94&#10;tPhwyl8gvl6F+sz0/1joYEjmw38S1R8PP/Jdv81+KNhhmZVHnylWEau+fPx60efxcf0g818mlV/q&#10;uIq4ALpkcQGyARxz/2OyCaig4ecbx1vZVM3/5z3vGOTZTOb9RqMLMe23yTYzf+JnYpaDQoC/zW8U&#10;Ln3WAcplyPn1/pOoGfGV/KPq9IC2mKnnH/AtBgD4L9RkXWoN8NDHOACK3yhc1Hd403dXnlcciozb&#10;rr/IopcMejOjLY0uTjjTBwB8FNpWJ7cLDsIFHPIbhYv1dnDlGYsGMwkEY8pATo6CbgHgWrDvsCY3&#10;VQrhAk7xG4WL3ehxZeHS9z1WeD0TES5010JRXXlWDYA/RBEcRs35QzAgXMApfqVwuc9twzyzgWuz&#10;dk3jXf+tU692GDTtz9jDAgCeR39oNI8vstZsRkv7DYJwAaf4ncIFAADA5yBs0zJODCBcwCkgXAAA&#10;AHwvTLaUuXV8CBdwCggXAAAA38vUeU/PzZA1qYdwAaeAcAEAAPAG9o59BeA8/yE+suc3AwAAAAB8&#10;C5g1AQAAAMBlgHABAAAAwGWAcAEAAADAZYBwAQAAAMBlgHABAAAAwGWAcAEAAADAZYBwAQAAAMBl&#10;gHABAAAAwGWAcAEAAADAZfgHiqW2nRm0HFUAAAAASUVORK5CYIJQSwMEFAAGAAgAAAAhAGCmzzji&#10;AAAACwEAAA8AAABkcnMvZG93bnJldi54bWxMj8FqwzAQRO+F/oPYQm+JJKcptWs5hND2FApJCqU3&#10;xdrYJtbKWIrt/H2VU3ubZYbZN/lqsi0bsPeNIwVyLoAhlc40VCn4OrzPXoD5oMno1hEquKKHVXF/&#10;l+vMuJF2OOxDxWIJ+UwrqEPoMs59WaPVfu46pOidXG91iGdfcdPrMZbblidCPHOrG4ofat3hpsby&#10;vL9YBR+jHtcL+TZsz6fN9eew/PzeSlTq8WFavwILOIW/MNzwIzoUkenoLmQ8axXMljJuCVEsZArs&#10;lhCJeAJ2VJAmKfAi5/83FL8A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BAi0AFAAGAAgAAAAhALGC&#10;Z7YKAQAAEwIAABMAAAAAAAAAAAAAAAAAAAAAAFtDb250ZW50X1R5cGVzXS54bWxQSwECLQAUAAYA&#10;CAAAACEAOP0h/9YAAACUAQAACwAAAAAAAAAAAAAAAAA7AQAAX3JlbHMvLnJlbHNQSwECLQAUAAYA&#10;CAAAACEAdDyWRYsDAABkCgAADgAAAAAAAAAAAAAAAAA6AgAAZHJzL2Uyb0RvYy54bWxQSwECLQAK&#10;AAAAAAAAACEA+Sl8GdNEAADTRAAAFAAAAAAAAAAAAAAAAADxBQAAZHJzL21lZGlhL2ltYWdlMS5w&#10;bmdQSwECLQAUAAYACAAAACEAYKbPOOIAAAALAQAADwAAAAAAAAAAAAAAAAD2SgAAZHJzL2Rvd25y&#10;ZXYueG1sUEsBAi0AFAAGAAgAAAAhAKomDr68AAAAIQEAABkAAAAAAAAAAAAAAAAABUwAAGRycy9f&#10;cmVscy9lMm9Eb2MueG1sLnJlbHNQSwUGAAAAAAYABgB8AQAA+Ew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s1028" type="#_x0000_t75" style="position:absolute;left:624;top:15109;width:10714;height:10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sqZLxwAAAOMAAAAPAAAAZHJzL2Rvd25yZXYueG1sRE9fa8Iw&#10;EH8f7DuEG+xtpq1atq5RRBCKDKE6fD6asylrLqXJtPv2y2Dg4/3+X7mebC+uNPrOsYJ0loAgbpzu&#10;uFXwedq9vILwAVlj75gU/JCH9erxocRCuxvXdD2GVsQQ9gUqMCEMhZS+MWTRz9xAHLmLGy2GeI6t&#10;1CPeYrjtZZYkubTYcWwwONDWUPN1/LYKLgdcTJtzVWd7vTt/mFBt96lT6vlp2ryDCDSFu/jfXek4&#10;/y1bLhd5Pp/D308RALn6BQAA//8DAFBLAQItABQABgAIAAAAIQDb4fbL7gAAAIUBAAATAAAAAAAA&#10;AAAAAAAAAAAAAABbQ29udGVudF9UeXBlc10ueG1sUEsBAi0AFAAGAAgAAAAhAFr0LFu/AAAAFQEA&#10;AAsAAAAAAAAAAAAAAAAAHwEAAF9yZWxzLy5yZWxzUEsBAi0AFAAGAAgAAAAhAGWypkvHAAAA4wAA&#10;AA8AAAAAAAAAAAAAAAAABwIAAGRycy9kb3ducmV2LnhtbFBLBQYAAAAAAwADALcAAAD7AgAAAAA=&#10;" filled="t">
                <v:imagedata r:id="rId2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9" type="#_x0000_t202" style="position:absolute;left:962;top:15503;width:3916;height:7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ICF2xwAAAOIAAAAPAAAAZHJzL2Rvd25yZXYueG1sRI/NisIw&#10;FIX3A75DuIKbYUyto7XVKKPg4FbHB7g217bY3JQmY+vbm4Xg8nD++Fab3tTiTq2rLCuYjCMQxLnV&#10;FRcKzn/7rwUI55E11pZJwYMcbNaDjxVm2nZ8pPvJFyKMsMtQQel9k0np8pIMurFtiIN3ta1BH2Rb&#10;SN1iF8ZNLeMomkuDFYeHEhvalZTfTv9GwfXQfc7S7vLrz8nxe77FKrnYh1KjYf+zBOGp9+/wq33Q&#10;CmZJnKbRNA4QASnggFw/AQAA//8DAFBLAQItABQABgAIAAAAIQDb4fbL7gAAAIUBAAATAAAAAAAA&#10;AAAAAAAAAAAAAABbQ29udGVudF9UeXBlc10ueG1sUEsBAi0AFAAGAAgAAAAhAFr0LFu/AAAAFQEA&#10;AAsAAAAAAAAAAAAAAAAAHwEAAF9yZWxzLy5yZWxzUEsBAi0AFAAGAAgAAAAhAG8gIXbHAAAA4gAA&#10;AA8AAAAAAAAAAAAAAAAABwIAAGRycy9kb3ducmV2LnhtbFBLBQYAAAAAAwADALcAAAD7AgAAAAA=&#10;" stroked="f">
                <v:textbox>
                  <w:txbxContent>
                    <w:p w14:paraId="4BA6B311" w14:textId="77777777" w:rsidR="00BC2FA9" w:rsidRDefault="00BC2FA9" w:rsidP="00BC2FA9">
                      <w:pPr>
                        <w:rPr>
                          <w:rFonts w:ascii="Tahoma" w:hAnsi="Tahoma" w:cs="Tahoma"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sz w:val="22"/>
                          <w:szCs w:val="22"/>
                        </w:rPr>
                        <w:t>Urząd Miejski w Elblągu</w:t>
                      </w:r>
                    </w:p>
                    <w:p w14:paraId="55305E67" w14:textId="6A6FC419" w:rsidR="00BC2FA9" w:rsidRPr="00D87ADD" w:rsidRDefault="007B647B" w:rsidP="00BC2FA9">
                      <w:pPr>
                        <w:rPr>
                          <w:rFonts w:ascii="Tahoma" w:hAnsi="Tahoma" w:cs="Tahoma"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sz w:val="22"/>
                          <w:szCs w:val="22"/>
                        </w:rPr>
                        <w:t xml:space="preserve">Departament </w:t>
                      </w:r>
                      <w:r w:rsidR="00862E2F">
                        <w:rPr>
                          <w:rFonts w:ascii="Tahoma" w:hAnsi="Tahoma" w:cs="Tahoma"/>
                          <w:sz w:val="22"/>
                          <w:szCs w:val="22"/>
                        </w:rPr>
                        <w:t>Zamówień Publicznych</w:t>
                      </w:r>
                    </w:p>
                  </w:txbxContent>
                </v:textbox>
              </v:shape>
              <v:shape id="Text Box 6" o:spid="_x0000_s1030" type="#_x0000_t202" style="position:absolute;left:4878;top:15503;width:2870;height:8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03dOyQAAAOIAAAAPAAAAZHJzL2Rvd25yZXYueG1sRI/dasJA&#10;FITvhb7Dcgq9Ed2kjYlGV2kLFm/9eYBj9pgEs2dDdmvi23eFgpfDzHzDrDaDacSNOldbVhBPIxDE&#10;hdU1lwpOx+1kDsJ5ZI2NZVJwJweb9ctohbm2Pe/pdvClCBB2OSqovG9zKV1RkUE3tS1x8C62M+iD&#10;7EqpO+wD3DTyPYpSabDmsFBhS98VFdfDr1Fw2fXj2aI///hTtk/SL6yzs70r9fY6fC5BeBr8M/zf&#10;3mkFH1GcJYs4TeBxKdwBuf4DAAD//wMAUEsBAi0AFAAGAAgAAAAhANvh9svuAAAAhQEAABMAAAAA&#10;AAAAAAAAAAAAAAAAAFtDb250ZW50X1R5cGVzXS54bWxQSwECLQAUAAYACAAAACEAWvQsW78AAAAV&#10;AQAACwAAAAAAAAAAAAAAAAAfAQAAX3JlbHMvLnJlbHNQSwECLQAUAAYACAAAACEAd9N3TskAAADi&#10;AAAADwAAAAAAAAAAAAAAAAAHAgAAZHJzL2Rvd25yZXYueG1sUEsFBgAAAAADAAMAtwAAAP0CAAAA&#10;AA==&#10;" stroked="f">
                <v:textbox>
                  <w:txbxContent>
                    <w:p w14:paraId="63AF7055" w14:textId="798EF140" w:rsidR="00BC2FA9" w:rsidRDefault="00F35AFF" w:rsidP="00BC2FA9">
                      <w:pPr>
                        <w:rPr>
                          <w:rFonts w:ascii="Tahoma" w:hAnsi="Tahoma" w:cs="Tahoma"/>
                          <w:sz w:val="22"/>
                          <w:szCs w:val="22"/>
                        </w:rPr>
                      </w:pPr>
                      <w:r>
                        <w:rPr>
                          <w:rFonts w:ascii="Tahoma" w:hAnsi="Tahoma" w:cs="Tahoma"/>
                          <w:sz w:val="22"/>
                          <w:szCs w:val="22"/>
                        </w:rPr>
                        <w:t>tel. +48 55</w:t>
                      </w:r>
                      <w:r w:rsidR="00F22442">
                        <w:rPr>
                          <w:rFonts w:ascii="Tahoma" w:hAnsi="Tahoma" w:cs="Tahoma"/>
                          <w:sz w:val="22"/>
                          <w:szCs w:val="22"/>
                        </w:rPr>
                        <w:t> 239</w:t>
                      </w:r>
                      <w:r w:rsidR="00885BED">
                        <w:rPr>
                          <w:rFonts w:ascii="Tahoma" w:hAnsi="Tahoma" w:cs="Tahoma"/>
                          <w:sz w:val="22"/>
                          <w:szCs w:val="22"/>
                        </w:rPr>
                        <w:t xml:space="preserve"> </w:t>
                      </w:r>
                      <w:r w:rsidR="00862E2F">
                        <w:rPr>
                          <w:rFonts w:ascii="Tahoma" w:hAnsi="Tahoma" w:cs="Tahoma"/>
                          <w:sz w:val="22"/>
                          <w:szCs w:val="22"/>
                        </w:rPr>
                        <w:t>31 25</w:t>
                      </w:r>
                    </w:p>
                    <w:p w14:paraId="5C756523" w14:textId="0B7933FD" w:rsidR="00BC2FA9" w:rsidRPr="00D87ADD" w:rsidRDefault="00BC2FA9" w:rsidP="00BC2FA9">
                      <w:pPr>
                        <w:rPr>
                          <w:rFonts w:ascii="Tahoma" w:hAnsi="Tahoma" w:cs="Tahoma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>
      <w:rPr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1204420" wp14:editId="4939A3B9">
              <wp:simplePos x="0" y="0"/>
              <wp:positionH relativeFrom="column">
                <wp:posOffset>4116070</wp:posOffset>
              </wp:positionH>
              <wp:positionV relativeFrom="paragraph">
                <wp:posOffset>47625</wp:posOffset>
              </wp:positionV>
              <wp:extent cx="2040890" cy="447675"/>
              <wp:effectExtent l="1270" t="0" r="0" b="0"/>
              <wp:wrapNone/>
              <wp:docPr id="651772600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40890" cy="4476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212DAF4" w14:textId="52B39D46" w:rsidR="00BC2FA9" w:rsidRDefault="00BC2FA9" w:rsidP="00BC2FA9">
                          <w:pPr>
                            <w:rPr>
                              <w:rFonts w:ascii="Tahoma" w:hAnsi="Tahoma" w:cs="Tahoma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Tahoma" w:hAnsi="Tahoma" w:cs="Tahoma"/>
                              <w:sz w:val="22"/>
                              <w:szCs w:val="22"/>
                            </w:rPr>
                            <w:t xml:space="preserve">e-mail: </w:t>
                          </w:r>
                          <w:hyperlink r:id="rId3" w:history="1">
                            <w:r w:rsidR="00862E2F" w:rsidRPr="008206B3">
                              <w:rPr>
                                <w:rStyle w:val="Hipercze"/>
                                <w:rFonts w:ascii="Tahoma" w:hAnsi="Tahoma" w:cs="Tahoma"/>
                                <w:sz w:val="22"/>
                                <w:szCs w:val="22"/>
                              </w:rPr>
                              <w:t>dzp@umelblag.pl</w:t>
                            </w:r>
                          </w:hyperlink>
                        </w:p>
                        <w:p w14:paraId="68668F84" w14:textId="41AC4B43" w:rsidR="00BC2FA9" w:rsidRPr="00D87ADD" w:rsidRDefault="00BC2FA9" w:rsidP="00BC2FA9">
                          <w:pPr>
                            <w:rPr>
                              <w:rFonts w:ascii="Tahoma" w:hAnsi="Tahoma" w:cs="Tahoma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Tahoma" w:hAnsi="Tahoma" w:cs="Tahoma"/>
                              <w:sz w:val="22"/>
                              <w:szCs w:val="22"/>
                            </w:rPr>
                            <w:t>www.elblag.</w:t>
                          </w:r>
                          <w:r w:rsidR="00862E2F">
                            <w:rPr>
                              <w:rFonts w:ascii="Tahoma" w:hAnsi="Tahoma" w:cs="Tahoma"/>
                              <w:sz w:val="22"/>
                              <w:szCs w:val="22"/>
                            </w:rPr>
                            <w:t>eu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1204420" id="Text Box 7" o:spid="_x0000_s1031" type="#_x0000_t202" style="position:absolute;margin-left:324.1pt;margin-top:3.75pt;width:160.7pt;height:35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RHa+AEAANEDAAAOAAAAZHJzL2Uyb0RvYy54bWysU8tu2zAQvBfoPxC815JdJU4Ey0HqwEWB&#10;9AGk/QCKoiSiEpdd0pbcr++SUhy3vRXVgeByydmd2dHmbuw7dlToNJiCLxcpZ8pIqLRpCv7t6/7N&#10;DWfOC1OJDowq+Ek5frd9/Woz2FytoIWuUsgIxLh8sAVvvbd5kjjZql64BVhlKFkD9sJTiE1SoRgI&#10;ve+SVZpeJwNgZRGkco5OH6Yk30b8ulbSf65rpzzrCk69+bhiXMuwJtuNyBsUttVybkP8Qxe90IaK&#10;nqEehBfsgPovqF5LBAe1X0joE6hrLVXkQGyW6R9snlphVeRC4jh7lsn9P1j56fhkvyDz4zsYaYCR&#10;hLOPIL87ZmDXCtOoe0QYWiUqKrwMkiWDdfn8NEjtchdAyuEjVDRkcfAQgcYa+6AK8WSETgM4nUVX&#10;o2eSDldplt7cUkpSLsvW1+urWELkz68tOv9eQc/CpuBIQ43o4vjofOhG5M9XQjEHna72uutigE25&#10;65AdBRlgH78Z/bdrnQmXDYRnE2I4iTQDs4mjH8uR6argbwNEYF1CdSLeCJOv6D+gTQv4k7OBPFVw&#10;9+MgUHHWfTCk3e0yy4IJY5BdrVcU4GWmvMwIIwmq4J6zabvzk3EPFnXTUqVpWgbuSe9aRyleuprb&#10;J99EhWaPB2NexvHWy5+4/QUAAP//AwBQSwMEFAAGAAgAAAAhAHCr0ZLcAAAACAEAAA8AAABkcnMv&#10;ZG93bnJldi54bWxMj81OwzAQhO9IvIO1SFwQdaha54c4FSCBuLb0AZx4m0TE6yh2m/TtWU5wHM1o&#10;5ptyt7hBXHAKvScNT6sEBFLjbU+thuPX+2MGIkRD1gyeUMMVA+yq25vSFNbPtMfLIbaCSygURkMX&#10;41hIGZoOnQkrPyKxd/KTM5Hl1Eo7mZnL3SDXSaKkMz3xQmdGfOuw+T6cnYbT5/ywzef6Ix7T/Ua9&#10;mj6t/VXr+7vl5RlExCX+heEXn9GhYqban8kGMWhQm2zNUQ3pFgT7ucoViJp1loCsSvn/QPUDAAD/&#10;/wMAUEsBAi0AFAAGAAgAAAAhALaDOJL+AAAA4QEAABMAAAAAAAAAAAAAAAAAAAAAAFtDb250ZW50&#10;X1R5cGVzXS54bWxQSwECLQAUAAYACAAAACEAOP0h/9YAAACUAQAACwAAAAAAAAAAAAAAAAAvAQAA&#10;X3JlbHMvLnJlbHNQSwECLQAUAAYACAAAACEARQUR2vgBAADRAwAADgAAAAAAAAAAAAAAAAAuAgAA&#10;ZHJzL2Uyb0RvYy54bWxQSwECLQAUAAYACAAAACEAcKvRktwAAAAIAQAADwAAAAAAAAAAAAAAAABS&#10;BAAAZHJzL2Rvd25yZXYueG1sUEsFBgAAAAAEAAQA8wAAAFsFAAAAAA==&#10;" stroked="f">
              <v:textbox>
                <w:txbxContent>
                  <w:p w14:paraId="4212DAF4" w14:textId="52B39D46" w:rsidR="00BC2FA9" w:rsidRDefault="00BC2FA9" w:rsidP="00BC2FA9">
                    <w:pPr>
                      <w:rPr>
                        <w:rFonts w:ascii="Tahoma" w:hAnsi="Tahoma" w:cs="Tahoma"/>
                        <w:sz w:val="22"/>
                        <w:szCs w:val="22"/>
                      </w:rPr>
                    </w:pPr>
                    <w:r>
                      <w:rPr>
                        <w:rFonts w:ascii="Tahoma" w:hAnsi="Tahoma" w:cs="Tahoma"/>
                        <w:sz w:val="22"/>
                        <w:szCs w:val="22"/>
                      </w:rPr>
                      <w:t xml:space="preserve">e-mail: </w:t>
                    </w:r>
                    <w:hyperlink r:id="rId4" w:history="1">
                      <w:r w:rsidR="00862E2F" w:rsidRPr="008206B3">
                        <w:rPr>
                          <w:rStyle w:val="Hipercze"/>
                          <w:rFonts w:ascii="Tahoma" w:hAnsi="Tahoma" w:cs="Tahoma"/>
                          <w:sz w:val="22"/>
                          <w:szCs w:val="22"/>
                        </w:rPr>
                        <w:t>dzp@umelblag.pl</w:t>
                      </w:r>
                    </w:hyperlink>
                  </w:p>
                  <w:p w14:paraId="68668F84" w14:textId="41AC4B43" w:rsidR="00BC2FA9" w:rsidRPr="00D87ADD" w:rsidRDefault="00BC2FA9" w:rsidP="00BC2FA9">
                    <w:pPr>
                      <w:rPr>
                        <w:rFonts w:ascii="Tahoma" w:hAnsi="Tahoma" w:cs="Tahoma"/>
                        <w:sz w:val="22"/>
                        <w:szCs w:val="22"/>
                      </w:rPr>
                    </w:pPr>
                    <w:r>
                      <w:rPr>
                        <w:rFonts w:ascii="Tahoma" w:hAnsi="Tahoma" w:cs="Tahoma"/>
                        <w:sz w:val="22"/>
                        <w:szCs w:val="22"/>
                      </w:rPr>
                      <w:t>www.elblag.</w:t>
                    </w:r>
                    <w:r w:rsidR="00862E2F">
                      <w:rPr>
                        <w:rFonts w:ascii="Tahoma" w:hAnsi="Tahoma" w:cs="Tahoma"/>
                        <w:sz w:val="22"/>
                        <w:szCs w:val="22"/>
                      </w:rPr>
                      <w:t>eu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E57000" w14:textId="77777777" w:rsidR="002925BC" w:rsidRDefault="002925BC">
      <w:r>
        <w:separator/>
      </w:r>
    </w:p>
  </w:footnote>
  <w:footnote w:type="continuationSeparator" w:id="0">
    <w:p w14:paraId="197205C9" w14:textId="77777777" w:rsidR="002925BC" w:rsidRDefault="002925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793305" w14:textId="1E78AB40" w:rsidR="000E357C" w:rsidRDefault="0072299F" w:rsidP="007E3412">
    <w:pPr>
      <w:pStyle w:val="Nagwek"/>
      <w:spacing w:before="0" w:after="0"/>
    </w:pPr>
    <w:r>
      <w:rPr>
        <w:noProof/>
        <w:lang w:eastAsia="pl-PL" w:bidi="ar-SA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65670D0" wp14:editId="6879607C">
              <wp:simplePos x="0" y="0"/>
              <wp:positionH relativeFrom="column">
                <wp:posOffset>874542</wp:posOffset>
              </wp:positionH>
              <wp:positionV relativeFrom="paragraph">
                <wp:posOffset>80010</wp:posOffset>
              </wp:positionV>
              <wp:extent cx="4554855" cy="542925"/>
              <wp:effectExtent l="1905" t="3810" r="0" b="0"/>
              <wp:wrapNone/>
              <wp:docPr id="101129981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54855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DE261B4" w14:textId="77777777" w:rsidR="00BC2FA9" w:rsidRDefault="00BC2FA9" w:rsidP="00D87ADD">
                          <w:pPr>
                            <w:rPr>
                              <w:rFonts w:ascii="Tahoma" w:hAnsi="Tahoma" w:cs="Tahoma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Tahoma" w:hAnsi="Tahoma" w:cs="Tahoma"/>
                              <w:sz w:val="22"/>
                              <w:szCs w:val="22"/>
                            </w:rPr>
                            <w:t>Urząd Miejski w Elblągu</w:t>
                          </w:r>
                        </w:p>
                        <w:p w14:paraId="70CB2DC0" w14:textId="72B149F0" w:rsidR="00D87ADD" w:rsidRPr="00D87ADD" w:rsidRDefault="007B647B" w:rsidP="00BC2FA9">
                          <w:pPr>
                            <w:spacing w:before="120"/>
                            <w:rPr>
                              <w:rFonts w:ascii="Tahoma" w:hAnsi="Tahoma" w:cs="Tahoma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Tahoma" w:hAnsi="Tahoma" w:cs="Tahoma"/>
                              <w:sz w:val="22"/>
                              <w:szCs w:val="22"/>
                            </w:rPr>
                            <w:t xml:space="preserve">Departament </w:t>
                          </w:r>
                          <w:r w:rsidR="00862E2F">
                            <w:rPr>
                              <w:rFonts w:ascii="Tahoma" w:hAnsi="Tahoma" w:cs="Tahoma"/>
                              <w:sz w:val="22"/>
                              <w:szCs w:val="22"/>
                            </w:rPr>
                            <w:t>Zamówień Publicznych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65670D0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68.85pt;margin-top:6.3pt;width:358.65pt;height:42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rO28wEAAMoDAAAOAAAAZHJzL2Uyb0RvYy54bWysU8GO0zAQvSPxD5bvNG2VwG7UdLV0VYS0&#10;sEgLH+A4TmLheMzYbbJ8PWOn2y1wQ+RgeTz2m3lvXjY302DYUaHXYCu+Wiw5U1ZCo21X8W9f92+u&#10;OPNB2EYYsKriT8rzm+3rV5vRlWoNPZhGISMQ68vRVbwPwZVZ5mWvBuEX4JSlZAs4iEAhdlmDYiT0&#10;wWTr5fJtNgI2DkEq7+n0bk7ybcJvWyXDQ9t6FZipOPUW0oppreOabTei7FC4XstTG+IfuhiEtlT0&#10;DHUngmAH1H9BDVoieGjDQsKQQdtqqRIHYrNa/sHmsRdOJS4kjndnmfz/g5Wfj4/uC7IwvYeJBphI&#10;eHcP8rtnFna9sJ26RYSxV6KhwqsoWTY6X56eRql96SNIPX6ChoYsDgES0NTiEFUhnozQaQBPZ9HV&#10;FJikw7wo8qui4ExSrsjX1+silRDl82uHPnxQMLC4qTjSUBO6ON77ELsR5fOVWMyD0c1eG5MC7Oqd&#10;QXYUZIB9+k7ov10zNl62EJ/NiPEk0YzMZo5hqidKRro1NE9EGGE2FP0AtOkBf3I2kpkq7n8cBCrO&#10;zEdLol2v8jy6LwV58W5NAV5m6suMsJKgKh44m7e7MDv24FB3PVWax2ThloRuddLgpatT32SYJM3J&#10;3NGRl3G69fILbn8BAAD//wMAUEsDBBQABgAIAAAAIQA0tV5f3QAAAAkBAAAPAAAAZHJzL2Rvd25y&#10;ZXYueG1sTI/LTsMwEEX3SPyDNZXYIOq0kEdDnAqQQGxb+gFOPE2ixuModpv07xlWdDdXc3QfxXa2&#10;vbjg6DtHClbLCARS7UxHjYLDz+dTBsIHTUb3jlDBFT1sy/u7QufGTbTDyz40gk3I51pBG8KQS+nr&#10;Fq32Szcg8e/oRqsDy7GRZtQTm9terqMokVZ3xAmtHvCjxfq0P1sFx+/pMd5M1Vc4pLuX5F13aeWu&#10;Sj0s5rdXEAHn8A/DX32uDiV3qtyZjBc96+c0ZZSPdQKCgSyOeVylYJOtQJaFvF1Q/gIAAP//AwBQ&#10;SwECLQAUAAYACAAAACEAtoM4kv4AAADhAQAAEwAAAAAAAAAAAAAAAAAAAAAAW0NvbnRlbnRfVHlw&#10;ZXNdLnhtbFBLAQItABQABgAIAAAAIQA4/SH/1gAAAJQBAAALAAAAAAAAAAAAAAAAAC8BAABfcmVs&#10;cy8ucmVsc1BLAQItABQABgAIAAAAIQAcMrO28wEAAMoDAAAOAAAAAAAAAAAAAAAAAC4CAABkcnMv&#10;ZTJvRG9jLnhtbFBLAQItABQABgAIAAAAIQA0tV5f3QAAAAkBAAAPAAAAAAAAAAAAAAAAAE0EAABk&#10;cnMvZG93bnJldi54bWxQSwUGAAAAAAQABADzAAAAVwUAAAAA&#10;" stroked="f">
              <v:textbox>
                <w:txbxContent>
                  <w:p w14:paraId="7DE261B4" w14:textId="77777777" w:rsidR="00BC2FA9" w:rsidRDefault="00BC2FA9" w:rsidP="00D87ADD">
                    <w:pPr>
                      <w:rPr>
                        <w:rFonts w:ascii="Tahoma" w:hAnsi="Tahoma" w:cs="Tahoma"/>
                        <w:sz w:val="22"/>
                        <w:szCs w:val="22"/>
                      </w:rPr>
                    </w:pPr>
                    <w:r>
                      <w:rPr>
                        <w:rFonts w:ascii="Tahoma" w:hAnsi="Tahoma" w:cs="Tahoma"/>
                        <w:sz w:val="22"/>
                        <w:szCs w:val="22"/>
                      </w:rPr>
                      <w:t>Urząd Miejski w Elblągu</w:t>
                    </w:r>
                  </w:p>
                  <w:p w14:paraId="70CB2DC0" w14:textId="72B149F0" w:rsidR="00D87ADD" w:rsidRPr="00D87ADD" w:rsidRDefault="007B647B" w:rsidP="00BC2FA9">
                    <w:pPr>
                      <w:spacing w:before="120"/>
                      <w:rPr>
                        <w:rFonts w:ascii="Tahoma" w:hAnsi="Tahoma" w:cs="Tahoma"/>
                        <w:sz w:val="22"/>
                        <w:szCs w:val="22"/>
                      </w:rPr>
                    </w:pPr>
                    <w:r>
                      <w:rPr>
                        <w:rFonts w:ascii="Tahoma" w:hAnsi="Tahoma" w:cs="Tahoma"/>
                        <w:sz w:val="22"/>
                        <w:szCs w:val="22"/>
                      </w:rPr>
                      <w:t xml:space="preserve">Departament </w:t>
                    </w:r>
                    <w:r w:rsidR="00862E2F">
                      <w:rPr>
                        <w:rFonts w:ascii="Tahoma" w:hAnsi="Tahoma" w:cs="Tahoma"/>
                        <w:sz w:val="22"/>
                        <w:szCs w:val="22"/>
                      </w:rPr>
                      <w:t>Zamówień Publicznych</w:t>
                    </w:r>
                  </w:p>
                </w:txbxContent>
              </v:textbox>
            </v:shape>
          </w:pict>
        </mc:Fallback>
      </mc:AlternateContent>
    </w:r>
    <w:r w:rsidR="00447F27">
      <w:rPr>
        <w:noProof/>
        <w:lang w:eastAsia="pl-PL" w:bidi="ar-SA"/>
      </w:rPr>
      <w:drawing>
        <wp:anchor distT="0" distB="0" distL="0" distR="0" simplePos="0" relativeHeight="251656192" behindDoc="0" locked="0" layoutInCell="1" allowOverlap="1" wp14:anchorId="6D32C1EA" wp14:editId="4F460CA4">
          <wp:simplePos x="0" y="0"/>
          <wp:positionH relativeFrom="page">
            <wp:posOffset>720090</wp:posOffset>
          </wp:positionH>
          <wp:positionV relativeFrom="page">
            <wp:posOffset>539750</wp:posOffset>
          </wp:positionV>
          <wp:extent cx="2591435" cy="1014730"/>
          <wp:effectExtent l="19050" t="0" r="0" b="0"/>
          <wp:wrapSquare wrapText="lef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91435" cy="1014730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621572"/>
    <w:multiLevelType w:val="hybridMultilevel"/>
    <w:tmpl w:val="629A03F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A63EF4"/>
    <w:multiLevelType w:val="singleLevel"/>
    <w:tmpl w:val="D0DAFB02"/>
    <w:lvl w:ilvl="0">
      <w:start w:val="6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1E456A0A"/>
    <w:multiLevelType w:val="hybridMultilevel"/>
    <w:tmpl w:val="FB78C914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C9788F"/>
    <w:multiLevelType w:val="hybridMultilevel"/>
    <w:tmpl w:val="FB78C914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DD0629"/>
    <w:multiLevelType w:val="hybridMultilevel"/>
    <w:tmpl w:val="D8828B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CF0084"/>
    <w:multiLevelType w:val="hybridMultilevel"/>
    <w:tmpl w:val="0FDA7C3E"/>
    <w:lvl w:ilvl="0" w:tplc="0DA4CA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B423A65"/>
    <w:multiLevelType w:val="multilevel"/>
    <w:tmpl w:val="F3B60F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3"/>
      <w:numFmt w:val="decimal"/>
      <w:isLgl/>
      <w:lvlText w:val="%1.%2."/>
      <w:lvlJc w:val="left"/>
      <w:pPr>
        <w:tabs>
          <w:tab w:val="num" w:pos="1410"/>
        </w:tabs>
        <w:ind w:left="1410" w:hanging="705"/>
      </w:pPr>
    </w:lvl>
    <w:lvl w:ilvl="2">
      <w:start w:val="1"/>
      <w:numFmt w:val="decimal"/>
      <w:isLgl/>
      <w:lvlText w:val="%1.%2.%3."/>
      <w:lvlJc w:val="left"/>
      <w:pPr>
        <w:tabs>
          <w:tab w:val="num" w:pos="1846"/>
        </w:tabs>
        <w:ind w:left="1846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7"/>
        </w:tabs>
        <w:ind w:left="2267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048"/>
        </w:tabs>
        <w:ind w:left="3048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469"/>
        </w:tabs>
        <w:ind w:left="3469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890"/>
        </w:tabs>
        <w:ind w:left="3890" w:hanging="108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671"/>
        </w:tabs>
        <w:ind w:left="4671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92"/>
        </w:tabs>
        <w:ind w:left="5092" w:hanging="1440"/>
      </w:pPr>
    </w:lvl>
  </w:abstractNum>
  <w:abstractNum w:abstractNumId="7" w15:restartNumberingAfterBreak="0">
    <w:nsid w:val="676D0FCF"/>
    <w:multiLevelType w:val="hybridMultilevel"/>
    <w:tmpl w:val="CBE8257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2604C7"/>
    <w:multiLevelType w:val="hybridMultilevel"/>
    <w:tmpl w:val="589606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33572873">
    <w:abstractNumId w:val="5"/>
  </w:num>
  <w:num w:numId="2" w16cid:durableId="1156726983">
    <w:abstractNumId w:val="1"/>
  </w:num>
  <w:num w:numId="3" w16cid:durableId="78828192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39692680">
    <w:abstractNumId w:val="6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7413654">
    <w:abstractNumId w:val="4"/>
  </w:num>
  <w:num w:numId="6" w16cid:durableId="514156513">
    <w:abstractNumId w:val="8"/>
  </w:num>
  <w:num w:numId="7" w16cid:durableId="1130975268">
    <w:abstractNumId w:val="7"/>
  </w:num>
  <w:num w:numId="8" w16cid:durableId="1294671732">
    <w:abstractNumId w:val="0"/>
  </w:num>
  <w:num w:numId="9" w16cid:durableId="1276448531">
    <w:abstractNumId w:val="3"/>
  </w:num>
  <w:num w:numId="10" w16cid:durableId="116374010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4B2B"/>
    <w:rsid w:val="000040FA"/>
    <w:rsid w:val="000252A6"/>
    <w:rsid w:val="0003772E"/>
    <w:rsid w:val="000575F7"/>
    <w:rsid w:val="00057E36"/>
    <w:rsid w:val="00087330"/>
    <w:rsid w:val="000938C7"/>
    <w:rsid w:val="000A4B4E"/>
    <w:rsid w:val="000B24F8"/>
    <w:rsid w:val="000C0824"/>
    <w:rsid w:val="000C35FE"/>
    <w:rsid w:val="000E357C"/>
    <w:rsid w:val="000E50D2"/>
    <w:rsid w:val="000F513F"/>
    <w:rsid w:val="00101BAE"/>
    <w:rsid w:val="0014676E"/>
    <w:rsid w:val="00164544"/>
    <w:rsid w:val="001952CD"/>
    <w:rsid w:val="001C71BF"/>
    <w:rsid w:val="001D4C17"/>
    <w:rsid w:val="001E034B"/>
    <w:rsid w:val="001F460E"/>
    <w:rsid w:val="00210D0B"/>
    <w:rsid w:val="00211985"/>
    <w:rsid w:val="0024146C"/>
    <w:rsid w:val="00244E3E"/>
    <w:rsid w:val="002525DF"/>
    <w:rsid w:val="002623C3"/>
    <w:rsid w:val="002830B8"/>
    <w:rsid w:val="0028795C"/>
    <w:rsid w:val="002904B9"/>
    <w:rsid w:val="00291DB2"/>
    <w:rsid w:val="002925BC"/>
    <w:rsid w:val="002D0541"/>
    <w:rsid w:val="002E202A"/>
    <w:rsid w:val="002E60B9"/>
    <w:rsid w:val="00301BEC"/>
    <w:rsid w:val="0032453D"/>
    <w:rsid w:val="00334D1A"/>
    <w:rsid w:val="00335879"/>
    <w:rsid w:val="00343517"/>
    <w:rsid w:val="003930FC"/>
    <w:rsid w:val="003D646B"/>
    <w:rsid w:val="004156CC"/>
    <w:rsid w:val="0042278F"/>
    <w:rsid w:val="00424B2B"/>
    <w:rsid w:val="00443471"/>
    <w:rsid w:val="00447F27"/>
    <w:rsid w:val="004558E5"/>
    <w:rsid w:val="00456406"/>
    <w:rsid w:val="0046382B"/>
    <w:rsid w:val="004E1997"/>
    <w:rsid w:val="0052571E"/>
    <w:rsid w:val="0054641D"/>
    <w:rsid w:val="005544F1"/>
    <w:rsid w:val="00566FE4"/>
    <w:rsid w:val="005757FB"/>
    <w:rsid w:val="00582F1A"/>
    <w:rsid w:val="005847BF"/>
    <w:rsid w:val="005B3692"/>
    <w:rsid w:val="005C1CB5"/>
    <w:rsid w:val="005C6666"/>
    <w:rsid w:val="005F2571"/>
    <w:rsid w:val="006359B9"/>
    <w:rsid w:val="00661024"/>
    <w:rsid w:val="0067385C"/>
    <w:rsid w:val="00692B8D"/>
    <w:rsid w:val="00696A67"/>
    <w:rsid w:val="006A34B1"/>
    <w:rsid w:val="006C211A"/>
    <w:rsid w:val="006D2845"/>
    <w:rsid w:val="006D7C90"/>
    <w:rsid w:val="006E1281"/>
    <w:rsid w:val="006F59DC"/>
    <w:rsid w:val="007073DE"/>
    <w:rsid w:val="0071184A"/>
    <w:rsid w:val="0072299F"/>
    <w:rsid w:val="00733A62"/>
    <w:rsid w:val="00740C51"/>
    <w:rsid w:val="007841BF"/>
    <w:rsid w:val="007B63ED"/>
    <w:rsid w:val="007B647B"/>
    <w:rsid w:val="007C3D5F"/>
    <w:rsid w:val="007D0ADF"/>
    <w:rsid w:val="007E3412"/>
    <w:rsid w:val="007F2851"/>
    <w:rsid w:val="00804EAD"/>
    <w:rsid w:val="00805500"/>
    <w:rsid w:val="00806610"/>
    <w:rsid w:val="00830D43"/>
    <w:rsid w:val="00862E2F"/>
    <w:rsid w:val="00872BDD"/>
    <w:rsid w:val="00882197"/>
    <w:rsid w:val="00885BED"/>
    <w:rsid w:val="008A0C47"/>
    <w:rsid w:val="008F34D8"/>
    <w:rsid w:val="00900F22"/>
    <w:rsid w:val="00907DA0"/>
    <w:rsid w:val="00923CBC"/>
    <w:rsid w:val="00960C35"/>
    <w:rsid w:val="009969BD"/>
    <w:rsid w:val="009B1B0D"/>
    <w:rsid w:val="009B2C41"/>
    <w:rsid w:val="009B7332"/>
    <w:rsid w:val="009D635E"/>
    <w:rsid w:val="00A24E7A"/>
    <w:rsid w:val="00A2657B"/>
    <w:rsid w:val="00A41412"/>
    <w:rsid w:val="00A62F0D"/>
    <w:rsid w:val="00A933C1"/>
    <w:rsid w:val="00B14A95"/>
    <w:rsid w:val="00B30BAD"/>
    <w:rsid w:val="00B40308"/>
    <w:rsid w:val="00B433DE"/>
    <w:rsid w:val="00B816CF"/>
    <w:rsid w:val="00B82542"/>
    <w:rsid w:val="00BA5E47"/>
    <w:rsid w:val="00BB6DF7"/>
    <w:rsid w:val="00BB7F77"/>
    <w:rsid w:val="00BC2D1F"/>
    <w:rsid w:val="00BC2FA9"/>
    <w:rsid w:val="00BC57DA"/>
    <w:rsid w:val="00BD5E9D"/>
    <w:rsid w:val="00BE5950"/>
    <w:rsid w:val="00C005DF"/>
    <w:rsid w:val="00C775B0"/>
    <w:rsid w:val="00C942D4"/>
    <w:rsid w:val="00CE5215"/>
    <w:rsid w:val="00CE5897"/>
    <w:rsid w:val="00D022AB"/>
    <w:rsid w:val="00D0609D"/>
    <w:rsid w:val="00D06540"/>
    <w:rsid w:val="00D16039"/>
    <w:rsid w:val="00D42FB8"/>
    <w:rsid w:val="00D43AA1"/>
    <w:rsid w:val="00D51DF7"/>
    <w:rsid w:val="00D707F1"/>
    <w:rsid w:val="00D749BC"/>
    <w:rsid w:val="00D87ADD"/>
    <w:rsid w:val="00DA2456"/>
    <w:rsid w:val="00DC3D00"/>
    <w:rsid w:val="00DD2BE8"/>
    <w:rsid w:val="00DF6A78"/>
    <w:rsid w:val="00E022F9"/>
    <w:rsid w:val="00E05AE9"/>
    <w:rsid w:val="00E064B7"/>
    <w:rsid w:val="00E17960"/>
    <w:rsid w:val="00E24714"/>
    <w:rsid w:val="00E36AF5"/>
    <w:rsid w:val="00E564F3"/>
    <w:rsid w:val="00E60FF1"/>
    <w:rsid w:val="00E72EB0"/>
    <w:rsid w:val="00EE6DE0"/>
    <w:rsid w:val="00EF0FBE"/>
    <w:rsid w:val="00EF2D2A"/>
    <w:rsid w:val="00F02C2B"/>
    <w:rsid w:val="00F22442"/>
    <w:rsid w:val="00F26761"/>
    <w:rsid w:val="00F27AD0"/>
    <w:rsid w:val="00F35AFF"/>
    <w:rsid w:val="00F574A7"/>
    <w:rsid w:val="00F6349F"/>
    <w:rsid w:val="00FB69E6"/>
    <w:rsid w:val="00FC1A50"/>
    <w:rsid w:val="00FC3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7F3E0147"/>
  <w15:docId w15:val="{CE7C6123-6E35-4489-AC02-CEF0E072C2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 nieparzystej"/>
    <w:basedOn w:val="Normalny"/>
    <w:next w:val="Tekstpodstawowy"/>
    <w:link w:val="NagwekZnak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</w:style>
  <w:style w:type="paragraph" w:customStyle="1" w:styleId="Podpis1">
    <w:name w:val="Podpis1"/>
    <w:basedOn w:val="Normalny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pPr>
      <w:suppressLineNumbers/>
    </w:pPr>
  </w:style>
  <w:style w:type="paragraph" w:styleId="Stopka">
    <w:name w:val="footer"/>
    <w:basedOn w:val="Normalny"/>
    <w:pPr>
      <w:suppressLineNumbers/>
      <w:tabs>
        <w:tab w:val="center" w:pos="4819"/>
        <w:tab w:val="right" w:pos="9638"/>
      </w:tabs>
    </w:pPr>
  </w:style>
  <w:style w:type="character" w:styleId="Hipercze">
    <w:name w:val="Hyperlink"/>
    <w:basedOn w:val="Domylnaczcionkaakapitu"/>
    <w:uiPriority w:val="99"/>
    <w:unhideWhenUsed/>
    <w:rsid w:val="00D87ADD"/>
    <w:rPr>
      <w:color w:val="0000FF"/>
      <w:u w:val="single"/>
    </w:rPr>
  </w:style>
  <w:style w:type="table" w:styleId="Tabela-Siatka">
    <w:name w:val="Table Grid"/>
    <w:basedOn w:val="Standardowy"/>
    <w:uiPriority w:val="39"/>
    <w:rsid w:val="009B733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862E2F"/>
    <w:rPr>
      <w:color w:val="605E5C"/>
      <w:shd w:val="clear" w:color="auto" w:fill="E1DFDD"/>
    </w:rPr>
  </w:style>
  <w:style w:type="character" w:customStyle="1" w:styleId="NagwekZnak">
    <w:name w:val="Nagłówek Znak"/>
    <w:aliases w:val="Nagłówek strony nieparzystej Znak"/>
    <w:basedOn w:val="Domylnaczcionkaakapitu"/>
    <w:link w:val="Nagwek"/>
    <w:locked/>
    <w:rsid w:val="00164544"/>
    <w:rPr>
      <w:rFonts w:ascii="Arial" w:eastAsia="Microsoft YaHei" w:hAnsi="Arial" w:cs="Mangal"/>
      <w:kern w:val="1"/>
      <w:sz w:val="28"/>
      <w:szCs w:val="28"/>
      <w:lang w:eastAsia="hi-IN" w:bidi="hi-IN"/>
    </w:rPr>
  </w:style>
  <w:style w:type="paragraph" w:styleId="Tekstpodstawowy2">
    <w:name w:val="Body Text 2"/>
    <w:basedOn w:val="Normalny"/>
    <w:link w:val="Tekstpodstawowy2Znak"/>
    <w:semiHidden/>
    <w:unhideWhenUsed/>
    <w:rsid w:val="00164544"/>
    <w:pPr>
      <w:widowControl/>
      <w:suppressAutoHyphens w:val="0"/>
      <w:spacing w:after="120" w:line="480" w:lineRule="auto"/>
    </w:pPr>
    <w:rPr>
      <w:rFonts w:eastAsia="Times New Roman" w:cs="Times New Roman"/>
      <w:kern w:val="0"/>
      <w:lang w:eastAsia="pl-PL" w:bidi="ar-SA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164544"/>
    <w:rPr>
      <w:sz w:val="24"/>
      <w:szCs w:val="24"/>
    </w:rPr>
  </w:style>
  <w:style w:type="paragraph" w:customStyle="1" w:styleId="Tekstpodstawowy21">
    <w:name w:val="Tekst podstawowy 21"/>
    <w:basedOn w:val="Normalny"/>
    <w:rsid w:val="00164544"/>
    <w:pPr>
      <w:widowControl/>
      <w:suppressAutoHyphens w:val="0"/>
      <w:ind w:left="284" w:hanging="284"/>
    </w:pPr>
    <w:rPr>
      <w:rFonts w:ascii="Arial" w:eastAsia="Times New Roman" w:hAnsi="Arial" w:cs="Times New Roman"/>
      <w:kern w:val="0"/>
      <w:sz w:val="20"/>
      <w:szCs w:val="20"/>
      <w:lang w:eastAsia="pl-PL" w:bidi="ar-SA"/>
    </w:rPr>
  </w:style>
  <w:style w:type="paragraph" w:styleId="Akapitzlist">
    <w:name w:val="List Paragraph"/>
    <w:basedOn w:val="Normalny"/>
    <w:uiPriority w:val="34"/>
    <w:qFormat/>
    <w:rsid w:val="001C71BF"/>
    <w:pPr>
      <w:ind w:left="720"/>
      <w:contextualSpacing/>
    </w:pPr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113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07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2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dzp@umelblag.pl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hyperlink" Target="mailto:dzp@umelblag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9E8D25-8A50-4592-80A1-D1D245E78F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220</Words>
  <Characters>1324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1541</CharactersWithSpaces>
  <SharedDoc>false</SharedDoc>
  <HLinks>
    <vt:vector size="6" baseType="variant">
      <vt:variant>
        <vt:i4>3670019</vt:i4>
      </vt:variant>
      <vt:variant>
        <vt:i4>0</vt:i4>
      </vt:variant>
      <vt:variant>
        <vt:i4>0</vt:i4>
      </vt:variant>
      <vt:variant>
        <vt:i4>5</vt:i4>
      </vt:variant>
      <vt:variant>
        <vt:lpwstr>mailto:dso@umelblag.pl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Mikrut</dc:creator>
  <cp:keywords/>
  <cp:lastModifiedBy>Justyna Grabowska</cp:lastModifiedBy>
  <cp:revision>6</cp:revision>
  <cp:lastPrinted>2025-03-12T10:10:00Z</cp:lastPrinted>
  <dcterms:created xsi:type="dcterms:W3CDTF">2025-02-21T09:08:00Z</dcterms:created>
  <dcterms:modified xsi:type="dcterms:W3CDTF">2025-03-12T10:19:00Z</dcterms:modified>
</cp:coreProperties>
</file>