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6E29" w14:textId="2910CA7A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635B47">
        <w:rPr>
          <w:rFonts w:asciiTheme="majorHAnsi" w:eastAsia="Times New Roman" w:hAnsiTheme="majorHAnsi" w:cs="Arial"/>
          <w:snapToGrid w:val="0"/>
          <w:lang w:eastAsia="pl-PL"/>
        </w:rPr>
        <w:t>17 lipca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E1334B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26D31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0AEBE59E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763C8600" w14:textId="5A1F4742" w:rsidR="0020799D" w:rsidRDefault="00635B47" w:rsidP="00635B4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635B47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Zawiadomienie o unieważnieniu </w:t>
      </w:r>
      <w:r w:rsidRPr="00635B47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czynności</w:t>
      </w:r>
      <w:r w:rsidRPr="00635B47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odrzucenia oferty oraz o powtórzeniu czynności oceny ofert</w:t>
      </w:r>
    </w:p>
    <w:p w14:paraId="26C9BC57" w14:textId="77777777" w:rsidR="00635B47" w:rsidRPr="0020799D" w:rsidRDefault="00635B47" w:rsidP="00635B47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1F2705DE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E1334B" w:rsidRPr="00E1334B">
        <w:rPr>
          <w:rFonts w:asciiTheme="majorHAnsi" w:eastAsia="Calibri" w:hAnsiTheme="majorHAnsi" w:cs="Arial"/>
          <w:b/>
          <w:color w:val="002060"/>
          <w:lang w:val="pl"/>
        </w:rPr>
        <w:t xml:space="preserve">,, </w:t>
      </w:r>
      <w:r w:rsidR="00802691">
        <w:rPr>
          <w:rFonts w:asciiTheme="majorHAnsi" w:eastAsia="Calibri" w:hAnsiTheme="majorHAnsi" w:cs="Arial"/>
          <w:b/>
          <w:color w:val="002060"/>
          <w:lang w:val="pl"/>
        </w:rPr>
        <w:t>Modernizacja oczyszczalni ścieków</w:t>
      </w:r>
      <w:r w:rsidR="007418B1" w:rsidRPr="007418B1">
        <w:rPr>
          <w:rFonts w:asciiTheme="majorHAnsi" w:eastAsia="Calibri" w:hAnsiTheme="majorHAnsi" w:cs="Arial"/>
          <w:b/>
          <w:color w:val="002060"/>
          <w:lang w:val="pl"/>
        </w:rPr>
        <w:t xml:space="preserve"> w Przodkowie</w:t>
      </w:r>
      <w:r w:rsidR="00E1334B" w:rsidRPr="00E1334B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E1334B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ZP.271.</w:t>
      </w:r>
      <w:r w:rsidR="00802691">
        <w:rPr>
          <w:rFonts w:asciiTheme="majorHAnsi" w:eastAsia="Calibri" w:hAnsiTheme="majorHAnsi" w:cs="Arial"/>
          <w:b/>
          <w:color w:val="002060"/>
          <w:lang w:val="pl"/>
        </w:rPr>
        <w:t>1</w:t>
      </w:r>
      <w:r w:rsidR="0083505D">
        <w:rPr>
          <w:rFonts w:asciiTheme="majorHAnsi" w:eastAsia="Calibri" w:hAnsiTheme="majorHAnsi" w:cs="Arial"/>
          <w:b/>
          <w:color w:val="002060"/>
          <w:lang w:val="pl"/>
        </w:rPr>
        <w:t>3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E1334B">
        <w:rPr>
          <w:rFonts w:asciiTheme="majorHAnsi" w:eastAsia="Calibri" w:hAnsiTheme="majorHAnsi" w:cs="Arial"/>
          <w:b/>
          <w:color w:val="002060"/>
          <w:lang w:val="pl"/>
        </w:rPr>
        <w:t>4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2EF5B7E3" w14:textId="32C796F4" w:rsidR="00FB250F" w:rsidRPr="00F139F7" w:rsidRDefault="008E7063" w:rsidP="00635B4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F139F7">
        <w:rPr>
          <w:rFonts w:asciiTheme="majorHAnsi" w:eastAsia="Calibri" w:hAnsiTheme="majorHAnsi" w:cs="Arial"/>
          <w:sz w:val="24"/>
          <w:szCs w:val="24"/>
        </w:rPr>
        <w:t xml:space="preserve">Działając na podstawie art. </w:t>
      </w:r>
      <w:r w:rsidR="00635B47" w:rsidRPr="00F139F7">
        <w:rPr>
          <w:rFonts w:asciiTheme="majorHAnsi" w:eastAsia="Calibri" w:hAnsiTheme="majorHAnsi" w:cs="Arial"/>
          <w:sz w:val="24"/>
          <w:szCs w:val="24"/>
        </w:rPr>
        <w:t>17</w:t>
      </w:r>
      <w:r w:rsidRPr="00F139F7">
        <w:rPr>
          <w:rFonts w:asciiTheme="majorHAnsi" w:eastAsia="Calibri" w:hAnsiTheme="majorHAnsi" w:cs="Arial"/>
          <w:sz w:val="24"/>
          <w:szCs w:val="24"/>
        </w:rPr>
        <w:t xml:space="preserve"> ust. </w:t>
      </w:r>
      <w:r w:rsidR="00635B47" w:rsidRPr="00F139F7">
        <w:rPr>
          <w:rFonts w:asciiTheme="majorHAnsi" w:eastAsia="Calibri" w:hAnsiTheme="majorHAnsi" w:cs="Arial"/>
          <w:sz w:val="24"/>
          <w:szCs w:val="24"/>
        </w:rPr>
        <w:t>2</w:t>
      </w:r>
      <w:r w:rsidR="00FB250F" w:rsidRPr="00F139F7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20799D" w:rsidRPr="00F139F7">
        <w:rPr>
          <w:rFonts w:asciiTheme="majorHAnsi" w:eastAsia="Calibri" w:hAnsiTheme="majorHAnsi" w:cs="Arial"/>
          <w:sz w:val="24"/>
          <w:szCs w:val="24"/>
        </w:rPr>
        <w:t>ustawy z 11 września 2019 r</w:t>
      </w:r>
      <w:r w:rsidR="005A6B94" w:rsidRPr="00F139F7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="0020799D" w:rsidRPr="00F139F7">
        <w:rPr>
          <w:rFonts w:asciiTheme="majorHAnsi" w:eastAsia="Calibri" w:hAnsiTheme="majorHAnsi" w:cs="Arial"/>
          <w:sz w:val="24"/>
          <w:szCs w:val="24"/>
        </w:rPr>
        <w:t>Prawo zamówień publicznych (Dz.U.</w:t>
      </w:r>
      <w:r w:rsidR="00D227B9" w:rsidRPr="00F139F7">
        <w:rPr>
          <w:rFonts w:asciiTheme="majorHAnsi" w:eastAsia="Calibri" w:hAnsiTheme="majorHAnsi" w:cs="Arial"/>
          <w:sz w:val="24"/>
          <w:szCs w:val="24"/>
        </w:rPr>
        <w:t xml:space="preserve"> z 20</w:t>
      </w:r>
      <w:r w:rsidR="006E7F73" w:rsidRPr="00F139F7">
        <w:rPr>
          <w:rFonts w:asciiTheme="majorHAnsi" w:eastAsia="Calibri" w:hAnsiTheme="majorHAnsi" w:cs="Arial"/>
          <w:sz w:val="24"/>
          <w:szCs w:val="24"/>
        </w:rPr>
        <w:t>2</w:t>
      </w:r>
      <w:r w:rsidR="007052C7" w:rsidRPr="00F139F7">
        <w:rPr>
          <w:rFonts w:asciiTheme="majorHAnsi" w:eastAsia="Calibri" w:hAnsiTheme="majorHAnsi" w:cs="Arial"/>
          <w:sz w:val="24"/>
          <w:szCs w:val="24"/>
        </w:rPr>
        <w:t>3</w:t>
      </w:r>
      <w:r w:rsidR="0020799D" w:rsidRPr="00F139F7">
        <w:rPr>
          <w:rFonts w:asciiTheme="majorHAnsi" w:eastAsia="Calibri" w:hAnsiTheme="majorHAnsi" w:cs="Arial"/>
          <w:sz w:val="24"/>
          <w:szCs w:val="24"/>
        </w:rPr>
        <w:t xml:space="preserve"> poz. </w:t>
      </w:r>
      <w:r w:rsidR="006E7F73" w:rsidRPr="00F139F7">
        <w:rPr>
          <w:rFonts w:asciiTheme="majorHAnsi" w:eastAsia="Calibri" w:hAnsiTheme="majorHAnsi" w:cs="Arial"/>
          <w:sz w:val="24"/>
          <w:szCs w:val="24"/>
        </w:rPr>
        <w:t>1</w:t>
      </w:r>
      <w:r w:rsidR="007052C7" w:rsidRPr="00F139F7">
        <w:rPr>
          <w:rFonts w:asciiTheme="majorHAnsi" w:eastAsia="Calibri" w:hAnsiTheme="majorHAnsi" w:cs="Arial"/>
          <w:sz w:val="24"/>
          <w:szCs w:val="24"/>
        </w:rPr>
        <w:t>605</w:t>
      </w:r>
      <w:r w:rsidR="005A6B94" w:rsidRPr="00F139F7">
        <w:rPr>
          <w:rFonts w:asciiTheme="majorHAnsi" w:eastAsia="Calibri" w:hAnsiTheme="majorHAnsi" w:cs="Arial"/>
          <w:sz w:val="24"/>
          <w:szCs w:val="24"/>
        </w:rPr>
        <w:t xml:space="preserve"> ze zm.</w:t>
      </w:r>
      <w:r w:rsidR="0020799D" w:rsidRPr="00F139F7">
        <w:rPr>
          <w:rFonts w:asciiTheme="majorHAnsi" w:eastAsia="Calibri" w:hAnsiTheme="majorHAnsi" w:cs="Arial"/>
          <w:sz w:val="24"/>
          <w:szCs w:val="24"/>
        </w:rPr>
        <w:t xml:space="preserve">), </w:t>
      </w:r>
      <w:r w:rsidR="00635B47" w:rsidRPr="00F139F7">
        <w:rPr>
          <w:rFonts w:asciiTheme="majorHAnsi" w:eastAsia="Calibri" w:hAnsiTheme="majorHAnsi" w:cs="Arial"/>
          <w:sz w:val="24"/>
          <w:szCs w:val="24"/>
        </w:rPr>
        <w:t xml:space="preserve">zamawiający zawiadamia o </w:t>
      </w:r>
      <w:r w:rsidR="00484532" w:rsidRPr="00F139F7">
        <w:rPr>
          <w:rFonts w:asciiTheme="majorHAnsi" w:eastAsia="Calibri" w:hAnsiTheme="majorHAnsi" w:cs="Arial"/>
          <w:sz w:val="24"/>
          <w:szCs w:val="24"/>
        </w:rPr>
        <w:t xml:space="preserve">unieważnieniu czynności odrzucenia oferty dodatkowej w części 3 postępowania dokonanej w dniu 16.07.2024 r. oraz </w:t>
      </w:r>
      <w:r w:rsidR="00484532" w:rsidRPr="00F139F7">
        <w:rPr>
          <w:rFonts w:asciiTheme="majorHAnsi" w:eastAsia="Calibri" w:hAnsiTheme="majorHAnsi" w:cs="Arial"/>
          <w:sz w:val="24"/>
          <w:szCs w:val="24"/>
        </w:rPr>
        <w:t>zawiadamia o powtórzeniu czynności oceny ofert złożonych w przedmiotowym postępowaniu zmierzających do wyboru najkorzystniejszej oferty</w:t>
      </w:r>
      <w:r w:rsidR="00484532" w:rsidRPr="00F139F7">
        <w:rPr>
          <w:rFonts w:asciiTheme="majorHAnsi" w:eastAsia="Calibri" w:hAnsiTheme="majorHAnsi" w:cs="Arial"/>
          <w:sz w:val="24"/>
          <w:szCs w:val="24"/>
        </w:rPr>
        <w:t>.</w:t>
      </w:r>
    </w:p>
    <w:p w14:paraId="00EC889A" w14:textId="77777777" w:rsidR="00484532" w:rsidRDefault="00484532" w:rsidP="00635B4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5BA16F5" w14:textId="722DC047" w:rsidR="00484532" w:rsidRDefault="00484532" w:rsidP="00635B4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Uzasadnienie:</w:t>
      </w:r>
    </w:p>
    <w:p w14:paraId="20DAE87E" w14:textId="5736AA25" w:rsidR="00484532" w:rsidRDefault="00E124AF" w:rsidP="00635B47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W związku z pismem Wykonawcy: </w:t>
      </w:r>
      <w:proofErr w:type="spellStart"/>
      <w:r w:rsidR="005D7EF5" w:rsidRPr="005D7EF5">
        <w:rPr>
          <w:rFonts w:asciiTheme="majorHAnsi" w:eastAsia="Times New Roman" w:hAnsiTheme="majorHAnsi" w:cs="Arial"/>
          <w:bCs/>
          <w:sz w:val="24"/>
          <w:szCs w:val="24"/>
        </w:rPr>
        <w:t>Ecol-Unicon</w:t>
      </w:r>
      <w:proofErr w:type="spellEnd"/>
      <w:r w:rsidR="005D7EF5" w:rsidRPr="005D7EF5">
        <w:rPr>
          <w:rFonts w:asciiTheme="majorHAnsi" w:eastAsia="Times New Roman" w:hAnsiTheme="majorHAnsi" w:cs="Arial"/>
          <w:bCs/>
          <w:sz w:val="24"/>
          <w:szCs w:val="24"/>
        </w:rPr>
        <w:t xml:space="preserve"> Sp. z o.o.</w:t>
      </w:r>
      <w:r w:rsidR="005D7EF5">
        <w:rPr>
          <w:rFonts w:asciiTheme="majorHAnsi" w:eastAsia="Times New Roman" w:hAnsiTheme="majorHAnsi" w:cs="Arial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</w:rPr>
        <w:t>z dnia 1</w:t>
      </w:r>
      <w:r w:rsidR="005D7EF5">
        <w:rPr>
          <w:rFonts w:asciiTheme="majorHAnsi" w:eastAsia="Times New Roman" w:hAnsiTheme="majorHAnsi" w:cs="Arial"/>
          <w:sz w:val="24"/>
          <w:szCs w:val="24"/>
        </w:rPr>
        <w:t>6</w:t>
      </w:r>
      <w:r>
        <w:rPr>
          <w:rFonts w:asciiTheme="majorHAnsi" w:eastAsia="Times New Roman" w:hAnsiTheme="majorHAnsi" w:cs="Arial"/>
          <w:sz w:val="24"/>
          <w:szCs w:val="24"/>
        </w:rPr>
        <w:t>.07.</w:t>
      </w:r>
      <w:r w:rsidR="005D7EF5">
        <w:rPr>
          <w:rFonts w:asciiTheme="majorHAnsi" w:eastAsia="Times New Roman" w:hAnsiTheme="majorHAnsi" w:cs="Arial"/>
          <w:sz w:val="24"/>
          <w:szCs w:val="24"/>
        </w:rPr>
        <w:t xml:space="preserve">2024 r., który zwrócił się do </w:t>
      </w:r>
      <w:r w:rsidR="00F139F7">
        <w:rPr>
          <w:rFonts w:asciiTheme="majorHAnsi" w:eastAsia="Times New Roman" w:hAnsiTheme="majorHAnsi" w:cs="Arial"/>
          <w:sz w:val="24"/>
          <w:szCs w:val="24"/>
        </w:rPr>
        <w:t>Z</w:t>
      </w:r>
      <w:r w:rsidR="005D7EF5">
        <w:rPr>
          <w:rFonts w:asciiTheme="majorHAnsi" w:eastAsia="Times New Roman" w:hAnsiTheme="majorHAnsi" w:cs="Arial"/>
          <w:sz w:val="24"/>
          <w:szCs w:val="24"/>
        </w:rPr>
        <w:t xml:space="preserve">amawiającego z wnioskiem o unieważnienie </w:t>
      </w:r>
      <w:r w:rsidR="00F139F7">
        <w:rPr>
          <w:rFonts w:asciiTheme="majorHAnsi" w:eastAsia="Times New Roman" w:hAnsiTheme="majorHAnsi" w:cs="Arial"/>
          <w:sz w:val="24"/>
          <w:szCs w:val="24"/>
        </w:rPr>
        <w:t xml:space="preserve">czynności odrzucenia oferty,  Zamawiający </w:t>
      </w:r>
      <w:r w:rsidR="005D7EF5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F139F7">
        <w:rPr>
          <w:rFonts w:asciiTheme="majorHAnsi" w:eastAsia="Times New Roman" w:hAnsiTheme="majorHAnsi" w:cs="Arial"/>
          <w:sz w:val="24"/>
          <w:szCs w:val="24"/>
        </w:rPr>
        <w:t xml:space="preserve">podjął decyzję o unieważnieniu czynności odrzucenia oferty dodatkowej Wykonawcy </w:t>
      </w:r>
      <w:proofErr w:type="spellStart"/>
      <w:r w:rsidR="00F139F7">
        <w:rPr>
          <w:rFonts w:asciiTheme="majorHAnsi" w:eastAsia="Times New Roman" w:hAnsiTheme="majorHAnsi" w:cs="Arial"/>
          <w:sz w:val="24"/>
          <w:szCs w:val="24"/>
        </w:rPr>
        <w:t>Ecol-Unicon</w:t>
      </w:r>
      <w:proofErr w:type="spellEnd"/>
      <w:r w:rsidR="00F139F7">
        <w:rPr>
          <w:rFonts w:asciiTheme="majorHAnsi" w:eastAsia="Times New Roman" w:hAnsiTheme="majorHAnsi" w:cs="Arial"/>
          <w:sz w:val="24"/>
          <w:szCs w:val="24"/>
        </w:rPr>
        <w:t xml:space="preserve"> Sp. z o.o. dotyczącej części 3 przedmiotowego postępowania.</w:t>
      </w:r>
    </w:p>
    <w:p w14:paraId="0DDDE4FA" w14:textId="35C9B7C1" w:rsidR="00F139F7" w:rsidRPr="00F139F7" w:rsidRDefault="00F139F7" w:rsidP="00F139F7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F139F7">
        <w:rPr>
          <w:rFonts w:asciiTheme="majorHAnsi" w:eastAsia="Times New Roman" w:hAnsiTheme="majorHAnsi" w:cs="Arial"/>
          <w:sz w:val="24"/>
          <w:szCs w:val="24"/>
        </w:rPr>
        <w:t xml:space="preserve">Mając na uwadze powyższe, Zamawiający powtórzy czynność oceny ofert dokona ponownego wyboru najkorzystniejszej oferty. </w:t>
      </w:r>
    </w:p>
    <w:p w14:paraId="5720879A" w14:textId="14A60711" w:rsidR="00F139F7" w:rsidRDefault="00F139F7" w:rsidP="00F139F7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F139F7">
        <w:rPr>
          <w:rFonts w:asciiTheme="majorHAnsi" w:eastAsia="Times New Roman" w:hAnsiTheme="majorHAnsi" w:cs="Arial"/>
          <w:sz w:val="24"/>
          <w:szCs w:val="24"/>
        </w:rPr>
        <w:t xml:space="preserve">Zamawiający zgodnie z art. 253 ustawy </w:t>
      </w:r>
      <w:proofErr w:type="spellStart"/>
      <w:r w:rsidRPr="00F139F7">
        <w:rPr>
          <w:rFonts w:asciiTheme="majorHAnsi" w:eastAsia="Times New Roman" w:hAnsiTheme="majorHAnsi" w:cs="Arial"/>
          <w:sz w:val="24"/>
          <w:szCs w:val="24"/>
        </w:rPr>
        <w:t>Pzp</w:t>
      </w:r>
      <w:proofErr w:type="spellEnd"/>
      <w:r w:rsidRPr="00F139F7">
        <w:rPr>
          <w:rFonts w:asciiTheme="majorHAnsi" w:eastAsia="Times New Roman" w:hAnsiTheme="majorHAnsi" w:cs="Arial"/>
          <w:sz w:val="24"/>
          <w:szCs w:val="24"/>
        </w:rPr>
        <w:t xml:space="preserve"> niezwłocznie zawiadomi o wynikach postępowania</w:t>
      </w:r>
    </w:p>
    <w:p w14:paraId="242B12C9" w14:textId="77777777" w:rsidR="005D7EF5" w:rsidRDefault="005D7EF5" w:rsidP="00635B47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5D29BD9" w14:textId="77777777" w:rsidR="005D7EF5" w:rsidRDefault="005D7EF5" w:rsidP="00635B47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2150115" w14:textId="77777777" w:rsidR="00F139F7" w:rsidRDefault="00F139F7" w:rsidP="00401EDB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</w:p>
    <w:p w14:paraId="731DA6C4" w14:textId="647D32DC" w:rsidR="006E7F73" w:rsidRPr="0020799D" w:rsidRDefault="006E7F73" w:rsidP="00401EDB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sectPr w:rsidR="006E7F7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043825">
    <w:abstractNumId w:val="1"/>
  </w:num>
  <w:num w:numId="2" w16cid:durableId="25451667">
    <w:abstractNumId w:val="2"/>
  </w:num>
  <w:num w:numId="3" w16cid:durableId="203256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17AE"/>
    <w:rsid w:val="000306AE"/>
    <w:rsid w:val="000B1273"/>
    <w:rsid w:val="000B1D8A"/>
    <w:rsid w:val="000F5216"/>
    <w:rsid w:val="001023F6"/>
    <w:rsid w:val="001256B6"/>
    <w:rsid w:val="00126A87"/>
    <w:rsid w:val="00143FB3"/>
    <w:rsid w:val="0016306B"/>
    <w:rsid w:val="00166EFB"/>
    <w:rsid w:val="00206988"/>
    <w:rsid w:val="0020799D"/>
    <w:rsid w:val="00226D31"/>
    <w:rsid w:val="002958AA"/>
    <w:rsid w:val="002D0A95"/>
    <w:rsid w:val="002D686B"/>
    <w:rsid w:val="002F54CD"/>
    <w:rsid w:val="00335FBD"/>
    <w:rsid w:val="003B42EC"/>
    <w:rsid w:val="00401EDB"/>
    <w:rsid w:val="00415389"/>
    <w:rsid w:val="00477CCA"/>
    <w:rsid w:val="00484532"/>
    <w:rsid w:val="0049167C"/>
    <w:rsid w:val="0049353B"/>
    <w:rsid w:val="004B24B9"/>
    <w:rsid w:val="004C263A"/>
    <w:rsid w:val="0050601F"/>
    <w:rsid w:val="00507373"/>
    <w:rsid w:val="00523320"/>
    <w:rsid w:val="00554FCD"/>
    <w:rsid w:val="005A6B94"/>
    <w:rsid w:val="005D7EF5"/>
    <w:rsid w:val="005F5BB8"/>
    <w:rsid w:val="00605277"/>
    <w:rsid w:val="00635B47"/>
    <w:rsid w:val="006E7F73"/>
    <w:rsid w:val="007052C7"/>
    <w:rsid w:val="00723603"/>
    <w:rsid w:val="00737838"/>
    <w:rsid w:val="007418B1"/>
    <w:rsid w:val="0075214B"/>
    <w:rsid w:val="00754F3F"/>
    <w:rsid w:val="007933D9"/>
    <w:rsid w:val="007D217A"/>
    <w:rsid w:val="00802691"/>
    <w:rsid w:val="0083505D"/>
    <w:rsid w:val="00874A33"/>
    <w:rsid w:val="00876358"/>
    <w:rsid w:val="008C225A"/>
    <w:rsid w:val="008C6708"/>
    <w:rsid w:val="008E7063"/>
    <w:rsid w:val="00943C89"/>
    <w:rsid w:val="00965AB4"/>
    <w:rsid w:val="00995C75"/>
    <w:rsid w:val="009D719D"/>
    <w:rsid w:val="00A2354A"/>
    <w:rsid w:val="00A24830"/>
    <w:rsid w:val="00A5475B"/>
    <w:rsid w:val="00A93738"/>
    <w:rsid w:val="00AD543C"/>
    <w:rsid w:val="00B0102D"/>
    <w:rsid w:val="00B41F76"/>
    <w:rsid w:val="00B91F8F"/>
    <w:rsid w:val="00BF7F14"/>
    <w:rsid w:val="00C3227B"/>
    <w:rsid w:val="00C741B3"/>
    <w:rsid w:val="00C84068"/>
    <w:rsid w:val="00CD7393"/>
    <w:rsid w:val="00D227B9"/>
    <w:rsid w:val="00D73B76"/>
    <w:rsid w:val="00D73CAC"/>
    <w:rsid w:val="00DC4DA6"/>
    <w:rsid w:val="00E124AF"/>
    <w:rsid w:val="00E1334B"/>
    <w:rsid w:val="00E55391"/>
    <w:rsid w:val="00E5605A"/>
    <w:rsid w:val="00E8394A"/>
    <w:rsid w:val="00EA154B"/>
    <w:rsid w:val="00ED5402"/>
    <w:rsid w:val="00F139F7"/>
    <w:rsid w:val="00F477B2"/>
    <w:rsid w:val="00FA2EBE"/>
    <w:rsid w:val="00FB250F"/>
    <w:rsid w:val="00FD1F29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70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26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19</cp:revision>
  <cp:lastPrinted>2024-06-19T06:25:00Z</cp:lastPrinted>
  <dcterms:created xsi:type="dcterms:W3CDTF">2021-09-23T10:40:00Z</dcterms:created>
  <dcterms:modified xsi:type="dcterms:W3CDTF">2024-07-17T09:15:00Z</dcterms:modified>
</cp:coreProperties>
</file>