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9" w:rsidRPr="00924326" w:rsidRDefault="004905F9" w:rsidP="004905F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01.06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4905F9" w:rsidRPr="00924326" w:rsidRDefault="004905F9" w:rsidP="004905F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4905F9" w:rsidRPr="00924326" w:rsidRDefault="004905F9" w:rsidP="004905F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4905F9" w:rsidRDefault="004905F9" w:rsidP="004905F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proofErr w:type="spellStart"/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spr</w:t>
      </w:r>
      <w:proofErr w:type="spellEnd"/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/2021</w:t>
      </w:r>
    </w:p>
    <w:p w:rsidR="004905F9" w:rsidRPr="00BE2B2D" w:rsidRDefault="004905F9" w:rsidP="004905F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905F9" w:rsidRPr="00924326" w:rsidRDefault="004905F9" w:rsidP="004905F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05F9" w:rsidRPr="00924326" w:rsidRDefault="004905F9" w:rsidP="004905F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05F9" w:rsidRPr="004905F9" w:rsidRDefault="004905F9" w:rsidP="004905F9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0000"/>
          <w:lang w:eastAsia="pl-PL"/>
        </w:rPr>
      </w:pPr>
      <w:r w:rsidRPr="004905F9">
        <w:rPr>
          <w:rFonts w:ascii="Arial" w:eastAsia="Times New Roman" w:hAnsi="Arial" w:cs="Arial"/>
          <w:b/>
          <w:i/>
          <w:color w:val="FF0000"/>
          <w:lang w:eastAsia="pl-PL"/>
        </w:rPr>
        <w:t>INFORMACJA</w:t>
      </w:r>
    </w:p>
    <w:p w:rsidR="004905F9" w:rsidRPr="00924326" w:rsidRDefault="004905F9" w:rsidP="004905F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05F9" w:rsidRPr="004905F9" w:rsidRDefault="004905F9" w:rsidP="004905F9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2019 poz. 2019 z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4905F9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 xml:space="preserve">Dostawę drobnego sprzętu łączności  dla JW. 4101 w Lublińcu  – nr </w:t>
      </w:r>
      <w:proofErr w:type="spellStart"/>
      <w:r w:rsidRPr="004905F9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>spr</w:t>
      </w:r>
      <w:proofErr w:type="spellEnd"/>
      <w:r w:rsidRPr="004905F9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 xml:space="preserve">. 30/2021  - zadanie nr 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>5</w:t>
      </w:r>
      <w:r w:rsidRPr="004905F9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 xml:space="preserve"> </w:t>
      </w:r>
    </w:p>
    <w:p w:rsidR="004905F9" w:rsidRPr="00924326" w:rsidRDefault="004905F9" w:rsidP="004905F9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4905F9" w:rsidRPr="002A6007" w:rsidRDefault="004905F9" w:rsidP="004905F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Najkorzystniejsza oferta – nr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2:</w:t>
      </w:r>
    </w:p>
    <w:p w:rsidR="004905F9" w:rsidRPr="006B49CE" w:rsidRDefault="004905F9" w:rsidP="004905F9">
      <w:pPr>
        <w:pStyle w:val="Bezodstpw"/>
        <w:rPr>
          <w:rFonts w:ascii="Arial" w:hAnsi="Arial" w:cs="Arial"/>
          <w:b/>
          <w:sz w:val="20"/>
          <w:szCs w:val="20"/>
        </w:rPr>
      </w:pPr>
      <w:proofErr w:type="spellStart"/>
      <w:r w:rsidRPr="006B49CE">
        <w:rPr>
          <w:rFonts w:ascii="Arial" w:hAnsi="Arial" w:cs="Arial"/>
          <w:b/>
          <w:sz w:val="20"/>
          <w:szCs w:val="20"/>
        </w:rPr>
        <w:t>Syriana</w:t>
      </w:r>
      <w:proofErr w:type="spellEnd"/>
      <w:r w:rsidRPr="006B49CE">
        <w:rPr>
          <w:rFonts w:ascii="Arial" w:hAnsi="Arial" w:cs="Arial"/>
          <w:b/>
          <w:sz w:val="20"/>
          <w:szCs w:val="20"/>
        </w:rPr>
        <w:t xml:space="preserve"> Joanna Fisher </w:t>
      </w:r>
    </w:p>
    <w:p w:rsidR="004905F9" w:rsidRPr="006B49CE" w:rsidRDefault="004905F9" w:rsidP="004905F9">
      <w:pPr>
        <w:pStyle w:val="Bezodstpw"/>
        <w:rPr>
          <w:rFonts w:ascii="Arial" w:hAnsi="Arial" w:cs="Arial"/>
          <w:b/>
          <w:sz w:val="20"/>
          <w:szCs w:val="20"/>
        </w:rPr>
      </w:pPr>
      <w:r w:rsidRPr="006B49CE">
        <w:rPr>
          <w:rFonts w:ascii="Arial" w:hAnsi="Arial" w:cs="Arial"/>
          <w:b/>
          <w:sz w:val="20"/>
          <w:szCs w:val="20"/>
        </w:rPr>
        <w:t xml:space="preserve">Ul. Porębskiego 28/17, </w:t>
      </w:r>
    </w:p>
    <w:p w:rsidR="004905F9" w:rsidRPr="006B49CE" w:rsidRDefault="004905F9" w:rsidP="004905F9">
      <w:pPr>
        <w:pStyle w:val="Bezodstpw"/>
        <w:rPr>
          <w:rFonts w:ascii="Arial" w:hAnsi="Arial" w:cs="Arial"/>
          <w:b/>
          <w:sz w:val="20"/>
          <w:szCs w:val="20"/>
        </w:rPr>
      </w:pPr>
      <w:r w:rsidRPr="006B49CE">
        <w:rPr>
          <w:rFonts w:ascii="Arial" w:hAnsi="Arial" w:cs="Arial"/>
          <w:b/>
          <w:sz w:val="20"/>
          <w:szCs w:val="20"/>
        </w:rPr>
        <w:t>80-180 Gdańsk</w:t>
      </w:r>
    </w:p>
    <w:p w:rsidR="004905F9" w:rsidRPr="00924326" w:rsidRDefault="004905F9" w:rsidP="004905F9">
      <w:pPr>
        <w:spacing w:before="240"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Licz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a uzyskanych punktów łącznie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100</w:t>
      </w:r>
      <w:r w:rsidRPr="00924326">
        <w:rPr>
          <w:rFonts w:ascii="Arial" w:eastAsia="Times New Roman" w:hAnsi="Arial" w:cs="Arial"/>
          <w:b/>
          <w:sz w:val="20"/>
          <w:szCs w:val="20"/>
          <w:lang w:eastAsia="pl-PL"/>
        </w:rPr>
        <w:t>,00 pkt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w kryterium cena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skrócony termin realizacji.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905F9" w:rsidRPr="00924326" w:rsidRDefault="004905F9" w:rsidP="004905F9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05F9" w:rsidRPr="00924326" w:rsidRDefault="004905F9" w:rsidP="004905F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4905F9" w:rsidRPr="00924326" w:rsidRDefault="004905F9" w:rsidP="004905F9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05F9" w:rsidRPr="00924326" w:rsidRDefault="004905F9" w:rsidP="004905F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4905F9" w:rsidRPr="00924326" w:rsidRDefault="004905F9" w:rsidP="004905F9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4"/>
        <w:gridCol w:w="1983"/>
        <w:gridCol w:w="8"/>
        <w:gridCol w:w="12"/>
        <w:gridCol w:w="1968"/>
        <w:gridCol w:w="1700"/>
      </w:tblGrid>
      <w:tr w:rsidR="004905F9" w:rsidRPr="00924326" w:rsidTr="00CC52B7">
        <w:trPr>
          <w:trHeight w:val="37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5F9" w:rsidRPr="00A404F6" w:rsidRDefault="004905F9" w:rsidP="00CC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5F9" w:rsidRPr="00A404F6" w:rsidRDefault="004905F9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4905F9" w:rsidRPr="00A404F6" w:rsidRDefault="004905F9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5F9" w:rsidRPr="00A404F6" w:rsidRDefault="004905F9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05F9" w:rsidRPr="00924326" w:rsidRDefault="004905F9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326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4905F9" w:rsidRPr="00924326" w:rsidTr="00CC52B7">
        <w:trPr>
          <w:trHeight w:val="4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05F9" w:rsidRPr="00A404F6" w:rsidRDefault="004905F9" w:rsidP="00CC52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05F9" w:rsidRPr="00A404F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05F9" w:rsidRPr="00A404F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05F9" w:rsidRPr="00A404F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05F9" w:rsidRPr="0092432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905F9" w:rsidRPr="00924326" w:rsidTr="00CC52B7">
        <w:trPr>
          <w:trHeight w:val="30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05F9" w:rsidRPr="00A404F6" w:rsidRDefault="004905F9" w:rsidP="00CC52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05F9" w:rsidRPr="00A404F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05F9" w:rsidRPr="00A404F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05F9" w:rsidRPr="00A404F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4905F9" w:rsidRPr="0092432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905F9" w:rsidRPr="00924326" w:rsidTr="00CC52B7">
        <w:trPr>
          <w:trHeight w:val="45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F50D44" w:rsidRDefault="004905F9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Default="004905F9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Syriana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Joanna Fisher </w:t>
            </w:r>
          </w:p>
          <w:p w:rsidR="004905F9" w:rsidRDefault="004905F9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Porębskiego 28/17, </w:t>
            </w:r>
          </w:p>
          <w:p w:rsidR="004905F9" w:rsidRDefault="004905F9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80-180 Gdańsk</w:t>
            </w:r>
          </w:p>
          <w:p w:rsidR="004905F9" w:rsidRPr="00F50D44" w:rsidRDefault="004905F9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05F9">
              <w:rPr>
                <w:rFonts w:ascii="Arial" w:eastAsia="Calibri" w:hAnsi="Arial" w:cs="Arial"/>
                <w:b/>
                <w:sz w:val="20"/>
                <w:szCs w:val="20"/>
              </w:rPr>
              <w:t>3.763,80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05F9">
              <w:rPr>
                <w:rFonts w:ascii="Arial" w:eastAsia="Calibri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F9" w:rsidRPr="00055672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</w:tr>
      <w:tr w:rsidR="004905F9" w:rsidRPr="00924326" w:rsidTr="00CC52B7">
        <w:trPr>
          <w:trHeight w:val="403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924326" w:rsidRDefault="004905F9" w:rsidP="00CC52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92432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05F9">
              <w:rPr>
                <w:rFonts w:ascii="Arial" w:eastAsia="Calibri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05F9">
              <w:rPr>
                <w:rFonts w:ascii="Arial" w:eastAsia="Calibri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92432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05F9" w:rsidRPr="002A6007" w:rsidTr="00CC52B7">
        <w:trPr>
          <w:trHeight w:val="60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F9" w:rsidRPr="002A6007" w:rsidRDefault="004905F9" w:rsidP="00CC52B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2A600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05F9">
              <w:rPr>
                <w:rFonts w:ascii="Arial" w:hAnsi="Arial" w:cs="Arial"/>
                <w:sz w:val="18"/>
                <w:szCs w:val="18"/>
              </w:rPr>
              <w:t>Compro</w:t>
            </w:r>
            <w:proofErr w:type="spellEnd"/>
            <w:r w:rsidRPr="004905F9">
              <w:rPr>
                <w:rFonts w:ascii="Arial" w:hAnsi="Arial" w:cs="Arial"/>
                <w:sz w:val="18"/>
                <w:szCs w:val="18"/>
              </w:rPr>
              <w:t xml:space="preserve"> Jolanta Olszewska ul. Kotarbińskiego 19, </w:t>
            </w:r>
          </w:p>
          <w:p w:rsidR="004905F9" w:rsidRPr="004905F9" w:rsidRDefault="004905F9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F9">
              <w:rPr>
                <w:rFonts w:ascii="Arial" w:hAnsi="Arial" w:cs="Arial"/>
                <w:sz w:val="18"/>
                <w:szCs w:val="18"/>
              </w:rPr>
              <w:t xml:space="preserve">41-400 Mysłowice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05F9">
              <w:rPr>
                <w:rFonts w:ascii="Arial" w:eastAsia="Calibri" w:hAnsi="Arial" w:cs="Arial"/>
                <w:sz w:val="20"/>
                <w:szCs w:val="20"/>
              </w:rPr>
              <w:t>7.503,00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05F9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05F9">
              <w:rPr>
                <w:rFonts w:ascii="Arial" w:eastAsia="Calibri" w:hAnsi="Arial" w:cs="Arial"/>
                <w:sz w:val="20"/>
                <w:szCs w:val="20"/>
              </w:rPr>
              <w:t>70,10</w:t>
            </w:r>
          </w:p>
        </w:tc>
      </w:tr>
      <w:tr w:rsidR="004905F9" w:rsidRPr="00924326" w:rsidTr="00CC52B7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Default="004905F9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05F9">
              <w:rPr>
                <w:rFonts w:ascii="Arial" w:eastAsia="Calibri" w:hAnsi="Arial" w:cs="Arial"/>
                <w:sz w:val="20"/>
                <w:szCs w:val="20"/>
              </w:rPr>
              <w:t>30,10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9" w:rsidRPr="004905F9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05F9"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5F9" w:rsidRPr="00924326" w:rsidRDefault="004905F9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05F9" w:rsidRDefault="004905F9" w:rsidP="004905F9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905F9" w:rsidRDefault="004905F9" w:rsidP="004905F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4905F9" w:rsidRPr="002A6007" w:rsidRDefault="004905F9" w:rsidP="004905F9">
      <w:pPr>
        <w:pStyle w:val="Akapitzlist"/>
        <w:tabs>
          <w:tab w:val="left" w:pos="0"/>
        </w:tabs>
        <w:suppressAutoHyphens/>
        <w:spacing w:before="240" w:after="24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BRAK </w:t>
      </w:r>
    </w:p>
    <w:p w:rsidR="004905F9" w:rsidRPr="00924326" w:rsidRDefault="004905F9" w:rsidP="004905F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2)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905F9" w:rsidRPr="00924326" w:rsidRDefault="004905F9" w:rsidP="004905F9">
      <w:pPr>
        <w:rPr>
          <w:rFonts w:ascii="Arial" w:hAnsi="Arial" w:cs="Arial"/>
          <w:sz w:val="20"/>
          <w:szCs w:val="20"/>
        </w:rPr>
      </w:pPr>
    </w:p>
    <w:p w:rsidR="004905F9" w:rsidRPr="00BE2B2D" w:rsidRDefault="004905F9" w:rsidP="004905F9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Dowódca</w:t>
      </w:r>
    </w:p>
    <w:p w:rsidR="004905F9" w:rsidRPr="00BE2B2D" w:rsidRDefault="004905F9" w:rsidP="004905F9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4905F9" w:rsidRPr="00BE2B2D" w:rsidRDefault="004905F9" w:rsidP="004905F9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4905F9" w:rsidRDefault="004905F9" w:rsidP="004905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05F9" w:rsidRPr="00BE2B2D" w:rsidRDefault="004905F9" w:rsidP="004905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</w:t>
      </w:r>
      <w:r w:rsidRPr="00BE2B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4905F9" w:rsidRDefault="004905F9" w:rsidP="004905F9">
      <w:pPr>
        <w:spacing w:after="0" w:line="240" w:lineRule="auto"/>
      </w:pP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                   cz. p. o. p</w:t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Marcin SUSZKO</w:t>
      </w:r>
    </w:p>
    <w:sectPr w:rsidR="004905F9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10FD"/>
    <w:multiLevelType w:val="hybridMultilevel"/>
    <w:tmpl w:val="CF101264"/>
    <w:lvl w:ilvl="0" w:tplc="C18246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CC9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F9"/>
    <w:rsid w:val="004905F9"/>
    <w:rsid w:val="00523447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DC03"/>
  <w15:chartTrackingRefBased/>
  <w15:docId w15:val="{A7DF26CC-4761-4307-82C1-875E9862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5F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05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2021-06-01T13:11:00Z</cp:lastPrinted>
  <dcterms:created xsi:type="dcterms:W3CDTF">2021-06-01T13:07:00Z</dcterms:created>
  <dcterms:modified xsi:type="dcterms:W3CDTF">2021-06-01T13:12:00Z</dcterms:modified>
</cp:coreProperties>
</file>