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3B3616" w:rsidRDefault="00013E0F" w:rsidP="003B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Pr="00CF634F" w:rsidRDefault="00FC29F6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 serwisowych sprzętu medycznego</w:t>
      </w:r>
      <w:r w:rsidR="0013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3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</w:t>
      </w:r>
      <w:proofErr w:type="spellEnd"/>
      <w:r w:rsidR="0013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spellStart"/>
      <w:r w:rsidR="00136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Synt</w:t>
      </w:r>
      <w:r w:rsidR="0021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hes</w:t>
      </w:r>
      <w:proofErr w:type="spellEnd"/>
      <w:r w:rsidR="0021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  <w:r w:rsidRPr="00FC2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B7E5A" w:rsidRPr="00D75A1D" w:rsidRDefault="00CB7E5A" w:rsidP="00CB7E5A">
      <w:pPr>
        <w:ind w:left="720"/>
        <w:contextualSpacing/>
        <w:jc w:val="both"/>
        <w:rPr>
          <w:sz w:val="20"/>
          <w:szCs w:val="2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140"/>
        <w:gridCol w:w="986"/>
        <w:gridCol w:w="1134"/>
        <w:gridCol w:w="1560"/>
        <w:gridCol w:w="1559"/>
      </w:tblGrid>
      <w:tr w:rsidR="007A4E0D" w:rsidRPr="007A4E0D" w:rsidTr="007A4E0D">
        <w:trPr>
          <w:trHeight w:val="9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za 1 przegląd</w:t>
            </w: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1 przegląd</w:t>
            </w: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CB7E5A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5A" w:rsidRPr="007A4E0D" w:rsidRDefault="00CB7E5A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5A" w:rsidRPr="007A4E0D" w:rsidRDefault="00CB7E5A" w:rsidP="00253A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Napęd motorowy Trauma </w:t>
            </w:r>
            <w:proofErr w:type="spellStart"/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Recon</w:t>
            </w:r>
            <w:proofErr w:type="spellEnd"/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System  </w:t>
            </w: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Rękojeść bateryjna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7A4E0D" w:rsidRPr="007A4E0D" w:rsidRDefault="007A4E0D" w:rsidP="007A4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rękojeści bateryjnej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typu Jacobs z kluczem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do drutów </w:t>
            </w:r>
            <w:proofErr w:type="spellStart"/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Kirschnera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Nasadka piły oscylacyjnej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Nasadka piły posuwisto-zwrotnej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zasilający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05.001202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zasilający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 do myjni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68.001.600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1104177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kosza myjni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68.001.602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1104158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sterylizacji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3260342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E5A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5A" w:rsidRPr="007A4E0D" w:rsidRDefault="00CB7E5A" w:rsidP="00253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5A" w:rsidRPr="007A4E0D" w:rsidRDefault="00CB7E5A" w:rsidP="00253A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Napęd motorowy Trauma </w:t>
            </w:r>
            <w:proofErr w:type="spellStart"/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Recon</w:t>
            </w:r>
            <w:proofErr w:type="spellEnd"/>
            <w:r w:rsidRPr="007A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System</w:t>
            </w: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Rękojeść bateryjna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2010</w:t>
            </w: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rękojeści bateryjnej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Przystawka radiacyjna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511.300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Przystawka radiacyjna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typu Jacobs z </w:t>
            </w: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kluczem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05.001.206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do drutów </w:t>
            </w:r>
            <w:proofErr w:type="spellStart"/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Kirschnera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Nasadka piły posuwisto-zwrotnej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zasilający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zasilający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 do myjni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68.001.600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1104177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7A4E0D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kosza myjni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68.001.602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1104158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0D" w:rsidRPr="007A4E0D" w:rsidTr="00207D55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07D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Pokrywa do sterylizacji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05.001.203.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3260342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0D" w:rsidRPr="007A4E0D" w:rsidRDefault="007A4E0D" w:rsidP="00253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D55" w:rsidRPr="007A4E0D" w:rsidTr="00207D55">
        <w:trPr>
          <w:trHeight w:val="318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55" w:rsidRPr="00207D55" w:rsidRDefault="00207D55" w:rsidP="0020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07D5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7A4E0D" w:rsidRDefault="00207D55" w:rsidP="00207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7A4E0D" w:rsidRDefault="00207D55" w:rsidP="00207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7E5A" w:rsidRDefault="00CB7E5A" w:rsidP="00CB7E5A">
      <w:pPr>
        <w:ind w:left="3544" w:firstLine="3"/>
        <w:rPr>
          <w:sz w:val="16"/>
          <w:szCs w:val="18"/>
        </w:rPr>
      </w:pPr>
    </w:p>
    <w:p w:rsidR="007A4E0D" w:rsidRPr="00B025BA" w:rsidRDefault="007A4E0D" w:rsidP="007A4E0D">
      <w:pPr>
        <w:pStyle w:val="Akapitzlist"/>
        <w:jc w:val="both"/>
        <w:rPr>
          <w:szCs w:val="20"/>
        </w:rPr>
      </w:pPr>
      <w:r w:rsidRPr="00B025BA">
        <w:rPr>
          <w:szCs w:val="20"/>
        </w:rPr>
        <w:t xml:space="preserve">W przypadku awarii strony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1940"/>
        <w:gridCol w:w="1753"/>
      </w:tblGrid>
      <w:tr w:rsidR="007A4E0D" w:rsidRPr="00B025BA" w:rsidTr="00AF7780">
        <w:trPr>
          <w:trHeight w:val="454"/>
        </w:trPr>
        <w:tc>
          <w:tcPr>
            <w:tcW w:w="5487" w:type="dxa"/>
            <w:vAlign w:val="center"/>
          </w:tcPr>
          <w:p w:rsidR="007A4E0D" w:rsidRPr="00B025BA" w:rsidRDefault="007A4E0D" w:rsidP="00AF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center"/>
          </w:tcPr>
          <w:p w:rsidR="007A4E0D" w:rsidRPr="00B025BA" w:rsidRDefault="007A4E0D" w:rsidP="00AF7780">
            <w:pPr>
              <w:jc w:val="center"/>
              <w:rPr>
                <w:rFonts w:ascii="Times New Roman" w:hAnsi="Times New Roman" w:cs="Times New Roman"/>
              </w:rPr>
            </w:pPr>
            <w:r w:rsidRPr="00B025BA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753" w:type="dxa"/>
            <w:vAlign w:val="center"/>
          </w:tcPr>
          <w:p w:rsidR="007A4E0D" w:rsidRPr="00B025BA" w:rsidRDefault="007A4E0D" w:rsidP="00AF7780">
            <w:pPr>
              <w:jc w:val="center"/>
              <w:rPr>
                <w:rFonts w:ascii="Times New Roman" w:hAnsi="Times New Roman" w:cs="Times New Roman"/>
              </w:rPr>
            </w:pPr>
            <w:r w:rsidRPr="00B025BA">
              <w:rPr>
                <w:rFonts w:ascii="Times New Roman" w:hAnsi="Times New Roman" w:cs="Times New Roman"/>
              </w:rPr>
              <w:t>Cena brutto</w:t>
            </w:r>
          </w:p>
        </w:tc>
      </w:tr>
      <w:tr w:rsidR="007A4E0D" w:rsidRPr="00B025BA" w:rsidTr="00AF7780">
        <w:trPr>
          <w:trHeight w:val="454"/>
        </w:trPr>
        <w:tc>
          <w:tcPr>
            <w:tcW w:w="5487" w:type="dxa"/>
            <w:vAlign w:val="center"/>
          </w:tcPr>
          <w:p w:rsidR="007A4E0D" w:rsidRPr="00B025BA" w:rsidRDefault="007A4E0D" w:rsidP="00AF7780">
            <w:pPr>
              <w:rPr>
                <w:rFonts w:ascii="Times New Roman" w:hAnsi="Times New Roman" w:cs="Times New Roman"/>
              </w:rPr>
            </w:pPr>
            <w:r w:rsidRPr="00B025BA">
              <w:rPr>
                <w:rFonts w:ascii="Times New Roman" w:hAnsi="Times New Roman" w:cs="Times New Roman"/>
              </w:rPr>
              <w:t>Roboczogodzina</w:t>
            </w:r>
          </w:p>
        </w:tc>
        <w:tc>
          <w:tcPr>
            <w:tcW w:w="1940" w:type="dxa"/>
            <w:vAlign w:val="center"/>
          </w:tcPr>
          <w:p w:rsidR="007A4E0D" w:rsidRPr="00B025BA" w:rsidRDefault="007A4E0D" w:rsidP="00AF7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25B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753" w:type="dxa"/>
            <w:vAlign w:val="center"/>
          </w:tcPr>
          <w:p w:rsidR="007A4E0D" w:rsidRPr="00B025BA" w:rsidRDefault="007A4E0D" w:rsidP="00AF7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25BA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7A4E0D" w:rsidRPr="00B025BA" w:rsidTr="00AF7780">
        <w:trPr>
          <w:trHeight w:val="454"/>
        </w:trPr>
        <w:tc>
          <w:tcPr>
            <w:tcW w:w="5487" w:type="dxa"/>
            <w:vAlign w:val="center"/>
          </w:tcPr>
          <w:p w:rsidR="007A4E0D" w:rsidRPr="00B025BA" w:rsidRDefault="007A4E0D" w:rsidP="00AF7780">
            <w:pPr>
              <w:rPr>
                <w:rFonts w:ascii="Times New Roman" w:hAnsi="Times New Roman" w:cs="Times New Roman"/>
              </w:rPr>
            </w:pPr>
            <w:r w:rsidRPr="00B025BA">
              <w:rPr>
                <w:rFonts w:ascii="Times New Roman" w:hAnsi="Times New Roman" w:cs="Times New Roman"/>
              </w:rPr>
              <w:t>Dojazd</w:t>
            </w:r>
          </w:p>
        </w:tc>
        <w:tc>
          <w:tcPr>
            <w:tcW w:w="1940" w:type="dxa"/>
            <w:vAlign w:val="center"/>
          </w:tcPr>
          <w:p w:rsidR="007A4E0D" w:rsidRPr="00B025BA" w:rsidRDefault="007A4E0D" w:rsidP="00AF7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25BA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753" w:type="dxa"/>
            <w:vAlign w:val="center"/>
          </w:tcPr>
          <w:p w:rsidR="007A4E0D" w:rsidRPr="00B025BA" w:rsidRDefault="007A4E0D" w:rsidP="00AF7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25B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CB7E5A" w:rsidRDefault="00CB7E5A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B7E5A" w:rsidRDefault="00CB7E5A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B7E5A" w:rsidRDefault="00CB7E5A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B7E5A" w:rsidRDefault="00CB7E5A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B025BA" w:rsidRDefault="00B025BA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4494" w:rsidRPr="00DC4494" w:rsidRDefault="00DC4494" w:rsidP="00DC4494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B94FA0" w:rsidSect="007A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3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6ADD7ABA"/>
    <w:multiLevelType w:val="hybridMultilevel"/>
    <w:tmpl w:val="0C72E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02DC1"/>
    <w:rsid w:val="00013E0F"/>
    <w:rsid w:val="001361AD"/>
    <w:rsid w:val="001E610C"/>
    <w:rsid w:val="00207D55"/>
    <w:rsid w:val="0021666F"/>
    <w:rsid w:val="00284CC7"/>
    <w:rsid w:val="0030506F"/>
    <w:rsid w:val="00305BD1"/>
    <w:rsid w:val="003B3616"/>
    <w:rsid w:val="004238DF"/>
    <w:rsid w:val="005B213B"/>
    <w:rsid w:val="007A4E0D"/>
    <w:rsid w:val="008C51D4"/>
    <w:rsid w:val="009A5D2C"/>
    <w:rsid w:val="00AF7780"/>
    <w:rsid w:val="00B025BA"/>
    <w:rsid w:val="00B1469E"/>
    <w:rsid w:val="00B53BCF"/>
    <w:rsid w:val="00B94FA0"/>
    <w:rsid w:val="00BE7687"/>
    <w:rsid w:val="00BF59AF"/>
    <w:rsid w:val="00CB7E5A"/>
    <w:rsid w:val="00CF634F"/>
    <w:rsid w:val="00D870C7"/>
    <w:rsid w:val="00DA1CB8"/>
    <w:rsid w:val="00DC4494"/>
    <w:rsid w:val="00EE3AFB"/>
    <w:rsid w:val="00F107E1"/>
    <w:rsid w:val="00F900FF"/>
    <w:rsid w:val="00FC29F6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0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B02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0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B02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2021-03-23T07:35:00Z</dcterms:created>
  <dcterms:modified xsi:type="dcterms:W3CDTF">2021-03-23T08:15:00Z</dcterms:modified>
</cp:coreProperties>
</file>