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F36D34">
        <w:rPr>
          <w:rFonts w:eastAsia="Times New Roman" w:cs="Times New Roman"/>
          <w:sz w:val="24"/>
          <w:szCs w:val="24"/>
          <w:lang w:eastAsia="pl-PL"/>
        </w:rPr>
        <w:t>151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F36D34">
        <w:rPr>
          <w:rFonts w:eastAsia="Times New Roman" w:cs="Times New Roman"/>
          <w:sz w:val="24"/>
          <w:szCs w:val="24"/>
          <w:lang w:eastAsia="pl-PL"/>
        </w:rPr>
        <w:t>3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</w:t>
      </w:r>
      <w:r w:rsidR="00775E24">
        <w:rPr>
          <w:rFonts w:eastAsia="Times New Roman" w:cs="Times New Roman"/>
          <w:sz w:val="24"/>
          <w:szCs w:val="24"/>
          <w:lang w:eastAsia="pl-PL"/>
        </w:rPr>
        <w:t xml:space="preserve">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Jarosław </w:t>
      </w:r>
      <w:r w:rsidR="004A6617">
        <w:rPr>
          <w:rFonts w:eastAsia="Times New Roman" w:cs="Times New Roman"/>
          <w:sz w:val="24"/>
          <w:szCs w:val="24"/>
          <w:lang w:eastAsia="pl-PL"/>
        </w:rPr>
        <w:t>29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0C12E4">
        <w:rPr>
          <w:rFonts w:eastAsia="Times New Roman" w:cs="Times New Roman"/>
          <w:sz w:val="24"/>
          <w:szCs w:val="24"/>
          <w:lang w:eastAsia="pl-PL"/>
        </w:rPr>
        <w:t>1</w:t>
      </w:r>
      <w:r w:rsidR="004A6617">
        <w:rPr>
          <w:rFonts w:eastAsia="Times New Roman" w:cs="Times New Roman"/>
          <w:sz w:val="24"/>
          <w:szCs w:val="24"/>
          <w:lang w:eastAsia="pl-PL"/>
        </w:rPr>
        <w:t>1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F36D34">
        <w:rPr>
          <w:rFonts w:eastAsia="Times New Roman" w:cs="Times New Roman"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:rsidR="00970DEC" w:rsidRDefault="00EF499D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:rsidR="00EF499D" w:rsidRPr="00B11A2C" w:rsidRDefault="00EF499D" w:rsidP="00EF499D">
      <w:pPr>
        <w:pStyle w:val="Akapitzlist"/>
        <w:spacing w:after="120" w:line="240" w:lineRule="auto"/>
        <w:ind w:left="67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B14FE" w:rsidRPr="00EF499D" w:rsidRDefault="00775E24" w:rsidP="00EF499D">
      <w:pPr>
        <w:pStyle w:val="Akapitzlist"/>
        <w:suppressAutoHyphens/>
        <w:spacing w:after="0" w:line="276" w:lineRule="auto"/>
        <w:ind w:left="284"/>
        <w:contextualSpacing w:val="0"/>
        <w:jc w:val="center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  <w:r>
        <w:rPr>
          <w:rFonts w:eastAsia="Lucida Sans Unicode"/>
          <w:b/>
          <w:bCs/>
          <w:iCs/>
          <w:sz w:val="24"/>
          <w:szCs w:val="24"/>
        </w:rPr>
        <w:t>Udzielenie</w:t>
      </w:r>
      <w:r w:rsidR="000C12E4">
        <w:rPr>
          <w:rFonts w:eastAsia="Lucida Sans Unicode"/>
          <w:b/>
          <w:bCs/>
          <w:iCs/>
          <w:sz w:val="24"/>
          <w:szCs w:val="24"/>
        </w:rPr>
        <w:t xml:space="preserve"> licencji </w:t>
      </w:r>
      <w:r>
        <w:rPr>
          <w:rFonts w:eastAsia="Lucida Sans Unicode"/>
          <w:b/>
          <w:bCs/>
          <w:iCs/>
          <w:sz w:val="24"/>
          <w:szCs w:val="24"/>
        </w:rPr>
        <w:t xml:space="preserve">na edytor aktów prawnych </w:t>
      </w:r>
      <w:proofErr w:type="spellStart"/>
      <w:r>
        <w:rPr>
          <w:rFonts w:eastAsia="Lucida Sans Unicode"/>
          <w:b/>
          <w:bCs/>
          <w:iCs/>
          <w:sz w:val="24"/>
          <w:szCs w:val="24"/>
        </w:rPr>
        <w:t>xml</w:t>
      </w:r>
      <w:proofErr w:type="spellEnd"/>
      <w:r>
        <w:rPr>
          <w:rFonts w:eastAsia="Lucida Sans Unicode"/>
          <w:b/>
          <w:bCs/>
          <w:iCs/>
          <w:sz w:val="24"/>
          <w:szCs w:val="24"/>
        </w:rPr>
        <w:t xml:space="preserve"> dla Urzędu Miasta Jarosławia.</w:t>
      </w:r>
    </w:p>
    <w:p w:rsidR="00D65EED" w:rsidRPr="00A321EB" w:rsidRDefault="00D65EED" w:rsidP="008B14FE">
      <w:pPr>
        <w:suppressAutoHyphens/>
        <w:spacing w:after="0" w:line="240" w:lineRule="auto"/>
        <w:jc w:val="both"/>
        <w:outlineLvl w:val="4"/>
        <w:rPr>
          <w:rFonts w:cs="Times New Roman"/>
          <w:b/>
          <w:bCs/>
          <w:sz w:val="24"/>
          <w:szCs w:val="24"/>
        </w:rPr>
      </w:pPr>
    </w:p>
    <w:p w:rsidR="00970DEC" w:rsidRPr="00A321EB" w:rsidRDefault="005935CD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Zamawiający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A321EB">
        <w:rPr>
          <w:rFonts w:eastAsia="Times New Roman" w:cs="Times New Roman"/>
          <w:sz w:val="24"/>
          <w:szCs w:val="24"/>
          <w:lang w:eastAsia="pl-PL"/>
        </w:rPr>
        <w:t>dopuszcza składani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ani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:rsidR="00970DEC" w:rsidRPr="00A321EB" w:rsidRDefault="003B3C61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775E24">
        <w:rPr>
          <w:rFonts w:cs="Times New Roman"/>
          <w:b/>
          <w:sz w:val="24"/>
          <w:szCs w:val="24"/>
        </w:rPr>
        <w:t>do 31</w:t>
      </w:r>
      <w:r w:rsidR="000C12E4">
        <w:rPr>
          <w:rFonts w:cs="Times New Roman"/>
          <w:b/>
          <w:sz w:val="24"/>
          <w:szCs w:val="24"/>
        </w:rPr>
        <w:t>.1</w:t>
      </w:r>
      <w:r w:rsidR="00775E24">
        <w:rPr>
          <w:rFonts w:cs="Times New Roman"/>
          <w:b/>
          <w:sz w:val="24"/>
          <w:szCs w:val="24"/>
        </w:rPr>
        <w:t>2</w:t>
      </w:r>
      <w:r w:rsidR="000C12E4">
        <w:rPr>
          <w:rFonts w:cs="Times New Roman"/>
          <w:b/>
          <w:sz w:val="24"/>
          <w:szCs w:val="24"/>
        </w:rPr>
        <w:t>.202</w:t>
      </w:r>
      <w:r w:rsidR="00F36D34">
        <w:rPr>
          <w:rFonts w:cs="Times New Roman"/>
          <w:b/>
          <w:sz w:val="24"/>
          <w:szCs w:val="24"/>
        </w:rPr>
        <w:t>3</w:t>
      </w:r>
      <w:r w:rsidR="000C12E4">
        <w:rPr>
          <w:rFonts w:cs="Times New Roman"/>
          <w:b/>
          <w:sz w:val="24"/>
          <w:szCs w:val="24"/>
        </w:rPr>
        <w:t xml:space="preserve"> r.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sytuacji ekonomicznej i finansowej.</w:t>
      </w:r>
    </w:p>
    <w:p w:rsidR="00970DEC" w:rsidRPr="00A321EB" w:rsidRDefault="00970DEC" w:rsidP="00BB2C73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D02ED1" w:rsidRPr="00A321EB">
        <w:rPr>
          <w:rFonts w:eastAsia="Times New Roman" w:cs="Times New Roman"/>
          <w:sz w:val="24"/>
          <w:szCs w:val="24"/>
          <w:lang w:eastAsia="pl-PL"/>
        </w:rPr>
        <w:t>yteria oceny ofert -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10A78" w:rsidRPr="00A321EB">
        <w:rPr>
          <w:rFonts w:eastAsia="Times New Roman" w:cs="Times New Roman"/>
          <w:sz w:val="24"/>
          <w:szCs w:val="24"/>
          <w:lang w:eastAsia="pl-PL"/>
        </w:rPr>
        <w:t>cena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614F" w:rsidRPr="00A321EB">
        <w:rPr>
          <w:rFonts w:eastAsia="Times New Roman" w:cs="Times New Roman"/>
          <w:sz w:val="24"/>
          <w:szCs w:val="24"/>
          <w:lang w:eastAsia="pl-PL"/>
        </w:rPr>
        <w:t>10</w:t>
      </w:r>
      <w:r w:rsidR="00424E4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</w:p>
    <w:p w:rsidR="00D65EED" w:rsidRPr="00A321EB" w:rsidRDefault="00A2653E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4A6617">
        <w:rPr>
          <w:rFonts w:eastAsia="Times New Roman" w:cs="Times New Roman"/>
          <w:b/>
          <w:sz w:val="24"/>
          <w:szCs w:val="24"/>
          <w:lang w:eastAsia="pl-PL"/>
        </w:rPr>
        <w:t>07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0C12E4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775E24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F36D34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5370A7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4A6617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3D5B1C">
        <w:rPr>
          <w:rFonts w:eastAsia="Times New Roman" w:cs="Times New Roman"/>
          <w:sz w:val="24"/>
          <w:szCs w:val="24"/>
          <w:lang w:eastAsia="pl-PL"/>
        </w:rPr>
        <w:t>1</w:t>
      </w:r>
      <w:r w:rsidR="004C5FFE">
        <w:rPr>
          <w:rFonts w:eastAsia="Times New Roman" w:cs="Times New Roman"/>
          <w:sz w:val="24"/>
          <w:szCs w:val="24"/>
          <w:lang w:eastAsia="pl-PL"/>
        </w:rPr>
        <w:t>4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4A6617">
        <w:rPr>
          <w:rFonts w:eastAsia="Times New Roman" w:cs="Times New Roman"/>
          <w:b/>
          <w:sz w:val="24"/>
          <w:szCs w:val="24"/>
          <w:lang w:eastAsia="pl-PL"/>
        </w:rPr>
        <w:t>07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0C12E4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775E24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F36D34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4A6617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D278E9">
        <w:rPr>
          <w:rFonts w:eastAsia="Times New Roman" w:cs="Times New Roman"/>
          <w:b/>
          <w:bCs/>
          <w:sz w:val="24"/>
          <w:szCs w:val="24"/>
          <w:lang w:eastAsia="pl-PL"/>
        </w:rPr>
        <w:t>15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BB2C73">
        <w:rPr>
          <w:rFonts w:cs="Times New Roman"/>
          <w:sz w:val="24"/>
          <w:szCs w:val="24"/>
        </w:rPr>
        <w:t>przy użyciu</w:t>
      </w:r>
      <w:r w:rsidR="008B14FE" w:rsidRPr="00A321EB">
        <w:rPr>
          <w:rFonts w:cs="Times New Roman"/>
          <w:b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="008B14FE" w:rsidRPr="00A321EB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>i pod nazwą niniejszego postępowania.</w:t>
      </w:r>
    </w:p>
    <w:p w:rsidR="00970DEC" w:rsidRPr="00A321EB" w:rsidRDefault="004E4AF5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Instrukcja dla wykonawców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A321EB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>
        <w:rPr>
          <w:rStyle w:val="Hipercze"/>
          <w:sz w:val="24"/>
          <w:szCs w:val="24"/>
        </w:rPr>
        <w:t xml:space="preserve"> </w:t>
      </w:r>
    </w:p>
    <w:p w:rsidR="00970DEC" w:rsidRPr="00A321EB" w:rsidRDefault="00970DEC" w:rsidP="004E4AF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0DEC" w:rsidRDefault="004E4AF5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    </w:t>
      </w:r>
    </w:p>
    <w:p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06D24" w:rsidRPr="00A321EB" w:rsidRDefault="00E06D24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935CD" w:rsidRPr="00A321EB" w:rsidRDefault="003B3468" w:rsidP="005935CD">
      <w:pPr>
        <w:pStyle w:val="WW-Tekstpodstawowy3"/>
        <w:spacing w:line="276" w:lineRule="auto"/>
        <w:ind w:left="4248" w:firstLine="708"/>
        <w:jc w:val="left"/>
        <w:rPr>
          <w:rFonts w:asciiTheme="minorHAnsi" w:hAnsiTheme="minorHAnsi"/>
          <w:szCs w:val="24"/>
        </w:rPr>
      </w:pP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4A6617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</w:t>
      </w:r>
      <w:r w:rsidR="00F36D3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  </w:t>
      </w:r>
      <w:r w:rsidR="005935CD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>ZATWIERDZAM</w:t>
      </w:r>
    </w:p>
    <w:p w:rsidR="005935CD" w:rsidRPr="00A321EB" w:rsidRDefault="004A6617" w:rsidP="005935CD">
      <w:pPr>
        <w:spacing w:after="0" w:line="257" w:lineRule="auto"/>
        <w:ind w:left="3538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    </w:t>
      </w:r>
      <w:r w:rsidR="00F36D34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ZASTĘPCA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>BURMISTRZ</w:t>
      </w:r>
      <w:r w:rsidR="00F36D34">
        <w:rPr>
          <w:rFonts w:eastAsia="Times New Roman" w:cs="Times New Roman"/>
          <w:b/>
          <w:color w:val="002060"/>
          <w:sz w:val="24"/>
          <w:szCs w:val="24"/>
          <w:lang w:eastAsia="pl-PL"/>
        </w:rPr>
        <w:t>A</w:t>
      </w:r>
      <w:r w:rsidR="005935CD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MIASTA JAROSŁAWIA</w:t>
      </w:r>
    </w:p>
    <w:p w:rsidR="005935CD" w:rsidRPr="00A321EB" w:rsidRDefault="005935CD" w:rsidP="005935CD">
      <w:pPr>
        <w:ind w:left="4254"/>
        <w:rPr>
          <w:rFonts w:eastAsia="Calibri" w:cs="Times New Roman"/>
          <w:color w:val="002060"/>
          <w:sz w:val="24"/>
          <w:szCs w:val="24"/>
        </w:rPr>
      </w:pPr>
      <w:r w:rsidRPr="00A321EB">
        <w:rPr>
          <w:rFonts w:cs="Times New Roman"/>
          <w:b/>
          <w:color w:val="002060"/>
          <w:sz w:val="24"/>
          <w:szCs w:val="24"/>
        </w:rPr>
        <w:t xml:space="preserve">      </w:t>
      </w:r>
      <w:r w:rsidR="003B3468" w:rsidRPr="00A321EB">
        <w:rPr>
          <w:rFonts w:cs="Times New Roman"/>
          <w:b/>
          <w:color w:val="002060"/>
          <w:sz w:val="24"/>
          <w:szCs w:val="24"/>
        </w:rPr>
        <w:t xml:space="preserve">    </w:t>
      </w:r>
      <w:r w:rsidRPr="00A321EB">
        <w:rPr>
          <w:rFonts w:cs="Times New Roman"/>
          <w:b/>
          <w:color w:val="002060"/>
          <w:sz w:val="24"/>
          <w:szCs w:val="24"/>
        </w:rPr>
        <w:t xml:space="preserve"> </w:t>
      </w:r>
    </w:p>
    <w:p w:rsidR="00BB5268" w:rsidRPr="00A321EB" w:rsidRDefault="004A6617" w:rsidP="005935CD">
      <w:pPr>
        <w:ind w:left="3540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  <w:t xml:space="preserve"> </w:t>
      </w:r>
      <w:r w:rsidR="00F36D34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  </w:t>
      </w:r>
      <w:bookmarkStart w:id="0" w:name="_GoBack"/>
      <w:bookmarkEnd w:id="0"/>
      <w:r w:rsidR="003B3468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 w:rsidR="00F36D34">
        <w:rPr>
          <w:rFonts w:eastAsia="Times New Roman" w:cs="Times New Roman"/>
          <w:b/>
          <w:color w:val="002060"/>
          <w:sz w:val="24"/>
          <w:szCs w:val="24"/>
          <w:lang w:eastAsia="pl-PL"/>
        </w:rPr>
        <w:t>DARIUSZ TRACZ</w:t>
      </w:r>
    </w:p>
    <w:p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A6" w:rsidRDefault="00A267A6" w:rsidP="007820BA">
      <w:pPr>
        <w:spacing w:after="0" w:line="240" w:lineRule="auto"/>
      </w:pPr>
      <w:r>
        <w:separator/>
      </w:r>
    </w:p>
  </w:endnote>
  <w:endnote w:type="continuationSeparator" w:id="0">
    <w:p w:rsidR="00A267A6" w:rsidRDefault="00A267A6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A6" w:rsidRDefault="00A267A6" w:rsidP="007820BA">
      <w:pPr>
        <w:spacing w:after="0" w:line="240" w:lineRule="auto"/>
      </w:pPr>
      <w:r>
        <w:separator/>
      </w:r>
    </w:p>
  </w:footnote>
  <w:footnote w:type="continuationSeparator" w:id="0">
    <w:p w:rsidR="00A267A6" w:rsidRDefault="00A267A6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BA" w:rsidRDefault="007820BA" w:rsidP="00B92376">
    <w:pPr>
      <w:pStyle w:val="Nagwek"/>
    </w:pPr>
  </w:p>
  <w:p w:rsidR="007820BA" w:rsidRDefault="007820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AF"/>
    <w:rsid w:val="00021872"/>
    <w:rsid w:val="00090186"/>
    <w:rsid w:val="000942C8"/>
    <w:rsid w:val="000C12E4"/>
    <w:rsid w:val="00177929"/>
    <w:rsid w:val="001815A8"/>
    <w:rsid w:val="001A00F2"/>
    <w:rsid w:val="001B5C88"/>
    <w:rsid w:val="001B727F"/>
    <w:rsid w:val="00240554"/>
    <w:rsid w:val="00295FB2"/>
    <w:rsid w:val="002B5680"/>
    <w:rsid w:val="00346F92"/>
    <w:rsid w:val="00364560"/>
    <w:rsid w:val="003A0E91"/>
    <w:rsid w:val="003B3468"/>
    <w:rsid w:val="003B3C61"/>
    <w:rsid w:val="003D0FCE"/>
    <w:rsid w:val="003D1FDB"/>
    <w:rsid w:val="003D4EBA"/>
    <w:rsid w:val="003D5B1C"/>
    <w:rsid w:val="003E5332"/>
    <w:rsid w:val="003E597D"/>
    <w:rsid w:val="003E5CE0"/>
    <w:rsid w:val="003F6F38"/>
    <w:rsid w:val="00424E43"/>
    <w:rsid w:val="0045305B"/>
    <w:rsid w:val="004A6617"/>
    <w:rsid w:val="004C5FFE"/>
    <w:rsid w:val="004E4AF5"/>
    <w:rsid w:val="005057C8"/>
    <w:rsid w:val="0050693A"/>
    <w:rsid w:val="0050781F"/>
    <w:rsid w:val="0052630F"/>
    <w:rsid w:val="005370A7"/>
    <w:rsid w:val="005458BA"/>
    <w:rsid w:val="005935CD"/>
    <w:rsid w:val="005B5C2A"/>
    <w:rsid w:val="005F23E2"/>
    <w:rsid w:val="00602473"/>
    <w:rsid w:val="006627B1"/>
    <w:rsid w:val="006832F3"/>
    <w:rsid w:val="006A6665"/>
    <w:rsid w:val="006C50A5"/>
    <w:rsid w:val="006F15A9"/>
    <w:rsid w:val="00700632"/>
    <w:rsid w:val="00700977"/>
    <w:rsid w:val="00710DDB"/>
    <w:rsid w:val="0077151B"/>
    <w:rsid w:val="00775E24"/>
    <w:rsid w:val="007820BA"/>
    <w:rsid w:val="0078515B"/>
    <w:rsid w:val="0079619A"/>
    <w:rsid w:val="007C3364"/>
    <w:rsid w:val="007C718A"/>
    <w:rsid w:val="007D48E6"/>
    <w:rsid w:val="00810A78"/>
    <w:rsid w:val="00826E39"/>
    <w:rsid w:val="00845447"/>
    <w:rsid w:val="00852217"/>
    <w:rsid w:val="0086614F"/>
    <w:rsid w:val="00881F04"/>
    <w:rsid w:val="00885120"/>
    <w:rsid w:val="0089254F"/>
    <w:rsid w:val="00897F2F"/>
    <w:rsid w:val="008B14FE"/>
    <w:rsid w:val="008D7D47"/>
    <w:rsid w:val="008F3EB3"/>
    <w:rsid w:val="00903BDC"/>
    <w:rsid w:val="00907D8D"/>
    <w:rsid w:val="00923A24"/>
    <w:rsid w:val="00936711"/>
    <w:rsid w:val="00941AD0"/>
    <w:rsid w:val="00946781"/>
    <w:rsid w:val="00970DEC"/>
    <w:rsid w:val="00977E7C"/>
    <w:rsid w:val="009A50B4"/>
    <w:rsid w:val="009D6789"/>
    <w:rsid w:val="00A001AF"/>
    <w:rsid w:val="00A061FF"/>
    <w:rsid w:val="00A12238"/>
    <w:rsid w:val="00A200CE"/>
    <w:rsid w:val="00A2653E"/>
    <w:rsid w:val="00A267A6"/>
    <w:rsid w:val="00A321EB"/>
    <w:rsid w:val="00A44164"/>
    <w:rsid w:val="00A75331"/>
    <w:rsid w:val="00AD40D5"/>
    <w:rsid w:val="00B11A2C"/>
    <w:rsid w:val="00B82A0B"/>
    <w:rsid w:val="00B87121"/>
    <w:rsid w:val="00B90A04"/>
    <w:rsid w:val="00B92376"/>
    <w:rsid w:val="00BB2C73"/>
    <w:rsid w:val="00BB5268"/>
    <w:rsid w:val="00C44C6B"/>
    <w:rsid w:val="00C82777"/>
    <w:rsid w:val="00CB254B"/>
    <w:rsid w:val="00CD0698"/>
    <w:rsid w:val="00CD2BDD"/>
    <w:rsid w:val="00CE2274"/>
    <w:rsid w:val="00D02ED1"/>
    <w:rsid w:val="00D04F6F"/>
    <w:rsid w:val="00D278E9"/>
    <w:rsid w:val="00D356DD"/>
    <w:rsid w:val="00D50659"/>
    <w:rsid w:val="00D65EED"/>
    <w:rsid w:val="00E06D24"/>
    <w:rsid w:val="00E35D4C"/>
    <w:rsid w:val="00E36CBA"/>
    <w:rsid w:val="00E522A5"/>
    <w:rsid w:val="00E7237F"/>
    <w:rsid w:val="00E75B75"/>
    <w:rsid w:val="00E823F3"/>
    <w:rsid w:val="00E9672D"/>
    <w:rsid w:val="00EA4C7F"/>
    <w:rsid w:val="00EC1E68"/>
    <w:rsid w:val="00EE5570"/>
    <w:rsid w:val="00EE5ACA"/>
    <w:rsid w:val="00EF499D"/>
    <w:rsid w:val="00F155D5"/>
    <w:rsid w:val="00F36D34"/>
    <w:rsid w:val="00F70F2B"/>
    <w:rsid w:val="00F85010"/>
    <w:rsid w:val="00F95EB0"/>
    <w:rsid w:val="00FC28AD"/>
    <w:rsid w:val="00FC4D04"/>
    <w:rsid w:val="00FD395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Giliciński</cp:lastModifiedBy>
  <cp:revision>16</cp:revision>
  <cp:lastPrinted>2022-11-29T07:35:00Z</cp:lastPrinted>
  <dcterms:created xsi:type="dcterms:W3CDTF">2021-08-19T11:18:00Z</dcterms:created>
  <dcterms:modified xsi:type="dcterms:W3CDTF">2023-11-29T12:39:00Z</dcterms:modified>
</cp:coreProperties>
</file>